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1FB8D" w14:textId="77777777" w:rsidR="00F0687E" w:rsidRPr="00F0687E" w:rsidRDefault="00F0687E" w:rsidP="00F0687E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242955180"/>
      <w:r w:rsidRPr="00F068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50AC29D6" w14:textId="77777777" w:rsidR="00F0687E" w:rsidRPr="00F0687E" w:rsidRDefault="00F0687E" w:rsidP="00F0687E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068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77CDD9DF" w14:textId="77777777" w:rsidR="00F0687E" w:rsidRPr="00F0687E" w:rsidRDefault="00F0687E" w:rsidP="00F0687E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F2C25C4" w14:textId="77777777" w:rsidR="00F0687E" w:rsidRPr="00F0687E" w:rsidRDefault="00F0687E" w:rsidP="00F0687E">
      <w:pPr>
        <w:spacing w:after="0"/>
        <w:rPr>
          <w:lang w:val="ru-RU"/>
        </w:rPr>
      </w:pPr>
    </w:p>
    <w:p w14:paraId="4BB19D74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tbl>
      <w:tblPr>
        <w:tblW w:w="10303" w:type="dxa"/>
        <w:tblInd w:w="-709" w:type="dxa"/>
        <w:tblLook w:val="04A0" w:firstRow="1" w:lastRow="0" w:firstColumn="1" w:lastColumn="0" w:noHBand="0" w:noVBand="1"/>
      </w:tblPr>
      <w:tblGrid>
        <w:gridCol w:w="3369"/>
        <w:gridCol w:w="3319"/>
        <w:gridCol w:w="3615"/>
      </w:tblGrid>
      <w:tr w:rsidR="00F0687E" w:rsidRPr="00F0687E" w14:paraId="368BCBB2" w14:textId="77777777" w:rsidTr="00F0687E">
        <w:tc>
          <w:tcPr>
            <w:tcW w:w="3369" w:type="dxa"/>
          </w:tcPr>
          <w:p w14:paraId="77F24F64" w14:textId="77777777" w:rsidR="00F0687E" w:rsidRPr="00F0687E" w:rsidRDefault="00F0687E" w:rsidP="00F0687E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25DCB0E2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1E7A83D4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D20188E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335AF6CC" w14:textId="05FDA4B5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43BAC993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6FD3E198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2E827237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5D647455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71CFBE3D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49C21070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34FD7048" w14:textId="614DFF7B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</w:p>
          <w:p w14:paraId="79C93A97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37D9BB27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6ED8A3B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1DCC2B6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D26B2AF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70A1B2FF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065CCF29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31840860" w14:textId="77777777" w:rsidR="00F0687E" w:rsidRPr="00F0687E" w:rsidRDefault="00F0687E" w:rsidP="00F0687E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142125C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4EC711D6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6042458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068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27F32980" w14:textId="77777777" w:rsidR="00F0687E" w:rsidRPr="00F0687E" w:rsidRDefault="00F0687E" w:rsidP="00F0687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C124E59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bookmarkEnd w:id="0"/>
    <w:p w14:paraId="55546846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p w14:paraId="22312B42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p w14:paraId="5355570C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p w14:paraId="0BF9398F" w14:textId="77777777" w:rsidR="00F0687E" w:rsidRPr="00F0687E" w:rsidRDefault="00F0687E" w:rsidP="00F0687E">
      <w:pPr>
        <w:spacing w:after="0"/>
        <w:ind w:left="120"/>
        <w:rPr>
          <w:lang w:val="ru-RU"/>
        </w:rPr>
      </w:pPr>
    </w:p>
    <w:p w14:paraId="7321E063" w14:textId="77777777" w:rsidR="00F0687E" w:rsidRPr="00F0687E" w:rsidRDefault="00F0687E" w:rsidP="00F0687E">
      <w:pPr>
        <w:spacing w:after="0" w:line="408" w:lineRule="auto"/>
        <w:ind w:left="120"/>
        <w:jc w:val="center"/>
        <w:rPr>
          <w:lang w:val="ru-RU"/>
        </w:rPr>
      </w:pPr>
      <w:r w:rsidRPr="00F0687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5AA3411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1D9C64FE" w14:textId="23A58491" w:rsidR="00F0687E" w:rsidRPr="00F0687E" w:rsidRDefault="00F0687E" w:rsidP="00F0687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0687E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Георафия</w:t>
      </w:r>
      <w:r w:rsidRPr="00F0687E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58336686" w14:textId="77777777" w:rsidR="00F0687E" w:rsidRPr="00F0687E" w:rsidRDefault="00F0687E" w:rsidP="00F0687E">
      <w:pPr>
        <w:spacing w:after="0" w:line="408" w:lineRule="auto"/>
        <w:ind w:left="120"/>
        <w:jc w:val="center"/>
        <w:rPr>
          <w:lang w:val="ru-RU"/>
        </w:rPr>
      </w:pPr>
      <w:bookmarkStart w:id="1" w:name="_GoBack"/>
      <w:bookmarkEnd w:id="1"/>
      <w:r w:rsidRPr="00F0687E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14:paraId="46F10091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26AF8502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368E5865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0DE1FD27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31B96835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30DF8515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0A014994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6E706929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697F4526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528CBB5D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7BFCC296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2AC1F299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</w:p>
    <w:p w14:paraId="6D84A608" w14:textId="77777777" w:rsidR="00F0687E" w:rsidRPr="00F0687E" w:rsidRDefault="00F0687E" w:rsidP="00F0687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e4163ab-ce05-47cb-a8af-92a1d51c1d1b"/>
      <w:r w:rsidRPr="00F0687E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2"/>
      <w:r w:rsidRPr="00F0687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91e05a7-f9e6-4844-988f-66989e75e9e7"/>
    </w:p>
    <w:p w14:paraId="14E26191" w14:textId="77777777" w:rsidR="00F0687E" w:rsidRPr="00F0687E" w:rsidRDefault="00F0687E" w:rsidP="00F0687E">
      <w:pPr>
        <w:spacing w:after="0"/>
        <w:ind w:left="120"/>
        <w:jc w:val="center"/>
        <w:rPr>
          <w:lang w:val="ru-RU"/>
        </w:rPr>
      </w:pPr>
      <w:r w:rsidRPr="00F0687E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3"/>
    </w:p>
    <w:p w14:paraId="4A8CCA15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163166DE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1976628"/>
    </w:p>
    <w:p w14:paraId="004400F5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bookmarkStart w:id="5" w:name="block-81976631"/>
      <w:bookmarkEnd w:id="4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BE57438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CA8718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2518CA9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</w:t>
      </w:r>
      <w:r w:rsidRPr="001606EB">
        <w:rPr>
          <w:rFonts w:ascii="Times New Roman" w:hAnsi="Times New Roman"/>
          <w:color w:val="000000"/>
          <w:sz w:val="28"/>
          <w:lang w:val="ru-RU"/>
        </w:rPr>
        <w:t>ребования ФГОС ООО к личностным, метапредметным и предметным результатам освоения образовательных программ.</w:t>
      </w:r>
    </w:p>
    <w:p w14:paraId="43220988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</w:t>
      </w:r>
      <w:r w:rsidRPr="001606EB">
        <w:rPr>
          <w:rFonts w:ascii="Times New Roman" w:hAnsi="Times New Roman"/>
          <w:color w:val="000000"/>
          <w:sz w:val="28"/>
          <w:lang w:val="ru-RU"/>
        </w:rPr>
        <w:t>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</w:t>
      </w:r>
      <w:r w:rsidRPr="001606EB">
        <w:rPr>
          <w:rFonts w:ascii="Times New Roman" w:hAnsi="Times New Roman"/>
          <w:color w:val="000000"/>
          <w:sz w:val="28"/>
          <w:lang w:val="ru-RU"/>
        </w:rPr>
        <w:t>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</w:t>
      </w:r>
      <w:r w:rsidRPr="001606EB">
        <w:rPr>
          <w:rFonts w:ascii="Times New Roman" w:hAnsi="Times New Roman"/>
          <w:color w:val="000000"/>
          <w:sz w:val="28"/>
          <w:lang w:val="ru-RU"/>
        </w:rPr>
        <w:t>х видов деятельности обучающихся.</w:t>
      </w:r>
    </w:p>
    <w:p w14:paraId="0BD48319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72B5FDA4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14:paraId="4AD0792F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AC5DC9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</w:t>
      </w:r>
      <w:r w:rsidRPr="001606EB">
        <w:rPr>
          <w:rFonts w:ascii="Times New Roman" w:hAnsi="Times New Roman"/>
          <w:color w:val="000000"/>
          <w:sz w:val="28"/>
          <w:lang w:val="ru-RU"/>
        </w:rPr>
        <w:t>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</w:t>
      </w:r>
      <w:r w:rsidRPr="001606EB">
        <w:rPr>
          <w:rFonts w:ascii="Times New Roman" w:hAnsi="Times New Roman"/>
          <w:color w:val="000000"/>
          <w:sz w:val="28"/>
          <w:lang w:val="ru-RU"/>
        </w:rPr>
        <w:t>торий.</w:t>
      </w:r>
    </w:p>
    <w:p w14:paraId="53AD330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</w:t>
      </w:r>
      <w:r w:rsidRPr="001606EB">
        <w:rPr>
          <w:rFonts w:ascii="Times New Roman" w:hAnsi="Times New Roman"/>
          <w:color w:val="000000"/>
          <w:sz w:val="28"/>
          <w:lang w:val="ru-RU"/>
        </w:rPr>
        <w:t>разования, основой для последующей уровневой дифференциации.</w:t>
      </w:r>
    </w:p>
    <w:p w14:paraId="368B4BA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18E29479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1606EB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14:paraId="4766A605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7FBF34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14:paraId="27B075A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379E94D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59C0914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</w:t>
      </w:r>
      <w:r w:rsidRPr="001606EB">
        <w:rPr>
          <w:rFonts w:ascii="Times New Roman" w:hAnsi="Times New Roman"/>
          <w:color w:val="000000"/>
          <w:sz w:val="28"/>
          <w:lang w:val="ru-RU"/>
        </w:rPr>
        <w:t>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</w:t>
      </w:r>
      <w:r w:rsidRPr="001606EB">
        <w:rPr>
          <w:rFonts w:ascii="Times New Roman" w:hAnsi="Times New Roman"/>
          <w:color w:val="000000"/>
          <w:sz w:val="28"/>
          <w:lang w:val="ru-RU"/>
        </w:rPr>
        <w:t>ды и рационального использования природных ресурсов;</w:t>
      </w:r>
    </w:p>
    <w:p w14:paraId="4B936D0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</w:t>
      </w:r>
      <w:r w:rsidRPr="001606EB">
        <w:rPr>
          <w:rFonts w:ascii="Times New Roman" w:hAnsi="Times New Roman"/>
          <w:color w:val="000000"/>
          <w:sz w:val="28"/>
          <w:lang w:val="ru-RU"/>
        </w:rPr>
        <w:t>ких явлений и процессов, жизненных ситуаций;</w:t>
      </w:r>
    </w:p>
    <w:p w14:paraId="71CB4E0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14:paraId="1F7D7F9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</w:t>
      </w:r>
      <w:r w:rsidRPr="001606EB">
        <w:rPr>
          <w:rFonts w:ascii="Times New Roman" w:hAnsi="Times New Roman"/>
          <w:color w:val="000000"/>
          <w:sz w:val="28"/>
          <w:lang w:val="ru-RU"/>
        </w:rPr>
        <w:t>м подготовки (специальностям), требующим наличия серьёзной базы географических знаний.</w:t>
      </w:r>
    </w:p>
    <w:p w14:paraId="2C94B945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609457BE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14:paraId="35F6FF66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FB0AAB1" w14:textId="77777777" w:rsidR="001A6EED" w:rsidRPr="001606EB" w:rsidRDefault="00967832">
      <w:pPr>
        <w:spacing w:after="0" w:line="264" w:lineRule="auto"/>
        <w:ind w:firstLine="600"/>
        <w:jc w:val="both"/>
        <w:rPr>
          <w:highlight w:val="yellow"/>
          <w:lang w:val="ru-RU"/>
        </w:rPr>
      </w:pPr>
      <w:r w:rsidRPr="001606EB">
        <w:rPr>
          <w:rFonts w:ascii="Times New Roman" w:hAnsi="Times New Roman"/>
          <w:color w:val="000000"/>
          <w:sz w:val="28"/>
          <w:highlight w:val="yellow"/>
          <w:lang w:val="ru-RU"/>
        </w:rPr>
        <w:t>В системе общего образования «География» признана обязательным учебным предметом.</w:t>
      </w:r>
    </w:p>
    <w:p w14:paraId="179142D0" w14:textId="77777777" w:rsidR="001A6EED" w:rsidRPr="001606EB" w:rsidRDefault="00967832">
      <w:pPr>
        <w:spacing w:after="0" w:line="264" w:lineRule="auto"/>
        <w:ind w:firstLine="600"/>
        <w:jc w:val="both"/>
        <w:rPr>
          <w:highlight w:val="yellow"/>
          <w:lang w:val="ru-RU"/>
        </w:rPr>
      </w:pPr>
      <w:r w:rsidRPr="001606EB">
        <w:rPr>
          <w:rFonts w:ascii="Times New Roman" w:hAnsi="Times New Roman"/>
          <w:color w:val="000000"/>
          <w:sz w:val="28"/>
          <w:highlight w:val="yellow"/>
          <w:lang w:val="ru-RU"/>
        </w:rPr>
        <w:lastRenderedPageBreak/>
        <w:t xml:space="preserve">Освоение содержания курса </w:t>
      </w:r>
      <w:r w:rsidRPr="001606EB">
        <w:rPr>
          <w:rFonts w:ascii="Times New Roman" w:hAnsi="Times New Roman"/>
          <w:color w:val="000000"/>
          <w:sz w:val="28"/>
          <w:highlight w:val="yellow"/>
          <w:lang w:val="ru-RU"/>
        </w:rPr>
        <w:t>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3ABCD85D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highlight w:val="yellow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</w:t>
      </w:r>
      <w:r w:rsidRPr="001606EB">
        <w:rPr>
          <w:rFonts w:ascii="Times New Roman" w:hAnsi="Times New Roman"/>
          <w:color w:val="000000"/>
          <w:sz w:val="28"/>
          <w:highlight w:val="yellow"/>
          <w:lang w:val="ru-RU"/>
        </w:rPr>
        <w:t>ах.</w:t>
      </w:r>
    </w:p>
    <w:p w14:paraId="79C54777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20539EB6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bookmarkStart w:id="6" w:name="block-81976629"/>
      <w:bookmarkEnd w:id="5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42FC76F8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6A6CF38A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0C7E11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F1398D5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14:paraId="6DDAFCE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05259F8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1606EB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14:paraId="0F660E6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</w:t>
      </w:r>
      <w:r w:rsidRPr="001606EB">
        <w:rPr>
          <w:rFonts w:ascii="Times New Roman" w:hAnsi="Times New Roman"/>
          <w:color w:val="000000"/>
          <w:sz w:val="28"/>
          <w:lang w:val="ru-RU"/>
        </w:rPr>
        <w:t>рафические методы изучения объектов и явлений. Древо географических наук.</w:t>
      </w:r>
    </w:p>
    <w:p w14:paraId="59446C9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310807B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14:paraId="1C1D16A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1. История географических открытий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2F9F0D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14:paraId="69990D1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География в </w:t>
      </w:r>
      <w:r w:rsidRPr="001606EB">
        <w:rPr>
          <w:rFonts w:ascii="Times New Roman" w:hAnsi="Times New Roman"/>
          <w:color w:val="000000"/>
          <w:sz w:val="28"/>
          <w:lang w:val="ru-RU"/>
        </w:rPr>
        <w:t>эпоху Средневековья: путешествия и открытия викингов, древних арабов, русских землепроходцев. Путешествия М. Поло и А. Никитина.</w:t>
      </w:r>
    </w:p>
    <w:p w14:paraId="2F992DC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</w:t>
      </w:r>
      <w:r w:rsidRPr="001606EB">
        <w:rPr>
          <w:rFonts w:ascii="Times New Roman" w:hAnsi="Times New Roman"/>
          <w:color w:val="000000"/>
          <w:sz w:val="28"/>
          <w:lang w:val="ru-RU"/>
        </w:rPr>
        <w:t>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14:paraId="227D60F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1606E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</w:t>
      </w:r>
      <w:r w:rsidRPr="001606EB">
        <w:rPr>
          <w:rFonts w:ascii="Times New Roman" w:hAnsi="Times New Roman"/>
          <w:color w:val="000000"/>
          <w:sz w:val="28"/>
          <w:lang w:val="ru-RU"/>
        </w:rPr>
        <w:t>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14:paraId="3EFDB66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</w:t>
      </w:r>
      <w:r w:rsidRPr="001606EB">
        <w:rPr>
          <w:rFonts w:ascii="Times New Roman" w:hAnsi="Times New Roman"/>
          <w:color w:val="000000"/>
          <w:sz w:val="28"/>
          <w:lang w:val="ru-RU"/>
        </w:rPr>
        <w:t>ытия Новейшего времени.</w:t>
      </w:r>
    </w:p>
    <w:p w14:paraId="264A682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F89790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14:paraId="27F3EBF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14:paraId="53B10D78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A5E9626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ерхности</w:t>
      </w:r>
    </w:p>
    <w:p w14:paraId="29B31CA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14:paraId="575FEFC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 мобильных приложениях) и области их применения.</w:t>
      </w:r>
    </w:p>
    <w:p w14:paraId="167E00A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7AEBE75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14:paraId="4716412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14:paraId="3BCD711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14:paraId="5377907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</w:t>
      </w:r>
      <w:r w:rsidRPr="001606EB">
        <w:rPr>
          <w:rFonts w:ascii="Times New Roman" w:hAnsi="Times New Roman"/>
          <w:color w:val="000000"/>
          <w:sz w:val="28"/>
          <w:lang w:val="ru-RU"/>
        </w:rPr>
        <w:t>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</w:t>
      </w:r>
      <w:r w:rsidRPr="001606EB">
        <w:rPr>
          <w:rFonts w:ascii="Times New Roman" w:hAnsi="Times New Roman"/>
          <w:color w:val="000000"/>
          <w:sz w:val="28"/>
          <w:lang w:val="ru-RU"/>
        </w:rPr>
        <w:t>ние на глобусе и картах. Определение расстояний по глобусу.</w:t>
      </w:r>
    </w:p>
    <w:p w14:paraId="2CEDDF4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</w:t>
      </w:r>
      <w:r w:rsidRPr="001606EB">
        <w:rPr>
          <w:rFonts w:ascii="Times New Roman" w:hAnsi="Times New Roman"/>
          <w:color w:val="000000"/>
          <w:sz w:val="28"/>
          <w:lang w:val="ru-RU"/>
        </w:rPr>
        <w:t>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</w:t>
      </w:r>
      <w:r w:rsidRPr="001606EB">
        <w:rPr>
          <w:rFonts w:ascii="Times New Roman" w:hAnsi="Times New Roman"/>
          <w:color w:val="000000"/>
          <w:sz w:val="28"/>
          <w:lang w:val="ru-RU"/>
        </w:rPr>
        <w:t>смической навигации. Геоинформационные системы.</w:t>
      </w:r>
    </w:p>
    <w:p w14:paraId="3C9C5E0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55D0BA5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14:paraId="438A70F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14:paraId="311D15F1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3DF8057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3. Земля — пла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нета Солнечной системы</w:t>
      </w:r>
    </w:p>
    <w:p w14:paraId="704B4F8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1436407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14:paraId="0054C47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епла на поверхности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14:paraId="4F01E6E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14:paraId="1703949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7F6946D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1. Выявление закономерностей изменения продолжительности дня и </w:t>
      </w:r>
      <w:r w:rsidRPr="001606EB">
        <w:rPr>
          <w:rFonts w:ascii="Times New Roman" w:hAnsi="Times New Roman"/>
          <w:color w:val="000000"/>
          <w:sz w:val="28"/>
          <w:lang w:val="ru-RU"/>
        </w:rPr>
        <w:t>высоты Солнца над горизонтом в зависимости от географической широты и времени года на территории России.</w:t>
      </w:r>
    </w:p>
    <w:p w14:paraId="04CE9C77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0555414C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14:paraId="32B6BFB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27E50D9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14:paraId="19484D3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</w:t>
      </w:r>
      <w:r w:rsidRPr="001606EB">
        <w:rPr>
          <w:rFonts w:ascii="Times New Roman" w:hAnsi="Times New Roman"/>
          <w:color w:val="000000"/>
          <w:sz w:val="28"/>
          <w:lang w:val="ru-RU"/>
        </w:rPr>
        <w:t>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14:paraId="05C67F7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Проявления внутренних и вне</w:t>
      </w:r>
      <w:r w:rsidRPr="001606EB">
        <w:rPr>
          <w:rFonts w:ascii="Times New Roman" w:hAnsi="Times New Roman"/>
          <w:color w:val="000000"/>
          <w:sz w:val="28"/>
          <w:lang w:val="ru-RU"/>
        </w:rPr>
        <w:t>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</w:t>
      </w:r>
      <w:r w:rsidRPr="001606EB">
        <w:rPr>
          <w:rFonts w:ascii="Times New Roman" w:hAnsi="Times New Roman"/>
          <w:color w:val="000000"/>
          <w:sz w:val="28"/>
          <w:lang w:val="ru-RU"/>
        </w:rPr>
        <w:t>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14:paraId="2B1494D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</w:t>
      </w:r>
      <w:r w:rsidRPr="001606EB">
        <w:rPr>
          <w:rFonts w:ascii="Times New Roman" w:hAnsi="Times New Roman"/>
          <w:color w:val="000000"/>
          <w:sz w:val="28"/>
          <w:lang w:val="ru-RU"/>
        </w:rPr>
        <w:t>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14:paraId="4F9F57D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Человек и литосфера. Условия жизни человека в </w:t>
      </w:r>
      <w:r w:rsidRPr="001606EB">
        <w:rPr>
          <w:rFonts w:ascii="Times New Roman" w:hAnsi="Times New Roman"/>
          <w:color w:val="000000"/>
          <w:sz w:val="28"/>
          <w:lang w:val="ru-RU"/>
        </w:rPr>
        <w:t>горах и на равнинах. Деятельность человека, преобразующая земную поверхность, и связанные с ней экологические проблемы.</w:t>
      </w:r>
    </w:p>
    <w:p w14:paraId="2EFAD65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</w:t>
      </w:r>
      <w:r w:rsidRPr="001606EB">
        <w:rPr>
          <w:rFonts w:ascii="Times New Roman" w:hAnsi="Times New Roman"/>
          <w:color w:val="000000"/>
          <w:sz w:val="28"/>
          <w:lang w:val="ru-RU"/>
        </w:rPr>
        <w:t>на, его рельеф.</w:t>
      </w:r>
    </w:p>
    <w:p w14:paraId="67FD704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0C9B8E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14:paraId="55C8211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14:paraId="79AAEDC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14:paraId="2D72242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</w:t>
      </w:r>
      <w:r w:rsidRPr="001606EB">
        <w:rPr>
          <w:rFonts w:ascii="Times New Roman" w:hAnsi="Times New Roman"/>
          <w:color w:val="000000"/>
          <w:sz w:val="28"/>
          <w:lang w:val="ru-RU"/>
        </w:rPr>
        <w:t>уры воздуха, поверхностных вод, растительного и животного мира.</w:t>
      </w:r>
    </w:p>
    <w:p w14:paraId="0EE27D2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21E7505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14:paraId="42016B3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B7B593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619DE28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96C7C3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11E577F0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14:paraId="2B36E9A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74ADD593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14:paraId="4BE74D8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Гидросфера и метод</w:t>
      </w:r>
      <w:r w:rsidRPr="001606EB">
        <w:rPr>
          <w:rFonts w:ascii="Times New Roman" w:hAnsi="Times New Roman"/>
          <w:color w:val="000000"/>
          <w:sz w:val="28"/>
          <w:lang w:val="ru-RU"/>
        </w:rPr>
        <w:t>ы её изучения. Части гидросферы. Мировой круговорот воды. Значение гидросферы.</w:t>
      </w:r>
    </w:p>
    <w:p w14:paraId="039722D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</w:t>
      </w:r>
      <w:r w:rsidRPr="001606EB">
        <w:rPr>
          <w:rFonts w:ascii="Times New Roman" w:hAnsi="Times New Roman"/>
          <w:color w:val="000000"/>
          <w:sz w:val="28"/>
          <w:lang w:val="ru-RU"/>
        </w:rPr>
        <w:t>за загрязнением вод Мирового океана.</w:t>
      </w:r>
    </w:p>
    <w:p w14:paraId="581F8AC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14:paraId="4D1C193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14:paraId="49FFFE7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сточные и бессточные. Профессия гидролог. Природные ледники: горные и покровные. Профессия гляциолог.</w:t>
      </w:r>
    </w:p>
    <w:p w14:paraId="7CD0F60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</w:t>
      </w:r>
      <w:r w:rsidRPr="001606EB">
        <w:rPr>
          <w:rFonts w:ascii="Times New Roman" w:hAnsi="Times New Roman"/>
          <w:color w:val="000000"/>
          <w:sz w:val="28"/>
          <w:lang w:val="ru-RU"/>
        </w:rPr>
        <w:t>льные источники.</w:t>
      </w:r>
    </w:p>
    <w:p w14:paraId="777ABD6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14:paraId="3AC23E5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14:paraId="48DE628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14:paraId="167797F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</w:t>
      </w:r>
      <w:r w:rsidRPr="001606EB">
        <w:rPr>
          <w:rFonts w:ascii="Times New Roman" w:hAnsi="Times New Roman"/>
          <w:color w:val="000000"/>
          <w:sz w:val="28"/>
          <w:lang w:val="ru-RU"/>
        </w:rPr>
        <w:t>осферу.</w:t>
      </w:r>
    </w:p>
    <w:p w14:paraId="050E737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166F882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14:paraId="4FC7DCD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14:paraId="416F402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форме таблицы.</w:t>
      </w:r>
    </w:p>
    <w:p w14:paraId="63FCE62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14:paraId="7816DCD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14:paraId="2022AFB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</w:t>
      </w:r>
      <w:r w:rsidRPr="001606EB">
        <w:rPr>
          <w:rFonts w:ascii="Times New Roman" w:hAnsi="Times New Roman"/>
          <w:color w:val="000000"/>
          <w:sz w:val="28"/>
          <w:lang w:val="ru-RU"/>
        </w:rPr>
        <w:t>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14:paraId="6DBC05A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Атмосферное давление. Ветер и пр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ичины его возникновения. Роза ветров. Бризы. Муссоны. </w:t>
      </w:r>
    </w:p>
    <w:p w14:paraId="6132A3E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14:paraId="6EC697A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Погода и её показатели. Причины изменения </w:t>
      </w:r>
      <w:r w:rsidRPr="001606EB">
        <w:rPr>
          <w:rFonts w:ascii="Times New Roman" w:hAnsi="Times New Roman"/>
          <w:color w:val="000000"/>
          <w:sz w:val="28"/>
          <w:lang w:val="ru-RU"/>
        </w:rPr>
        <w:t>погоды.</w:t>
      </w:r>
    </w:p>
    <w:p w14:paraId="53B5C1F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14:paraId="7EDF970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</w:t>
      </w:r>
      <w:r w:rsidRPr="001606EB">
        <w:rPr>
          <w:rFonts w:ascii="Times New Roman" w:hAnsi="Times New Roman"/>
          <w:color w:val="000000"/>
          <w:sz w:val="28"/>
          <w:lang w:val="ru-RU"/>
        </w:rPr>
        <w:t>исследовании влияния человека на воздушную оболочку Земли.</w:t>
      </w:r>
    </w:p>
    <w:p w14:paraId="62B176A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4D22BF5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14:paraId="4914179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</w:t>
      </w:r>
      <w:r w:rsidRPr="001606EB">
        <w:rPr>
          <w:rFonts w:ascii="Times New Roman" w:hAnsi="Times New Roman"/>
          <w:color w:val="000000"/>
          <w:sz w:val="28"/>
          <w:lang w:val="ru-RU"/>
        </w:rPr>
        <w:t>сти между данными элементами погоды.</w:t>
      </w:r>
    </w:p>
    <w:p w14:paraId="22D90C2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14:paraId="7BB37B3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</w:t>
      </w:r>
      <w:r w:rsidRPr="001606EB">
        <w:rPr>
          <w:rFonts w:ascii="Times New Roman" w:hAnsi="Times New Roman"/>
          <w:color w:val="000000"/>
          <w:sz w:val="28"/>
          <w:lang w:val="ru-RU"/>
        </w:rPr>
        <w:t>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14:paraId="2F8B11C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14:paraId="0534B6B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14:paraId="5252344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14:paraId="36ACE25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14:paraId="2174B75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14:paraId="15AA6F3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14:paraId="4679F01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</w:t>
      </w:r>
      <w:r w:rsidRPr="001606EB">
        <w:rPr>
          <w:rFonts w:ascii="Times New Roman" w:hAnsi="Times New Roman"/>
          <w:color w:val="000000"/>
          <w:sz w:val="28"/>
          <w:lang w:val="ru-RU"/>
        </w:rPr>
        <w:t>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14:paraId="4EFD85E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</w:t>
      </w:r>
      <w:r w:rsidRPr="001606EB">
        <w:rPr>
          <w:rFonts w:ascii="Times New Roman" w:hAnsi="Times New Roman"/>
          <w:color w:val="000000"/>
          <w:sz w:val="28"/>
          <w:lang w:val="ru-RU"/>
        </w:rPr>
        <w:t>аследие ЮНЕСКО.</w:t>
      </w:r>
    </w:p>
    <w:p w14:paraId="6F06513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14:paraId="6067BA6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14:paraId="0667A7A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197E3D9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B0CD36C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617BD09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14:paraId="17BBE434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1E2E61E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14:paraId="746DB70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Географическая оболочка: особенности стро</w:t>
      </w:r>
      <w:r w:rsidRPr="001606EB">
        <w:rPr>
          <w:rFonts w:ascii="Times New Roman" w:hAnsi="Times New Roman"/>
          <w:color w:val="000000"/>
          <w:sz w:val="28"/>
          <w:lang w:val="ru-RU"/>
        </w:rPr>
        <w:t>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14:paraId="30143E0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39D216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Выявление проя</w:t>
      </w:r>
      <w:r w:rsidRPr="001606EB">
        <w:rPr>
          <w:rFonts w:ascii="Times New Roman" w:hAnsi="Times New Roman"/>
          <w:color w:val="000000"/>
          <w:sz w:val="28"/>
          <w:lang w:val="ru-RU"/>
        </w:rPr>
        <w:t>вления широтной зональности по картам природных зон.</w:t>
      </w:r>
    </w:p>
    <w:p w14:paraId="0E1784D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14:paraId="374F57A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</w:t>
      </w:r>
      <w:r w:rsidRPr="001606EB">
        <w:rPr>
          <w:rFonts w:ascii="Times New Roman" w:hAnsi="Times New Roman"/>
          <w:color w:val="000000"/>
          <w:sz w:val="28"/>
          <w:lang w:val="ru-RU"/>
        </w:rPr>
        <w:t>внутренние процессы рельефообразования. Полезные ископаемые.</w:t>
      </w:r>
    </w:p>
    <w:p w14:paraId="79E2D36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DD4C43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14:paraId="3677B1C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</w:t>
      </w:r>
      <w:r w:rsidRPr="001606EB">
        <w:rPr>
          <w:rFonts w:ascii="Times New Roman" w:hAnsi="Times New Roman"/>
          <w:color w:val="000000"/>
          <w:sz w:val="28"/>
          <w:lang w:val="ru-RU"/>
        </w:rPr>
        <w:t>бытий, о которых говорится в тексте.</w:t>
      </w:r>
    </w:p>
    <w:p w14:paraId="28EB92D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14:paraId="706DAF8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— тропические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</w:t>
      </w:r>
      <w:r w:rsidRPr="001606EB">
        <w:rPr>
          <w:rFonts w:ascii="Times New Roman" w:hAnsi="Times New Roman"/>
          <w:color w:val="000000"/>
          <w:sz w:val="28"/>
          <w:lang w:val="ru-RU"/>
        </w:rPr>
        <w:t>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</w:t>
      </w:r>
      <w:r w:rsidRPr="001606EB">
        <w:rPr>
          <w:rFonts w:ascii="Times New Roman" w:hAnsi="Times New Roman"/>
          <w:color w:val="000000"/>
          <w:sz w:val="28"/>
          <w:lang w:val="ru-RU"/>
        </w:rPr>
        <w:t>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14:paraId="3AF4A5D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14:paraId="568A047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14:paraId="07DB06C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14:paraId="789FD23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Мировой океан и его части. Тихий, Атлантический, Индийский и Северный Ледовитый океаны. Южный океан и проблема выделения его как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</w:t>
      </w:r>
      <w:r w:rsidRPr="001606EB">
        <w:rPr>
          <w:rFonts w:ascii="Times New Roman" w:hAnsi="Times New Roman"/>
          <w:color w:val="000000"/>
          <w:sz w:val="28"/>
          <w:lang w:val="ru-RU"/>
        </w:rPr>
        <w:t>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</w:t>
      </w:r>
      <w:r w:rsidRPr="001606EB">
        <w:rPr>
          <w:rFonts w:ascii="Times New Roman" w:hAnsi="Times New Roman"/>
          <w:color w:val="000000"/>
          <w:sz w:val="28"/>
          <w:lang w:val="ru-RU"/>
        </w:rPr>
        <w:t>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14:paraId="264F69B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4F98132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солёности повер</w:t>
      </w:r>
      <w:r w:rsidRPr="001606EB">
        <w:rPr>
          <w:rFonts w:ascii="Times New Roman" w:hAnsi="Times New Roman"/>
          <w:color w:val="000000"/>
          <w:sz w:val="28"/>
          <w:lang w:val="ru-RU"/>
        </w:rPr>
        <w:t>хностных вод Мирового океана и распространения тёплых и холодных течений у западных и восточных побережий материков.</w:t>
      </w:r>
    </w:p>
    <w:p w14:paraId="1823D8C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14:paraId="323FE558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84E2A66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14:paraId="49BD653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1. Численность населения </w:t>
      </w:r>
    </w:p>
    <w:p w14:paraId="01DFF65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численности населения. Размещен</w:t>
      </w:r>
      <w:r w:rsidRPr="001606EB">
        <w:rPr>
          <w:rFonts w:ascii="Times New Roman" w:hAnsi="Times New Roman"/>
          <w:color w:val="000000"/>
          <w:sz w:val="28"/>
          <w:lang w:val="ru-RU"/>
        </w:rPr>
        <w:t>ие и плотность населения.</w:t>
      </w:r>
    </w:p>
    <w:p w14:paraId="07FA7D3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2FA35CE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14:paraId="292F452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2. Определение и сравнение различий в численности, плотности населения отдельных стран по </w:t>
      </w:r>
      <w:r w:rsidRPr="001606EB">
        <w:rPr>
          <w:rFonts w:ascii="Times New Roman" w:hAnsi="Times New Roman"/>
          <w:color w:val="000000"/>
          <w:sz w:val="28"/>
          <w:lang w:val="ru-RU"/>
        </w:rPr>
        <w:t>разным источникам.</w:t>
      </w:r>
    </w:p>
    <w:p w14:paraId="157BB0F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14:paraId="45407E6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</w:t>
      </w:r>
      <w:r w:rsidRPr="001606EB">
        <w:rPr>
          <w:rFonts w:ascii="Times New Roman" w:hAnsi="Times New Roman"/>
          <w:color w:val="000000"/>
          <w:sz w:val="28"/>
          <w:lang w:val="ru-RU"/>
        </w:rPr>
        <w:t>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14:paraId="563E445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ктическая работа</w:t>
      </w:r>
    </w:p>
    <w:p w14:paraId="2DD0BCF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14:paraId="3BEEE14B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645DA9A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14:paraId="50E0366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14:paraId="44944CA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Африка. Австралия и Океания. Южная Америка. Антарктида. История открытия. Географическое положение. Основные черты релье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1606E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континента.</w:t>
      </w:r>
    </w:p>
    <w:p w14:paraId="084CD1A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6147FC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</w:t>
      </w:r>
      <w:r w:rsidRPr="001606EB">
        <w:rPr>
          <w:rFonts w:ascii="Times New Roman" w:hAnsi="Times New Roman"/>
          <w:color w:val="000000"/>
          <w:sz w:val="28"/>
          <w:lang w:val="ru-RU"/>
        </w:rPr>
        <w:t>ние географического положения двух (любых) южных материков.</w:t>
      </w:r>
    </w:p>
    <w:p w14:paraId="5B76323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14:paraId="6071EBD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14:paraId="0D71218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4. </w:t>
      </w:r>
      <w:r w:rsidRPr="001606EB">
        <w:rPr>
          <w:rFonts w:ascii="Times New Roman" w:hAnsi="Times New Roman"/>
          <w:color w:val="000000"/>
          <w:sz w:val="28"/>
          <w:lang w:val="ru-RU"/>
        </w:rPr>
        <w:t>Описание Австралии или одной из стран Африки или Южной Америки по географическим картам.</w:t>
      </w:r>
    </w:p>
    <w:p w14:paraId="481FCEA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14:paraId="074870C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14:paraId="011B696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Северная Америка. Евразия. История </w:t>
      </w:r>
      <w:r w:rsidRPr="001606EB">
        <w:rPr>
          <w:rFonts w:ascii="Times New Roman" w:hAnsi="Times New Roman"/>
          <w:color w:val="000000"/>
          <w:sz w:val="28"/>
          <w:lang w:val="ru-RU"/>
        </w:rPr>
        <w:t>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</w:t>
      </w:r>
      <w:r w:rsidRPr="001606EB">
        <w:rPr>
          <w:rFonts w:ascii="Times New Roman" w:hAnsi="Times New Roman"/>
          <w:color w:val="000000"/>
          <w:sz w:val="28"/>
          <w:lang w:val="ru-RU"/>
        </w:rPr>
        <w:t>зменение природы под влиянием хозяйственной деятельности человека.</w:t>
      </w:r>
    </w:p>
    <w:p w14:paraId="13A71F2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D62343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14:paraId="0B7A17A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</w:t>
      </w:r>
      <w:r w:rsidRPr="001606EB">
        <w:rPr>
          <w:rFonts w:ascii="Times New Roman" w:hAnsi="Times New Roman"/>
          <w:color w:val="000000"/>
          <w:sz w:val="28"/>
          <w:lang w:val="ru-RU"/>
        </w:rPr>
        <w:t>дящихся на одной географической широте, на примере умеренного климатического пляса.</w:t>
      </w:r>
    </w:p>
    <w:p w14:paraId="65EA58E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14:paraId="6A61F92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</w:t>
      </w:r>
      <w:r w:rsidRPr="001606EB">
        <w:rPr>
          <w:rFonts w:ascii="Times New Roman" w:hAnsi="Times New Roman"/>
          <w:color w:val="000000"/>
          <w:sz w:val="28"/>
          <w:lang w:val="ru-RU"/>
        </w:rPr>
        <w:t>ной Америки или Евразии в форме презентации (с целью привлечения туристов, создания положительного образа страны и т. д.).</w:t>
      </w:r>
    </w:p>
    <w:p w14:paraId="4B9F9A1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14:paraId="44E65CA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деятельность людей. Особенности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</w:t>
      </w:r>
      <w:r w:rsidRPr="001606EB">
        <w:rPr>
          <w:rFonts w:ascii="Times New Roman" w:hAnsi="Times New Roman"/>
          <w:color w:val="000000"/>
          <w:sz w:val="28"/>
          <w:lang w:val="ru-RU"/>
        </w:rPr>
        <w:t>ческая организация, ЮНЕСКО и др.).</w:t>
      </w:r>
    </w:p>
    <w:p w14:paraId="547D9B1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</w:t>
      </w:r>
      <w:r w:rsidRPr="001606EB">
        <w:rPr>
          <w:rFonts w:ascii="Times New Roman" w:hAnsi="Times New Roman"/>
          <w:color w:val="000000"/>
          <w:sz w:val="28"/>
          <w:lang w:val="ru-RU"/>
        </w:rPr>
        <w:t>аследие ЮНЕСКО: природные и культурные объекты.</w:t>
      </w:r>
    </w:p>
    <w:p w14:paraId="71B4413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2B37804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14:paraId="0B3FEEFF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2EC054A6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37C3DFF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7063235F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пространство России</w:t>
      </w:r>
    </w:p>
    <w:p w14:paraId="2650D525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060DB9F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1. Истори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я формирования и освоения территории России </w:t>
      </w:r>
    </w:p>
    <w:p w14:paraId="57A51F0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1606E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1606E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в. Воссоединение Крыма с Россией.</w:t>
      </w:r>
    </w:p>
    <w:p w14:paraId="74A48D5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актическая работа</w:t>
      </w:r>
    </w:p>
    <w:p w14:paraId="67CEF9C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14:paraId="0A502EF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14:paraId="4126890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Государственная территория России. Территориальные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положения. Страны — соседи Ро</w:t>
      </w:r>
      <w:r w:rsidRPr="001606EB">
        <w:rPr>
          <w:rFonts w:ascii="Times New Roman" w:hAnsi="Times New Roman"/>
          <w:color w:val="000000"/>
          <w:sz w:val="28"/>
          <w:lang w:val="ru-RU"/>
        </w:rPr>
        <w:t>ссии. Ближнее и дальнее зарубежье. Моря, омывающие территорию России.</w:t>
      </w:r>
    </w:p>
    <w:p w14:paraId="7E62CBF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14:paraId="2F36E1E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14:paraId="678600D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ADBE7D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14:paraId="015AF15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14:paraId="18EA3BB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Федеративное устройство России. Субъекты Российской Федерации, их равноправие и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</w:t>
      </w:r>
      <w:r w:rsidRPr="001606EB">
        <w:rPr>
          <w:rFonts w:ascii="Times New Roman" w:hAnsi="Times New Roman"/>
          <w:color w:val="000000"/>
          <w:sz w:val="28"/>
          <w:lang w:val="ru-RU"/>
        </w:rPr>
        <w:t>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14:paraId="6D02183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4683D4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Обозначение на ко</w:t>
      </w:r>
      <w:r w:rsidRPr="001606EB">
        <w:rPr>
          <w:rFonts w:ascii="Times New Roman" w:hAnsi="Times New Roman"/>
          <w:color w:val="000000"/>
          <w:sz w:val="28"/>
          <w:lang w:val="ru-RU"/>
        </w:rPr>
        <w:t>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14:paraId="2E02B01F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82B5002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14:paraId="70A91FC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14:paraId="233551A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Природные условия и природные ресурсы. Классифика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ции природных ресурсов. Природно-ресурсный капитал и экологический потенциал России.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Природные </w:t>
      </w:r>
      <w:r w:rsidRPr="001606EB">
        <w:rPr>
          <w:rFonts w:ascii="Times New Roman" w:hAnsi="Times New Roman"/>
          <w:color w:val="000000"/>
          <w:sz w:val="28"/>
          <w:lang w:val="ru-RU"/>
        </w:rPr>
        <w:t>ресурсы суши и морей, омывающих Россию.</w:t>
      </w:r>
    </w:p>
    <w:p w14:paraId="4F8AB31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706168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материалам.</w:t>
      </w:r>
    </w:p>
    <w:p w14:paraId="5F9B45A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14:paraId="62CD221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Основные этапы формирования земной к</w:t>
      </w:r>
      <w:r w:rsidRPr="001606EB">
        <w:rPr>
          <w:rFonts w:ascii="Times New Roman" w:hAnsi="Times New Roman"/>
          <w:color w:val="000000"/>
          <w:sz w:val="28"/>
          <w:lang w:val="ru-RU"/>
        </w:rPr>
        <w:t>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тектониче</w:t>
      </w:r>
      <w:r w:rsidRPr="001606EB">
        <w:rPr>
          <w:rFonts w:ascii="Times New Roman" w:hAnsi="Times New Roman"/>
          <w:color w:val="000000"/>
          <w:sz w:val="28"/>
          <w:lang w:val="ru-RU"/>
        </w:rPr>
        <w:t>ским строением, рельефом и размещением основных групп полезных ископаемых по территории страны.</w:t>
      </w:r>
    </w:p>
    <w:p w14:paraId="72A1AC3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</w:t>
      </w:r>
      <w:r w:rsidRPr="001606EB">
        <w:rPr>
          <w:rFonts w:ascii="Times New Roman" w:hAnsi="Times New Roman"/>
          <w:color w:val="000000"/>
          <w:sz w:val="28"/>
          <w:lang w:val="ru-RU"/>
        </w:rPr>
        <w:t>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14:paraId="3F57937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е работы</w:t>
      </w:r>
    </w:p>
    <w:p w14:paraId="1DC20B8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14:paraId="38415A8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14:paraId="3E3B3CD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14:paraId="0199123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географического положения на кли</w:t>
      </w:r>
      <w:r w:rsidRPr="001606EB">
        <w:rPr>
          <w:rFonts w:ascii="Times New Roman" w:hAnsi="Times New Roman"/>
          <w:color w:val="000000"/>
          <w:sz w:val="28"/>
          <w:lang w:val="ru-RU"/>
        </w:rPr>
        <w:t>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</w:t>
      </w:r>
      <w:r w:rsidRPr="001606EB">
        <w:rPr>
          <w:rFonts w:ascii="Times New Roman" w:hAnsi="Times New Roman"/>
          <w:color w:val="000000"/>
          <w:sz w:val="28"/>
          <w:lang w:val="ru-RU"/>
        </w:rPr>
        <w:t>нт увлажнения.</w:t>
      </w:r>
    </w:p>
    <w:p w14:paraId="685C9E3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</w:t>
      </w:r>
      <w:r w:rsidRPr="001606EB">
        <w:rPr>
          <w:rFonts w:ascii="Times New Roman" w:hAnsi="Times New Roman"/>
          <w:color w:val="000000"/>
          <w:sz w:val="28"/>
          <w:lang w:val="ru-RU"/>
        </w:rPr>
        <w:t>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14:paraId="442ECD2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5281D57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1. Описание и прогнозирование погоды территории </w:t>
      </w:r>
      <w:r w:rsidRPr="001606EB">
        <w:rPr>
          <w:rFonts w:ascii="Times New Roman" w:hAnsi="Times New Roman"/>
          <w:color w:val="000000"/>
          <w:sz w:val="28"/>
          <w:lang w:val="ru-RU"/>
        </w:rPr>
        <w:t>по карте погоды.</w:t>
      </w:r>
    </w:p>
    <w:p w14:paraId="59E7372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14:paraId="163CD0B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3. Оценка влияния основных климатических </w:t>
      </w:r>
      <w:r w:rsidRPr="001606EB">
        <w:rPr>
          <w:rFonts w:ascii="Times New Roman" w:hAnsi="Times New Roman"/>
          <w:color w:val="000000"/>
          <w:sz w:val="28"/>
          <w:lang w:val="ru-RU"/>
        </w:rPr>
        <w:t>показателей своего края на жизнь и хозяйственную деятельность населения.</w:t>
      </w:r>
    </w:p>
    <w:p w14:paraId="361F5FE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14:paraId="6CB025C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системы России. Опасные гидрологическ</w:t>
      </w:r>
      <w:r w:rsidRPr="001606EB">
        <w:rPr>
          <w:rFonts w:ascii="Times New Roman" w:hAnsi="Times New Roman"/>
          <w:color w:val="000000"/>
          <w:sz w:val="28"/>
          <w:lang w:val="ru-RU"/>
        </w:rPr>
        <w:t>ие природные явления и их распространение по территории России. Роль рек в жизни населения и развитии хозяйства России.</w:t>
      </w:r>
    </w:p>
    <w:p w14:paraId="3CA6D20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Крупнейшие озёра, их происхождение. Болота. Подземные воды. Ледники. Многолетняя мерзлота. Неравномерность распределения водных </w:t>
      </w:r>
      <w:r w:rsidRPr="001606EB">
        <w:rPr>
          <w:rFonts w:ascii="Times New Roman" w:hAnsi="Times New Roman"/>
          <w:color w:val="000000"/>
          <w:sz w:val="28"/>
          <w:lang w:val="ru-RU"/>
        </w:rPr>
        <w:t>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14:paraId="66D37AE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5A1EEA8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Сравнение особ</w:t>
      </w:r>
      <w:r w:rsidRPr="001606EB">
        <w:rPr>
          <w:rFonts w:ascii="Times New Roman" w:hAnsi="Times New Roman"/>
          <w:color w:val="000000"/>
          <w:sz w:val="28"/>
          <w:lang w:val="ru-RU"/>
        </w:rPr>
        <w:t>енностей режима и характера течения двух рек России.</w:t>
      </w:r>
    </w:p>
    <w:p w14:paraId="6F1710A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14:paraId="62E5F26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14:paraId="2A91A52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образования почв. Основные зон</w:t>
      </w:r>
      <w:r w:rsidRPr="001606EB">
        <w:rPr>
          <w:rFonts w:ascii="Times New Roman" w:hAnsi="Times New Roman"/>
          <w:color w:val="000000"/>
          <w:sz w:val="28"/>
          <w:lang w:val="ru-RU"/>
        </w:rPr>
        <w:t>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14:paraId="3079781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Б</w:t>
      </w:r>
      <w:r w:rsidRPr="001606EB">
        <w:rPr>
          <w:rFonts w:ascii="Times New Roman" w:hAnsi="Times New Roman"/>
          <w:color w:val="000000"/>
          <w:sz w:val="28"/>
          <w:lang w:val="ru-RU"/>
        </w:rPr>
        <w:t>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14:paraId="3F003F8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 и взаимообусловленность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их компонентов.</w:t>
      </w:r>
    </w:p>
    <w:p w14:paraId="0791001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14:paraId="60BD767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</w:t>
      </w:r>
      <w:r w:rsidRPr="001606EB">
        <w:rPr>
          <w:rFonts w:ascii="Times New Roman" w:hAnsi="Times New Roman"/>
          <w:color w:val="000000"/>
          <w:sz w:val="28"/>
          <w:lang w:val="ru-RU"/>
        </w:rPr>
        <w:t>ии.</w:t>
      </w:r>
    </w:p>
    <w:p w14:paraId="5F7622E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14:paraId="5225947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6BD7AF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1. Объяснение различий структуры высотной поясности в горных </w:t>
      </w:r>
      <w:r w:rsidRPr="001606EB">
        <w:rPr>
          <w:rFonts w:ascii="Times New Roman" w:hAnsi="Times New Roman"/>
          <w:color w:val="000000"/>
          <w:sz w:val="28"/>
          <w:lang w:val="ru-RU"/>
        </w:rPr>
        <w:t>системах.</w:t>
      </w:r>
    </w:p>
    <w:p w14:paraId="2E221DA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14:paraId="6DD79E86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03E9703F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14:paraId="2D83D43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1. Численность населени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я России</w:t>
      </w:r>
    </w:p>
    <w:p w14:paraId="357105B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1606E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</w:t>
      </w:r>
      <w:r w:rsidRPr="001606EB">
        <w:rPr>
          <w:rFonts w:ascii="Times New Roman" w:hAnsi="Times New Roman"/>
          <w:color w:val="000000"/>
          <w:sz w:val="28"/>
          <w:lang w:val="ru-RU"/>
        </w:rPr>
        <w:t>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</w:t>
      </w:r>
      <w:r w:rsidRPr="001606EB">
        <w:rPr>
          <w:rFonts w:ascii="Times New Roman" w:hAnsi="Times New Roman"/>
          <w:color w:val="000000"/>
          <w:sz w:val="28"/>
          <w:lang w:val="ru-RU"/>
        </w:rPr>
        <w:t>нты прогнозов изменения численности населения России.</w:t>
      </w:r>
    </w:p>
    <w:p w14:paraId="4BF51F1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5B7690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</w:t>
      </w:r>
      <w:r w:rsidRPr="001606EB">
        <w:rPr>
          <w:rFonts w:ascii="Times New Roman" w:hAnsi="Times New Roman"/>
          <w:color w:val="000000"/>
          <w:sz w:val="28"/>
          <w:lang w:val="ru-RU"/>
        </w:rPr>
        <w:t>.</w:t>
      </w:r>
    </w:p>
    <w:p w14:paraId="38446AE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14:paraId="33C5554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 и городские агломер</w:t>
      </w:r>
      <w:r w:rsidRPr="001606EB">
        <w:rPr>
          <w:rFonts w:ascii="Times New Roman" w:hAnsi="Times New Roman"/>
          <w:color w:val="000000"/>
          <w:sz w:val="28"/>
          <w:lang w:val="ru-RU"/>
        </w:rPr>
        <w:t>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14:paraId="3465D50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14:paraId="41A9F23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Россия — многонациональн</w:t>
      </w:r>
      <w:r w:rsidRPr="001606EB">
        <w:rPr>
          <w:rFonts w:ascii="Times New Roman" w:hAnsi="Times New Roman"/>
          <w:color w:val="000000"/>
          <w:sz w:val="28"/>
          <w:lang w:val="ru-RU"/>
        </w:rPr>
        <w:t>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культурного наследия ЮНЕСК</w:t>
      </w:r>
      <w:r w:rsidRPr="001606EB">
        <w:rPr>
          <w:rFonts w:ascii="Times New Roman" w:hAnsi="Times New Roman"/>
          <w:color w:val="000000"/>
          <w:sz w:val="28"/>
          <w:lang w:val="ru-RU"/>
        </w:rPr>
        <w:t>О на территории России.</w:t>
      </w:r>
    </w:p>
    <w:p w14:paraId="2FBCFF5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09BA52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 РФ».</w:t>
      </w:r>
    </w:p>
    <w:p w14:paraId="6E1AF9F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14:paraId="1BF4792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Половой и возрастной состав населения России. </w:t>
      </w:r>
      <w:r w:rsidRPr="001606EB">
        <w:rPr>
          <w:rFonts w:ascii="Times New Roman" w:hAnsi="Times New Roman"/>
          <w:color w:val="000000"/>
          <w:sz w:val="28"/>
          <w:lang w:val="ru-RU"/>
        </w:rPr>
        <w:t>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мужского и женског</w:t>
      </w:r>
      <w:r w:rsidRPr="001606EB">
        <w:rPr>
          <w:rFonts w:ascii="Times New Roman" w:hAnsi="Times New Roman"/>
          <w:color w:val="000000"/>
          <w:sz w:val="28"/>
          <w:lang w:val="ru-RU"/>
        </w:rPr>
        <w:t>о населения России.</w:t>
      </w:r>
    </w:p>
    <w:p w14:paraId="0CD8E5A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77EEDD4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половозрастных пирамид.</w:t>
      </w:r>
    </w:p>
    <w:p w14:paraId="21ABF40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14:paraId="5CBDF83A" w14:textId="77777777" w:rsidR="001A6EED" w:rsidRDefault="00967832">
      <w:pPr>
        <w:spacing w:after="0" w:line="264" w:lineRule="auto"/>
        <w:ind w:firstLine="600"/>
        <w:jc w:val="both"/>
      </w:pPr>
      <w:r w:rsidRPr="001606EB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 сила. Неравномер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различия.</w:t>
      </w:r>
    </w:p>
    <w:p w14:paraId="7EE8A5AE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</w:t>
      </w:r>
      <w:r>
        <w:rPr>
          <w:rFonts w:ascii="Times New Roman" w:hAnsi="Times New Roman"/>
          <w:b/>
          <w:color w:val="000000"/>
          <w:sz w:val="28"/>
        </w:rPr>
        <w:t>я работа</w:t>
      </w:r>
    </w:p>
    <w:p w14:paraId="3E28F188" w14:textId="77777777" w:rsidR="001A6EED" w:rsidRPr="001606EB" w:rsidRDefault="009678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14:paraId="43C6C8D8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C13E986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62F29876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14:paraId="0FCFDE75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495DE1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14:paraId="7475B29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комплексы и отрасли.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(ЭГП) России как фактор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</w:t>
      </w:r>
      <w:r w:rsidRPr="001606EB">
        <w:rPr>
          <w:rFonts w:ascii="Times New Roman" w:hAnsi="Times New Roman"/>
          <w:color w:val="000000"/>
          <w:sz w:val="28"/>
          <w:lang w:val="ru-RU"/>
        </w:rPr>
        <w:t>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приоритеты и направления пространственного развития страны. Субъ</w:t>
      </w:r>
      <w:r w:rsidRPr="001606EB">
        <w:rPr>
          <w:rFonts w:ascii="Times New Roman" w:hAnsi="Times New Roman"/>
          <w:color w:val="000000"/>
          <w:sz w:val="28"/>
          <w:lang w:val="ru-RU"/>
        </w:rPr>
        <w:t>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14:paraId="6250C7A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</w:t>
      </w:r>
      <w:r w:rsidRPr="001606EB">
        <w:rPr>
          <w:rFonts w:ascii="Times New Roman" w:hAnsi="Times New Roman"/>
          <w:color w:val="000000"/>
          <w:sz w:val="28"/>
          <w:lang w:val="ru-RU"/>
        </w:rPr>
        <w:t>зяйства.</w:t>
      </w:r>
    </w:p>
    <w:p w14:paraId="5007730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14:paraId="48D4EA4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14:paraId="2B2D512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14:paraId="048E51E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Нефтяная, газовая и </w:t>
      </w:r>
      <w:r w:rsidRPr="001606EB">
        <w:rPr>
          <w:rFonts w:ascii="Times New Roman" w:hAnsi="Times New Roman"/>
          <w:color w:val="000000"/>
          <w:sz w:val="28"/>
          <w:lang w:val="ru-RU"/>
        </w:rPr>
        <w:t>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</w:t>
      </w:r>
      <w:r w:rsidRPr="001606EB">
        <w:rPr>
          <w:rFonts w:ascii="Times New Roman" w:hAnsi="Times New Roman"/>
          <w:color w:val="000000"/>
          <w:sz w:val="28"/>
          <w:lang w:val="ru-RU"/>
        </w:rPr>
        <w:t>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 электростанций. Кас</w:t>
      </w:r>
      <w:r w:rsidRPr="001606EB">
        <w:rPr>
          <w:rFonts w:ascii="Times New Roman" w:hAnsi="Times New Roman"/>
          <w:color w:val="000000"/>
          <w:sz w:val="28"/>
          <w:lang w:val="ru-RU"/>
        </w:rPr>
        <w:t>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Федерации от 12 апреля 2025 г. № 908-р».</w:t>
      </w:r>
    </w:p>
    <w:p w14:paraId="62E9E35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41C440B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Анализ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статистических и текстовых материалов с целью сравнения стоимости электроэнергии для населения России в различных регионах.</w:t>
      </w:r>
    </w:p>
    <w:p w14:paraId="20F2EBA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14:paraId="2247D46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14:paraId="38ABCEE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металлург</w:t>
      </w:r>
      <w:r w:rsidRPr="001606EB">
        <w:rPr>
          <w:rFonts w:ascii="Times New Roman" w:hAnsi="Times New Roman"/>
          <w:color w:val="000000"/>
          <w:sz w:val="28"/>
          <w:lang w:val="ru-RU"/>
        </w:rPr>
        <w:t>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года», утвержденной распоряжен</w:t>
      </w:r>
      <w:r w:rsidRPr="001606EB">
        <w:rPr>
          <w:rFonts w:ascii="Times New Roman" w:hAnsi="Times New Roman"/>
          <w:color w:val="000000"/>
          <w:sz w:val="28"/>
          <w:lang w:val="ru-RU"/>
        </w:rPr>
        <w:t>ием Правительства Российской Федерации от 28 декабря 2022 г. №4260-р.</w:t>
      </w:r>
    </w:p>
    <w:p w14:paraId="322E48B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14:paraId="34A78C0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14:paraId="1AB4180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4. 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Машиностроительный комплекс</w:t>
      </w:r>
    </w:p>
    <w:p w14:paraId="0A0A877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</w:t>
      </w:r>
      <w:r w:rsidRPr="001606EB">
        <w:rPr>
          <w:rFonts w:ascii="Times New Roman" w:hAnsi="Times New Roman"/>
          <w:color w:val="000000"/>
          <w:sz w:val="28"/>
          <w:lang w:val="ru-RU"/>
        </w:rPr>
        <w:t>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</w:t>
      </w:r>
      <w:r w:rsidRPr="001606EB">
        <w:rPr>
          <w:rFonts w:ascii="Times New Roman" w:hAnsi="Times New Roman"/>
          <w:color w:val="000000"/>
          <w:sz w:val="28"/>
          <w:lang w:val="ru-RU"/>
        </w:rPr>
        <w:t>ию развития отраслей машиностроительного комплекса.</w:t>
      </w:r>
    </w:p>
    <w:p w14:paraId="50FB4ED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540CAF4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14:paraId="05AD057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14:paraId="59B79BC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Химическая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промышленность</w:t>
      </w:r>
    </w:p>
    <w:p w14:paraId="73E0945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</w:t>
      </w:r>
      <w:r w:rsidRPr="001606EB">
        <w:rPr>
          <w:rFonts w:ascii="Times New Roman" w:hAnsi="Times New Roman"/>
          <w:color w:val="000000"/>
          <w:sz w:val="28"/>
          <w:lang w:val="ru-RU"/>
        </w:rPr>
        <w:t>Основные положения «Стратегии развития химического и нефтехимического комплекса на период до 2030 года».</w:t>
      </w:r>
    </w:p>
    <w:p w14:paraId="09A8708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14:paraId="1DF2B70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продукции лесного комплекса. Лесозаготовительная, д</w:t>
      </w:r>
      <w:r w:rsidRPr="001606EB">
        <w:rPr>
          <w:rFonts w:ascii="Times New Roman" w:hAnsi="Times New Roman"/>
          <w:color w:val="000000"/>
          <w:sz w:val="28"/>
          <w:lang w:val="ru-RU"/>
        </w:rPr>
        <w:t>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14:paraId="036541C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Лесное хозяйство и окружающая среда. Проблемы и перспективы развития. Основные положен</w:t>
      </w:r>
      <w:r w:rsidRPr="001606EB">
        <w:rPr>
          <w:rFonts w:ascii="Times New Roman" w:hAnsi="Times New Roman"/>
          <w:color w:val="000000"/>
          <w:sz w:val="28"/>
          <w:lang w:val="ru-RU"/>
        </w:rPr>
        <w:t>ия «Стратегии развития лесного комплекса Российской Федерации до 2030 года».</w:t>
      </w:r>
    </w:p>
    <w:p w14:paraId="5E99DAF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F71335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1606EB">
        <w:rPr>
          <w:rFonts w:ascii="Times New Roman" w:hAnsi="Times New Roman"/>
          <w:color w:val="000000"/>
          <w:sz w:val="28"/>
          <w:lang w:val="ru-RU"/>
        </w:rPr>
        <w:t>, Приложения № 1 и № 2) с целью определения перспектив и проблем развития комплекса.</w:t>
      </w:r>
    </w:p>
    <w:p w14:paraId="44CC01C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14:paraId="616DE3D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Состав, место и значение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14:paraId="4FCAD58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</w:t>
      </w:r>
      <w:r w:rsidRPr="001606EB">
        <w:rPr>
          <w:rFonts w:ascii="Times New Roman" w:hAnsi="Times New Roman"/>
          <w:color w:val="000000"/>
          <w:sz w:val="28"/>
          <w:lang w:val="ru-RU"/>
        </w:rPr>
        <w:t>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 года</w:t>
      </w:r>
      <w:r w:rsidRPr="001606EB">
        <w:rPr>
          <w:rFonts w:ascii="Times New Roman" w:hAnsi="Times New Roman"/>
          <w:color w:val="000000"/>
          <w:sz w:val="28"/>
          <w:lang w:val="ru-RU"/>
        </w:rPr>
        <w:t>». Особенности АПК своего края.</w:t>
      </w:r>
    </w:p>
    <w:p w14:paraId="336E396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269D792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14:paraId="023D278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14:paraId="7F23456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обслуживания, рекреационное хо</w:t>
      </w:r>
      <w:r w:rsidRPr="001606EB">
        <w:rPr>
          <w:rFonts w:ascii="Times New Roman" w:hAnsi="Times New Roman"/>
          <w:color w:val="000000"/>
          <w:sz w:val="28"/>
          <w:lang w:val="ru-RU"/>
        </w:rPr>
        <w:t>зяйство — место и значение в хозяйстве.</w:t>
      </w:r>
    </w:p>
    <w:p w14:paraId="07298F6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</w:t>
      </w:r>
      <w:r w:rsidRPr="001606EB">
        <w:rPr>
          <w:rFonts w:ascii="Times New Roman" w:hAnsi="Times New Roman"/>
          <w:color w:val="000000"/>
          <w:sz w:val="28"/>
          <w:lang w:val="ru-RU"/>
        </w:rPr>
        <w:t>ортные пути и линии связи, крупнейшие транспортные узлы.</w:t>
      </w:r>
    </w:p>
    <w:p w14:paraId="60703CC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14:paraId="4CD9C6D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14:paraId="59ADE05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транспорта России на период до 2030 года, Федеральный проект «Информационная инфраструктура».</w:t>
      </w:r>
    </w:p>
    <w:p w14:paraId="7E83AF2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14:paraId="1CE39E0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14:paraId="633215D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Х</w:t>
      </w:r>
      <w:r w:rsidRPr="001606EB">
        <w:rPr>
          <w:rFonts w:ascii="Times New Roman" w:hAnsi="Times New Roman"/>
          <w:color w:val="000000"/>
          <w:sz w:val="28"/>
          <w:lang w:val="ru-RU"/>
        </w:rPr>
        <w:t>арактеристика туристско-рекреационного потенциала своего края.</w:t>
      </w:r>
    </w:p>
    <w:p w14:paraId="137C7B6D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14:paraId="2997BF6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Государственная политика как фактор размещения производства. «Стратегия пространственного развития Российской Федерации до 2030 года»: основные положения. Новые формы </w:t>
      </w:r>
      <w:r w:rsidRPr="001606EB">
        <w:rPr>
          <w:rFonts w:ascii="Times New Roman" w:hAnsi="Times New Roman"/>
          <w:color w:val="000000"/>
          <w:sz w:val="28"/>
          <w:lang w:val="ru-RU"/>
        </w:rPr>
        <w:t>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14:paraId="3D9735E7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Развитие хозяйства и сост</w:t>
      </w:r>
      <w:r w:rsidRPr="001606EB">
        <w:rPr>
          <w:rFonts w:ascii="Times New Roman" w:hAnsi="Times New Roman"/>
          <w:color w:val="000000"/>
          <w:sz w:val="28"/>
          <w:lang w:val="ru-RU"/>
        </w:rPr>
        <w:t>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14:paraId="6CFBA41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CD25FD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</w:t>
      </w:r>
      <w:r w:rsidRPr="001606EB">
        <w:rPr>
          <w:rFonts w:ascii="Times New Roman" w:hAnsi="Times New Roman"/>
          <w:color w:val="000000"/>
          <w:sz w:val="28"/>
          <w:lang w:val="ru-RU"/>
        </w:rPr>
        <w:t>яйства в загрязнение окружающей среды на основе анализа статистических материалов.</w:t>
      </w:r>
    </w:p>
    <w:p w14:paraId="7DB3AD84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7114AF2A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14:paraId="4190D52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14:paraId="6C4EB6A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Северо-Запад Р</w:t>
      </w:r>
      <w:r w:rsidRPr="001606EB">
        <w:rPr>
          <w:rFonts w:ascii="Times New Roman" w:hAnsi="Times New Roman"/>
          <w:color w:val="000000"/>
          <w:sz w:val="28"/>
          <w:lang w:val="ru-RU"/>
        </w:rPr>
        <w:t>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</w:t>
      </w:r>
      <w:r w:rsidRPr="001606EB">
        <w:rPr>
          <w:rFonts w:ascii="Times New Roman" w:hAnsi="Times New Roman"/>
          <w:color w:val="000000"/>
          <w:sz w:val="28"/>
          <w:lang w:val="ru-RU"/>
        </w:rPr>
        <w:t>ектов Российской Федерации Западного макрорегиона по уровню социально-экономического развития; их внутренние различия.</w:t>
      </w:r>
    </w:p>
    <w:p w14:paraId="22C1EAF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45F54C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14:paraId="58452539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</w:t>
      </w:r>
      <w:r w:rsidRPr="001606EB">
        <w:rPr>
          <w:rFonts w:ascii="Times New Roman" w:hAnsi="Times New Roman"/>
          <w:color w:val="000000"/>
          <w:sz w:val="28"/>
          <w:lang w:val="ru-RU"/>
        </w:rPr>
        <w:t>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14:paraId="6FB1D2F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1606EB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14:paraId="13F871EE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Сибирь и Дальний 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Восток. Географическое положение. Особенности природно-ресурсного потенциала, население и хозяйство. Социально-экономические и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экологические проблемы и перспективы развития. Классификация субъектов Российской Федерации Восточного макрорегиона по уровню соц</w:t>
      </w:r>
      <w:r w:rsidRPr="001606EB">
        <w:rPr>
          <w:rFonts w:ascii="Times New Roman" w:hAnsi="Times New Roman"/>
          <w:color w:val="000000"/>
          <w:sz w:val="28"/>
          <w:lang w:val="ru-RU"/>
        </w:rPr>
        <w:t>иально-экономического развития; их внутренние различия.</w:t>
      </w:r>
    </w:p>
    <w:p w14:paraId="3D37838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5BD207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14:paraId="13925F7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</w:t>
      </w:r>
      <w:r w:rsidRPr="001606EB">
        <w:rPr>
          <w:rFonts w:ascii="Times New Roman" w:hAnsi="Times New Roman"/>
          <w:color w:val="000000"/>
          <w:sz w:val="28"/>
          <w:lang w:val="ru-RU"/>
        </w:rPr>
        <w:t>шленных кластеров Дальнего Востока (по выбору).</w:t>
      </w:r>
    </w:p>
    <w:p w14:paraId="716494C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AAD1DA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14:paraId="1E57EE95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14:paraId="2E688C38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Раздел 6. Рос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сия в современном мире</w:t>
      </w:r>
    </w:p>
    <w:p w14:paraId="7BD7FBC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14:paraId="27E2434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Значение для мировой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14:paraId="2E3ADF2B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23904432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bookmarkStart w:id="7" w:name="block-81976626"/>
      <w:bookmarkEnd w:id="6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70950841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206A9A81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B60820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662957B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Личностные </w:t>
      </w:r>
      <w:r w:rsidRPr="001606EB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</w:t>
      </w:r>
      <w:r w:rsidRPr="001606EB">
        <w:rPr>
          <w:rFonts w:ascii="Times New Roman" w:hAnsi="Times New Roman"/>
          <w:color w:val="000000"/>
          <w:sz w:val="28"/>
          <w:lang w:val="ru-RU"/>
        </w:rPr>
        <w:t>ений воспитательной деятельности, в том числе в части:</w:t>
      </w:r>
    </w:p>
    <w:p w14:paraId="4F0D7210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1606EB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</w:t>
      </w:r>
      <w:r w:rsidRPr="001606EB">
        <w:rPr>
          <w:rFonts w:ascii="Times New Roman" w:hAnsi="Times New Roman"/>
          <w:color w:val="000000"/>
          <w:sz w:val="28"/>
          <w:lang w:val="ru-RU"/>
        </w:rPr>
        <w:t>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</w:t>
      </w:r>
      <w:r w:rsidRPr="001606EB">
        <w:rPr>
          <w:rFonts w:ascii="Times New Roman" w:hAnsi="Times New Roman"/>
          <w:color w:val="000000"/>
          <w:sz w:val="28"/>
          <w:lang w:val="ru-RU"/>
        </w:rPr>
        <w:t>в, проживающих в родной стране; уважение к символам России, своего края.</w:t>
      </w:r>
    </w:p>
    <w:p w14:paraId="51DDBC9C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</w:t>
      </w:r>
      <w:r w:rsidRPr="001606EB">
        <w:rPr>
          <w:rFonts w:ascii="Times New Roman" w:hAnsi="Times New Roman"/>
          <w:color w:val="000000"/>
          <w:sz w:val="28"/>
          <w:lang w:val="ru-RU"/>
        </w:rPr>
        <w:t>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</w:t>
      </w:r>
      <w:r w:rsidRPr="001606EB">
        <w:rPr>
          <w:rFonts w:ascii="Times New Roman" w:hAnsi="Times New Roman"/>
          <w:color w:val="000000"/>
          <w:sz w:val="28"/>
          <w:lang w:val="ru-RU"/>
        </w:rPr>
        <w:t>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</w:t>
      </w:r>
      <w:r w:rsidRPr="001606EB">
        <w:rPr>
          <w:rFonts w:ascii="Times New Roman" w:hAnsi="Times New Roman"/>
          <w:color w:val="000000"/>
          <w:sz w:val="28"/>
          <w:lang w:val="ru-RU"/>
        </w:rPr>
        <w:t>мопомощи, готовность к участию в гуманитарной деятельности («экологический патруль», волонтёрство).</w:t>
      </w:r>
    </w:p>
    <w:p w14:paraId="42997C9F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 российском обществе правила и нормы поведения с учётом осознания последствий для окружающей среды.</w:t>
      </w:r>
    </w:p>
    <w:p w14:paraId="154EB256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071C472A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1606EB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</w:t>
      </w:r>
      <w:r w:rsidRPr="001606EB">
        <w:rPr>
          <w:rFonts w:ascii="Times New Roman" w:hAnsi="Times New Roman"/>
          <w:color w:val="000000"/>
          <w:sz w:val="28"/>
          <w:lang w:val="ru-RU"/>
        </w:rPr>
        <w:t>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</w:t>
      </w:r>
      <w:r w:rsidRPr="001606EB">
        <w:rPr>
          <w:rFonts w:ascii="Times New Roman" w:hAnsi="Times New Roman"/>
          <w:color w:val="000000"/>
          <w:sz w:val="28"/>
          <w:lang w:val="ru-RU"/>
        </w:rPr>
        <w:t>коллективного благополучия.</w:t>
      </w:r>
    </w:p>
    <w:p w14:paraId="62E2D964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</w:t>
      </w:r>
      <w:r w:rsidRPr="001606EB">
        <w:rPr>
          <w:rFonts w:ascii="Times New Roman" w:hAnsi="Times New Roman"/>
          <w:color w:val="000000"/>
          <w:sz w:val="28"/>
          <w:lang w:val="ru-RU"/>
        </w:rPr>
        <w:t>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</w:t>
      </w:r>
      <w:r w:rsidRPr="001606EB">
        <w:rPr>
          <w:rFonts w:ascii="Times New Roman" w:hAnsi="Times New Roman"/>
          <w:color w:val="000000"/>
          <w:sz w:val="28"/>
          <w:lang w:val="ru-RU"/>
        </w:rPr>
        <w:t>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</w:t>
      </w:r>
      <w:r w:rsidRPr="001606EB">
        <w:rPr>
          <w:rFonts w:ascii="Times New Roman" w:hAnsi="Times New Roman"/>
          <w:color w:val="000000"/>
          <w:sz w:val="28"/>
          <w:lang w:val="ru-RU"/>
        </w:rPr>
        <w:t>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14:paraId="33BAC7F1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1606E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</w:t>
      </w:r>
      <w:r w:rsidRPr="001606EB">
        <w:rPr>
          <w:rFonts w:ascii="Times New Roman" w:hAnsi="Times New Roman"/>
          <w:color w:val="000000"/>
          <w:sz w:val="28"/>
          <w:lang w:val="ru-RU"/>
        </w:rPr>
        <w:t>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</w:t>
      </w:r>
      <w:r w:rsidRPr="001606EB">
        <w:rPr>
          <w:rFonts w:ascii="Times New Roman" w:hAnsi="Times New Roman"/>
          <w:color w:val="000000"/>
          <w:sz w:val="28"/>
          <w:lang w:val="ru-RU"/>
        </w:rPr>
        <w:t>и общественных интересов и потребностей.</w:t>
      </w:r>
    </w:p>
    <w:p w14:paraId="1F9530A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</w:t>
      </w:r>
      <w:r w:rsidRPr="001606EB">
        <w:rPr>
          <w:rFonts w:ascii="Times New Roman" w:hAnsi="Times New Roman"/>
          <w:color w:val="000000"/>
          <w:sz w:val="28"/>
          <w:lang w:val="ru-RU"/>
        </w:rPr>
        <w:t>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</w:t>
      </w:r>
      <w:r w:rsidRPr="001606EB">
        <w:rPr>
          <w:rFonts w:ascii="Times New Roman" w:hAnsi="Times New Roman"/>
          <w:color w:val="000000"/>
          <w:sz w:val="28"/>
          <w:lang w:val="ru-RU"/>
        </w:rPr>
        <w:t>стию в практической деятельности экологической направленности.</w:t>
      </w:r>
    </w:p>
    <w:p w14:paraId="397786A7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975794E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ABB677F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327E5BE3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3497EAC2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14:paraId="4315DF68" w14:textId="77777777" w:rsidR="001A6EED" w:rsidRPr="001606EB" w:rsidRDefault="00967832">
      <w:pPr>
        <w:spacing w:after="0" w:line="264" w:lineRule="auto"/>
        <w:ind w:firstLine="60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Базовые лог</w:t>
      </w:r>
      <w:r w:rsidRPr="001606EB">
        <w:rPr>
          <w:rFonts w:ascii="Times New Roman" w:hAnsi="Times New Roman"/>
          <w:b/>
          <w:color w:val="000000"/>
          <w:sz w:val="28"/>
          <w:lang w:val="ru-RU"/>
        </w:rPr>
        <w:t>ические действия</w:t>
      </w:r>
    </w:p>
    <w:p w14:paraId="392864D6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5DB1273A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703AD2D4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выявлять закономернос</w:t>
      </w:r>
      <w:r w:rsidRPr="001606EB">
        <w:rPr>
          <w:rFonts w:ascii="Times New Roman" w:hAnsi="Times New Roman"/>
          <w:color w:val="000000"/>
          <w:sz w:val="28"/>
          <w:lang w:val="ru-RU"/>
        </w:rPr>
        <w:t>ти и противоречия в рассматриваемых фактах и данных наблюдений с учётом предложенной географической задачи;</w:t>
      </w:r>
    </w:p>
    <w:p w14:paraId="1BB70B66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583D0F9C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</w:t>
      </w: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14:paraId="398CBF6B" w14:textId="77777777" w:rsidR="001A6EED" w:rsidRPr="001606EB" w:rsidRDefault="009678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самостоятельно выбирать спо</w:t>
      </w:r>
      <w:r w:rsidRPr="001606EB">
        <w:rPr>
          <w:rFonts w:ascii="Times New Roman" w:hAnsi="Times New Roman"/>
          <w:color w:val="000000"/>
          <w:sz w:val="28"/>
          <w:lang w:val="ru-RU"/>
        </w:rPr>
        <w:t>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7984D5A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14:paraId="58DC5B99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Использовать географические вопросы как исследовательский </w:t>
      </w:r>
      <w:r w:rsidRPr="001606EB">
        <w:rPr>
          <w:rFonts w:ascii="Times New Roman" w:hAnsi="Times New Roman"/>
          <w:color w:val="000000"/>
          <w:sz w:val="28"/>
          <w:lang w:val="ru-RU"/>
        </w:rPr>
        <w:t>инструмент познания;</w:t>
      </w:r>
    </w:p>
    <w:p w14:paraId="18B2D79F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006BCD7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</w:t>
      </w:r>
      <w:r w:rsidRPr="001606EB">
        <w:rPr>
          <w:rFonts w:ascii="Times New Roman" w:hAnsi="Times New Roman"/>
          <w:color w:val="000000"/>
          <w:sz w:val="28"/>
          <w:lang w:val="ru-RU"/>
        </w:rPr>
        <w:t>гих, аргументировать свою позицию, мнение по географическим аспектам различных вопросов и проблем;</w:t>
      </w:r>
    </w:p>
    <w:p w14:paraId="3D8741EC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</w:t>
      </w:r>
      <w:r w:rsidRPr="001606EB">
        <w:rPr>
          <w:rFonts w:ascii="Times New Roman" w:hAnsi="Times New Roman"/>
          <w:color w:val="000000"/>
          <w:sz w:val="28"/>
          <w:lang w:val="ru-RU"/>
        </w:rPr>
        <w:t>тов, причинно-следственных связей и зависимостей между географическими объектами, процессами и явлениями;</w:t>
      </w:r>
    </w:p>
    <w:p w14:paraId="08F8CEF5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14:paraId="4C2846C6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</w:t>
      </w:r>
      <w:r w:rsidRPr="001606EB">
        <w:rPr>
          <w:rFonts w:ascii="Times New Roman" w:hAnsi="Times New Roman"/>
          <w:color w:val="000000"/>
          <w:sz w:val="28"/>
          <w:lang w:val="ru-RU"/>
        </w:rPr>
        <w:t>ведённого наблюдения или исследования, оценивать достоверность полученных результатов и выводов;</w:t>
      </w:r>
    </w:p>
    <w:p w14:paraId="402FF57E" w14:textId="77777777" w:rsidR="001A6EED" w:rsidRPr="001606EB" w:rsidRDefault="009678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</w:t>
      </w:r>
      <w:r w:rsidRPr="001606EB">
        <w:rPr>
          <w:rFonts w:ascii="Times New Roman" w:hAnsi="Times New Roman"/>
          <w:color w:val="000000"/>
          <w:sz w:val="28"/>
          <w:lang w:val="ru-RU"/>
        </w:rPr>
        <w:t>е выдвигать предположения об их развитии в изменяющихся условиях окружающей среды.</w:t>
      </w:r>
    </w:p>
    <w:p w14:paraId="0AE9BB44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14:paraId="43C1E709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</w:t>
      </w:r>
      <w:r w:rsidRPr="001606EB">
        <w:rPr>
          <w:rFonts w:ascii="Times New Roman" w:hAnsi="Times New Roman"/>
          <w:color w:val="000000"/>
          <w:sz w:val="28"/>
          <w:lang w:val="ru-RU"/>
        </w:rPr>
        <w:t>й учебной задачи и заданных критериев;</w:t>
      </w:r>
    </w:p>
    <w:p w14:paraId="00C91B1E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3E21EF04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</w:t>
      </w:r>
      <w:r w:rsidRPr="001606EB">
        <w:rPr>
          <w:rFonts w:ascii="Times New Roman" w:hAnsi="Times New Roman"/>
          <w:color w:val="000000"/>
          <w:sz w:val="28"/>
          <w:lang w:val="ru-RU"/>
        </w:rPr>
        <w:t>ической информации;</w:t>
      </w:r>
    </w:p>
    <w:p w14:paraId="36DB513C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14:paraId="16C83581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19B94D03" w14:textId="77777777" w:rsidR="001A6EED" w:rsidRPr="001606EB" w:rsidRDefault="009678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систематизировать географическую </w:t>
      </w:r>
      <w:r w:rsidRPr="001606EB">
        <w:rPr>
          <w:rFonts w:ascii="Times New Roman" w:hAnsi="Times New Roman"/>
          <w:color w:val="000000"/>
          <w:sz w:val="28"/>
          <w:lang w:val="ru-RU"/>
        </w:rPr>
        <w:t>информацию в разных формах.</w:t>
      </w:r>
    </w:p>
    <w:p w14:paraId="74CC39F0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9D7A1D3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14:paraId="4067FC63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14:paraId="704A288B" w14:textId="77777777" w:rsidR="001A6EED" w:rsidRPr="001606EB" w:rsidRDefault="009678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680260BE" w14:textId="77777777" w:rsidR="001A6EED" w:rsidRPr="001606EB" w:rsidRDefault="009678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</w:t>
      </w:r>
      <w:r w:rsidRPr="001606EB">
        <w:rPr>
          <w:rFonts w:ascii="Times New Roman" w:hAnsi="Times New Roman"/>
          <w:color w:val="000000"/>
          <w:sz w:val="28"/>
          <w:lang w:val="ru-RU"/>
        </w:rPr>
        <w:t>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E4649CA" w14:textId="77777777" w:rsidR="001A6EED" w:rsidRPr="001606EB" w:rsidRDefault="009678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</w:t>
      </w:r>
      <w:r w:rsidRPr="001606EB">
        <w:rPr>
          <w:rFonts w:ascii="Times New Roman" w:hAnsi="Times New Roman"/>
          <w:color w:val="000000"/>
          <w:sz w:val="28"/>
          <w:lang w:val="ru-RU"/>
        </w:rPr>
        <w:t>о позиций;</w:t>
      </w:r>
    </w:p>
    <w:p w14:paraId="2989B263" w14:textId="77777777" w:rsidR="001A6EED" w:rsidRPr="001606EB" w:rsidRDefault="009678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14:paraId="228D37F0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14:paraId="1EA7BFF7" w14:textId="77777777" w:rsidR="001A6EED" w:rsidRPr="001606EB" w:rsidRDefault="009678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 при выполнении учебных географических проектов, коллективно строить действия по её </w:t>
      </w:r>
      <w:r w:rsidRPr="001606EB">
        <w:rPr>
          <w:rFonts w:ascii="Times New Roman" w:hAnsi="Times New Roman"/>
          <w:color w:val="000000"/>
          <w:sz w:val="28"/>
          <w:lang w:val="ru-RU"/>
        </w:rPr>
        <w:t>достижению: распределять роли, договариваться, обсуждать процесс и результат совместной работы;</w:t>
      </w:r>
    </w:p>
    <w:p w14:paraId="247C2F0A" w14:textId="77777777" w:rsidR="001A6EED" w:rsidRPr="001606EB" w:rsidRDefault="009678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</w:t>
      </w:r>
      <w:r w:rsidRPr="001606EB">
        <w:rPr>
          <w:rFonts w:ascii="Times New Roman" w:hAnsi="Times New Roman"/>
          <w:color w:val="000000"/>
          <w:sz w:val="28"/>
          <w:lang w:val="ru-RU"/>
        </w:rPr>
        <w:t>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4B2550F9" w14:textId="77777777" w:rsidR="001A6EED" w:rsidRPr="001606EB" w:rsidRDefault="009678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</w:t>
      </w:r>
      <w:r w:rsidRPr="001606EB">
        <w:rPr>
          <w:rFonts w:ascii="Times New Roman" w:hAnsi="Times New Roman"/>
          <w:color w:val="000000"/>
          <w:sz w:val="28"/>
          <w:lang w:val="ru-RU"/>
        </w:rPr>
        <w:t>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71A03F17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2BA13F02" w14:textId="77777777" w:rsidR="001A6EED" w:rsidRPr="001606EB" w:rsidRDefault="00967832">
      <w:pPr>
        <w:spacing w:after="0" w:line="264" w:lineRule="auto"/>
        <w:ind w:left="120"/>
        <w:jc w:val="both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14:paraId="63FAE7B2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2B978BCE" w14:textId="77777777" w:rsidR="001A6EED" w:rsidRPr="001606EB" w:rsidRDefault="0096783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</w:t>
      </w:r>
      <w:r w:rsidRPr="001606EB">
        <w:rPr>
          <w:rFonts w:ascii="Times New Roman" w:hAnsi="Times New Roman"/>
          <w:color w:val="000000"/>
          <w:sz w:val="28"/>
          <w:lang w:val="ru-RU"/>
        </w:rPr>
        <w:t>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14:paraId="6FDB2624" w14:textId="77777777" w:rsidR="001A6EED" w:rsidRPr="001606EB" w:rsidRDefault="0096783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</w:t>
      </w:r>
      <w:r w:rsidRPr="001606EB">
        <w:rPr>
          <w:rFonts w:ascii="Times New Roman" w:hAnsi="Times New Roman"/>
          <w:color w:val="000000"/>
          <w:sz w:val="28"/>
          <w:lang w:val="ru-RU"/>
        </w:rPr>
        <w:t>й алгоритм с учётом получения новых знаний об изучаемом объекте.</w:t>
      </w:r>
    </w:p>
    <w:p w14:paraId="455317C8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14:paraId="1FC4324B" w14:textId="77777777" w:rsidR="001A6EED" w:rsidRPr="001606EB" w:rsidRDefault="009678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14:paraId="44CA2A88" w14:textId="77777777" w:rsidR="001A6EED" w:rsidRPr="001606EB" w:rsidRDefault="009678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1ACE8198" w14:textId="77777777" w:rsidR="001A6EED" w:rsidRPr="001606EB" w:rsidRDefault="009678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вносить корректи</w:t>
      </w:r>
      <w:r w:rsidRPr="001606EB">
        <w:rPr>
          <w:rFonts w:ascii="Times New Roman" w:hAnsi="Times New Roman"/>
          <w:color w:val="000000"/>
          <w:sz w:val="28"/>
          <w:lang w:val="ru-RU"/>
        </w:rPr>
        <w:t>вы в деятельность на основе новых обстоятельств, изменившихся ситуаций, установленных ошибок, возникших трудностей;</w:t>
      </w:r>
    </w:p>
    <w:p w14:paraId="7F4E640E" w14:textId="77777777" w:rsidR="001A6EED" w:rsidRPr="001606EB" w:rsidRDefault="009678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14:paraId="7D6163FE" w14:textId="77777777" w:rsidR="001A6EED" w:rsidRDefault="009678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14:paraId="1C4611AB" w14:textId="77777777" w:rsidR="001A6EED" w:rsidRPr="001606EB" w:rsidRDefault="0096783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720937B" w14:textId="77777777" w:rsidR="001A6EED" w:rsidRPr="001606EB" w:rsidRDefault="0096783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признавать сво</w:t>
      </w:r>
      <w:r w:rsidRPr="001606EB">
        <w:rPr>
          <w:rFonts w:ascii="Times New Roman" w:hAnsi="Times New Roman"/>
          <w:color w:val="000000"/>
          <w:sz w:val="28"/>
          <w:lang w:val="ru-RU"/>
        </w:rPr>
        <w:t>ё право на ошибку и такое же право другого.</w:t>
      </w:r>
    </w:p>
    <w:p w14:paraId="47C69EAA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29C1B674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078139B0" w14:textId="77777777" w:rsidR="001A6EED" w:rsidRDefault="001A6EED">
      <w:pPr>
        <w:spacing w:after="0" w:line="264" w:lineRule="auto"/>
        <w:ind w:left="120"/>
        <w:jc w:val="both"/>
      </w:pPr>
    </w:p>
    <w:p w14:paraId="038EDB99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A8B3B13" w14:textId="77777777" w:rsidR="001A6EED" w:rsidRDefault="001A6EED">
      <w:pPr>
        <w:spacing w:after="0" w:line="264" w:lineRule="auto"/>
        <w:ind w:left="120"/>
        <w:jc w:val="both"/>
      </w:pPr>
    </w:p>
    <w:p w14:paraId="6A660E1C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14:paraId="68382994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14:paraId="4D9FF1B3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14:paraId="0C083F31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интегрировать и интерпре</w:t>
      </w:r>
      <w:r w:rsidRPr="001606EB">
        <w:rPr>
          <w:rFonts w:ascii="Times New Roman" w:hAnsi="Times New Roman"/>
          <w:color w:val="000000"/>
          <w:sz w:val="28"/>
          <w:lang w:val="ru-RU"/>
        </w:rPr>
        <w:t>тировать информацию о путешествиях и географических исследованиях Земли, представленную в одном или нескольких источниках;</w:t>
      </w:r>
    </w:p>
    <w:p w14:paraId="336CE224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14:paraId="732C406A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14:paraId="03B00B56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находить в </w:t>
      </w:r>
      <w:r w:rsidRPr="001606EB">
        <w:rPr>
          <w:rFonts w:ascii="Times New Roman" w:hAnsi="Times New Roman"/>
          <w:color w:val="000000"/>
          <w:sz w:val="28"/>
          <w:lang w:val="ru-RU"/>
        </w:rPr>
        <w:t>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13AF9A37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14:paraId="52BBFDC1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и сравни</w:t>
      </w:r>
      <w:r w:rsidRPr="001606EB">
        <w:rPr>
          <w:rFonts w:ascii="Times New Roman" w:hAnsi="Times New Roman"/>
          <w:color w:val="000000"/>
          <w:sz w:val="28"/>
          <w:lang w:val="ru-RU"/>
        </w:rPr>
        <w:t>вать маршруты их путешествий;</w:t>
      </w:r>
    </w:p>
    <w:p w14:paraId="1102C3C9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321DB45C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</w:t>
      </w:r>
      <w:r w:rsidRPr="001606EB">
        <w:rPr>
          <w:rFonts w:ascii="Times New Roman" w:hAnsi="Times New Roman"/>
          <w:color w:val="000000"/>
          <w:sz w:val="28"/>
          <w:lang w:val="ru-RU"/>
        </w:rPr>
        <w:t>ти и по географическим картам, географические координаты по географическим картам;</w:t>
      </w:r>
    </w:p>
    <w:p w14:paraId="389D0C0F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14:paraId="7BE45EBB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1606EB">
        <w:rPr>
          <w:rFonts w:ascii="Times New Roman" w:hAnsi="Times New Roman"/>
          <w:color w:val="000000"/>
          <w:sz w:val="28"/>
          <w:lang w:val="ru-RU"/>
        </w:rPr>
        <w:t>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14:paraId="0313307C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</w:t>
      </w:r>
      <w:r w:rsidRPr="001606EB">
        <w:rPr>
          <w:rFonts w:ascii="Times New Roman" w:hAnsi="Times New Roman"/>
          <w:color w:val="000000"/>
          <w:sz w:val="28"/>
          <w:lang w:val="ru-RU"/>
        </w:rPr>
        <w:t>ти» и «географическая карта», параллель» и «меридиан»;</w:t>
      </w:r>
    </w:p>
    <w:p w14:paraId="1237C4F7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14:paraId="008BE8E4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14:paraId="12721CF1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</w:t>
      </w:r>
      <w:r w:rsidRPr="001606EB">
        <w:rPr>
          <w:rFonts w:ascii="Times New Roman" w:hAnsi="Times New Roman"/>
          <w:color w:val="000000"/>
          <w:sz w:val="28"/>
          <w:lang w:val="ru-RU"/>
        </w:rPr>
        <w:t>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14:paraId="3ECD002D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14:paraId="598C8D49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</w:t>
      </w:r>
      <w:r w:rsidRPr="001606EB">
        <w:rPr>
          <w:rFonts w:ascii="Times New Roman" w:hAnsi="Times New Roman"/>
          <w:color w:val="000000"/>
          <w:sz w:val="28"/>
          <w:lang w:val="ru-RU"/>
        </w:rPr>
        <w:t>ятия «материковая» и «океаническая» земная кора;</w:t>
      </w:r>
    </w:p>
    <w:p w14:paraId="0014FDE5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14:paraId="405CDB89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14:paraId="455EEA17" w14:textId="77777777" w:rsidR="001A6EED" w:rsidRDefault="00967832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горы и </w:t>
      </w:r>
      <w:r>
        <w:rPr>
          <w:rFonts w:ascii="Times New Roman" w:hAnsi="Times New Roman"/>
          <w:color w:val="000000"/>
          <w:sz w:val="28"/>
        </w:rPr>
        <w:t>равнины;</w:t>
      </w:r>
    </w:p>
    <w:p w14:paraId="65475B3B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14:paraId="7D83CF54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14:paraId="44B5D51B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применять понятия «литосфера», «землетрясение», «вулкан», «литосферная плита», «эпицентр землетрясения» и «очаг </w:t>
      </w:r>
      <w:r w:rsidRPr="001606EB">
        <w:rPr>
          <w:rFonts w:ascii="Times New Roman" w:hAnsi="Times New Roman"/>
          <w:color w:val="000000"/>
          <w:sz w:val="28"/>
          <w:lang w:val="ru-RU"/>
        </w:rPr>
        <w:t>землетрясения» для решения учебных и (или) практико-ориентированных задач;</w:t>
      </w:r>
    </w:p>
    <w:p w14:paraId="0EBD55F0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14:paraId="10968599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</w:t>
      </w:r>
      <w:r w:rsidRPr="001606EB">
        <w:rPr>
          <w:rFonts w:ascii="Times New Roman" w:hAnsi="Times New Roman"/>
          <w:color w:val="000000"/>
          <w:sz w:val="28"/>
          <w:lang w:val="ru-RU"/>
        </w:rPr>
        <w:t>бразования: вулканизма, землетрясений; физического, химического и биологического видов выветривания;</w:t>
      </w:r>
    </w:p>
    <w:p w14:paraId="798FF4E7" w14:textId="77777777" w:rsidR="001A6EED" w:rsidRDefault="00967832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14:paraId="22B33635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14:paraId="5033657F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изменений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в литосфере в результате деятельности человека на примере своей местности, России и мира;</w:t>
      </w:r>
    </w:p>
    <w:p w14:paraId="5EC99599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14:paraId="767CEDF6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</w:t>
      </w:r>
      <w:r w:rsidRPr="001606EB">
        <w:rPr>
          <w:rFonts w:ascii="Times New Roman" w:hAnsi="Times New Roman"/>
          <w:color w:val="000000"/>
          <w:sz w:val="28"/>
          <w:lang w:val="ru-RU"/>
        </w:rPr>
        <w:t>дить примеры действия внешних процессов рельефообразования и наличия полезных ископаемых в своей местности;</w:t>
      </w:r>
    </w:p>
    <w:p w14:paraId="31C1FF56" w14:textId="77777777" w:rsidR="001A6EED" w:rsidRPr="001606EB" w:rsidRDefault="0096783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14:paraId="7A6D6194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514554B7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14:paraId="6BCFC453" w14:textId="77777777" w:rsidR="001A6EED" w:rsidRDefault="001A6EED">
      <w:pPr>
        <w:spacing w:after="0" w:line="264" w:lineRule="auto"/>
        <w:ind w:left="120"/>
        <w:jc w:val="both"/>
      </w:pPr>
    </w:p>
    <w:p w14:paraId="1CAB87CF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14:paraId="7B85DA26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14:paraId="590EEEB8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14:paraId="2CE9000E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и</w:t>
      </w:r>
      <w:r w:rsidRPr="001606EB">
        <w:rPr>
          <w:rFonts w:ascii="Times New Roman" w:hAnsi="Times New Roman"/>
          <w:color w:val="000000"/>
          <w:sz w:val="28"/>
          <w:lang w:val="ru-RU"/>
        </w:rPr>
        <w:t>нструментарий (способы) получения географической информации на разных этапах географического изучения Земли;</w:t>
      </w:r>
    </w:p>
    <w:p w14:paraId="01B3F28E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14:paraId="6F6CE06A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</w:t>
      </w:r>
      <w:r w:rsidRPr="001606EB">
        <w:rPr>
          <w:rFonts w:ascii="Times New Roman" w:hAnsi="Times New Roman"/>
          <w:color w:val="000000"/>
          <w:sz w:val="28"/>
          <w:lang w:val="ru-RU"/>
        </w:rPr>
        <w:t>я учебных и (или) практико-ориентированных задач;</w:t>
      </w:r>
    </w:p>
    <w:p w14:paraId="3EEA3081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14:paraId="3953A84B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14:paraId="596C2082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14:paraId="2427FE35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«грунт</w:t>
      </w:r>
      <w:r w:rsidRPr="001606EB">
        <w:rPr>
          <w:rFonts w:ascii="Times New Roman" w:hAnsi="Times New Roman"/>
          <w:color w:val="000000"/>
          <w:sz w:val="28"/>
          <w:lang w:val="ru-RU"/>
        </w:rPr>
        <w:t>овые, межпластовые и артезианские воды» и применять их для решения учебных и (или) практико-ориентированных задач;</w:t>
      </w:r>
    </w:p>
    <w:p w14:paraId="2D500F12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14:paraId="735EFAE1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районов р</w:t>
      </w:r>
      <w:r w:rsidRPr="001606EB">
        <w:rPr>
          <w:rFonts w:ascii="Times New Roman" w:hAnsi="Times New Roman"/>
          <w:color w:val="000000"/>
          <w:sz w:val="28"/>
          <w:lang w:val="ru-RU"/>
        </w:rPr>
        <w:t>аспространения многолетней мерзлоты;</w:t>
      </w:r>
    </w:p>
    <w:p w14:paraId="1DCB85AC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14:paraId="23D3DBBF" w14:textId="77777777" w:rsidR="001A6EED" w:rsidRDefault="0096783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14:paraId="11A1F413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определять тенденции изменения температуры воздуха, количества атмосферных осадков и атмосферного давления в зависимости от </w:t>
      </w:r>
      <w:r w:rsidRPr="001606EB">
        <w:rPr>
          <w:rFonts w:ascii="Times New Roman" w:hAnsi="Times New Roman"/>
          <w:color w:val="000000"/>
          <w:sz w:val="28"/>
          <w:lang w:val="ru-RU"/>
        </w:rPr>
        <w:t>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14:paraId="0D1D2D89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</w:t>
      </w:r>
      <w:r w:rsidRPr="001606EB">
        <w:rPr>
          <w:rFonts w:ascii="Times New Roman" w:hAnsi="Times New Roman"/>
          <w:color w:val="000000"/>
          <w:sz w:val="28"/>
          <w:lang w:val="ru-RU"/>
        </w:rPr>
        <w:t>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14:paraId="33688FD3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14:paraId="4D626E30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</w:t>
      </w:r>
      <w:r w:rsidRPr="001606EB">
        <w:rPr>
          <w:rFonts w:ascii="Times New Roman" w:hAnsi="Times New Roman"/>
          <w:color w:val="000000"/>
          <w:sz w:val="28"/>
          <w:lang w:val="ru-RU"/>
        </w:rPr>
        <w:t>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14:paraId="542A0DCA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</w:t>
      </w:r>
      <w:r w:rsidRPr="001606EB">
        <w:rPr>
          <w:rFonts w:ascii="Times New Roman" w:hAnsi="Times New Roman"/>
          <w:color w:val="000000"/>
          <w:sz w:val="28"/>
          <w:lang w:val="ru-RU"/>
        </w:rPr>
        <w:t>епла, получаемого земной поверхностью при различных углах падения солнечных лучей;</w:t>
      </w:r>
    </w:p>
    <w:p w14:paraId="6C5FDCDD" w14:textId="77777777" w:rsidR="001A6EED" w:rsidRDefault="0096783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14:paraId="34A90C5D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14:paraId="544C0BD9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14:paraId="046F694A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«верхние слои атмосферы»;</w:t>
      </w:r>
    </w:p>
    <w:p w14:paraId="4126ED1C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14:paraId="0D6331FA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выбирать и анализировать географическую информацию о глобальных климатических </w:t>
      </w:r>
      <w:r w:rsidRPr="001606EB">
        <w:rPr>
          <w:rFonts w:ascii="Times New Roman" w:hAnsi="Times New Roman"/>
          <w:color w:val="000000"/>
          <w:sz w:val="28"/>
          <w:lang w:val="ru-RU"/>
        </w:rPr>
        <w:t>изменениях из различных источников для решения учебных и (или) практико-ориентированных задач;</w:t>
      </w:r>
    </w:p>
    <w:p w14:paraId="3180FF64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</w:t>
      </w:r>
      <w:r w:rsidRPr="001606EB">
        <w:rPr>
          <w:rFonts w:ascii="Times New Roman" w:hAnsi="Times New Roman"/>
          <w:color w:val="000000"/>
          <w:sz w:val="28"/>
          <w:lang w:val="ru-RU"/>
        </w:rPr>
        <w:t>барометр, анемометр, флюгер) и представлять результаты наблюдений в табличной и (или) графической форме;</w:t>
      </w:r>
    </w:p>
    <w:p w14:paraId="3CD26251" w14:textId="77777777" w:rsidR="001A6EED" w:rsidRDefault="0096783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14:paraId="6E127FBC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14:paraId="56BB45FB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</w:t>
      </w:r>
      <w:r w:rsidRPr="001606EB">
        <w:rPr>
          <w:rFonts w:ascii="Times New Roman" w:hAnsi="Times New Roman"/>
          <w:color w:val="000000"/>
          <w:sz w:val="28"/>
          <w:lang w:val="ru-RU"/>
        </w:rPr>
        <w:t>ый мир разных территорий Земли;</w:t>
      </w:r>
    </w:p>
    <w:p w14:paraId="6978A398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14:paraId="5428F042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14:paraId="4195FF59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</w:t>
      </w:r>
      <w:r w:rsidRPr="001606EB">
        <w:rPr>
          <w:rFonts w:ascii="Times New Roman" w:hAnsi="Times New Roman"/>
          <w:color w:val="000000"/>
          <w:sz w:val="28"/>
          <w:lang w:val="ru-RU"/>
        </w:rPr>
        <w:t>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14:paraId="3271DE56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14:paraId="556B5D63" w14:textId="77777777" w:rsidR="001A6EED" w:rsidRPr="001606EB" w:rsidRDefault="0096783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</w:t>
      </w:r>
      <w:r w:rsidRPr="001606EB">
        <w:rPr>
          <w:rFonts w:ascii="Times New Roman" w:hAnsi="Times New Roman"/>
          <w:color w:val="000000"/>
          <w:sz w:val="28"/>
          <w:lang w:val="ru-RU"/>
        </w:rPr>
        <w:t>ятельности человека на примере территории мира и своей местности, путей решения существующих экологических проблем.</w:t>
      </w:r>
    </w:p>
    <w:p w14:paraId="12EA7822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80F69AC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255C39A" w14:textId="77777777" w:rsidR="001A6EED" w:rsidRDefault="001A6EED">
      <w:pPr>
        <w:spacing w:after="0" w:line="264" w:lineRule="auto"/>
        <w:ind w:left="120"/>
        <w:jc w:val="both"/>
      </w:pPr>
    </w:p>
    <w:p w14:paraId="7F3DB5CC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</w:t>
      </w:r>
      <w:r w:rsidRPr="001606EB">
        <w:rPr>
          <w:rFonts w:ascii="Times New Roman" w:hAnsi="Times New Roman"/>
          <w:color w:val="000000"/>
          <w:sz w:val="28"/>
          <w:lang w:val="ru-RU"/>
        </w:rPr>
        <w:t>-ориентированных задач;</w:t>
      </w:r>
    </w:p>
    <w:p w14:paraId="7D743E8E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14:paraId="6F90B9B4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изученных географических явлений, представляющие собой отражение таких свойств географической оболочки, как </w:t>
      </w:r>
      <w:r w:rsidRPr="001606EB">
        <w:rPr>
          <w:rFonts w:ascii="Times New Roman" w:hAnsi="Times New Roman"/>
          <w:color w:val="000000"/>
          <w:sz w:val="28"/>
          <w:lang w:val="ru-RU"/>
        </w:rPr>
        <w:t>зональность, ритмичность и целостность;</w:t>
      </w:r>
    </w:p>
    <w:p w14:paraId="1E3132CB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14:paraId="607647B9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14:paraId="34AA63F7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</w:t>
      </w:r>
      <w:r w:rsidRPr="001606EB">
        <w:rPr>
          <w:rFonts w:ascii="Times New Roman" w:hAnsi="Times New Roman"/>
          <w:color w:val="000000"/>
          <w:sz w:val="28"/>
          <w:lang w:val="ru-RU"/>
        </w:rPr>
        <w:t>дить примеры изменений в геосферах в результате деятельности человека;</w:t>
      </w:r>
    </w:p>
    <w:p w14:paraId="07C9D9D1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14:paraId="65B5EDA8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выявлять взаимосвязи между компонентами природы в пределах отдельных территорий </w:t>
      </w:r>
      <w:r w:rsidRPr="001606EB">
        <w:rPr>
          <w:rFonts w:ascii="Times New Roman" w:hAnsi="Times New Roman"/>
          <w:color w:val="000000"/>
          <w:sz w:val="28"/>
          <w:lang w:val="ru-RU"/>
        </w:rPr>
        <w:t>с использованием различных источников географической информации;</w:t>
      </w:r>
    </w:p>
    <w:p w14:paraId="0F6B31DB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14:paraId="1E6460A6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</w:t>
      </w:r>
      <w:r w:rsidRPr="001606EB">
        <w:rPr>
          <w:rFonts w:ascii="Times New Roman" w:hAnsi="Times New Roman"/>
          <w:color w:val="000000"/>
          <w:sz w:val="28"/>
          <w:lang w:val="ru-RU"/>
        </w:rPr>
        <w:t>ду движением литосферных плит и размещением крупных форм рельефа;</w:t>
      </w:r>
    </w:p>
    <w:p w14:paraId="0BDC7BBA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14:paraId="2483439F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14:paraId="5AC5F550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«возд</w:t>
      </w:r>
      <w:r w:rsidRPr="001606EB">
        <w:rPr>
          <w:rFonts w:ascii="Times New Roman" w:hAnsi="Times New Roman"/>
          <w:color w:val="000000"/>
          <w:sz w:val="28"/>
          <w:lang w:val="ru-RU"/>
        </w:rPr>
        <w:t>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14:paraId="7760F3FF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14:paraId="5D7D7A17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</w:t>
      </w:r>
      <w:r w:rsidRPr="001606EB">
        <w:rPr>
          <w:rFonts w:ascii="Times New Roman" w:hAnsi="Times New Roman"/>
          <w:color w:val="000000"/>
          <w:sz w:val="28"/>
          <w:lang w:val="ru-RU"/>
        </w:rPr>
        <w:t>ости территории;</w:t>
      </w:r>
    </w:p>
    <w:p w14:paraId="31C1B952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14:paraId="6FEF4704" w14:textId="77777777" w:rsidR="001A6EED" w:rsidRDefault="0096783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14:paraId="4984688D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</w:t>
      </w:r>
      <w:r w:rsidRPr="001606EB">
        <w:rPr>
          <w:rFonts w:ascii="Times New Roman" w:hAnsi="Times New Roman"/>
          <w:color w:val="000000"/>
          <w:sz w:val="28"/>
          <w:lang w:val="ru-RU"/>
        </w:rPr>
        <w:t>ть поверхностных вод Мирового океана на разных широтах с использованием различных источников географической информации;</w:t>
      </w:r>
    </w:p>
    <w:p w14:paraId="77ABCC0D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объяснять закономерности изменения температуры, солёности и органического мира Мирового океана с географической широтой и с глубиной на </w:t>
      </w:r>
      <w:r w:rsidRPr="001606EB">
        <w:rPr>
          <w:rFonts w:ascii="Times New Roman" w:hAnsi="Times New Roman"/>
          <w:color w:val="000000"/>
          <w:sz w:val="28"/>
          <w:lang w:val="ru-RU"/>
        </w:rPr>
        <w:t>основе анализа различных источников географической информации;</w:t>
      </w:r>
    </w:p>
    <w:p w14:paraId="14BFFEF8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</w:t>
      </w:r>
      <w:r w:rsidRPr="001606EB">
        <w:rPr>
          <w:rFonts w:ascii="Times New Roman" w:hAnsi="Times New Roman"/>
          <w:color w:val="000000"/>
          <w:sz w:val="28"/>
          <w:lang w:val="ru-RU"/>
        </w:rPr>
        <w:t>адач;</w:t>
      </w:r>
    </w:p>
    <w:p w14:paraId="24A52778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14:paraId="6EE7E2FC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14:paraId="50FBC6D2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14:paraId="66074812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</w:t>
      </w:r>
      <w:r w:rsidRPr="001606EB">
        <w:rPr>
          <w:rFonts w:ascii="Times New Roman" w:hAnsi="Times New Roman"/>
          <w:color w:val="000000"/>
          <w:sz w:val="28"/>
          <w:lang w:val="ru-RU"/>
        </w:rPr>
        <w:t>оселения;</w:t>
      </w:r>
    </w:p>
    <w:p w14:paraId="4064B5F4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14:paraId="72A51C31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14:paraId="433779BD" w14:textId="77777777" w:rsidR="001A6EED" w:rsidRDefault="0096783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14:paraId="42461DE7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14:paraId="16F60362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определять страны по их суще</w:t>
      </w:r>
      <w:r w:rsidRPr="001606EB">
        <w:rPr>
          <w:rFonts w:ascii="Times New Roman" w:hAnsi="Times New Roman"/>
          <w:color w:val="000000"/>
          <w:sz w:val="28"/>
          <w:lang w:val="ru-RU"/>
        </w:rPr>
        <w:t>ственным признакам;</w:t>
      </w:r>
    </w:p>
    <w:p w14:paraId="76EC7F9E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14:paraId="69E8D95D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природы, населения и хозяйства отдельных </w:t>
      </w:r>
      <w:r w:rsidRPr="001606EB">
        <w:rPr>
          <w:rFonts w:ascii="Times New Roman" w:hAnsi="Times New Roman"/>
          <w:color w:val="000000"/>
          <w:sz w:val="28"/>
          <w:lang w:val="ru-RU"/>
        </w:rPr>
        <w:t>территорий;</w:t>
      </w:r>
    </w:p>
    <w:p w14:paraId="24E7C67D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14:paraId="6AB66CFE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статистические, текстовые, видео- и фотоизображения, компьютерные </w:t>
      </w:r>
      <w:r w:rsidRPr="001606EB">
        <w:rPr>
          <w:rFonts w:ascii="Times New Roman" w:hAnsi="Times New Roman"/>
          <w:color w:val="000000"/>
          <w:sz w:val="28"/>
          <w:lang w:val="ru-RU"/>
        </w:rPr>
        <w:t>базы данных), необходимые для изучения особенностей природы, населения и хозяйства отдельных территорий;</w:t>
      </w:r>
    </w:p>
    <w:p w14:paraId="73804654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практико-ориентированных задач;</w:t>
      </w:r>
    </w:p>
    <w:p w14:paraId="1B170099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</w:t>
      </w:r>
      <w:r w:rsidRPr="001606EB">
        <w:rPr>
          <w:rFonts w:ascii="Times New Roman" w:hAnsi="Times New Roman"/>
          <w:color w:val="000000"/>
          <w:sz w:val="28"/>
          <w:lang w:val="ru-RU"/>
        </w:rPr>
        <w:t>ктико-ориентированных задач;</w:t>
      </w:r>
    </w:p>
    <w:p w14:paraId="5C7EBFA1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14:paraId="058A595C" w14:textId="77777777" w:rsidR="001A6EED" w:rsidRPr="001606EB" w:rsidRDefault="0096783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</w:t>
      </w:r>
      <w:r w:rsidRPr="001606EB">
        <w:rPr>
          <w:rFonts w:ascii="Times New Roman" w:hAnsi="Times New Roman"/>
          <w:color w:val="000000"/>
          <w:sz w:val="28"/>
          <w:lang w:val="ru-RU"/>
        </w:rPr>
        <w:t>ная) на локальном и региональном уровнях и приводить примеры международного сотрудничества по их преодолению.</w:t>
      </w:r>
    </w:p>
    <w:p w14:paraId="2792D80B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4776EB9F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83A137F" w14:textId="77777777" w:rsidR="001A6EED" w:rsidRDefault="001A6EED">
      <w:pPr>
        <w:spacing w:after="0" w:line="264" w:lineRule="auto"/>
        <w:ind w:left="120"/>
        <w:jc w:val="both"/>
      </w:pPr>
    </w:p>
    <w:p w14:paraId="270AB5B9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14:paraId="60EA31BA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факты, позв</w:t>
      </w:r>
      <w:r w:rsidRPr="001606EB">
        <w:rPr>
          <w:rFonts w:ascii="Times New Roman" w:hAnsi="Times New Roman"/>
          <w:color w:val="000000"/>
          <w:sz w:val="28"/>
          <w:lang w:val="ru-RU"/>
        </w:rPr>
        <w:t>оляющие определить вклад российских учёных и путешественников в освоение страны;</w:t>
      </w:r>
    </w:p>
    <w:p w14:paraId="13829D44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 информации из различных источников;</w:t>
      </w:r>
    </w:p>
    <w:p w14:paraId="14D7F460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макрорегионы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14:paraId="3BC6C2F8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14:paraId="5332717E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14:paraId="5138E0F7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з</w:t>
      </w:r>
      <w:r w:rsidRPr="001606EB">
        <w:rPr>
          <w:rFonts w:ascii="Times New Roman" w:hAnsi="Times New Roman"/>
          <w:color w:val="000000"/>
          <w:sz w:val="28"/>
          <w:lang w:val="ru-RU"/>
        </w:rPr>
        <w:t>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14:paraId="0E1B36AE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отдельн</w:t>
      </w:r>
      <w:r w:rsidRPr="001606EB">
        <w:rPr>
          <w:rFonts w:ascii="Times New Roman" w:hAnsi="Times New Roman"/>
          <w:color w:val="000000"/>
          <w:sz w:val="28"/>
          <w:lang w:val="ru-RU"/>
        </w:rPr>
        <w:t>ых регионов страны;</w:t>
      </w:r>
    </w:p>
    <w:p w14:paraId="450D679C" w14:textId="77777777" w:rsidR="001A6EED" w:rsidRDefault="0096783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14:paraId="2E4CA091" w14:textId="77777777" w:rsidR="001A6EED" w:rsidRDefault="0096783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14:paraId="4CB8ACCC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</w:t>
      </w:r>
      <w:r w:rsidRPr="001606EB">
        <w:rPr>
          <w:rFonts w:ascii="Times New Roman" w:hAnsi="Times New Roman"/>
          <w:color w:val="000000"/>
          <w:sz w:val="28"/>
          <w:lang w:val="ru-RU"/>
        </w:rPr>
        <w:t>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14:paraId="63C9EAF2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</w:t>
      </w:r>
      <w:r w:rsidRPr="001606EB">
        <w:rPr>
          <w:rFonts w:ascii="Times New Roman" w:hAnsi="Times New Roman"/>
          <w:color w:val="000000"/>
          <w:sz w:val="28"/>
          <w:lang w:val="ru-RU"/>
        </w:rPr>
        <w:t>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</w:t>
      </w:r>
      <w:r w:rsidRPr="001606EB">
        <w:rPr>
          <w:rFonts w:ascii="Times New Roman" w:hAnsi="Times New Roman"/>
          <w:color w:val="000000"/>
          <w:sz w:val="28"/>
          <w:lang w:val="ru-RU"/>
        </w:rPr>
        <w:t>логических и метеорологических опасных природных явлений на территории страны;</w:t>
      </w:r>
    </w:p>
    <w:p w14:paraId="544721C6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страны;</w:t>
      </w:r>
    </w:p>
    <w:p w14:paraId="47E79D4B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14:paraId="1B8A2376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</w:t>
      </w:r>
      <w:r w:rsidRPr="001606EB">
        <w:rPr>
          <w:rFonts w:ascii="Times New Roman" w:hAnsi="Times New Roman"/>
          <w:color w:val="000000"/>
          <w:sz w:val="28"/>
          <w:lang w:val="ru-RU"/>
        </w:rPr>
        <w:t>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14:paraId="1D7F17D9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</w:t>
      </w:r>
      <w:r w:rsidRPr="001606EB">
        <w:rPr>
          <w:rFonts w:ascii="Times New Roman" w:hAnsi="Times New Roman"/>
          <w:color w:val="000000"/>
          <w:sz w:val="28"/>
          <w:lang w:val="ru-RU"/>
        </w:rPr>
        <w:t>вления, определяющие особенности природы страны, отдельных регионов и своей местности;</w:t>
      </w:r>
    </w:p>
    <w:p w14:paraId="2FC2993A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14:paraId="577D2527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«моренный холм», «бар</w:t>
      </w:r>
      <w:r w:rsidRPr="001606EB">
        <w:rPr>
          <w:rFonts w:ascii="Times New Roman" w:hAnsi="Times New Roman"/>
          <w:color w:val="000000"/>
          <w:sz w:val="28"/>
          <w:lang w:val="ru-RU"/>
        </w:rPr>
        <w:t>аньи лбы», «бархан», «дюна» для решения учебных и (или) практико-ориентированных задач;</w:t>
      </w:r>
    </w:p>
    <w:p w14:paraId="77073643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14:paraId="6AB99429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1606EB">
        <w:rPr>
          <w:rFonts w:ascii="Times New Roman" w:hAnsi="Times New Roman"/>
          <w:color w:val="000000"/>
          <w:sz w:val="28"/>
          <w:lang w:val="ru-RU"/>
        </w:rPr>
        <w:t>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14:paraId="6C75D16B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14:paraId="7EEFDE9E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</w:t>
      </w:r>
      <w:r w:rsidRPr="001606EB">
        <w:rPr>
          <w:rFonts w:ascii="Times New Roman" w:hAnsi="Times New Roman"/>
          <w:color w:val="000000"/>
          <w:sz w:val="28"/>
          <w:lang w:val="ru-RU"/>
        </w:rPr>
        <w:t>ый фронт» для объяснения особенностей погоды отдельных территорий с помощью карт погоды;</w:t>
      </w:r>
    </w:p>
    <w:p w14:paraId="533C5134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14:paraId="4C0410D5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14:paraId="53068628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показывать на карте и (или) обозначать на кон</w:t>
      </w:r>
      <w:r w:rsidRPr="001606EB">
        <w:rPr>
          <w:rFonts w:ascii="Times New Roman" w:hAnsi="Times New Roman"/>
          <w:color w:val="000000"/>
          <w:sz w:val="28"/>
          <w:lang w:val="ru-RU"/>
        </w:rPr>
        <w:t>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</w:t>
      </w:r>
      <w:r w:rsidRPr="001606EB">
        <w:rPr>
          <w:rFonts w:ascii="Times New Roman" w:hAnsi="Times New Roman"/>
          <w:color w:val="000000"/>
          <w:sz w:val="28"/>
          <w:lang w:val="ru-RU"/>
        </w:rPr>
        <w:t>рзлоты;</w:t>
      </w:r>
    </w:p>
    <w:p w14:paraId="3C559103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14:paraId="39A8E9D2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14:paraId="201EECF1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</w:t>
      </w:r>
      <w:r w:rsidRPr="001606EB">
        <w:rPr>
          <w:rFonts w:ascii="Times New Roman" w:hAnsi="Times New Roman"/>
          <w:color w:val="000000"/>
          <w:sz w:val="28"/>
          <w:lang w:val="ru-RU"/>
        </w:rPr>
        <w:t>ерриторий России и своего края, животных и растений, занесённых в Красную книгу России;</w:t>
      </w:r>
    </w:p>
    <w:p w14:paraId="5D74903F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особенностей населения России;</w:t>
      </w:r>
    </w:p>
    <w:p w14:paraId="5BCEB1A7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14:paraId="23823BAC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14:paraId="5637ED74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1606EB">
        <w:rPr>
          <w:rFonts w:ascii="Times New Roman" w:hAnsi="Times New Roman"/>
          <w:color w:val="000000"/>
          <w:sz w:val="28"/>
          <w:lang w:val="ru-RU"/>
        </w:rPr>
        <w:t>демографические процессы и явления, характеризующие динамику численности населения России, её отдельных регионов и своего края;</w:t>
      </w:r>
    </w:p>
    <w:p w14:paraId="3A9D6F48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проводить классификацию населённых пунктов и регионов России по заданным основаниям;</w:t>
      </w:r>
    </w:p>
    <w:p w14:paraId="44C2E576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</w:t>
      </w:r>
      <w:r w:rsidRPr="001606EB">
        <w:rPr>
          <w:rFonts w:ascii="Times New Roman" w:hAnsi="Times New Roman"/>
          <w:color w:val="000000"/>
          <w:sz w:val="28"/>
          <w:lang w:val="ru-RU"/>
        </w:rPr>
        <w:t>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14:paraId="03E9C493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применять понят</w:t>
      </w:r>
      <w:r w:rsidRPr="001606EB">
        <w:rPr>
          <w:rFonts w:ascii="Times New Roman" w:hAnsi="Times New Roman"/>
          <w:color w:val="000000"/>
          <w:sz w:val="28"/>
          <w:lang w:val="ru-RU"/>
        </w:rPr>
        <w:t>ия «рождаемость»,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</w:t>
      </w:r>
      <w:r w:rsidRPr="001606EB">
        <w:rPr>
          <w:rFonts w:ascii="Times New Roman" w:hAnsi="Times New Roman"/>
          <w:color w:val="000000"/>
          <w:sz w:val="28"/>
          <w:lang w:val="ru-RU"/>
        </w:rPr>
        <w:t>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</w:t>
      </w:r>
      <w:r w:rsidRPr="001606EB">
        <w:rPr>
          <w:rFonts w:ascii="Times New Roman" w:hAnsi="Times New Roman"/>
          <w:color w:val="000000"/>
          <w:sz w:val="28"/>
          <w:lang w:val="ru-RU"/>
        </w:rPr>
        <w:t>ач;</w:t>
      </w:r>
    </w:p>
    <w:p w14:paraId="3A26F3AD" w14:textId="77777777" w:rsidR="001A6EED" w:rsidRPr="001606EB" w:rsidRDefault="0096783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14:paraId="035EF723" w14:textId="77777777" w:rsidR="001A6EED" w:rsidRPr="001606EB" w:rsidRDefault="001A6EED">
      <w:pPr>
        <w:spacing w:after="0" w:line="264" w:lineRule="auto"/>
        <w:ind w:left="120"/>
        <w:jc w:val="both"/>
        <w:rPr>
          <w:lang w:val="ru-RU"/>
        </w:rPr>
      </w:pPr>
    </w:p>
    <w:p w14:paraId="6D3BB189" w14:textId="77777777" w:rsidR="001A6EED" w:rsidRDefault="009678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616BAF9" w14:textId="77777777" w:rsidR="001A6EED" w:rsidRDefault="001A6EED">
      <w:pPr>
        <w:spacing w:after="0" w:line="264" w:lineRule="auto"/>
        <w:ind w:left="120"/>
        <w:jc w:val="both"/>
      </w:pPr>
    </w:p>
    <w:p w14:paraId="510FB301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</w:t>
      </w:r>
      <w:r w:rsidRPr="001606EB">
        <w:rPr>
          <w:rFonts w:ascii="Times New Roman" w:hAnsi="Times New Roman"/>
          <w:color w:val="000000"/>
          <w:sz w:val="28"/>
          <w:lang w:val="ru-RU"/>
        </w:rPr>
        <w:t>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14:paraId="62531151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</w:t>
      </w:r>
      <w:r w:rsidRPr="001606EB">
        <w:rPr>
          <w:rFonts w:ascii="Times New Roman" w:hAnsi="Times New Roman"/>
          <w:color w:val="000000"/>
          <w:sz w:val="28"/>
          <w:lang w:val="ru-RU"/>
        </w:rPr>
        <w:t>обходимую для решения учебных и (или) практико-ориентированных задач;</w:t>
      </w:r>
    </w:p>
    <w:p w14:paraId="27CC361B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14:paraId="60446FF1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выделя</w:t>
      </w:r>
      <w:r w:rsidRPr="001606EB">
        <w:rPr>
          <w:rFonts w:ascii="Times New Roman" w:hAnsi="Times New Roman"/>
          <w:color w:val="000000"/>
          <w:sz w:val="28"/>
          <w:lang w:val="ru-RU"/>
        </w:rPr>
        <w:t>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14:paraId="3C874AFD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хозяйства», «отраслевая, функцио</w:t>
      </w:r>
      <w:r w:rsidRPr="001606EB">
        <w:rPr>
          <w:rFonts w:ascii="Times New Roman" w:hAnsi="Times New Roman"/>
          <w:color w:val="000000"/>
          <w:sz w:val="28"/>
          <w:lang w:val="ru-RU"/>
        </w:rPr>
        <w:t>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</w:t>
      </w:r>
      <w:r w:rsidRPr="001606EB">
        <w:rPr>
          <w:rFonts w:ascii="Times New Roman" w:hAnsi="Times New Roman"/>
          <w:color w:val="000000"/>
          <w:sz w:val="28"/>
          <w:lang w:val="ru-RU"/>
        </w:rPr>
        <w:t>(или) практико-ориентированных задач;</w:t>
      </w:r>
    </w:p>
    <w:p w14:paraId="2D54AEF8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</w:t>
      </w:r>
      <w:r w:rsidRPr="001606EB">
        <w:rPr>
          <w:rFonts w:ascii="Times New Roman" w:hAnsi="Times New Roman"/>
          <w:color w:val="000000"/>
          <w:sz w:val="28"/>
          <w:lang w:val="ru-RU"/>
        </w:rPr>
        <w:t>и перспективы развития отраслей хозяйства и регионов России;</w:t>
      </w:r>
    </w:p>
    <w:p w14:paraId="24C91884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14:paraId="51BE512D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</w:t>
      </w:r>
      <w:r w:rsidRPr="001606EB">
        <w:rPr>
          <w:rFonts w:ascii="Times New Roman" w:hAnsi="Times New Roman"/>
          <w:color w:val="000000"/>
          <w:sz w:val="28"/>
          <w:lang w:val="ru-RU"/>
        </w:rPr>
        <w:t>ихся знаний и анализа информации из дополнительных источников;</w:t>
      </w:r>
    </w:p>
    <w:p w14:paraId="0D3D014B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</w:t>
      </w:r>
      <w:r w:rsidRPr="001606EB">
        <w:rPr>
          <w:rFonts w:ascii="Times New Roman" w:hAnsi="Times New Roman"/>
          <w:color w:val="000000"/>
          <w:sz w:val="28"/>
          <w:lang w:val="ru-RU"/>
        </w:rPr>
        <w:t>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</w:t>
      </w:r>
      <w:r w:rsidRPr="001606EB">
        <w:rPr>
          <w:rFonts w:ascii="Times New Roman" w:hAnsi="Times New Roman"/>
          <w:color w:val="000000"/>
          <w:sz w:val="28"/>
          <w:lang w:val="ru-RU"/>
        </w:rPr>
        <w:t>ов энергии (ВИЭ);</w:t>
      </w:r>
    </w:p>
    <w:p w14:paraId="78675AD5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14:paraId="30148D40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</w:t>
      </w:r>
      <w:r w:rsidRPr="001606EB">
        <w:rPr>
          <w:rFonts w:ascii="Times New Roman" w:hAnsi="Times New Roman"/>
          <w:color w:val="000000"/>
          <w:sz w:val="28"/>
          <w:lang w:val="ru-RU"/>
        </w:rPr>
        <w:t>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14:paraId="1F7B8B12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14:paraId="6192FB91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транс</w:t>
      </w:r>
      <w:r w:rsidRPr="001606EB">
        <w:rPr>
          <w:rFonts w:ascii="Times New Roman" w:hAnsi="Times New Roman"/>
          <w:color w:val="000000"/>
          <w:sz w:val="28"/>
          <w:lang w:val="ru-RU"/>
        </w:rPr>
        <w:t>порта и основные показатели их работы: грузооборот и пассажирооборот;</w:t>
      </w:r>
    </w:p>
    <w:p w14:paraId="5EC9D532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14:paraId="0004D21C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знания о ф</w:t>
      </w:r>
      <w:r w:rsidRPr="001606EB">
        <w:rPr>
          <w:rFonts w:ascii="Times New Roman" w:hAnsi="Times New Roman"/>
          <w:color w:val="000000"/>
          <w:sz w:val="28"/>
          <w:lang w:val="ru-RU"/>
        </w:rPr>
        <w:t>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</w:t>
      </w:r>
      <w:r w:rsidRPr="001606EB">
        <w:rPr>
          <w:rFonts w:ascii="Times New Roman" w:hAnsi="Times New Roman"/>
          <w:color w:val="000000"/>
          <w:sz w:val="28"/>
          <w:lang w:val="ru-RU"/>
        </w:rPr>
        <w:t>ерриторий для размещения предприятий и различных производств;</w:t>
      </w:r>
    </w:p>
    <w:p w14:paraId="53FD21B6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</w:t>
      </w:r>
      <w:r w:rsidRPr="001606EB">
        <w:rPr>
          <w:rFonts w:ascii="Times New Roman" w:hAnsi="Times New Roman"/>
          <w:color w:val="000000"/>
          <w:sz w:val="28"/>
          <w:lang w:val="ru-RU"/>
        </w:rPr>
        <w:t>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14:paraId="31031D09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политические, т</w:t>
      </w:r>
      <w:r w:rsidRPr="001606EB">
        <w:rPr>
          <w:rFonts w:ascii="Times New Roman" w:hAnsi="Times New Roman"/>
          <w:color w:val="000000"/>
          <w:sz w:val="28"/>
          <w:lang w:val="ru-RU"/>
        </w:rPr>
        <w:t>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14:paraId="5F7DA268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жизнь и х</w:t>
      </w:r>
      <w:r w:rsidRPr="001606EB">
        <w:rPr>
          <w:rFonts w:ascii="Times New Roman" w:hAnsi="Times New Roman"/>
          <w:color w:val="000000"/>
          <w:sz w:val="28"/>
          <w:lang w:val="ru-RU"/>
        </w:rPr>
        <w:t>озяйственную деятельность населения;</w:t>
      </w:r>
    </w:p>
    <w:p w14:paraId="71CC5C33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14:paraId="47FA0A5C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сравнивать географическое положение, географические особенности природно-ресурсного потенциала, населения и хозяйства регионов </w:t>
      </w:r>
      <w:r w:rsidRPr="001606EB">
        <w:rPr>
          <w:rFonts w:ascii="Times New Roman" w:hAnsi="Times New Roman"/>
          <w:color w:val="000000"/>
          <w:sz w:val="28"/>
          <w:lang w:val="ru-RU"/>
        </w:rPr>
        <w:t>России;</w:t>
      </w:r>
    </w:p>
    <w:p w14:paraId="5E6C52BF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14:paraId="7CAF55BB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приводить пр</w:t>
      </w:r>
      <w:r w:rsidRPr="001606EB">
        <w:rPr>
          <w:rFonts w:ascii="Times New Roman" w:hAnsi="Times New Roman"/>
          <w:color w:val="000000"/>
          <w:sz w:val="28"/>
          <w:lang w:val="ru-RU"/>
        </w:rPr>
        <w:t>имеры объектов Всемирного наследия ЮНЕСКО и описывать их местоположение на географической карте;</w:t>
      </w:r>
    </w:p>
    <w:p w14:paraId="6D78D9CC" w14:textId="77777777" w:rsidR="001A6EED" w:rsidRPr="001606EB" w:rsidRDefault="0096783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14:paraId="5048527B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1BA24663" w14:textId="77777777" w:rsidR="00A9763C" w:rsidRPr="00A9763C" w:rsidRDefault="00A9763C" w:rsidP="00A9763C">
      <w:pPr>
        <w:widowControl w:val="0"/>
        <w:autoSpaceDE w:val="0"/>
        <w:autoSpaceDN w:val="0"/>
        <w:spacing w:before="89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block-81976627"/>
      <w:bookmarkEnd w:id="7"/>
      <w:r w:rsidRPr="00A9763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A9763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vertAlign w:val="superscript"/>
          <w:lang w:val="ru-RU"/>
        </w:rPr>
        <w:t>1</w:t>
      </w:r>
    </w:p>
    <w:p w14:paraId="3B72FCE9" w14:textId="3F67B2A6" w:rsidR="00A9763C" w:rsidRPr="00A9763C" w:rsidRDefault="00967832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  <w:r>
        <w:rPr>
          <w:noProof/>
        </w:rPr>
        <w:pict w14:anchorId="3A510C52">
          <v:shape id="Graphic 10" o:spid="_x0000_s1027" style="position:absolute;margin-left:55.6pt;margin-top:6.5pt;width:741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20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" path="m,l9420860,e" filled="f" strokeweight=".1271mm">
            <v:path arrowok="t"/>
            <w10:wrap type="topAndBottom" anchorx="page"/>
          </v:shape>
        </w:pict>
      </w:r>
    </w:p>
    <w:p w14:paraId="455D5248" w14:textId="77777777" w:rsidR="00A9763C" w:rsidRPr="00A9763C" w:rsidRDefault="00A9763C" w:rsidP="00A9763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82A739E" w14:textId="77777777" w:rsidR="00A9763C" w:rsidRPr="00A9763C" w:rsidRDefault="00A9763C" w:rsidP="00A9763C">
      <w:pPr>
        <w:widowControl w:val="0"/>
        <w:numPr>
          <w:ilvl w:val="0"/>
          <w:numId w:val="35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2"/>
      <w:bookmarkEnd w:id="9"/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FA2379B" w14:textId="77777777" w:rsidR="00A9763C" w:rsidRPr="00A9763C" w:rsidRDefault="00A9763C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A9763C" w14:paraId="7DC239B6" w14:textId="77777777" w:rsidTr="00CA61F4">
        <w:trPr>
          <w:trHeight w:val="1041"/>
        </w:trPr>
        <w:tc>
          <w:tcPr>
            <w:tcW w:w="699" w:type="dxa"/>
          </w:tcPr>
          <w:p w14:paraId="0D3C32E4" w14:textId="77777777" w:rsidR="00A9763C" w:rsidRPr="00A9763C" w:rsidRDefault="00A9763C" w:rsidP="00A9763C">
            <w:pPr>
              <w:spacing w:before="169"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597918C9" w14:textId="77777777" w:rsidR="00A9763C" w:rsidRPr="00A9763C" w:rsidRDefault="00A9763C" w:rsidP="00A9763C">
            <w:pPr>
              <w:spacing w:line="256" w:lineRule="auto"/>
              <w:ind w:left="542" w:right="523" w:firstLine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14:paraId="15B8CD8F" w14:textId="77777777" w:rsidR="00A9763C" w:rsidRPr="00A9763C" w:rsidRDefault="00A9763C" w:rsidP="00A9763C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6DB2A80F" w14:textId="77777777" w:rsidR="00A9763C" w:rsidRPr="00A9763C" w:rsidRDefault="00A9763C" w:rsidP="00A9763C">
            <w:pPr>
              <w:spacing w:before="169" w:line="256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12" w:type="dxa"/>
          </w:tcPr>
          <w:p w14:paraId="79E641BB" w14:textId="77777777" w:rsidR="00A9763C" w:rsidRPr="00A9763C" w:rsidRDefault="00A9763C" w:rsidP="00A9763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1748D8F" w14:textId="77777777" w:rsidR="00A9763C" w:rsidRPr="00A9763C" w:rsidRDefault="00A9763C" w:rsidP="00A9763C">
            <w:pPr>
              <w:ind w:left="8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98" w:type="dxa"/>
          </w:tcPr>
          <w:p w14:paraId="3F676CB5" w14:textId="77777777" w:rsidR="00A9763C" w:rsidRPr="00A9763C" w:rsidRDefault="00A9763C" w:rsidP="00A9763C">
            <w:pPr>
              <w:spacing w:before="169" w:line="256" w:lineRule="auto"/>
              <w:ind w:left="1572" w:right="9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9763C" w:rsidRPr="00A9763C" w14:paraId="1A6A9948" w14:textId="77777777" w:rsidTr="00CA61F4">
        <w:trPr>
          <w:trHeight w:val="350"/>
        </w:trPr>
        <w:tc>
          <w:tcPr>
            <w:tcW w:w="14847" w:type="dxa"/>
            <w:gridSpan w:val="5"/>
          </w:tcPr>
          <w:p w14:paraId="1F2CF2C8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изучение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Земли</w:t>
            </w:r>
          </w:p>
        </w:tc>
      </w:tr>
      <w:tr w:rsidR="00A9763C" w:rsidRPr="00A9763C" w14:paraId="32982710" w14:textId="77777777" w:rsidTr="00CA61F4">
        <w:trPr>
          <w:trHeight w:val="4867"/>
        </w:trPr>
        <w:tc>
          <w:tcPr>
            <w:tcW w:w="699" w:type="dxa"/>
          </w:tcPr>
          <w:p w14:paraId="06872298" w14:textId="77777777" w:rsidR="00A9763C" w:rsidRPr="00A9763C" w:rsidRDefault="00A9763C" w:rsidP="00A9763C">
            <w:pPr>
              <w:spacing w:line="31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0946E6FB" w14:textId="77777777" w:rsidR="00A9763C" w:rsidRPr="00A9763C" w:rsidRDefault="00A9763C" w:rsidP="00A9763C">
            <w:pPr>
              <w:spacing w:line="256" w:lineRule="auto"/>
              <w:ind w:left="117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Введение.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 о планете Земля</w:t>
            </w:r>
          </w:p>
        </w:tc>
        <w:tc>
          <w:tcPr>
            <w:tcW w:w="1700" w:type="dxa"/>
          </w:tcPr>
          <w:p w14:paraId="0017E2C9" w14:textId="77777777" w:rsidR="00A9763C" w:rsidRPr="00A9763C" w:rsidRDefault="00A9763C" w:rsidP="00A9763C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</w:tcPr>
          <w:p w14:paraId="2F63E3F4" w14:textId="77777777" w:rsidR="00A9763C" w:rsidRPr="00A9763C" w:rsidRDefault="00A9763C" w:rsidP="00A9763C">
            <w:pPr>
              <w:spacing w:line="256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 изучает география? 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явления. Как география изучает объекты, процессы и явления.</w:t>
            </w:r>
          </w:p>
          <w:p w14:paraId="262CE48E" w14:textId="77777777" w:rsidR="00A9763C" w:rsidRPr="00A9763C" w:rsidRDefault="00A9763C" w:rsidP="00A9763C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объектов и явлений. Древо</w:t>
            </w:r>
          </w:p>
          <w:p w14:paraId="2348E5B1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наук.</w:t>
            </w:r>
          </w:p>
          <w:p w14:paraId="3EA0836E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EDEDB6B" w14:textId="77777777" w:rsidR="00A9763C" w:rsidRPr="00A9763C" w:rsidRDefault="00A9763C" w:rsidP="00A9763C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фенологических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наблюдений</w:t>
            </w:r>
          </w:p>
          <w:p w14:paraId="36946426" w14:textId="77777777" w:rsidR="00A9763C" w:rsidRPr="00A9763C" w:rsidRDefault="00A9763C" w:rsidP="00A9763C">
            <w:pPr>
              <w:spacing w:before="3" w:line="256" w:lineRule="auto"/>
              <w:ind w:left="117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природе: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планирование,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 в групповой работе, форма</w:t>
            </w:r>
          </w:p>
          <w:p w14:paraId="75D2DC32" w14:textId="77777777" w:rsidR="00A9763C" w:rsidRPr="00A9763C" w:rsidRDefault="00A9763C" w:rsidP="00A9763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798" w:type="dxa"/>
          </w:tcPr>
          <w:p w14:paraId="35565490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объектов, процессов и явлений, изучаемых различными ветвями</w:t>
            </w:r>
          </w:p>
          <w:p w14:paraId="4BF6EF74" w14:textId="77777777" w:rsidR="00A9763C" w:rsidRPr="00A9763C" w:rsidRDefault="00A9763C" w:rsidP="00A9763C">
            <w:pPr>
              <w:spacing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методов исследований, применяемых в географии; находить в тексте аргументы,</w:t>
            </w:r>
          </w:p>
          <w:p w14:paraId="5B4D187F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тот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иной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 (нахождение в тексте параграфа или специально подобранном тексте информацию, подтверждающую то, что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обладали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географическими знаниями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еще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того, как</w:t>
            </w:r>
            <w:r w:rsidRPr="00A9763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география</w:t>
            </w:r>
          </w:p>
          <w:p w14:paraId="37B1946F" w14:textId="77777777" w:rsidR="00A9763C" w:rsidRPr="00A9763C" w:rsidRDefault="00A9763C" w:rsidP="00A9763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появилась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наука)</w:t>
            </w:r>
          </w:p>
        </w:tc>
      </w:tr>
      <w:tr w:rsidR="00A9763C" w:rsidRPr="00F0687E" w14:paraId="173C05ED" w14:textId="77777777" w:rsidTr="00CA61F4">
        <w:trPr>
          <w:trHeight w:val="1049"/>
        </w:trPr>
        <w:tc>
          <w:tcPr>
            <w:tcW w:w="699" w:type="dxa"/>
          </w:tcPr>
          <w:p w14:paraId="121F6842" w14:textId="77777777" w:rsidR="00A9763C" w:rsidRPr="00A9763C" w:rsidRDefault="00A9763C" w:rsidP="00A9763C">
            <w:pPr>
              <w:spacing w:line="31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14:paraId="59EF5E7A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История</w:t>
            </w:r>
          </w:p>
          <w:p w14:paraId="4F08587E" w14:textId="77777777" w:rsidR="00A9763C" w:rsidRPr="00A9763C" w:rsidRDefault="00A9763C" w:rsidP="00A9763C">
            <w:pPr>
              <w:spacing w:before="6" w:line="340" w:lineRule="atLeast"/>
              <w:ind w:left="117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географических открытий</w:t>
            </w:r>
          </w:p>
        </w:tc>
        <w:tc>
          <w:tcPr>
            <w:tcW w:w="1700" w:type="dxa"/>
          </w:tcPr>
          <w:p w14:paraId="0E37C260" w14:textId="77777777" w:rsidR="00A9763C" w:rsidRPr="00A9763C" w:rsidRDefault="00A9763C" w:rsidP="00A9763C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812" w:type="dxa"/>
          </w:tcPr>
          <w:p w14:paraId="0C28A63C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древности</w:t>
            </w:r>
          </w:p>
          <w:p w14:paraId="0E7DF89B" w14:textId="77777777" w:rsidR="00A9763C" w:rsidRPr="00A9763C" w:rsidRDefault="00A9763C" w:rsidP="00A9763C">
            <w:pPr>
              <w:spacing w:before="6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(Древний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Китай,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Древний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Египет, Древняя Греция, Древний Рим).</w:t>
            </w:r>
          </w:p>
        </w:tc>
        <w:tc>
          <w:tcPr>
            <w:tcW w:w="4798" w:type="dxa"/>
          </w:tcPr>
          <w:p w14:paraId="11B71D9D" w14:textId="77777777" w:rsidR="00A9763C" w:rsidRPr="00A9763C" w:rsidRDefault="00A9763C" w:rsidP="00A9763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великих</w:t>
            </w:r>
          </w:p>
          <w:p w14:paraId="38F7D891" w14:textId="77777777" w:rsidR="00A9763C" w:rsidRPr="00A9763C" w:rsidRDefault="00A9763C" w:rsidP="00A9763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путешественников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изучение Земли, описывать</w:t>
            </w:r>
          </w:p>
        </w:tc>
      </w:tr>
    </w:tbl>
    <w:p w14:paraId="74BC0101" w14:textId="0D949014" w:rsidR="00A9763C" w:rsidRPr="00A9763C" w:rsidRDefault="00967832" w:rsidP="00A9763C">
      <w:pPr>
        <w:widowControl w:val="0"/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</w:rPr>
        <w:pict w14:anchorId="7D0D19A4">
          <v:shape id="Graphic 11" o:spid="_x0000_s1026" style="position:absolute;margin-left:56.55pt;margin-top:19.05pt;width:144.1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" path="m1829689,l,,,9144r1829689,l1829689,xe" fillcolor="black" stroked="f">
            <v:path arrowok="t"/>
            <w10:wrap type="topAndBottom" anchorx="page"/>
          </v:shape>
        </w:pict>
      </w:r>
    </w:p>
    <w:p w14:paraId="6B7F6E22" w14:textId="77777777" w:rsidR="00A9763C" w:rsidRPr="00A9763C" w:rsidRDefault="00A9763C" w:rsidP="00A9763C">
      <w:pPr>
        <w:widowControl w:val="0"/>
        <w:autoSpaceDE w:val="0"/>
        <w:autoSpaceDN w:val="0"/>
        <w:spacing w:before="87" w:after="0" w:line="240" w:lineRule="auto"/>
        <w:ind w:left="138"/>
        <w:rPr>
          <w:rFonts w:ascii="Times New Roman" w:eastAsia="Times New Roman" w:hAnsi="Times New Roman" w:cs="Times New Roman"/>
          <w:sz w:val="20"/>
          <w:lang w:val="ru-RU"/>
        </w:rPr>
      </w:pPr>
      <w:r w:rsidRPr="00A9763C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A9763C">
        <w:rPr>
          <w:rFonts w:ascii="Times New Roman" w:eastAsia="Times New Roman" w:hAnsi="Times New Roman" w:cs="Times New Roman"/>
          <w:spacing w:val="-6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Порядок</w:t>
      </w:r>
      <w:r w:rsidRPr="00A9763C">
        <w:rPr>
          <w:rFonts w:ascii="Times New Roman" w:eastAsia="Times New Roman" w:hAnsi="Times New Roman" w:cs="Times New Roman"/>
          <w:spacing w:val="-4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изучения</w:t>
      </w:r>
      <w:r w:rsidRPr="00A9763C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тем</w:t>
      </w:r>
      <w:r w:rsidRPr="00A9763C">
        <w:rPr>
          <w:rFonts w:ascii="Times New Roman" w:eastAsia="Times New Roman" w:hAnsi="Times New Roman" w:cs="Times New Roman"/>
          <w:spacing w:val="-4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в</w:t>
      </w:r>
      <w:r w:rsidRPr="00A9763C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пределах</w:t>
      </w:r>
      <w:r w:rsidRPr="00A9763C">
        <w:rPr>
          <w:rFonts w:ascii="Times New Roman" w:eastAsia="Times New Roman" w:hAnsi="Times New Roman" w:cs="Times New Roman"/>
          <w:spacing w:val="-6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одного</w:t>
      </w:r>
      <w:r w:rsidRPr="00A9763C">
        <w:rPr>
          <w:rFonts w:ascii="Times New Roman" w:eastAsia="Times New Roman" w:hAnsi="Times New Roman" w:cs="Times New Roman"/>
          <w:spacing w:val="-6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класса</w:t>
      </w:r>
      <w:r w:rsidRPr="00A9763C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z w:val="20"/>
          <w:lang w:val="ru-RU"/>
        </w:rPr>
        <w:t>может</w:t>
      </w:r>
      <w:r w:rsidRPr="00A9763C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A9763C">
        <w:rPr>
          <w:rFonts w:ascii="Times New Roman" w:eastAsia="Times New Roman" w:hAnsi="Times New Roman" w:cs="Times New Roman"/>
          <w:spacing w:val="-2"/>
          <w:sz w:val="20"/>
          <w:lang w:val="ru-RU"/>
        </w:rPr>
        <w:t>варьироваться.</w:t>
      </w:r>
    </w:p>
    <w:p w14:paraId="12B1086A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ru-RU"/>
        </w:rPr>
        <w:sectPr w:rsidR="00A9763C" w:rsidRPr="00A9763C" w:rsidSect="00A9763C">
          <w:headerReference w:type="default" r:id="rId7"/>
          <w:footerReference w:type="default" r:id="rId8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C9C79F0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7D749B37" w14:textId="77777777" w:rsidTr="00CA61F4">
        <w:trPr>
          <w:trHeight w:val="9391"/>
        </w:trPr>
        <w:tc>
          <w:tcPr>
            <w:tcW w:w="699" w:type="dxa"/>
          </w:tcPr>
          <w:p w14:paraId="09FEC53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DE02DA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C43A69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A5A1F81" w14:textId="77777777" w:rsidR="00A9763C" w:rsidRPr="00A9763C" w:rsidRDefault="00A9763C" w:rsidP="00A9763C">
            <w:pPr>
              <w:spacing w:line="264" w:lineRule="auto"/>
              <w:ind w:left="117" w:right="9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Путешествие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Пифея.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Плавания финикийцев вокруг Африки.</w:t>
            </w:r>
          </w:p>
          <w:p w14:paraId="6E778A6D" w14:textId="77777777" w:rsidR="00A9763C" w:rsidRPr="00A9763C" w:rsidRDefault="00A9763C" w:rsidP="00A9763C">
            <w:pPr>
              <w:spacing w:line="261" w:lineRule="auto"/>
              <w:ind w:left="117" w:right="1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Экспедиции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Хейердала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путешествий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древности.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Появление географических карт.</w:t>
            </w:r>
          </w:p>
          <w:p w14:paraId="7B066D75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эпоху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Средневековья: путешествия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викингов, древних арабов, русских землепроходцев. Путешествия</w:t>
            </w:r>
          </w:p>
          <w:p w14:paraId="40A21711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М.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А.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Никитина.</w:t>
            </w:r>
          </w:p>
          <w:p w14:paraId="255BC0DE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Эпоха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открытий. Три пути в Индию.</w:t>
            </w:r>
          </w:p>
          <w:p w14:paraId="4C02C862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Открытие Нового света – экспедиция Х. Колумба. Первое кругосветное плавание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экспедиция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Магеллана. Значение Великих географических открытий. Карта мира после эпохи</w:t>
            </w:r>
          </w:p>
          <w:p w14:paraId="21CE393C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открытий. Географические открытия</w:t>
            </w:r>
          </w:p>
          <w:p w14:paraId="7F76804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XVII–XIX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вв.</w:t>
            </w:r>
            <w:r w:rsidRPr="00A9763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Поиски</w:t>
            </w:r>
          </w:p>
          <w:p w14:paraId="0023D03B" w14:textId="77777777" w:rsidR="00A9763C" w:rsidRPr="00A9763C" w:rsidRDefault="00A9763C" w:rsidP="00A9763C">
            <w:pPr>
              <w:spacing w:before="30" w:line="259" w:lineRule="auto"/>
              <w:ind w:left="117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Южной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Австралии. Русские путешественники и мореплаватели на северо-востоке Азии. Первая русская кругосветная экспедиция (Русская экспедиция</w:t>
            </w:r>
          </w:p>
          <w:p w14:paraId="78F80FF7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A9763C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Беллинсгаузена,</w:t>
            </w:r>
          </w:p>
          <w:p w14:paraId="5F898133" w14:textId="77777777" w:rsidR="00A9763C" w:rsidRPr="00A9763C" w:rsidRDefault="00A9763C" w:rsidP="00A9763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М.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П.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Лазарева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открытие</w:t>
            </w:r>
          </w:p>
        </w:tc>
        <w:tc>
          <w:tcPr>
            <w:tcW w:w="4798" w:type="dxa"/>
          </w:tcPr>
          <w:p w14:paraId="392E5D2A" w14:textId="77777777" w:rsidR="00A9763C" w:rsidRPr="00A9763C" w:rsidRDefault="00A9763C" w:rsidP="00A9763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маршруты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путешествий;</w:t>
            </w:r>
          </w:p>
          <w:p w14:paraId="42B8F3B7" w14:textId="77777777" w:rsidR="00A9763C" w:rsidRPr="00A9763C" w:rsidRDefault="00A9763C" w:rsidP="00A9763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российских</w:t>
            </w:r>
          </w:p>
          <w:p w14:paraId="4C6A9D0E" w14:textId="77777777" w:rsidR="00A9763C" w:rsidRPr="00A9763C" w:rsidRDefault="00A9763C" w:rsidP="00A9763C">
            <w:pPr>
              <w:spacing w:before="13" w:line="261" w:lineRule="auto"/>
              <w:ind w:left="109"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путешественников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исследователей в географическое изучение Земли, описывать маршруты их</w:t>
            </w:r>
          </w:p>
          <w:p w14:paraId="3117F94E" w14:textId="77777777" w:rsidR="00A9763C" w:rsidRPr="00A9763C" w:rsidRDefault="00A9763C" w:rsidP="00A9763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путешествий;</w:t>
            </w:r>
          </w:p>
          <w:p w14:paraId="7FC3E94B" w14:textId="77777777" w:rsidR="00A9763C" w:rsidRPr="00A9763C" w:rsidRDefault="00A9763C" w:rsidP="00A9763C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Земли</w:t>
            </w:r>
          </w:p>
          <w:p w14:paraId="19D9D8C9" w14:textId="77777777" w:rsidR="00A9763C" w:rsidRPr="00A9763C" w:rsidRDefault="00A9763C" w:rsidP="00A9763C">
            <w:pPr>
              <w:spacing w:line="259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древности,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эпоху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Средневековья, в эпоху Великих географических открытий, в XVII–XIX вв., современные географические исследования и открытия);</w:t>
            </w:r>
          </w:p>
          <w:p w14:paraId="555E5848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 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1F6DA404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этапах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 изучения Земли;</w:t>
            </w:r>
          </w:p>
          <w:p w14:paraId="4C39E978" w14:textId="77777777" w:rsidR="00A9763C" w:rsidRPr="00A9763C" w:rsidRDefault="00A9763C" w:rsidP="00A9763C">
            <w:pPr>
              <w:spacing w:before="1" w:line="261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 (при выполнении практической работы 2);</w:t>
            </w:r>
          </w:p>
          <w:p w14:paraId="64BE8D63" w14:textId="77777777" w:rsidR="00A9763C" w:rsidRPr="00A9763C" w:rsidRDefault="00A9763C" w:rsidP="00A9763C">
            <w:pPr>
              <w:spacing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предоставлять текстовую информацию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(при выполнении практической работы 1);</w:t>
            </w:r>
          </w:p>
          <w:p w14:paraId="7D430546" w14:textId="77777777" w:rsidR="00A9763C" w:rsidRPr="00A9763C" w:rsidRDefault="00A9763C" w:rsidP="00A9763C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источниках,</w:t>
            </w:r>
          </w:p>
          <w:p w14:paraId="0F2E475E" w14:textId="77777777" w:rsidR="00A9763C" w:rsidRPr="00A9763C" w:rsidRDefault="00A9763C" w:rsidP="00A9763C">
            <w:pPr>
              <w:spacing w:before="1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интегрировать,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интерпретировать</w:t>
            </w:r>
          </w:p>
        </w:tc>
      </w:tr>
    </w:tbl>
    <w:p w14:paraId="7D73846A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3ABC507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311648FC" w14:textId="77777777" w:rsidTr="00CA61F4">
        <w:trPr>
          <w:trHeight w:val="5566"/>
        </w:trPr>
        <w:tc>
          <w:tcPr>
            <w:tcW w:w="699" w:type="dxa"/>
          </w:tcPr>
          <w:p w14:paraId="7FB2746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C27C17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C35175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3BCD5838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Антарктиды).</w:t>
            </w:r>
          </w:p>
          <w:p w14:paraId="4FBE4099" w14:textId="77777777" w:rsidR="00A9763C" w:rsidRPr="00A9763C" w:rsidRDefault="00A9763C" w:rsidP="00A9763C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в. Исследование полярных областей Земли. Изучение Мирового океана.</w:t>
            </w:r>
          </w:p>
          <w:p w14:paraId="50C108C5" w14:textId="77777777" w:rsidR="00A9763C" w:rsidRPr="00A9763C" w:rsidRDefault="00A9763C" w:rsidP="00A9763C">
            <w:pPr>
              <w:spacing w:before="1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Новейшего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187A4995" w14:textId="77777777" w:rsidR="00A9763C" w:rsidRPr="00A9763C" w:rsidRDefault="00A9763C" w:rsidP="00A9763C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26658EB4" w14:textId="77777777" w:rsidR="00A9763C" w:rsidRPr="00A9763C" w:rsidRDefault="00A9763C" w:rsidP="00A9763C">
            <w:pPr>
              <w:numPr>
                <w:ilvl w:val="0"/>
                <w:numId w:val="34"/>
              </w:numPr>
              <w:tabs>
                <w:tab w:val="left" w:pos="388"/>
              </w:tabs>
              <w:spacing w:before="23" w:line="261" w:lineRule="auto"/>
              <w:ind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Обозначение на контурной карте 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открытых в разные периоды.</w:t>
            </w:r>
          </w:p>
          <w:p w14:paraId="2120645D" w14:textId="77777777" w:rsidR="00A9763C" w:rsidRPr="00A9763C" w:rsidRDefault="00A9763C" w:rsidP="00A9763C">
            <w:pPr>
              <w:numPr>
                <w:ilvl w:val="0"/>
                <w:numId w:val="34"/>
              </w:numPr>
              <w:tabs>
                <w:tab w:val="left" w:pos="388"/>
              </w:tabs>
              <w:spacing w:line="314" w:lineRule="exact"/>
              <w:ind w:left="388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Эратосфена,</w:t>
            </w:r>
          </w:p>
          <w:p w14:paraId="72B6F682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Птолемея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</w:t>
            </w:r>
          </w:p>
          <w:p w14:paraId="701BD84D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предложенным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вопросам</w:t>
            </w:r>
          </w:p>
        </w:tc>
        <w:tc>
          <w:tcPr>
            <w:tcW w:w="4798" w:type="dxa"/>
          </w:tcPr>
          <w:p w14:paraId="77460492" w14:textId="77777777" w:rsidR="00A9763C" w:rsidRPr="00A9763C" w:rsidRDefault="00A9763C" w:rsidP="00A9763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необходимую для решения</w:t>
            </w:r>
          </w:p>
          <w:p w14:paraId="542A45F5" w14:textId="77777777" w:rsidR="00A9763C" w:rsidRPr="00A9763C" w:rsidRDefault="00A9763C" w:rsidP="00A9763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поставленной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позволяющие оценить вклад российских путешественников</w:t>
            </w:r>
          </w:p>
          <w:p w14:paraId="74CA97A6" w14:textId="77777777" w:rsidR="00A9763C" w:rsidRPr="00A9763C" w:rsidRDefault="00A9763C" w:rsidP="00A9763C">
            <w:pPr>
              <w:spacing w:line="256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исследователей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о Земле;</w:t>
            </w:r>
          </w:p>
          <w:p w14:paraId="1B28BEBB" w14:textId="77777777" w:rsidR="00A9763C" w:rsidRPr="00A9763C" w:rsidRDefault="00A9763C" w:rsidP="00A9763C">
            <w:pPr>
              <w:spacing w:line="259" w:lineRule="auto"/>
              <w:ind w:left="109"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в картографических источниках аргументы, обосновывающие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вопросы (при выполнении практической работы 2);</w:t>
            </w:r>
          </w:p>
          <w:p w14:paraId="0529D67E" w14:textId="77777777" w:rsidR="00A9763C" w:rsidRPr="00A9763C" w:rsidRDefault="00A9763C" w:rsidP="00A9763C">
            <w:pPr>
              <w:spacing w:line="256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информации в картографической форме (при выполнении практической работы 1)</w:t>
            </w:r>
          </w:p>
        </w:tc>
      </w:tr>
      <w:tr w:rsidR="00A9763C" w:rsidRPr="00A9763C" w14:paraId="4AF03912" w14:textId="77777777" w:rsidTr="00CA61F4">
        <w:trPr>
          <w:trHeight w:val="392"/>
        </w:trPr>
        <w:tc>
          <w:tcPr>
            <w:tcW w:w="3537" w:type="dxa"/>
            <w:gridSpan w:val="2"/>
          </w:tcPr>
          <w:p w14:paraId="3EFAC1A4" w14:textId="77777777" w:rsidR="00A9763C" w:rsidRPr="00A9763C" w:rsidRDefault="00A9763C" w:rsidP="00A9763C">
            <w:pPr>
              <w:spacing w:line="31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0" w:type="dxa"/>
          </w:tcPr>
          <w:p w14:paraId="34E37F1B" w14:textId="77777777" w:rsidR="00A9763C" w:rsidRPr="00A9763C" w:rsidRDefault="00A9763C" w:rsidP="00A9763C">
            <w:pPr>
              <w:spacing w:line="310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812" w:type="dxa"/>
          </w:tcPr>
          <w:p w14:paraId="168FF01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2AF9C46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79123730" w14:textId="77777777" w:rsidTr="00CA61F4">
        <w:trPr>
          <w:trHeight w:val="350"/>
        </w:trPr>
        <w:tc>
          <w:tcPr>
            <w:tcW w:w="14847" w:type="dxa"/>
            <w:gridSpan w:val="5"/>
          </w:tcPr>
          <w:p w14:paraId="7CCA5455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Изображения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земной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поверхности</w:t>
            </w:r>
          </w:p>
        </w:tc>
      </w:tr>
      <w:tr w:rsidR="00A9763C" w:rsidRPr="00F0687E" w14:paraId="16CA91D4" w14:textId="77777777" w:rsidTr="00CA61F4">
        <w:trPr>
          <w:trHeight w:val="3131"/>
        </w:trPr>
        <w:tc>
          <w:tcPr>
            <w:tcW w:w="699" w:type="dxa"/>
          </w:tcPr>
          <w:p w14:paraId="4ADC2572" w14:textId="77777777" w:rsidR="00A9763C" w:rsidRPr="00A9763C" w:rsidRDefault="00A9763C" w:rsidP="00A9763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7A956DBD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</w:t>
            </w:r>
          </w:p>
        </w:tc>
        <w:tc>
          <w:tcPr>
            <w:tcW w:w="1700" w:type="dxa"/>
          </w:tcPr>
          <w:p w14:paraId="519FD801" w14:textId="77777777" w:rsidR="00A9763C" w:rsidRPr="00A9763C" w:rsidRDefault="00A9763C" w:rsidP="00A9763C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7C2E9160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изображения земной поверхности. Планы местности. Условные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масштаба. Способы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расстояний на местности.</w:t>
            </w:r>
          </w:p>
          <w:p w14:paraId="218C091C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Глазомерная,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полярная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маршрутная съемка местности. Изображение</w:t>
            </w:r>
          </w:p>
          <w:p w14:paraId="14464D1E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неровностей</w:t>
            </w:r>
          </w:p>
          <w:p w14:paraId="6809387C" w14:textId="77777777" w:rsidR="00A9763C" w:rsidRPr="00A9763C" w:rsidRDefault="00A9763C" w:rsidP="00A9763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Абсолютная</w:t>
            </w:r>
          </w:p>
        </w:tc>
        <w:tc>
          <w:tcPr>
            <w:tcW w:w="4798" w:type="dxa"/>
          </w:tcPr>
          <w:p w14:paraId="44C8DCEA" w14:textId="77777777" w:rsidR="00A9763C" w:rsidRPr="00A9763C" w:rsidRDefault="00A9763C" w:rsidP="00A9763C">
            <w:pPr>
              <w:spacing w:line="256" w:lineRule="auto"/>
              <w:ind w:left="109" w:right="8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«план местности»,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«аэрофотоснимок»,</w:t>
            </w:r>
          </w:p>
          <w:p w14:paraId="68CFDE1D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«ориентирование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местности»,</w:t>
            </w:r>
          </w:p>
          <w:p w14:paraId="0988E7F7" w14:textId="77777777" w:rsidR="00A9763C" w:rsidRPr="00A9763C" w:rsidRDefault="00A9763C" w:rsidP="00A9763C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«стороны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горизонта»,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«горизонтали»,</w:t>
            </w:r>
          </w:p>
          <w:p w14:paraId="643791A5" w14:textId="77777777" w:rsidR="00A9763C" w:rsidRPr="00A9763C" w:rsidRDefault="00A9763C" w:rsidP="00A9763C">
            <w:pPr>
              <w:spacing w:before="25" w:line="256" w:lineRule="auto"/>
              <w:ind w:left="109" w:right="8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«масштаб»,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«условные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знаки» для решения учебных и (или)</w:t>
            </w:r>
          </w:p>
          <w:p w14:paraId="42DB5982" w14:textId="77777777" w:rsidR="00A9763C" w:rsidRPr="00A9763C" w:rsidRDefault="00A9763C" w:rsidP="00A9763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1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74059FA6" w14:textId="77777777" w:rsidR="00A9763C" w:rsidRPr="00A9763C" w:rsidRDefault="00A9763C" w:rsidP="00A9763C">
            <w:pPr>
              <w:spacing w:before="6" w:line="340" w:lineRule="atLeast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между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объектами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местности;</w:t>
            </w:r>
          </w:p>
        </w:tc>
      </w:tr>
    </w:tbl>
    <w:p w14:paraId="7449227E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4BD299F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A9763C" w14:paraId="5C16DDE1" w14:textId="77777777" w:rsidTr="00CA61F4">
        <w:trPr>
          <w:trHeight w:val="7647"/>
        </w:trPr>
        <w:tc>
          <w:tcPr>
            <w:tcW w:w="699" w:type="dxa"/>
          </w:tcPr>
          <w:p w14:paraId="57F2775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BD89EB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04CC99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CDE5ECC" w14:textId="77777777" w:rsidR="00A9763C" w:rsidRPr="00A9763C" w:rsidRDefault="00A9763C" w:rsidP="00A9763C">
            <w:pPr>
              <w:spacing w:line="261" w:lineRule="auto"/>
              <w:ind w:left="117" w:right="2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относительная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высоты.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 топограф.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 местности: стороны горизонта.</w:t>
            </w:r>
          </w:p>
          <w:p w14:paraId="29E7BA1D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(план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 туристические планы, военные,</w:t>
            </w:r>
          </w:p>
          <w:p w14:paraId="39DBA3B5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планы, планы местности в мобильных приложениях) и области 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применения.</w:t>
            </w:r>
          </w:p>
          <w:p w14:paraId="3A2420EF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171043EC" w14:textId="77777777" w:rsidR="00A9763C" w:rsidRPr="00A9763C" w:rsidRDefault="00A9763C" w:rsidP="00A9763C">
            <w:pPr>
              <w:numPr>
                <w:ilvl w:val="0"/>
                <w:numId w:val="33"/>
              </w:numPr>
              <w:tabs>
                <w:tab w:val="left" w:pos="388"/>
              </w:tabs>
              <w:spacing w:line="259" w:lineRule="auto"/>
              <w:ind w:right="8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направлений и расстояний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местности.</w:t>
            </w:r>
          </w:p>
          <w:p w14:paraId="660A7911" w14:textId="77777777" w:rsidR="00A9763C" w:rsidRPr="00A9763C" w:rsidRDefault="00A9763C" w:rsidP="00A9763C">
            <w:pPr>
              <w:numPr>
                <w:ilvl w:val="0"/>
                <w:numId w:val="33"/>
              </w:numPr>
              <w:tabs>
                <w:tab w:val="left" w:pos="388"/>
              </w:tabs>
              <w:spacing w:line="256" w:lineRule="auto"/>
              <w:ind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маршрута по плану местности</w:t>
            </w:r>
          </w:p>
        </w:tc>
        <w:tc>
          <w:tcPr>
            <w:tcW w:w="4798" w:type="dxa"/>
          </w:tcPr>
          <w:p w14:paraId="3AD37431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 местности (при выполнении практической работы 1); ориентироваться на местности</w:t>
            </w:r>
          </w:p>
          <w:p w14:paraId="5D1D4EAC" w14:textId="77777777" w:rsidR="00A9763C" w:rsidRPr="00A9763C" w:rsidRDefault="00A9763C" w:rsidP="00A9763C">
            <w:pPr>
              <w:spacing w:line="256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планов местности в мобильных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приложениях;</w:t>
            </w:r>
          </w:p>
          <w:p w14:paraId="485FF247" w14:textId="77777777" w:rsidR="00A9763C" w:rsidRPr="00A9763C" w:rsidRDefault="00A9763C" w:rsidP="00A9763C">
            <w:pPr>
              <w:spacing w:line="259" w:lineRule="auto"/>
              <w:ind w:left="109" w:right="6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абсолютные и относительные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 с помощью плана местности; составлять описание маршрута по плану местности; проводить</w:t>
            </w:r>
          </w:p>
          <w:p w14:paraId="23DE66CF" w14:textId="77777777" w:rsidR="00A9763C" w:rsidRPr="00A9763C" w:rsidRDefault="00A9763C" w:rsidP="00A9763C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несложное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исследование (при выполнении практической работы 2);</w:t>
            </w:r>
          </w:p>
          <w:p w14:paraId="261AE4F3" w14:textId="77777777" w:rsidR="00A9763C" w:rsidRPr="00A9763C" w:rsidRDefault="00A9763C" w:rsidP="00A9763C">
            <w:pPr>
              <w:spacing w:before="4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 (недостижения) результатов</w:t>
            </w:r>
          </w:p>
          <w:p w14:paraId="70CDF845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 давать оценку приобретенному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опыту;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соответствие результата цели</w:t>
            </w:r>
          </w:p>
          <w:p w14:paraId="28BA5F89" w14:textId="77777777" w:rsidR="00A9763C" w:rsidRPr="00A9763C" w:rsidRDefault="00A9763C" w:rsidP="00A9763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практической</w:t>
            </w:r>
          </w:p>
          <w:p w14:paraId="10EFD6FA" w14:textId="77777777" w:rsidR="00A9763C" w:rsidRPr="00A9763C" w:rsidRDefault="00A9763C" w:rsidP="00A9763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2)</w:t>
            </w:r>
          </w:p>
        </w:tc>
      </w:tr>
      <w:tr w:rsidR="00A9763C" w:rsidRPr="00F0687E" w14:paraId="69FB7C4E" w14:textId="77777777" w:rsidTr="00CA61F4">
        <w:trPr>
          <w:trHeight w:val="1740"/>
        </w:trPr>
        <w:tc>
          <w:tcPr>
            <w:tcW w:w="699" w:type="dxa"/>
          </w:tcPr>
          <w:p w14:paraId="744AEF41" w14:textId="77777777" w:rsidR="00A9763C" w:rsidRPr="00A9763C" w:rsidRDefault="00A9763C" w:rsidP="00A9763C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79C98DBE" w14:textId="77777777" w:rsidR="00A9763C" w:rsidRPr="00A9763C" w:rsidRDefault="00A9763C" w:rsidP="00A9763C">
            <w:pPr>
              <w:spacing w:line="256" w:lineRule="auto"/>
              <w:ind w:left="117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Географические карты</w:t>
            </w:r>
          </w:p>
        </w:tc>
        <w:tc>
          <w:tcPr>
            <w:tcW w:w="1700" w:type="dxa"/>
          </w:tcPr>
          <w:p w14:paraId="444F990D" w14:textId="77777777" w:rsidR="00A9763C" w:rsidRPr="00A9763C" w:rsidRDefault="00A9763C" w:rsidP="00A9763C">
            <w:pPr>
              <w:spacing w:line="31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3CAF5845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глобуса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карт. Способы перехода</w:t>
            </w:r>
          </w:p>
          <w:p w14:paraId="2DDA3306" w14:textId="77777777" w:rsidR="00A9763C" w:rsidRPr="00A9763C" w:rsidRDefault="00A9763C" w:rsidP="00A9763C">
            <w:pPr>
              <w:spacing w:line="256" w:lineRule="auto"/>
              <w:ind w:left="117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сферической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глобуса к плоскости географической карты.</w:t>
            </w:r>
          </w:p>
          <w:p w14:paraId="26E42C7F" w14:textId="77777777" w:rsidR="00A9763C" w:rsidRPr="00A9763C" w:rsidRDefault="00A9763C" w:rsidP="00A9763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Градусная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глобусе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картах.</w:t>
            </w:r>
          </w:p>
        </w:tc>
        <w:tc>
          <w:tcPr>
            <w:tcW w:w="4798" w:type="dxa"/>
          </w:tcPr>
          <w:p w14:paraId="1A8BCA46" w14:textId="77777777" w:rsidR="00A9763C" w:rsidRPr="00A9763C" w:rsidRDefault="00A9763C" w:rsidP="00A9763C">
            <w:pPr>
              <w:spacing w:line="256" w:lineRule="auto"/>
              <w:ind w:left="109" w:right="7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«параллель» и «меридиан»; определять направления, расстояния и</w:t>
            </w:r>
          </w:p>
          <w:p w14:paraId="7FDB9380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координаты</w:t>
            </w:r>
          </w:p>
          <w:p w14:paraId="25B69EEC" w14:textId="77777777" w:rsidR="00A9763C" w:rsidRPr="00A9763C" w:rsidRDefault="00A9763C" w:rsidP="00A9763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 (при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выполнении</w:t>
            </w:r>
          </w:p>
        </w:tc>
      </w:tr>
    </w:tbl>
    <w:p w14:paraId="6FDC9B7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D4624D5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3027D4E7" w14:textId="77777777" w:rsidTr="00CA61F4">
        <w:trPr>
          <w:trHeight w:val="9391"/>
        </w:trPr>
        <w:tc>
          <w:tcPr>
            <w:tcW w:w="699" w:type="dxa"/>
          </w:tcPr>
          <w:p w14:paraId="07000D8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81370D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CDC096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061511D" w14:textId="77777777" w:rsidR="00A9763C" w:rsidRPr="00A9763C" w:rsidRDefault="00A9763C" w:rsidP="00A9763C">
            <w:pPr>
              <w:spacing w:line="261" w:lineRule="auto"/>
              <w:ind w:left="117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Параллели и меридианы. Экватор и нулевой меридиан. Географические координаты.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широта и географическая долгота, их определение на глобусе и картах.</w:t>
            </w:r>
          </w:p>
          <w:p w14:paraId="6071B52D" w14:textId="77777777" w:rsidR="00A9763C" w:rsidRPr="00A9763C" w:rsidRDefault="00A9763C" w:rsidP="00A9763C">
            <w:pPr>
              <w:spacing w:line="256" w:lineRule="auto"/>
              <w:ind w:left="117" w:right="1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расстояний по глобусу.</w:t>
            </w:r>
          </w:p>
          <w:p w14:paraId="05407211" w14:textId="77777777" w:rsidR="00A9763C" w:rsidRPr="00A9763C" w:rsidRDefault="00A9763C" w:rsidP="00A9763C">
            <w:pPr>
              <w:spacing w:line="264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Искажения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 градусной сети на картах.</w:t>
            </w:r>
          </w:p>
          <w:p w14:paraId="1464AD2D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масштаба и градусной сети.</w:t>
            </w:r>
          </w:p>
          <w:p w14:paraId="75545742" w14:textId="77777777" w:rsidR="00A9763C" w:rsidRPr="00A9763C" w:rsidRDefault="00A9763C" w:rsidP="00A9763C">
            <w:pPr>
              <w:spacing w:line="261" w:lineRule="auto"/>
              <w:ind w:left="117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их классификации. Способы изображения на мелкомасштабных</w:t>
            </w:r>
          </w:p>
          <w:p w14:paraId="3FA47CDB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картах. Изображение на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глубин. Географический атлас.</w:t>
            </w:r>
          </w:p>
          <w:p w14:paraId="2456BD65" w14:textId="77777777" w:rsidR="00A9763C" w:rsidRPr="00A9763C" w:rsidRDefault="00A9763C" w:rsidP="00A9763C">
            <w:pPr>
              <w:spacing w:line="259" w:lineRule="auto"/>
              <w:ind w:left="117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карт в жизни и хозяйственной деятельности людей. Сходство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географической карты. Профессия картограф. Система космической навигации. Геоинформационные</w:t>
            </w:r>
          </w:p>
          <w:p w14:paraId="2EAC8B62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14:paraId="2C6BF137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441190D0" w14:textId="77777777" w:rsidR="00A9763C" w:rsidRPr="00A9763C" w:rsidRDefault="00A9763C" w:rsidP="00A9763C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Определение направлений и расстояний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полушарий.</w:t>
            </w:r>
          </w:p>
        </w:tc>
        <w:tc>
          <w:tcPr>
            <w:tcW w:w="4798" w:type="dxa"/>
          </w:tcPr>
          <w:p w14:paraId="70ED607D" w14:textId="77777777" w:rsidR="00A9763C" w:rsidRPr="00A9763C" w:rsidRDefault="00A9763C" w:rsidP="00A9763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2);</w:t>
            </w:r>
          </w:p>
          <w:p w14:paraId="5D9B8EF3" w14:textId="77777777" w:rsidR="00A9763C" w:rsidRPr="00A9763C" w:rsidRDefault="00A9763C" w:rsidP="00A9763C">
            <w:pPr>
              <w:spacing w:before="31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абсолютные высоты географических объектов, сравнивать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глубины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морей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океанов по физическим картам;</w:t>
            </w:r>
          </w:p>
          <w:p w14:paraId="33C7DDB7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различия результатов измерений расстояний между объектами по картам при помощи масштаба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градусной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сети;</w:t>
            </w:r>
          </w:p>
          <w:p w14:paraId="15917C5E" w14:textId="77777777" w:rsidR="00A9763C" w:rsidRPr="00A9763C" w:rsidRDefault="00A9763C" w:rsidP="00A9763C">
            <w:pPr>
              <w:spacing w:line="261" w:lineRule="auto"/>
              <w:ind w:left="109" w:right="1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понятия «план местности» 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«географическая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карта»,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«географическая карта»,</w:t>
            </w:r>
          </w:p>
          <w:p w14:paraId="095CCF2F" w14:textId="77777777" w:rsidR="00A9763C" w:rsidRPr="00A9763C" w:rsidRDefault="00A9763C" w:rsidP="00A9763C">
            <w:pPr>
              <w:spacing w:line="256" w:lineRule="auto"/>
              <w:ind w:left="109"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«параллель», «меридиан»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</w:t>
            </w:r>
          </w:p>
          <w:p w14:paraId="4884F7EB" w14:textId="77777777" w:rsidR="00A9763C" w:rsidRPr="00A9763C" w:rsidRDefault="00A9763C" w:rsidP="00A9763C">
            <w:pPr>
              <w:spacing w:line="259" w:lineRule="auto"/>
              <w:ind w:left="109" w:righ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практико-ориентированных задач; приводить примеры использования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хозяйственной деятельности людей географических карт, планов местности и геоинформационных систем (ГИС)</w:t>
            </w:r>
          </w:p>
        </w:tc>
      </w:tr>
    </w:tbl>
    <w:p w14:paraId="031F764B" w14:textId="77777777" w:rsidR="00A9763C" w:rsidRPr="00A9763C" w:rsidRDefault="00A9763C" w:rsidP="00A9763C">
      <w:pPr>
        <w:widowControl w:val="0"/>
        <w:autoSpaceDE w:val="0"/>
        <w:autoSpaceDN w:val="0"/>
        <w:spacing w:after="0" w:line="259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909BC9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A9763C" w14:paraId="5B91CAAE" w14:textId="77777777" w:rsidTr="00CA61F4">
        <w:trPr>
          <w:trHeight w:val="1394"/>
        </w:trPr>
        <w:tc>
          <w:tcPr>
            <w:tcW w:w="699" w:type="dxa"/>
          </w:tcPr>
          <w:p w14:paraId="3594C02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69D6E9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0A8747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987E7DE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2. Определение географических координат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объектов по их географическим</w:t>
            </w:r>
          </w:p>
          <w:p w14:paraId="4DD7212A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координатам</w:t>
            </w:r>
          </w:p>
        </w:tc>
        <w:tc>
          <w:tcPr>
            <w:tcW w:w="4798" w:type="dxa"/>
          </w:tcPr>
          <w:p w14:paraId="512034A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16344B4B" w14:textId="77777777" w:rsidTr="00CA61F4">
        <w:trPr>
          <w:trHeight w:val="343"/>
        </w:trPr>
        <w:tc>
          <w:tcPr>
            <w:tcW w:w="3537" w:type="dxa"/>
            <w:gridSpan w:val="2"/>
          </w:tcPr>
          <w:p w14:paraId="03195C64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0" w:type="dxa"/>
          </w:tcPr>
          <w:p w14:paraId="7EFA205F" w14:textId="77777777" w:rsidR="00A9763C" w:rsidRPr="00A9763C" w:rsidRDefault="00A9763C" w:rsidP="00A9763C">
            <w:pPr>
              <w:spacing w:line="31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12" w:type="dxa"/>
          </w:tcPr>
          <w:p w14:paraId="5CB8D79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3A34C9F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F0687E" w14:paraId="00391A43" w14:textId="77777777" w:rsidTr="00CA61F4">
        <w:trPr>
          <w:trHeight w:val="350"/>
        </w:trPr>
        <w:tc>
          <w:tcPr>
            <w:tcW w:w="14847" w:type="dxa"/>
            <w:gridSpan w:val="5"/>
          </w:tcPr>
          <w:p w14:paraId="6F3931D1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A9763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Земля</w:t>
            </w:r>
            <w:r w:rsidRPr="00A9763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планета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Солнечной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системы</w:t>
            </w:r>
          </w:p>
        </w:tc>
      </w:tr>
      <w:tr w:rsidR="00A9763C" w:rsidRPr="00F0687E" w14:paraId="417AA8C4" w14:textId="77777777" w:rsidTr="00CA61F4">
        <w:trPr>
          <w:trHeight w:val="7302"/>
        </w:trPr>
        <w:tc>
          <w:tcPr>
            <w:tcW w:w="699" w:type="dxa"/>
          </w:tcPr>
          <w:p w14:paraId="29B12F38" w14:textId="77777777" w:rsidR="00A9763C" w:rsidRPr="00A9763C" w:rsidRDefault="00A9763C" w:rsidP="00A9763C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0D6D37A3" w14:textId="77777777" w:rsidR="00A9763C" w:rsidRPr="00A9763C" w:rsidRDefault="00A9763C" w:rsidP="00A9763C">
            <w:pPr>
              <w:spacing w:line="256" w:lineRule="auto"/>
              <w:ind w:left="117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Земля – планета Солнечной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</w:p>
        </w:tc>
        <w:tc>
          <w:tcPr>
            <w:tcW w:w="1700" w:type="dxa"/>
          </w:tcPr>
          <w:p w14:paraId="31FC243C" w14:textId="77777777" w:rsidR="00A9763C" w:rsidRPr="00A9763C" w:rsidRDefault="00A9763C" w:rsidP="00A9763C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12" w:type="dxa"/>
          </w:tcPr>
          <w:p w14:paraId="3106D83B" w14:textId="77777777" w:rsidR="00A9763C" w:rsidRPr="00A9763C" w:rsidRDefault="00A9763C" w:rsidP="00A9763C">
            <w:pPr>
              <w:spacing w:line="256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Земля в Солнечной системе. Гипотезы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Земли.</w:t>
            </w:r>
          </w:p>
          <w:p w14:paraId="6EA21F61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следствия.</w:t>
            </w:r>
          </w:p>
          <w:p w14:paraId="5C9AC52C" w14:textId="77777777" w:rsidR="00A9763C" w:rsidRPr="00A9763C" w:rsidRDefault="00A9763C" w:rsidP="00A9763C">
            <w:pPr>
              <w:spacing w:before="1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Земли.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географические полюсы.</w:t>
            </w:r>
          </w:p>
          <w:p w14:paraId="388B096B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 Земли вокруг Солнца. Смена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 года на Земле. Дни весеннего и осеннего равноденствия, летнего и зимнего солнцестояния.</w:t>
            </w:r>
          </w:p>
          <w:p w14:paraId="48F51EF1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Неравномерное распределение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солнечного света и тепла</w:t>
            </w:r>
          </w:p>
          <w:p w14:paraId="7EB0F1EB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поверхности Земли. Пояса освещенности. Тропики и полярные круги.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вокруг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 оси. Смена дня и ночи на Земле.</w:t>
            </w:r>
          </w:p>
          <w:p w14:paraId="653DB390" w14:textId="77777777" w:rsidR="00A9763C" w:rsidRPr="00A9763C" w:rsidRDefault="00A9763C" w:rsidP="00A9763C">
            <w:pPr>
              <w:spacing w:before="1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Космоса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Землю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жизнь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людей.</w:t>
            </w:r>
          </w:p>
          <w:p w14:paraId="0B1E8A6F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DB1861D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закономерностей</w:t>
            </w:r>
          </w:p>
        </w:tc>
        <w:tc>
          <w:tcPr>
            <w:tcW w:w="4798" w:type="dxa"/>
          </w:tcPr>
          <w:p w14:paraId="0E72CC72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планет земной группы;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планеты Солнечной системы по заданным основаниям, связав с реальными ситуациями – освоения космоса; объяснять влияние формы Земли</w:t>
            </w:r>
          </w:p>
          <w:p w14:paraId="6519F6F2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солнечного тепла, получаемого земной поверхностью на разных широтах; использовать понятия «земная ось»,</w:t>
            </w:r>
          </w:p>
          <w:p w14:paraId="30239155" w14:textId="77777777" w:rsidR="00A9763C" w:rsidRPr="00A9763C" w:rsidRDefault="00A9763C" w:rsidP="00A9763C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полюсы»,</w:t>
            </w:r>
          </w:p>
          <w:p w14:paraId="5F8B478A" w14:textId="77777777" w:rsidR="00A9763C" w:rsidRPr="00A9763C" w:rsidRDefault="00A9763C" w:rsidP="00A9763C">
            <w:pPr>
              <w:spacing w:before="16" w:line="259" w:lineRule="auto"/>
              <w:ind w:left="109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«тропики», «экватор», «полярные круги»,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«пояса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освещенности»;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«дни равноденствия и солнцестояния»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задач: указания параллелей, на которых Солнце находится в зените в дни равноденствий и солнцестояний; сравнивать продолжительность светового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равноденствий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D4454EB" w14:textId="77777777" w:rsidR="00A9763C" w:rsidRPr="00A9763C" w:rsidRDefault="00A9763C" w:rsidP="00A9763C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солнцестояний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Северном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Южном</w:t>
            </w:r>
          </w:p>
        </w:tc>
      </w:tr>
    </w:tbl>
    <w:p w14:paraId="19A9488A" w14:textId="77777777" w:rsidR="00A9763C" w:rsidRPr="00A9763C" w:rsidRDefault="00A9763C" w:rsidP="00A9763C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E5087B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61C65751" w14:textId="77777777" w:rsidTr="00CA61F4">
        <w:trPr>
          <w:trHeight w:val="9391"/>
        </w:trPr>
        <w:tc>
          <w:tcPr>
            <w:tcW w:w="699" w:type="dxa"/>
          </w:tcPr>
          <w:p w14:paraId="42741A9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B2C6D1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261F69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333D62E9" w14:textId="77777777" w:rsidR="00A9763C" w:rsidRPr="00A9763C" w:rsidRDefault="00A9763C" w:rsidP="00A9763C">
            <w:pPr>
              <w:spacing w:line="264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продолжительности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 и высоты Солнца над горизонтом</w:t>
            </w:r>
          </w:p>
          <w:p w14:paraId="550841B6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широты и времени года</w:t>
            </w:r>
          </w:p>
          <w:p w14:paraId="38CDBE61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4798" w:type="dxa"/>
          </w:tcPr>
          <w:p w14:paraId="480D7238" w14:textId="77777777" w:rsidR="00A9763C" w:rsidRPr="00A9763C" w:rsidRDefault="00A9763C" w:rsidP="00A9763C">
            <w:pPr>
              <w:spacing w:line="261" w:lineRule="auto"/>
              <w:ind w:left="109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полушариях; вокруг Солнца и постоянным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наклоном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оси к плоскости орбиты;</w:t>
            </w:r>
          </w:p>
          <w:p w14:paraId="46E3A629" w14:textId="77777777" w:rsidR="00A9763C" w:rsidRPr="00A9763C" w:rsidRDefault="00A9763C" w:rsidP="00A9763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суточное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 осевым вращением Земли;</w:t>
            </w:r>
          </w:p>
          <w:p w14:paraId="266A483D" w14:textId="77777777" w:rsidR="00A9763C" w:rsidRPr="00A9763C" w:rsidRDefault="00A9763C" w:rsidP="00A9763C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различия</w:t>
            </w:r>
          </w:p>
          <w:p w14:paraId="566221BA" w14:textId="77777777" w:rsidR="00A9763C" w:rsidRPr="00A9763C" w:rsidRDefault="00A9763C" w:rsidP="00A9763C">
            <w:pPr>
              <w:spacing w:before="4" w:line="259" w:lineRule="auto"/>
              <w:ind w:left="109"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продолжительности светового дня в течение года на разных широтах; приводить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формы, размеров и движений Земли на мир живой и неживой природы;</w:t>
            </w:r>
          </w:p>
          <w:p w14:paraId="0DB4C70C" w14:textId="77777777" w:rsidR="00A9763C" w:rsidRPr="00A9763C" w:rsidRDefault="00A9763C" w:rsidP="00A9763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эмпирические зависимости между продолжительностью дня и</w:t>
            </w:r>
          </w:p>
          <w:p w14:paraId="6B44CF1B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местности, между высотой Солнца</w:t>
            </w:r>
          </w:p>
          <w:p w14:paraId="49CA1E0B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 горизонтом и географической широтой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данных наблюдений</w:t>
            </w:r>
          </w:p>
          <w:p w14:paraId="69EF60BD" w14:textId="77777777" w:rsidR="00A9763C" w:rsidRPr="00A9763C" w:rsidRDefault="00A9763C" w:rsidP="00A9763C">
            <w:pPr>
              <w:spacing w:before="3" w:line="264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1F5F1D36" w14:textId="77777777" w:rsidR="00A9763C" w:rsidRPr="00A9763C" w:rsidRDefault="00A9763C" w:rsidP="00A9763C">
            <w:pPr>
              <w:spacing w:line="259" w:lineRule="auto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продолжительности светового дня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экватора к полюсам в дни солнцестояний на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</w:p>
          <w:p w14:paraId="1EF05F56" w14:textId="77777777" w:rsidR="00A9763C" w:rsidRPr="00A9763C" w:rsidRDefault="00A9763C" w:rsidP="00A9763C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предоставленных</w:t>
            </w:r>
            <w:r w:rsidRPr="00A9763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данных;</w:t>
            </w:r>
          </w:p>
          <w:p w14:paraId="06861AFF" w14:textId="77777777" w:rsidR="00A9763C" w:rsidRPr="00A9763C" w:rsidRDefault="00A9763C" w:rsidP="00A9763C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аргументы,</w:t>
            </w:r>
          </w:p>
        </w:tc>
      </w:tr>
    </w:tbl>
    <w:p w14:paraId="11109E7D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59CCFA4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73F9451A" w14:textId="77777777" w:rsidTr="00CA61F4">
        <w:trPr>
          <w:trHeight w:val="4521"/>
        </w:trPr>
        <w:tc>
          <w:tcPr>
            <w:tcW w:w="699" w:type="dxa"/>
          </w:tcPr>
          <w:p w14:paraId="2BD6A33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43F55C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CC9CDD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14EA8D3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053773C9" w14:textId="77777777" w:rsidR="00A9763C" w:rsidRPr="00A9763C" w:rsidRDefault="00A9763C" w:rsidP="00A9763C">
            <w:pPr>
              <w:spacing w:line="264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 различные гипотезы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</w:t>
            </w:r>
          </w:p>
          <w:p w14:paraId="3B619779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одного-двух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 информации, предложенных</w:t>
            </w:r>
          </w:p>
          <w:p w14:paraId="29FCD24D" w14:textId="77777777" w:rsidR="00A9763C" w:rsidRPr="00A9763C" w:rsidRDefault="00A9763C" w:rsidP="00A9763C">
            <w:pPr>
              <w:spacing w:line="256" w:lineRule="auto"/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учителем; сопоставлять свои суждения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суждениями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участников дискуссии</w:t>
            </w:r>
          </w:p>
          <w:p w14:paraId="631CA98A" w14:textId="77777777" w:rsidR="00A9763C" w:rsidRPr="00A9763C" w:rsidRDefault="00A9763C" w:rsidP="00A9763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 происхождении планет, обнаруживать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сходство позиций; задавать вопросы</w:t>
            </w:r>
          </w:p>
          <w:p w14:paraId="5DA0FD9B" w14:textId="77777777" w:rsidR="00A9763C" w:rsidRPr="00A9763C" w:rsidRDefault="00A9763C" w:rsidP="00A9763C">
            <w:pPr>
              <w:spacing w:line="259" w:lineRule="auto"/>
              <w:ind w:left="109" w:right="8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существу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обсуждаемой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 во время дискуссии; различать</w:t>
            </w:r>
          </w:p>
          <w:p w14:paraId="042E016C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научную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гипотезу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факт</w:t>
            </w:r>
          </w:p>
        </w:tc>
      </w:tr>
      <w:tr w:rsidR="00A9763C" w:rsidRPr="00A9763C" w14:paraId="2CF5212C" w14:textId="77777777" w:rsidTr="00CA61F4">
        <w:trPr>
          <w:trHeight w:val="343"/>
        </w:trPr>
        <w:tc>
          <w:tcPr>
            <w:tcW w:w="3537" w:type="dxa"/>
            <w:gridSpan w:val="2"/>
          </w:tcPr>
          <w:p w14:paraId="3CDCF17A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0" w:type="dxa"/>
          </w:tcPr>
          <w:p w14:paraId="0328B90E" w14:textId="77777777" w:rsidR="00A9763C" w:rsidRPr="00A9763C" w:rsidRDefault="00A9763C" w:rsidP="00A9763C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12" w:type="dxa"/>
          </w:tcPr>
          <w:p w14:paraId="4C4FF87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32FCF2A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34B1B60C" w14:textId="77777777" w:rsidTr="00CA61F4">
        <w:trPr>
          <w:trHeight w:val="350"/>
        </w:trPr>
        <w:tc>
          <w:tcPr>
            <w:tcW w:w="14847" w:type="dxa"/>
            <w:gridSpan w:val="5"/>
          </w:tcPr>
          <w:p w14:paraId="5306532D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Оболочки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Земли</w:t>
            </w:r>
          </w:p>
        </w:tc>
      </w:tr>
      <w:tr w:rsidR="00A9763C" w:rsidRPr="00F0687E" w14:paraId="66CCC7E1" w14:textId="77777777" w:rsidTr="00CA61F4">
        <w:trPr>
          <w:trHeight w:val="4175"/>
        </w:trPr>
        <w:tc>
          <w:tcPr>
            <w:tcW w:w="699" w:type="dxa"/>
          </w:tcPr>
          <w:p w14:paraId="20A1B5E4" w14:textId="77777777" w:rsidR="00A9763C" w:rsidRPr="00A9763C" w:rsidRDefault="00A9763C" w:rsidP="00A9763C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76CBA2E6" w14:textId="77777777" w:rsidR="00A9763C" w:rsidRPr="00A9763C" w:rsidRDefault="00A9763C" w:rsidP="00A9763C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  <w:p w14:paraId="7D353ECC" w14:textId="77777777" w:rsidR="00A9763C" w:rsidRPr="00A9763C" w:rsidRDefault="00A9763C" w:rsidP="00A9763C">
            <w:pPr>
              <w:spacing w:before="23" w:line="256" w:lineRule="auto"/>
              <w:ind w:left="117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каменная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оболочка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</w:t>
            </w:r>
          </w:p>
        </w:tc>
        <w:tc>
          <w:tcPr>
            <w:tcW w:w="1700" w:type="dxa"/>
          </w:tcPr>
          <w:p w14:paraId="7EB71204" w14:textId="77777777" w:rsidR="00A9763C" w:rsidRPr="00A9763C" w:rsidRDefault="00A9763C" w:rsidP="00A9763C">
            <w:pPr>
              <w:spacing w:line="31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812" w:type="dxa"/>
          </w:tcPr>
          <w:p w14:paraId="503B11AC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оболочка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Земли. Методы изучения земных глубин.</w:t>
            </w:r>
          </w:p>
          <w:p w14:paraId="0521D4D2" w14:textId="77777777" w:rsidR="00A9763C" w:rsidRPr="00A9763C" w:rsidRDefault="00A9763C" w:rsidP="00A9763C">
            <w:pPr>
              <w:spacing w:line="261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Земли: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ядро, мантия, земная кора. Строение земной коры: материковая и</w:t>
            </w:r>
          </w:p>
          <w:p w14:paraId="7DEE2DE3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кора.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земной коры: минералы и горные породы.</w:t>
            </w:r>
          </w:p>
          <w:p w14:paraId="3563671C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пород.</w:t>
            </w:r>
          </w:p>
          <w:p w14:paraId="41776A93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Магматические,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осадочные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1D40553B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метаморфические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породы.</w:t>
            </w:r>
          </w:p>
          <w:p w14:paraId="48128B61" w14:textId="77777777" w:rsidR="00A9763C" w:rsidRPr="00A9763C" w:rsidRDefault="00A9763C" w:rsidP="00A9763C">
            <w:pPr>
              <w:spacing w:before="6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внешних процессов образования рельефа.</w:t>
            </w:r>
          </w:p>
        </w:tc>
        <w:tc>
          <w:tcPr>
            <w:tcW w:w="4798" w:type="dxa"/>
          </w:tcPr>
          <w:p w14:paraId="0A79E501" w14:textId="77777777" w:rsidR="00A9763C" w:rsidRPr="00A9763C" w:rsidRDefault="00A9763C" w:rsidP="00A9763C">
            <w:pPr>
              <w:spacing w:line="256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внутренне строение Земли; различать изученные минералы и горные породы, различать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«ядро»,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«мантия»,</w:t>
            </w:r>
          </w:p>
          <w:p w14:paraId="015305E6" w14:textId="77777777" w:rsidR="00A9763C" w:rsidRPr="00A9763C" w:rsidRDefault="00A9763C" w:rsidP="00A9763C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«земная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кора»,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«минерал»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«горная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порода»;</w:t>
            </w:r>
          </w:p>
          <w:p w14:paraId="6915F450" w14:textId="77777777" w:rsidR="00A9763C" w:rsidRPr="00A9763C" w:rsidRDefault="00A9763C" w:rsidP="00A9763C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материковую и океаническую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земную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кору;</w:t>
            </w:r>
          </w:p>
          <w:p w14:paraId="0A4A7DE7" w14:textId="77777777" w:rsidR="00A9763C" w:rsidRPr="00A9763C" w:rsidRDefault="00A9763C" w:rsidP="00A9763C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горных пород разного происхождения; 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горные породы по происхождению;</w:t>
            </w:r>
          </w:p>
        </w:tc>
      </w:tr>
    </w:tbl>
    <w:p w14:paraId="591CEF15" w14:textId="77777777" w:rsidR="00A9763C" w:rsidRPr="00A9763C" w:rsidRDefault="00A9763C" w:rsidP="00A9763C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60CEB7E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31585151" w14:textId="77777777" w:rsidTr="00CA61F4">
        <w:trPr>
          <w:trHeight w:val="9391"/>
        </w:trPr>
        <w:tc>
          <w:tcPr>
            <w:tcW w:w="699" w:type="dxa"/>
          </w:tcPr>
          <w:p w14:paraId="78B32C1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CAE8C9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F53BBB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A5647C8" w14:textId="77777777" w:rsidR="00A9763C" w:rsidRPr="00A9763C" w:rsidRDefault="00A9763C" w:rsidP="00A9763C">
            <w:pPr>
              <w:spacing w:line="259" w:lineRule="auto"/>
              <w:ind w:left="117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 литосферных плит. Образование вулканов и причины землетрясений. Шкалы измерения силы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интенсивности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землетрясений. Изучение вулканов и землетрясений. Профессии сейсмолог и вулканолог.</w:t>
            </w:r>
          </w:p>
          <w:p w14:paraId="0B0CA2BE" w14:textId="77777777" w:rsidR="00A9763C" w:rsidRPr="00A9763C" w:rsidRDefault="00A9763C" w:rsidP="00A9763C">
            <w:pPr>
              <w:spacing w:line="259" w:lineRule="auto"/>
              <w:ind w:left="117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Разрушение и изменение горных пород и минералов под действием внешних и внутренних процессов. Виды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выветривания.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Формирование рельефа земной поверхности как результат действия внутренних и внешних сил.</w:t>
            </w:r>
          </w:p>
          <w:p w14:paraId="7ECC19C1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его изучения. Планетарные формы рельефа — материки и впадины</w:t>
            </w:r>
          </w:p>
          <w:p w14:paraId="7704ECEF" w14:textId="77777777" w:rsidR="00A9763C" w:rsidRPr="00A9763C" w:rsidRDefault="00A9763C" w:rsidP="00A9763C">
            <w:pPr>
              <w:spacing w:before="4" w:line="256" w:lineRule="auto"/>
              <w:ind w:left="117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океанов.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суши: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горы и равнины. Различие гор по высоте, высочайшие горные системы мира. Разнообразие равнин по высоте.</w:t>
            </w:r>
          </w:p>
          <w:p w14:paraId="1302755A" w14:textId="77777777" w:rsidR="00A9763C" w:rsidRPr="00A9763C" w:rsidRDefault="00A9763C" w:rsidP="00A9763C">
            <w:pPr>
              <w:spacing w:before="12" w:line="256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равнинного рельефа, крупнейшие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равнины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мира.</w:t>
            </w:r>
          </w:p>
          <w:p w14:paraId="605CC028" w14:textId="77777777" w:rsidR="00A9763C" w:rsidRPr="00A9763C" w:rsidRDefault="00A9763C" w:rsidP="00A9763C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литосфера.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человека в горах и на равнинах.</w:t>
            </w:r>
          </w:p>
          <w:p w14:paraId="61449CCA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человека,</w:t>
            </w:r>
          </w:p>
          <w:p w14:paraId="203FDE8E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преобразующая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поверхность,</w:t>
            </w:r>
          </w:p>
        </w:tc>
        <w:tc>
          <w:tcPr>
            <w:tcW w:w="4798" w:type="dxa"/>
          </w:tcPr>
          <w:p w14:paraId="4D49BA03" w14:textId="77777777" w:rsidR="00A9763C" w:rsidRPr="00A9763C" w:rsidRDefault="00A9763C" w:rsidP="00A9763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A9763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проявления</w:t>
            </w:r>
          </w:p>
          <w:p w14:paraId="2071E96C" w14:textId="77777777" w:rsidR="00A9763C" w:rsidRPr="00A9763C" w:rsidRDefault="00A9763C" w:rsidP="00A9763C">
            <w:pPr>
              <w:spacing w:before="31" w:line="259" w:lineRule="auto"/>
              <w:ind w:left="109" w:right="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окружающем мире внутренних 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внешних процессов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рельефообразования: вулканизма,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землетрясений; физического,</w:t>
            </w:r>
          </w:p>
          <w:p w14:paraId="4D149007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химического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выветривания;</w:t>
            </w:r>
          </w:p>
          <w:p w14:paraId="28E63470" w14:textId="77777777" w:rsidR="00A9763C" w:rsidRPr="00A9763C" w:rsidRDefault="00A9763C" w:rsidP="00A9763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«литосфера»,</w:t>
            </w:r>
          </w:p>
          <w:p w14:paraId="227662A3" w14:textId="77777777" w:rsidR="00A9763C" w:rsidRPr="00A9763C" w:rsidRDefault="00A9763C" w:rsidP="00A9763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«землетрясение»,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«вулкан»,</w:t>
            </w:r>
          </w:p>
          <w:p w14:paraId="32B2D8AA" w14:textId="77777777" w:rsidR="00A9763C" w:rsidRPr="00A9763C" w:rsidRDefault="00A9763C" w:rsidP="00A9763C">
            <w:pPr>
              <w:spacing w:before="24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«литосферные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плиты»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учебных и (или) практико-ориентированных задач; называть причины землетрясений и</w:t>
            </w:r>
          </w:p>
          <w:p w14:paraId="122EB63F" w14:textId="77777777" w:rsidR="00A9763C" w:rsidRPr="00A9763C" w:rsidRDefault="00A9763C" w:rsidP="00A9763C">
            <w:pPr>
              <w:spacing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вулканических извержений; приводить примеры опасных природных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средств их предупреждения;</w:t>
            </w:r>
          </w:p>
          <w:p w14:paraId="2512431D" w14:textId="77777777" w:rsidR="00A9763C" w:rsidRPr="00A9763C" w:rsidRDefault="00A9763C" w:rsidP="00A9763C">
            <w:pPr>
              <w:spacing w:line="259" w:lineRule="auto"/>
              <w:ind w:left="109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обозначать на контурной карте материки и океаны, крупные формы рельефа Земли, острова различного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происхождения;</w:t>
            </w:r>
          </w:p>
          <w:p w14:paraId="48A57A2A" w14:textId="77777777" w:rsidR="00A9763C" w:rsidRPr="00A9763C" w:rsidRDefault="00A9763C" w:rsidP="00A9763C">
            <w:pPr>
              <w:spacing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горы и равнины; 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равнины по высоте; описывать горную</w:t>
            </w:r>
          </w:p>
          <w:p w14:paraId="0F4C73CE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равнину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физической</w:t>
            </w:r>
          </w:p>
          <w:p w14:paraId="03035173" w14:textId="77777777" w:rsidR="00A9763C" w:rsidRPr="00A9763C" w:rsidRDefault="00A9763C" w:rsidP="00A9763C">
            <w:pPr>
              <w:spacing w:before="2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практической</w:t>
            </w:r>
          </w:p>
        </w:tc>
      </w:tr>
    </w:tbl>
    <w:p w14:paraId="24344E2C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5A7ABE1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F0687E" w14:paraId="5E3F15BC" w14:textId="77777777" w:rsidTr="00CA61F4">
        <w:trPr>
          <w:trHeight w:val="9391"/>
        </w:trPr>
        <w:tc>
          <w:tcPr>
            <w:tcW w:w="699" w:type="dxa"/>
          </w:tcPr>
          <w:p w14:paraId="0C798B9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DEBEF5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4F491F1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433A8A53" w14:textId="77777777" w:rsidR="00A9763C" w:rsidRPr="00A9763C" w:rsidRDefault="00A9763C" w:rsidP="00A9763C">
            <w:pPr>
              <w:spacing w:line="264" w:lineRule="auto"/>
              <w:ind w:left="117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экологические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проблемы.</w:t>
            </w:r>
          </w:p>
          <w:p w14:paraId="37D96B3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океана.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подводных окраин материков.</w:t>
            </w:r>
          </w:p>
          <w:p w14:paraId="2AF4023D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Срединно-океанические хребты. Острова,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происхождению. Ложе Океана, его рельеф.</w:t>
            </w:r>
          </w:p>
          <w:p w14:paraId="6E06BA6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329A589" w14:textId="77777777" w:rsidR="00A9763C" w:rsidRPr="00A9763C" w:rsidRDefault="00A9763C" w:rsidP="00A9763C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горной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равнины по физической карте</w:t>
            </w:r>
          </w:p>
        </w:tc>
        <w:tc>
          <w:tcPr>
            <w:tcW w:w="4798" w:type="dxa"/>
          </w:tcPr>
          <w:p w14:paraId="3FC04186" w14:textId="77777777" w:rsidR="00A9763C" w:rsidRPr="00A9763C" w:rsidRDefault="00A9763C" w:rsidP="00A9763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4D9E99D4" w14:textId="77777777" w:rsidR="00A9763C" w:rsidRPr="00A9763C" w:rsidRDefault="00A9763C" w:rsidP="00A9763C">
            <w:pPr>
              <w:spacing w:before="31" w:line="259" w:lineRule="auto"/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действия внешних процессов рельефообразования в своей местности;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полезных ископаемых своей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местности;</w:t>
            </w:r>
          </w:p>
          <w:p w14:paraId="58804649" w14:textId="77777777" w:rsidR="00A9763C" w:rsidRPr="00A9763C" w:rsidRDefault="00A9763C" w:rsidP="00A9763C">
            <w:pPr>
              <w:spacing w:line="264" w:lineRule="auto"/>
              <w:ind w:left="109" w:right="8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 в литосфере в результате</w:t>
            </w:r>
          </w:p>
          <w:p w14:paraId="4C154A6A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человека на примере своей местности, России 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мира; приводить примеры опасных природных явлений в литосфере; приводить примеры актуальных проблем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которых невозможно без участия представителей географических специальностей, изучающих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литосферу;</w:t>
            </w:r>
          </w:p>
          <w:p w14:paraId="67D4B3ED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сходные аргументы, подтверждающие движение литосферных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плит,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различных источниках географической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14:paraId="660768C2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«эпицентр»</w:t>
            </w:r>
          </w:p>
          <w:p w14:paraId="454AB644" w14:textId="77777777" w:rsidR="00A9763C" w:rsidRPr="00A9763C" w:rsidRDefault="00A9763C" w:rsidP="00A9763C">
            <w:pPr>
              <w:spacing w:line="340" w:lineRule="atLeast"/>
              <w:ind w:left="109"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«очаг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землетрясения»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и интерпретации географической</w:t>
            </w:r>
          </w:p>
        </w:tc>
      </w:tr>
    </w:tbl>
    <w:p w14:paraId="3531AEA1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E052E74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A9763C" w:rsidRPr="00A9763C" w14:paraId="771E20F7" w14:textId="77777777" w:rsidTr="00CA61F4">
        <w:trPr>
          <w:trHeight w:val="8692"/>
        </w:trPr>
        <w:tc>
          <w:tcPr>
            <w:tcW w:w="699" w:type="dxa"/>
          </w:tcPr>
          <w:p w14:paraId="37D3FB6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A612B8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CD0F82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7CD870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02C2DA1D" w14:textId="77777777" w:rsidR="00A9763C" w:rsidRPr="00A9763C" w:rsidRDefault="00A9763C" w:rsidP="00A9763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представления; оформление</w:t>
            </w:r>
          </w:p>
          <w:p w14:paraId="08363C97" w14:textId="77777777" w:rsidR="00A9763C" w:rsidRPr="00A9763C" w:rsidRDefault="00A9763C" w:rsidP="00A9763C">
            <w:pPr>
              <w:spacing w:line="256" w:lineRule="auto"/>
              <w:ind w:left="109" w:right="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 в литосфере в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результате</w:t>
            </w:r>
          </w:p>
          <w:p w14:paraId="23BF2D39" w14:textId="77777777" w:rsidR="00A9763C" w:rsidRPr="00A9763C" w:rsidRDefault="00A9763C" w:rsidP="00A9763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своей местности, России и мира)</w:t>
            </w:r>
          </w:p>
          <w:p w14:paraId="7836AF4C" w14:textId="77777777" w:rsidR="00A9763C" w:rsidRPr="00A9763C" w:rsidRDefault="00A9763C" w:rsidP="00A9763C">
            <w:pPr>
              <w:spacing w:line="256" w:lineRule="auto"/>
              <w:ind w:left="109" w:right="1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виде презентации; оценивать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надежность</w:t>
            </w:r>
          </w:p>
          <w:p w14:paraId="64EFF220" w14:textId="77777777" w:rsidR="00A9763C" w:rsidRPr="00A9763C" w:rsidRDefault="00A9763C" w:rsidP="00A9763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6428B36D" w14:textId="77777777" w:rsidR="00A9763C" w:rsidRPr="00A9763C" w:rsidRDefault="00A9763C" w:rsidP="00A9763C">
            <w:pPr>
              <w:spacing w:before="24"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классификации форм рельефа суши по высоте и по внешнему облику на основе различных источников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(картины, описания, географической карты) по критериям, предложенным</w:t>
            </w:r>
          </w:p>
          <w:p w14:paraId="08785BD4" w14:textId="77777777" w:rsidR="00A9763C" w:rsidRPr="00A9763C" w:rsidRDefault="00A9763C" w:rsidP="00A9763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группе;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организованного учителем</w:t>
            </w:r>
          </w:p>
          <w:p w14:paraId="0C6797D4" w14:textId="77777777" w:rsidR="00A9763C" w:rsidRPr="00A9763C" w:rsidRDefault="00A9763C" w:rsidP="00A9763C">
            <w:pPr>
              <w:spacing w:line="259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обсуждения публично представлять презентацию о профессиях, связанных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литосферой,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соответствие подготовленной презентации ее цели; выражать свою точку зрения относительно влияния рельефа своей местности на жизнь</w:t>
            </w:r>
          </w:p>
          <w:p w14:paraId="7D386240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семьи</w:t>
            </w:r>
          </w:p>
        </w:tc>
      </w:tr>
      <w:tr w:rsidR="00A9763C" w:rsidRPr="00A9763C" w14:paraId="3384958D" w14:textId="77777777" w:rsidTr="00CA61F4">
        <w:trPr>
          <w:trHeight w:val="350"/>
        </w:trPr>
        <w:tc>
          <w:tcPr>
            <w:tcW w:w="3537" w:type="dxa"/>
            <w:gridSpan w:val="2"/>
          </w:tcPr>
          <w:p w14:paraId="59E39D56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0" w:type="dxa"/>
          </w:tcPr>
          <w:p w14:paraId="0C17E4F5" w14:textId="77777777" w:rsidR="00A9763C" w:rsidRPr="00A9763C" w:rsidRDefault="00A9763C" w:rsidP="00A9763C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812" w:type="dxa"/>
          </w:tcPr>
          <w:p w14:paraId="0BB7300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0DB9FF5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06A14DF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0AF6FE7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700"/>
        <w:gridCol w:w="4812"/>
        <w:gridCol w:w="4798"/>
      </w:tblGrid>
      <w:tr w:rsidR="00A9763C" w:rsidRPr="00F0687E" w14:paraId="31D3F685" w14:textId="77777777" w:rsidTr="00CA61F4">
        <w:trPr>
          <w:trHeight w:val="9391"/>
        </w:trPr>
        <w:tc>
          <w:tcPr>
            <w:tcW w:w="3537" w:type="dxa"/>
          </w:tcPr>
          <w:p w14:paraId="6564AFEF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Заключение</w:t>
            </w:r>
          </w:p>
        </w:tc>
        <w:tc>
          <w:tcPr>
            <w:tcW w:w="1700" w:type="dxa"/>
          </w:tcPr>
          <w:p w14:paraId="62BE3FF2" w14:textId="77777777" w:rsidR="00A9763C" w:rsidRPr="00A9763C" w:rsidRDefault="00A9763C" w:rsidP="00A9763C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12" w:type="dxa"/>
          </w:tcPr>
          <w:p w14:paraId="37A80985" w14:textId="77777777" w:rsidR="00A9763C" w:rsidRPr="00A9763C" w:rsidRDefault="00A9763C" w:rsidP="00A9763C">
            <w:pPr>
              <w:spacing w:line="264" w:lineRule="auto"/>
              <w:ind w:left="117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Практикум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«Сезонные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в природе своей местности».</w:t>
            </w:r>
          </w:p>
          <w:p w14:paraId="44820EA7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Сезонные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14:paraId="4C79069E" w14:textId="77777777" w:rsidR="00A9763C" w:rsidRPr="00A9763C" w:rsidRDefault="00A9763C" w:rsidP="00A9763C">
            <w:pPr>
              <w:spacing w:before="1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продолжительности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светового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высоты Солнца над горизонтом,</w:t>
            </w:r>
          </w:p>
          <w:p w14:paraId="59FFAF18" w14:textId="77777777" w:rsidR="00A9763C" w:rsidRPr="00A9763C" w:rsidRDefault="00A9763C" w:rsidP="00A9763C">
            <w:pPr>
              <w:spacing w:line="256" w:lineRule="auto"/>
              <w:ind w:left="117" w:right="11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воздуха,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 вод,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мира. </w:t>
            </w: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40ED0170" w14:textId="77777777" w:rsidR="00A9763C" w:rsidRPr="00A9763C" w:rsidRDefault="00A9763C" w:rsidP="00A9763C">
            <w:pPr>
              <w:spacing w:before="1" w:line="256" w:lineRule="auto"/>
              <w:ind w:left="117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Анализ результатов фенологических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наблюдений за погодой</w:t>
            </w:r>
          </w:p>
        </w:tc>
        <w:tc>
          <w:tcPr>
            <w:tcW w:w="4798" w:type="dxa"/>
          </w:tcPr>
          <w:p w14:paraId="5F5CF7BB" w14:textId="77777777" w:rsidR="00A9763C" w:rsidRPr="00A9763C" w:rsidRDefault="00A9763C" w:rsidP="00A9763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следствия</w:t>
            </w:r>
          </w:p>
          <w:p w14:paraId="0C98BD2B" w14:textId="77777777" w:rsidR="00A9763C" w:rsidRPr="00A9763C" w:rsidRDefault="00A9763C" w:rsidP="00A9763C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влияния Солнца на мир живой и неживой природы;</w:t>
            </w:r>
          </w:p>
          <w:p w14:paraId="5A9DD43D" w14:textId="77777777" w:rsidR="00A9763C" w:rsidRPr="00A9763C" w:rsidRDefault="00A9763C" w:rsidP="00A9763C">
            <w:pPr>
              <w:spacing w:before="11" w:line="259" w:lineRule="auto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систематизировать результаты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наблюдений; выбирать форму представления результатов наблюдений за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отдельными компонентами природы; представлять результаты наблюдений в табличной, графической форме;</w:t>
            </w:r>
          </w:p>
          <w:p w14:paraId="73E41C25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на основе анализа данных наблюдений эмпирические зависимости между временем года, продолжительностью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высотой Солнца над горизонтом,</w:t>
            </w:r>
          </w:p>
          <w:p w14:paraId="1118BE8A" w14:textId="77777777" w:rsidR="00A9763C" w:rsidRPr="00A9763C" w:rsidRDefault="00A9763C" w:rsidP="00A9763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температурой воздуха; делать предположения, объясняющие результаты наблюдений; 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выражать свою точку зрения 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взаимосвязях между изменениями компонентов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природы;</w:t>
            </w:r>
          </w:p>
          <w:p w14:paraId="7D527AC9" w14:textId="77777777" w:rsidR="00A9763C" w:rsidRPr="00A9763C" w:rsidRDefault="00A9763C" w:rsidP="00A9763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подбирать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доводы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обоснования</w:t>
            </w:r>
          </w:p>
          <w:p w14:paraId="603D7C3C" w14:textId="77777777" w:rsidR="00A9763C" w:rsidRPr="00A9763C" w:rsidRDefault="00A9763C" w:rsidP="00A9763C">
            <w:pPr>
              <w:spacing w:before="3" w:line="340" w:lineRule="atLeast"/>
              <w:ind w:left="109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 мнения; делать предположения,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объясняющие</w:t>
            </w:r>
          </w:p>
        </w:tc>
      </w:tr>
    </w:tbl>
    <w:p w14:paraId="2BA5154C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72EDB4C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700"/>
        <w:gridCol w:w="4812"/>
        <w:gridCol w:w="4798"/>
      </w:tblGrid>
      <w:tr w:rsidR="00A9763C" w:rsidRPr="00F0687E" w14:paraId="687E8ADC" w14:textId="77777777" w:rsidTr="00CA61F4">
        <w:trPr>
          <w:trHeight w:val="1041"/>
        </w:trPr>
        <w:tc>
          <w:tcPr>
            <w:tcW w:w="3537" w:type="dxa"/>
          </w:tcPr>
          <w:p w14:paraId="5B9FF8E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31BBCC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A25435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0294DA17" w14:textId="77777777" w:rsidR="00A9763C" w:rsidRPr="00A9763C" w:rsidRDefault="00A9763C" w:rsidP="00A9763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наблюдений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основе</w:t>
            </w:r>
          </w:p>
          <w:p w14:paraId="237F5F7A" w14:textId="77777777" w:rsidR="00A9763C" w:rsidRPr="00A9763C" w:rsidRDefault="00A9763C" w:rsidP="00A9763C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географических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</w:tr>
      <w:tr w:rsidR="00A9763C" w:rsidRPr="00A9763C" w14:paraId="756F8214" w14:textId="77777777" w:rsidTr="00CA61F4">
        <w:trPr>
          <w:trHeight w:val="350"/>
        </w:trPr>
        <w:tc>
          <w:tcPr>
            <w:tcW w:w="3537" w:type="dxa"/>
          </w:tcPr>
          <w:p w14:paraId="59A20BF6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700" w:type="dxa"/>
          </w:tcPr>
          <w:p w14:paraId="38B1C7BD" w14:textId="77777777" w:rsidR="00A9763C" w:rsidRPr="00A9763C" w:rsidRDefault="00A9763C" w:rsidP="00A9763C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12" w:type="dxa"/>
          </w:tcPr>
          <w:p w14:paraId="174882A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53C987E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77A7631D" w14:textId="77777777" w:rsidTr="00CA61F4">
        <w:trPr>
          <w:trHeight w:val="696"/>
        </w:trPr>
        <w:tc>
          <w:tcPr>
            <w:tcW w:w="3537" w:type="dxa"/>
          </w:tcPr>
          <w:p w14:paraId="51DE3F50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62FB841" w14:textId="77777777" w:rsidR="00A9763C" w:rsidRPr="00A9763C" w:rsidRDefault="00A9763C" w:rsidP="00A9763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14:paraId="7FBC676E" w14:textId="77777777" w:rsidR="00A9763C" w:rsidRPr="00A9763C" w:rsidRDefault="00A9763C" w:rsidP="00A9763C">
            <w:pPr>
              <w:spacing w:line="31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812" w:type="dxa"/>
          </w:tcPr>
          <w:p w14:paraId="79D8F4A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8" w:type="dxa"/>
          </w:tcPr>
          <w:p w14:paraId="132E70B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B923DAD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45516A6" w14:textId="77777777" w:rsidR="00A9763C" w:rsidRPr="00A9763C" w:rsidRDefault="00A9763C" w:rsidP="00A9763C">
      <w:pPr>
        <w:widowControl w:val="0"/>
        <w:numPr>
          <w:ilvl w:val="0"/>
          <w:numId w:val="35"/>
        </w:numPr>
        <w:tabs>
          <w:tab w:val="left" w:pos="353"/>
        </w:tabs>
        <w:autoSpaceDE w:val="0"/>
        <w:autoSpaceDN w:val="0"/>
        <w:spacing w:before="82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3"/>
      <w:bookmarkEnd w:id="10"/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F52C170" w14:textId="77777777" w:rsidR="00A9763C" w:rsidRPr="00A9763C" w:rsidRDefault="00A9763C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4C986AD4" w14:textId="77777777" w:rsidTr="00CA61F4">
        <w:trPr>
          <w:trHeight w:val="1041"/>
        </w:trPr>
        <w:tc>
          <w:tcPr>
            <w:tcW w:w="735" w:type="dxa"/>
          </w:tcPr>
          <w:p w14:paraId="14D3A514" w14:textId="77777777" w:rsidR="00A9763C" w:rsidRPr="00A9763C" w:rsidRDefault="00A9763C" w:rsidP="00A9763C">
            <w:pPr>
              <w:spacing w:before="169" w:line="256" w:lineRule="auto"/>
              <w:ind w:left="182" w:right="157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16" w:type="dxa"/>
          </w:tcPr>
          <w:p w14:paraId="1670BD5F" w14:textId="77777777" w:rsidR="00A9763C" w:rsidRPr="00A9763C" w:rsidRDefault="00A9763C" w:rsidP="00A9763C">
            <w:pPr>
              <w:spacing w:line="311" w:lineRule="exact"/>
              <w:ind w:left="534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E1D9576" w14:textId="77777777" w:rsidR="00A9763C" w:rsidRPr="00A9763C" w:rsidRDefault="00A9763C" w:rsidP="00A9763C">
            <w:pPr>
              <w:spacing w:before="13" w:line="340" w:lineRule="atLeast"/>
              <w:ind w:left="282" w:right="25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78" w:type="dxa"/>
          </w:tcPr>
          <w:p w14:paraId="4FFBD9A9" w14:textId="77777777" w:rsidR="00A9763C" w:rsidRPr="00A9763C" w:rsidRDefault="00A9763C" w:rsidP="00A9763C">
            <w:pPr>
              <w:spacing w:before="169" w:line="256" w:lineRule="auto"/>
              <w:ind w:left="506" w:right="122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33" w:type="dxa"/>
          </w:tcPr>
          <w:p w14:paraId="0BDA03BC" w14:textId="77777777" w:rsidR="00A9763C" w:rsidRPr="00A9763C" w:rsidRDefault="00A9763C" w:rsidP="00A9763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5CE06E2" w14:textId="77777777" w:rsidR="00A9763C" w:rsidRPr="00A9763C" w:rsidRDefault="00A9763C" w:rsidP="00A9763C">
            <w:pPr>
              <w:ind w:left="8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83" w:type="dxa"/>
          </w:tcPr>
          <w:p w14:paraId="0BEADFCD" w14:textId="77777777" w:rsidR="00A9763C" w:rsidRPr="00A9763C" w:rsidRDefault="00A9763C" w:rsidP="00A9763C">
            <w:pPr>
              <w:spacing w:before="169" w:line="256" w:lineRule="auto"/>
              <w:ind w:left="1573" w:right="158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9763C" w:rsidRPr="00A9763C" w14:paraId="589950AE" w14:textId="77777777" w:rsidTr="00CA61F4">
        <w:trPr>
          <w:trHeight w:val="350"/>
        </w:trPr>
        <w:tc>
          <w:tcPr>
            <w:tcW w:w="14845" w:type="dxa"/>
            <w:gridSpan w:val="5"/>
          </w:tcPr>
          <w:p w14:paraId="0E471911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Оболочки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Земли</w:t>
            </w:r>
          </w:p>
        </w:tc>
      </w:tr>
      <w:tr w:rsidR="00A9763C" w:rsidRPr="00A9763C" w14:paraId="6E283FF7" w14:textId="77777777" w:rsidTr="00CA61F4">
        <w:trPr>
          <w:trHeight w:val="7302"/>
        </w:trPr>
        <w:tc>
          <w:tcPr>
            <w:tcW w:w="735" w:type="dxa"/>
          </w:tcPr>
          <w:p w14:paraId="0CB90333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16" w:type="dxa"/>
          </w:tcPr>
          <w:p w14:paraId="30BC62CB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Гидросфера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водная оболочка Земли</w:t>
            </w:r>
          </w:p>
        </w:tc>
        <w:tc>
          <w:tcPr>
            <w:tcW w:w="1678" w:type="dxa"/>
          </w:tcPr>
          <w:p w14:paraId="4626C01D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833" w:type="dxa"/>
          </w:tcPr>
          <w:p w14:paraId="57A5057B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Гидросфера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изучения. Части гидросферы. Мировой круговорот воды. Значение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гидросферы.</w:t>
            </w:r>
          </w:p>
          <w:p w14:paraId="70D01D91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океана. Профессия океанолог. Соленость и температура океанических вод.</w:t>
            </w:r>
          </w:p>
          <w:p w14:paraId="7B0B345D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течения.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холодные течения. Способы изображения на географических картах океанических течений, солености и температуры вод</w:t>
            </w:r>
          </w:p>
          <w:p w14:paraId="77E4DB2D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картах.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</w:t>
            </w:r>
          </w:p>
          <w:p w14:paraId="21B9563E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загрязнением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океана.</w:t>
            </w:r>
          </w:p>
          <w:p w14:paraId="5E2E5CF7" w14:textId="77777777" w:rsidR="00A9763C" w:rsidRPr="00A9763C" w:rsidRDefault="00A9763C" w:rsidP="00A9763C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суши.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внутренних вод на картах.</w:t>
            </w:r>
          </w:p>
        </w:tc>
        <w:tc>
          <w:tcPr>
            <w:tcW w:w="4783" w:type="dxa"/>
          </w:tcPr>
          <w:p w14:paraId="33B164C5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гидросферы; описывать круговорот воды</w:t>
            </w:r>
          </w:p>
          <w:p w14:paraId="3773A8C4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природе; называть источник энергии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круговорота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природе; описывать по физической карте полушарий, физической карте России, карте океанов, глобусу местоположение изученных</w:t>
            </w:r>
          </w:p>
          <w:p w14:paraId="6B1E40D1" w14:textId="77777777" w:rsidR="00A9763C" w:rsidRPr="00A9763C" w:rsidRDefault="00A9763C" w:rsidP="00A9763C">
            <w:pPr>
              <w:spacing w:line="264" w:lineRule="auto"/>
              <w:ind w:left="118"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объектов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</w:t>
            </w:r>
          </w:p>
          <w:p w14:paraId="02A9750F" w14:textId="77777777" w:rsidR="00A9763C" w:rsidRPr="00A9763C" w:rsidRDefault="00A9763C" w:rsidP="00A9763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практико-ориентированных задач; определять по картам и различать свойства вод отдельных частей Мирового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  <w:p w14:paraId="39FC7FEA" w14:textId="77777777" w:rsidR="00A9763C" w:rsidRPr="00A9763C" w:rsidRDefault="00A9763C" w:rsidP="00A9763C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«гидросфера»,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«круговорот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воды»,</w:t>
            </w:r>
          </w:p>
          <w:p w14:paraId="26C40815" w14:textId="77777777" w:rsidR="00A9763C" w:rsidRPr="00A9763C" w:rsidRDefault="00A9763C" w:rsidP="00A9763C">
            <w:pPr>
              <w:spacing w:before="9" w:line="259" w:lineRule="auto"/>
              <w:ind w:left="118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«цунами», «приливы и отливы» для решения учебных и (или) практико-ориентированных задач; определять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теплых и холодных океанических</w:t>
            </w:r>
          </w:p>
          <w:p w14:paraId="4976D077" w14:textId="77777777" w:rsidR="00A9763C" w:rsidRPr="00A9763C" w:rsidRDefault="00A9763C" w:rsidP="00A9763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течений;</w:t>
            </w:r>
          </w:p>
        </w:tc>
      </w:tr>
    </w:tbl>
    <w:p w14:paraId="192AE5A9" w14:textId="77777777" w:rsidR="00A9763C" w:rsidRPr="00A9763C" w:rsidRDefault="00A9763C" w:rsidP="00A9763C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DB952D9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F0687E" w14:paraId="25069E7A" w14:textId="77777777" w:rsidTr="00CA61F4">
        <w:trPr>
          <w:trHeight w:val="9391"/>
        </w:trPr>
        <w:tc>
          <w:tcPr>
            <w:tcW w:w="735" w:type="dxa"/>
          </w:tcPr>
          <w:p w14:paraId="69AC092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7E6F69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428F53F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0F948199" w14:textId="77777777" w:rsidR="00A9763C" w:rsidRPr="00A9763C" w:rsidRDefault="00A9763C" w:rsidP="00A9763C">
            <w:pPr>
              <w:spacing w:line="261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Реки: горные и равнинные. Речная система,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бассейн,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водораздел.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Пороги и водопады. Питание и режим реки.</w:t>
            </w:r>
          </w:p>
          <w:p w14:paraId="4F3C88C6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Озера. Происхождение озерных котловин. Питание озер. Озера сточные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бессточные.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Профессия гидролог. Природные ледники: горные и покровные. Профессия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гляциолог.</w:t>
            </w:r>
          </w:p>
          <w:p w14:paraId="6057E4A0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Подземные воды (грунтовые, межпластовые, артезианские), их происхождение, условия залегания и использования.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образования межпластовых вод. Минеральные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источники.</w:t>
            </w:r>
          </w:p>
          <w:p w14:paraId="26EAC005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Многолетняя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мерзлота.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Болота,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образование.</w:t>
            </w:r>
          </w:p>
          <w:p w14:paraId="16D536E4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Стихийные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гидросфере, методы наблюдения и защиты.</w:t>
            </w:r>
          </w:p>
          <w:p w14:paraId="0CA78FB7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гидросфера.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человеком энергии воды.</w:t>
            </w:r>
          </w:p>
          <w:p w14:paraId="13410C84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космических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методов в исследовании влияния человека</w:t>
            </w:r>
          </w:p>
          <w:p w14:paraId="4189DDCC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гидросферу.</w:t>
            </w:r>
          </w:p>
          <w:p w14:paraId="610EBDA3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0D8E10F3" w14:textId="77777777" w:rsidR="00A9763C" w:rsidRPr="00A9763C" w:rsidRDefault="00A9763C" w:rsidP="00A9763C">
            <w:pPr>
              <w:spacing w:line="340" w:lineRule="atLeast"/>
              <w:ind w:left="117" w:right="5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(России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мира) по заданным признакам.</w:t>
            </w:r>
          </w:p>
        </w:tc>
        <w:tc>
          <w:tcPr>
            <w:tcW w:w="4783" w:type="dxa"/>
          </w:tcPr>
          <w:p w14:paraId="1E2D01FC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стихийных явлений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океане;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причины цунами, приливов и отливов; описывать положение</w:t>
            </w:r>
          </w:p>
          <w:p w14:paraId="3FB1F3DE" w14:textId="77777777" w:rsidR="00A9763C" w:rsidRPr="00A9763C" w:rsidRDefault="00A9763C" w:rsidP="00A9763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океанических</w:t>
            </w:r>
          </w:p>
          <w:p w14:paraId="28E564E4" w14:textId="77777777" w:rsidR="00A9763C" w:rsidRPr="00A9763C" w:rsidRDefault="00A9763C" w:rsidP="00A9763C">
            <w:pPr>
              <w:spacing w:before="19" w:line="259" w:lineRule="auto"/>
              <w:ind w:left="118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течений,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глубоководных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желобов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впадин Мирового океана, крупных островов и полуостровов; применять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«река»,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«речная система», «речной бассейн»,</w:t>
            </w:r>
          </w:p>
          <w:p w14:paraId="035C3F1F" w14:textId="77777777" w:rsidR="00A9763C" w:rsidRPr="00A9763C" w:rsidRDefault="00A9763C" w:rsidP="00A9763C">
            <w:pPr>
              <w:spacing w:line="259" w:lineRule="auto"/>
              <w:ind w:left="118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«водораздел» для объяснения особенностей питания, режима, характера течения рек; различать понятия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«питание»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«режим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реки»; классифицировать объекты гидросферы (моря, озера, реки, подземные воды, болота, ледники) по заданным признакам; выявлять на основе представленной</w:t>
            </w:r>
          </w:p>
          <w:p w14:paraId="04EE35E6" w14:textId="77777777" w:rsidR="00A9763C" w:rsidRPr="00A9763C" w:rsidRDefault="00A9763C" w:rsidP="00A9763C">
            <w:pPr>
              <w:spacing w:line="259" w:lineRule="auto"/>
              <w:ind w:left="118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причинно-следственные связи между питанием, режимом реки и климатом на территории речного бассейна; сравнивать реки по заданным признакам</w:t>
            </w:r>
          </w:p>
          <w:p w14:paraId="41965D6B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408AB9CC" w14:textId="77777777" w:rsidR="00A9763C" w:rsidRPr="00A9763C" w:rsidRDefault="00A9763C" w:rsidP="00A9763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географическую</w:t>
            </w:r>
          </w:p>
        </w:tc>
      </w:tr>
    </w:tbl>
    <w:p w14:paraId="09FA8038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15AC4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264382C5" w14:textId="77777777" w:rsidTr="00CA61F4">
        <w:trPr>
          <w:trHeight w:val="9391"/>
        </w:trPr>
        <w:tc>
          <w:tcPr>
            <w:tcW w:w="735" w:type="dxa"/>
          </w:tcPr>
          <w:p w14:paraId="5C7EE1A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AA3B6E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45ACCA0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10D06AE2" w14:textId="77777777" w:rsidR="00A9763C" w:rsidRPr="00A9763C" w:rsidRDefault="00A9763C" w:rsidP="00A9763C">
            <w:pPr>
              <w:numPr>
                <w:ilvl w:val="0"/>
                <w:numId w:val="32"/>
              </w:numPr>
              <w:tabs>
                <w:tab w:val="left" w:pos="388"/>
              </w:tabs>
              <w:spacing w:line="311" w:lineRule="exact"/>
              <w:ind w:left="388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</w:t>
            </w:r>
            <w:r w:rsidRPr="00A9763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  <w:p w14:paraId="26A113E1" w14:textId="77777777" w:rsidR="00A9763C" w:rsidRPr="00A9763C" w:rsidRDefault="00A9763C" w:rsidP="00A9763C">
            <w:pPr>
              <w:spacing w:before="31" w:line="256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крупнейших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озер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 в форме презентации.</w:t>
            </w:r>
          </w:p>
          <w:p w14:paraId="0C8465EC" w14:textId="77777777" w:rsidR="00A9763C" w:rsidRPr="00A9763C" w:rsidRDefault="00A9763C" w:rsidP="00A9763C">
            <w:pPr>
              <w:numPr>
                <w:ilvl w:val="0"/>
                <w:numId w:val="32"/>
              </w:numPr>
              <w:tabs>
                <w:tab w:val="left" w:pos="388"/>
              </w:tabs>
              <w:spacing w:before="2" w:line="259" w:lineRule="auto"/>
              <w:ind w:left="117" w:right="757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 перечня поверхностных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 своего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 и их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 в форме таблицы</w:t>
            </w:r>
          </w:p>
        </w:tc>
        <w:tc>
          <w:tcPr>
            <w:tcW w:w="4783" w:type="dxa"/>
          </w:tcPr>
          <w:p w14:paraId="4E46D7A4" w14:textId="77777777" w:rsidR="00A9763C" w:rsidRPr="00A9763C" w:rsidRDefault="00A9763C" w:rsidP="00A9763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характеристику</w:t>
            </w:r>
            <w:r w:rsidRPr="00A9763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  <w:p w14:paraId="0ECB7E4E" w14:textId="77777777" w:rsidR="00A9763C" w:rsidRPr="00A9763C" w:rsidRDefault="00A9763C" w:rsidP="00A9763C">
            <w:pPr>
              <w:spacing w:before="31" w:line="259" w:lineRule="auto"/>
              <w:ind w:left="118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крупнейших озер России и оформлять в виде презентации 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в групповой форме 2); приводить примеры районов распространения многолетней мерзлоты; сравнивать</w:t>
            </w:r>
          </w:p>
          <w:p w14:paraId="2FB93401" w14:textId="77777777" w:rsidR="00A9763C" w:rsidRPr="00A9763C" w:rsidRDefault="00A9763C" w:rsidP="00A9763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инструментарий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(способы)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 географической информации</w:t>
            </w:r>
          </w:p>
          <w:p w14:paraId="6F0CD0A5" w14:textId="77777777" w:rsidR="00A9763C" w:rsidRPr="00A9763C" w:rsidRDefault="00A9763C" w:rsidP="00A9763C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океана,</w:t>
            </w:r>
          </w:p>
          <w:p w14:paraId="59AD3251" w14:textId="77777777" w:rsidR="00A9763C" w:rsidRPr="00A9763C" w:rsidRDefault="00A9763C" w:rsidP="00A9763C">
            <w:pPr>
              <w:spacing w:before="24" w:line="259" w:lineRule="auto"/>
              <w:ind w:left="118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течений, о ледниках и многолетней мерзлоте на разных этапах географического изучения Земли;</w:t>
            </w:r>
          </w:p>
          <w:p w14:paraId="64702850" w14:textId="77777777" w:rsidR="00A9763C" w:rsidRPr="00A9763C" w:rsidRDefault="00A9763C" w:rsidP="00A9763C">
            <w:pPr>
              <w:spacing w:line="264" w:lineRule="auto"/>
              <w:ind w:left="118" w:right="8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 в гидросфере в результате</w:t>
            </w:r>
          </w:p>
          <w:p w14:paraId="3DC76B91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человека на примере мира и России; приводить примеры использования человеком воды; различать понятия «грунтовые, межпластовые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артезианские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воды»; объяснять образование подземных вод; различать грунтовые и межпластовые воды, водопроницаемые и водоупорные</w:t>
            </w:r>
          </w:p>
          <w:p w14:paraId="26765FBC" w14:textId="77777777" w:rsidR="00A9763C" w:rsidRPr="00A9763C" w:rsidRDefault="00A9763C" w:rsidP="00A9763C">
            <w:pPr>
              <w:spacing w:line="319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породы;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образование</w:t>
            </w:r>
          </w:p>
        </w:tc>
      </w:tr>
    </w:tbl>
    <w:p w14:paraId="06FC8062" w14:textId="77777777" w:rsidR="00A9763C" w:rsidRPr="00A9763C" w:rsidRDefault="00A9763C" w:rsidP="00A9763C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FD5E7A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22A9FC2B" w14:textId="77777777" w:rsidTr="00CA61F4">
        <w:trPr>
          <w:trHeight w:val="9391"/>
        </w:trPr>
        <w:tc>
          <w:tcPr>
            <w:tcW w:w="735" w:type="dxa"/>
          </w:tcPr>
          <w:p w14:paraId="6C24A00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541CD6E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716D678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0D28CF4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71A4A3BE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подземных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вод;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чистоту межпластовых и грунтовых вод; выявлять существенные признаки артезианских вод; находить, использовать и систематизировать информацию 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 водных объектах своей местности; самостоятельно выбирать</w:t>
            </w:r>
          </w:p>
          <w:p w14:paraId="542A9EC4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оптимальную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географической информации</w:t>
            </w:r>
          </w:p>
          <w:p w14:paraId="0219B107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3);</w:t>
            </w:r>
          </w:p>
          <w:p w14:paraId="2EA91BA2" w14:textId="77777777" w:rsidR="00A9763C" w:rsidRPr="00A9763C" w:rsidRDefault="00A9763C" w:rsidP="00A9763C">
            <w:pPr>
              <w:spacing w:before="1"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 суждения, выражать свою точку зрения по проблеме исчерпаемости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неисчерпаемости ресурсов пресной воды на планете; планировать организацию совместной работы при выполнении учебного проекта о повышении уровня Мирового океана в связи</w:t>
            </w:r>
          </w:p>
          <w:p w14:paraId="2895D146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глобальными изменениями климата; объяснять причины достижения (недостижения) результатов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оценку приобретенному опыту;</w:t>
            </w:r>
          </w:p>
          <w:p w14:paraId="168A367C" w14:textId="77777777" w:rsidR="00A9763C" w:rsidRPr="00A9763C" w:rsidRDefault="00A9763C" w:rsidP="00A9763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результата</w:t>
            </w:r>
          </w:p>
          <w:p w14:paraId="4F58F489" w14:textId="77777777" w:rsidR="00A9763C" w:rsidRPr="00A9763C" w:rsidRDefault="00A9763C" w:rsidP="00A9763C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</w:tbl>
    <w:p w14:paraId="6E3BD3A3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33022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77246682" w14:textId="77777777" w:rsidTr="00CA61F4">
        <w:trPr>
          <w:trHeight w:val="9391"/>
        </w:trPr>
        <w:tc>
          <w:tcPr>
            <w:tcW w:w="735" w:type="dxa"/>
          </w:tcPr>
          <w:p w14:paraId="27E5BE2D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16" w:type="dxa"/>
          </w:tcPr>
          <w:p w14:paraId="33BD866F" w14:textId="77777777" w:rsidR="00A9763C" w:rsidRPr="00A9763C" w:rsidRDefault="00A9763C" w:rsidP="00A9763C">
            <w:pPr>
              <w:spacing w:line="264" w:lineRule="auto"/>
              <w:ind w:left="117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Атмосфера –воздушная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оболочка</w:t>
            </w:r>
          </w:p>
        </w:tc>
        <w:tc>
          <w:tcPr>
            <w:tcW w:w="1678" w:type="dxa"/>
          </w:tcPr>
          <w:p w14:paraId="08DB321C" w14:textId="77777777" w:rsidR="00A9763C" w:rsidRPr="00A9763C" w:rsidRDefault="00A9763C" w:rsidP="00A9763C">
            <w:pPr>
              <w:spacing w:line="311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33" w:type="dxa"/>
          </w:tcPr>
          <w:p w14:paraId="5C1E1138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Воздушная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оболочка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Земли: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газовый состав, строение и значение</w:t>
            </w:r>
          </w:p>
          <w:p w14:paraId="08878244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атмосферы.</w:t>
            </w:r>
          </w:p>
          <w:p w14:paraId="519D13EA" w14:textId="77777777" w:rsidR="00A9763C" w:rsidRPr="00A9763C" w:rsidRDefault="00A9763C" w:rsidP="00A9763C">
            <w:pPr>
              <w:spacing w:before="13" w:line="261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Суточный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 температуры воздуха и его графическое отображение.</w:t>
            </w:r>
          </w:p>
          <w:p w14:paraId="1211CE1B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суточного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хода</w:t>
            </w:r>
          </w:p>
          <w:p w14:paraId="501C89F8" w14:textId="77777777" w:rsidR="00A9763C" w:rsidRPr="00A9763C" w:rsidRDefault="00A9763C" w:rsidP="00A9763C">
            <w:pPr>
              <w:spacing w:before="23"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 высоты Солнца над горизонтом. Среднесуточная, среднемесячная, среднегодовая температура.</w:t>
            </w:r>
          </w:p>
          <w:p w14:paraId="71E5D6B8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нагревания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земной поверхности от угла падения солнечных лучей. Годовой ход температуры воздуха.</w:t>
            </w:r>
          </w:p>
          <w:p w14:paraId="196B32B4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Атмосферное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давление.</w:t>
            </w:r>
          </w:p>
          <w:p w14:paraId="4084DF8F" w14:textId="77777777" w:rsidR="00A9763C" w:rsidRPr="00A9763C" w:rsidRDefault="00A9763C" w:rsidP="00A9763C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Ветер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возникновения. Роза ветров. Бризы. Муссоны.</w:t>
            </w:r>
          </w:p>
          <w:p w14:paraId="44814552" w14:textId="77777777" w:rsidR="00A9763C" w:rsidRPr="00A9763C" w:rsidRDefault="00A9763C" w:rsidP="00A9763C">
            <w:pPr>
              <w:spacing w:before="3" w:line="261" w:lineRule="auto"/>
              <w:ind w:left="117" w:right="5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Вода в атмосфере. Влажность воздуха.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облаков. Облака и их виды. Туман.</w:t>
            </w:r>
          </w:p>
          <w:p w14:paraId="2E4D227F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выпадение атмосферных осадков.</w:t>
            </w:r>
          </w:p>
          <w:p w14:paraId="60313575" w14:textId="77777777" w:rsidR="00A9763C" w:rsidRPr="00A9763C" w:rsidRDefault="00A9763C" w:rsidP="00A9763C">
            <w:pPr>
              <w:spacing w:line="264" w:lineRule="auto"/>
              <w:ind w:left="117" w:right="5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осадков. Погода и ее показатели.</w:t>
            </w:r>
          </w:p>
          <w:p w14:paraId="5ADCA2BE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погоды.</w:t>
            </w:r>
          </w:p>
          <w:p w14:paraId="5D5C39AC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климатообразующие</w:t>
            </w:r>
          </w:p>
        </w:tc>
        <w:tc>
          <w:tcPr>
            <w:tcW w:w="4783" w:type="dxa"/>
          </w:tcPr>
          <w:p w14:paraId="361D75D8" w14:textId="77777777" w:rsidR="00A9763C" w:rsidRPr="00A9763C" w:rsidRDefault="00A9763C" w:rsidP="00A9763C">
            <w:pPr>
              <w:spacing w:line="264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атмосферы; сравнивать свойства воздуха</w:t>
            </w:r>
          </w:p>
          <w:p w14:paraId="233EAAB3" w14:textId="77777777" w:rsidR="00A9763C" w:rsidRPr="00A9763C" w:rsidRDefault="00A9763C" w:rsidP="00A9763C">
            <w:pPr>
              <w:spacing w:line="261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разных частях атмосферы; сравнивать содержание различных газов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воздуха;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</w:p>
          <w:p w14:paraId="36275697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континентальных и морских воздушных массах</w:t>
            </w:r>
          </w:p>
          <w:p w14:paraId="1E31B639" w14:textId="77777777" w:rsidR="00A9763C" w:rsidRPr="00A9763C" w:rsidRDefault="00A9763C" w:rsidP="00A9763C">
            <w:pPr>
              <w:spacing w:line="264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(температура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влажность,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запыленность);</w:t>
            </w:r>
          </w:p>
          <w:p w14:paraId="74287A9A" w14:textId="77777777" w:rsidR="00A9763C" w:rsidRPr="00A9763C" w:rsidRDefault="00A9763C" w:rsidP="00A9763C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«атмосфера»,</w:t>
            </w:r>
          </w:p>
          <w:p w14:paraId="4FF4543D" w14:textId="77777777" w:rsidR="00A9763C" w:rsidRPr="00A9763C" w:rsidRDefault="00A9763C" w:rsidP="00A9763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«тропосфера»,</w:t>
            </w:r>
            <w:r w:rsidRPr="00A9763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«стратосфера»,</w:t>
            </w:r>
          </w:p>
          <w:p w14:paraId="6B509062" w14:textId="77777777" w:rsidR="00A9763C" w:rsidRPr="00A9763C" w:rsidRDefault="00A9763C" w:rsidP="00A9763C">
            <w:pPr>
              <w:spacing w:before="22"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«верхние слои атмосферы»; применять понятия «атмосферное давление»,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«ветер»,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«атмосферные осадки», «воздушные массы»</w:t>
            </w:r>
          </w:p>
          <w:p w14:paraId="0CBFF2D8" w14:textId="77777777" w:rsidR="00A9763C" w:rsidRPr="00A9763C" w:rsidRDefault="00A9763C" w:rsidP="00A9763C">
            <w:pPr>
              <w:spacing w:line="259" w:lineRule="auto"/>
              <w:ind w:left="118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учебных и (или) практико-ориентированных задач; определять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амплитуду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 воздуха, тенденции изменений</w:t>
            </w:r>
          </w:p>
          <w:p w14:paraId="3AD40A08" w14:textId="77777777" w:rsidR="00A9763C" w:rsidRPr="00A9763C" w:rsidRDefault="00A9763C" w:rsidP="00A9763C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воздуха</w:t>
            </w:r>
          </w:p>
          <w:p w14:paraId="7391AC45" w14:textId="77777777" w:rsidR="00A9763C" w:rsidRPr="00A9763C" w:rsidRDefault="00A9763C" w:rsidP="00A9763C">
            <w:pPr>
              <w:spacing w:before="30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статистическим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данным; устанавливать зависимость</w:t>
            </w:r>
          </w:p>
          <w:p w14:paraId="368ACB54" w14:textId="77777777" w:rsidR="00A9763C" w:rsidRPr="00A9763C" w:rsidRDefault="00A9763C" w:rsidP="00A9763C">
            <w:pPr>
              <w:spacing w:before="3" w:line="259" w:lineRule="auto"/>
              <w:ind w:left="118" w:right="5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нагревания земной поверхности от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лучей в течение суток и в течение года на примере своей местности на</w:t>
            </w:r>
          </w:p>
          <w:p w14:paraId="05A71D87" w14:textId="77777777" w:rsidR="00A9763C" w:rsidRPr="00A9763C" w:rsidRDefault="00A9763C" w:rsidP="00A9763C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данных;</w:t>
            </w:r>
          </w:p>
        </w:tc>
      </w:tr>
    </w:tbl>
    <w:p w14:paraId="4A7D7858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A7EB03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3BFF2009" w14:textId="77777777" w:rsidTr="00CA61F4">
        <w:trPr>
          <w:trHeight w:val="9391"/>
        </w:trPr>
        <w:tc>
          <w:tcPr>
            <w:tcW w:w="735" w:type="dxa"/>
          </w:tcPr>
          <w:p w14:paraId="793A3B0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9F7D66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43E943A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66D51869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климата</w:t>
            </w:r>
          </w:p>
          <w:p w14:paraId="18165D92" w14:textId="77777777" w:rsidR="00A9763C" w:rsidRPr="00A9763C" w:rsidRDefault="00A9763C" w:rsidP="00A9763C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высоты местности над уровнем моря.</w:t>
            </w:r>
          </w:p>
          <w:p w14:paraId="2D107352" w14:textId="77777777" w:rsidR="00A9763C" w:rsidRPr="00A9763C" w:rsidRDefault="00A9763C" w:rsidP="00A9763C">
            <w:pPr>
              <w:spacing w:before="2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атмосфера.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Взаимовлияние человека и атмосферы. Адаптация человека к климатическим условиям. Профессия метеоролог. Основные метеорологические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отображения состояния погоды</w:t>
            </w:r>
          </w:p>
          <w:p w14:paraId="6B24DCFD" w14:textId="77777777" w:rsidR="00A9763C" w:rsidRPr="00A9763C" w:rsidRDefault="00A9763C" w:rsidP="00A9763C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метеорологической карте. Стихийные явления в атмосфере. Современные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климата.</w:t>
            </w:r>
          </w:p>
          <w:p w14:paraId="003ECBB4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наблюдения</w:t>
            </w:r>
          </w:p>
          <w:p w14:paraId="04195A30" w14:textId="77777777" w:rsidR="00A9763C" w:rsidRPr="00A9763C" w:rsidRDefault="00A9763C" w:rsidP="00A9763C">
            <w:pPr>
              <w:spacing w:before="24" w:line="256" w:lineRule="auto"/>
              <w:ind w:left="117" w:right="2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глобальным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климатом.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 климатолог.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Дистанционные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в исследовании влияния человека</w:t>
            </w:r>
          </w:p>
          <w:p w14:paraId="5BA593D7" w14:textId="77777777" w:rsidR="00A9763C" w:rsidRPr="00A9763C" w:rsidRDefault="00A9763C" w:rsidP="00A9763C">
            <w:pPr>
              <w:spacing w:before="1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воздушную</w:t>
            </w:r>
            <w:r w:rsidRPr="00A9763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оболочку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Земли.</w:t>
            </w:r>
          </w:p>
          <w:p w14:paraId="7A25945A" w14:textId="77777777" w:rsidR="00A9763C" w:rsidRPr="00A9763C" w:rsidRDefault="00A9763C" w:rsidP="00A9763C">
            <w:pPr>
              <w:spacing w:before="24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0EB93450" w14:textId="77777777" w:rsidR="00A9763C" w:rsidRPr="00A9763C" w:rsidRDefault="00A9763C" w:rsidP="00A9763C">
            <w:pPr>
              <w:numPr>
                <w:ilvl w:val="0"/>
                <w:numId w:val="31"/>
              </w:numPr>
              <w:tabs>
                <w:tab w:val="left" w:pos="388"/>
              </w:tabs>
              <w:spacing w:before="24" w:line="261" w:lineRule="auto"/>
              <w:ind w:right="1153" w:firstLine="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результатов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погодой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своей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местности.</w:t>
            </w:r>
          </w:p>
          <w:p w14:paraId="72189F07" w14:textId="77777777" w:rsidR="00A9763C" w:rsidRPr="00A9763C" w:rsidRDefault="00A9763C" w:rsidP="00A9763C">
            <w:pPr>
              <w:numPr>
                <w:ilvl w:val="0"/>
                <w:numId w:val="31"/>
              </w:numPr>
              <w:tabs>
                <w:tab w:val="left" w:pos="388"/>
              </w:tabs>
              <w:spacing w:line="259" w:lineRule="auto"/>
              <w:ind w:right="486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суточного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 температуры воздуха и</w:t>
            </w:r>
          </w:p>
          <w:p w14:paraId="3599B1B3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влажности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 установления зависимости между данными элементами погоды</w:t>
            </w:r>
          </w:p>
        </w:tc>
        <w:tc>
          <w:tcPr>
            <w:tcW w:w="4783" w:type="dxa"/>
          </w:tcPr>
          <w:p w14:paraId="6442F811" w14:textId="77777777" w:rsidR="00A9763C" w:rsidRPr="00A9763C" w:rsidRDefault="00A9763C" w:rsidP="00A9763C">
            <w:pPr>
              <w:spacing w:line="261" w:lineRule="auto"/>
              <w:ind w:left="118" w:right="3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температуре воздуха и атмосферном давлении 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уровнем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моря при решении практико-ориентированных задач;</w:t>
            </w:r>
          </w:p>
          <w:p w14:paraId="78338E6C" w14:textId="77777777" w:rsidR="00A9763C" w:rsidRPr="00A9763C" w:rsidRDefault="00A9763C" w:rsidP="00A9763C">
            <w:pPr>
              <w:spacing w:line="259" w:lineRule="auto"/>
              <w:ind w:left="118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облаков и связанные с ними типы погоды; проводить измерения основных элементов погоды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аналоговых и (или) цифровых приборов</w:t>
            </w:r>
          </w:p>
          <w:p w14:paraId="6CEBB4CD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(термометр,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барометр,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анемометр,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флюгер);</w:t>
            </w:r>
          </w:p>
          <w:p w14:paraId="29840825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относительную и абсолютную влажность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воздуха; называть причины образования облаков,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тумана;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атмосферных осадков;</w:t>
            </w:r>
          </w:p>
          <w:p w14:paraId="49394E08" w14:textId="77777777" w:rsidR="00A9763C" w:rsidRPr="00A9763C" w:rsidRDefault="00A9763C" w:rsidP="00A9763C">
            <w:pPr>
              <w:spacing w:line="259" w:lineRule="auto"/>
              <w:ind w:left="118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направления дневных и ночных бризов, муссонов; различать понятия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«погода»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«климат»,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«бриз» и «муссон»;</w:t>
            </w:r>
          </w:p>
          <w:p w14:paraId="36735389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годовой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 воздуха на разных географических широтах; объяснять влияние различных климатообразующих факторов на климат отдельных</w:t>
            </w:r>
          </w:p>
          <w:p w14:paraId="01588551" w14:textId="77777777" w:rsidR="00A9763C" w:rsidRPr="00A9763C" w:rsidRDefault="00A9763C" w:rsidP="00A9763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территорий;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климата</w:t>
            </w:r>
          </w:p>
        </w:tc>
      </w:tr>
    </w:tbl>
    <w:p w14:paraId="457CC82C" w14:textId="77777777" w:rsidR="00A9763C" w:rsidRPr="00A9763C" w:rsidRDefault="00A9763C" w:rsidP="00A9763C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F180930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F0687E" w14:paraId="13B48F83" w14:textId="77777777" w:rsidTr="00CA61F4">
        <w:trPr>
          <w:trHeight w:val="9391"/>
        </w:trPr>
        <w:tc>
          <w:tcPr>
            <w:tcW w:w="735" w:type="dxa"/>
          </w:tcPr>
          <w:p w14:paraId="3825620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D2EC6D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568E07B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21CA850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715ECC1D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широты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высоты местности над уровнем моря; различать климатические пояса Земли; приводить примеры стихийных явлений в атмосфере; приводить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 на жизнь и хозяйственную</w:t>
            </w:r>
          </w:p>
          <w:p w14:paraId="5CC95B8F" w14:textId="77777777" w:rsidR="00A9763C" w:rsidRPr="00A9763C" w:rsidRDefault="00A9763C" w:rsidP="00A9763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14:paraId="33CA73DD" w14:textId="77777777" w:rsidR="00A9763C" w:rsidRPr="00A9763C" w:rsidRDefault="00A9763C" w:rsidP="00A9763C">
            <w:pPr>
              <w:spacing w:before="21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систематизировать географическую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в разных формах</w:t>
            </w:r>
          </w:p>
          <w:p w14:paraId="78CBA2E0" w14:textId="77777777" w:rsidR="00A9763C" w:rsidRPr="00A9763C" w:rsidRDefault="00A9763C" w:rsidP="00A9763C">
            <w:pPr>
              <w:spacing w:before="2" w:line="259" w:lineRule="auto"/>
              <w:ind w:left="118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 выполнении практической работы 1); устанавливать зависимость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температурой воздуха и его относительной влажностью на основе анализа графиков суточного хода</w:t>
            </w:r>
          </w:p>
          <w:p w14:paraId="3734510E" w14:textId="77777777" w:rsidR="00A9763C" w:rsidRPr="00A9763C" w:rsidRDefault="00A9763C" w:rsidP="00A9763C">
            <w:pPr>
              <w:spacing w:before="3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температуры воздуха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относительной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влажности</w:t>
            </w:r>
          </w:p>
          <w:p w14:paraId="6D164C4B" w14:textId="77777777" w:rsidR="00A9763C" w:rsidRPr="00A9763C" w:rsidRDefault="00A9763C" w:rsidP="00A9763C">
            <w:pPr>
              <w:spacing w:before="3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0B79BAA8" w14:textId="77777777" w:rsidR="00A9763C" w:rsidRPr="00A9763C" w:rsidRDefault="00A9763C" w:rsidP="00A9763C">
            <w:pPr>
              <w:spacing w:before="10" w:line="259" w:lineRule="auto"/>
              <w:ind w:left="118" w:righ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географические вопросы для изучения глобальных климатических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 достоверность имеющейся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14:paraId="57FA779A" w14:textId="77777777" w:rsidR="00A9763C" w:rsidRPr="00A9763C" w:rsidRDefault="00A9763C" w:rsidP="00A9763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14:paraId="3ECB2E1B" w14:textId="77777777" w:rsidR="00A9763C" w:rsidRPr="00A9763C" w:rsidRDefault="00A9763C" w:rsidP="00A9763C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географическую</w:t>
            </w:r>
            <w:r w:rsidRPr="00A9763C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</w:tbl>
    <w:p w14:paraId="10F255E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BD74DEC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F0687E" w14:paraId="278760EF" w14:textId="77777777" w:rsidTr="00CA61F4">
        <w:trPr>
          <w:trHeight w:val="4521"/>
        </w:trPr>
        <w:tc>
          <w:tcPr>
            <w:tcW w:w="735" w:type="dxa"/>
          </w:tcPr>
          <w:p w14:paraId="4DD534F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75EE17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5DFB9ED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1909827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1CDDBE7C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 глобальных климатических изменениях; находить в текстах информацию, характеризующую погоду 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 своей местности; планировать организацию совместной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исследованию глобальных климатических изменений; выражать свою точку зрения по проблеме глобальных климатических изменений;</w:t>
            </w:r>
          </w:p>
          <w:p w14:paraId="01E14C94" w14:textId="77777777" w:rsidR="00A9763C" w:rsidRPr="00A9763C" w:rsidRDefault="00A9763C" w:rsidP="00A9763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суждения</w:t>
            </w:r>
          </w:p>
          <w:p w14:paraId="3B437FB7" w14:textId="77777777" w:rsidR="00A9763C" w:rsidRPr="00A9763C" w:rsidRDefault="00A9763C" w:rsidP="00A9763C">
            <w:pPr>
              <w:spacing w:line="352" w:lineRule="exact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суждениями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участников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диалога</w:t>
            </w:r>
          </w:p>
        </w:tc>
      </w:tr>
      <w:tr w:rsidR="00A9763C" w:rsidRPr="00A9763C" w14:paraId="5A0830C0" w14:textId="77777777" w:rsidTr="00CA61F4">
        <w:trPr>
          <w:trHeight w:val="4867"/>
        </w:trPr>
        <w:tc>
          <w:tcPr>
            <w:tcW w:w="735" w:type="dxa"/>
          </w:tcPr>
          <w:p w14:paraId="0F9E65F4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16" w:type="dxa"/>
          </w:tcPr>
          <w:p w14:paraId="4AB9ECCD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Биосфера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оболочка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</w:t>
            </w:r>
          </w:p>
        </w:tc>
        <w:tc>
          <w:tcPr>
            <w:tcW w:w="1678" w:type="dxa"/>
          </w:tcPr>
          <w:p w14:paraId="59BE3FED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33" w:type="dxa"/>
          </w:tcPr>
          <w:p w14:paraId="72A73D90" w14:textId="77777777" w:rsidR="00A9763C" w:rsidRPr="00A9763C" w:rsidRDefault="00A9763C" w:rsidP="00A9763C">
            <w:pPr>
              <w:spacing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Биосфера — оболочка жизни. Границы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биосферы.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биогеограф и геоэколог.</w:t>
            </w:r>
          </w:p>
          <w:p w14:paraId="14F1AEAF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Растительный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Земли.</w:t>
            </w:r>
          </w:p>
          <w:p w14:paraId="16C71C4F" w14:textId="77777777" w:rsidR="00A9763C" w:rsidRPr="00A9763C" w:rsidRDefault="00A9763C" w:rsidP="00A9763C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животного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6F95C708" w14:textId="77777777" w:rsidR="00A9763C" w:rsidRPr="00A9763C" w:rsidRDefault="00A9763C" w:rsidP="00A9763C">
            <w:pPr>
              <w:spacing w:before="32" w:line="256" w:lineRule="auto"/>
              <w:ind w:left="117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Приспособление живых организмов к среде обитания в разных природных зонах. Жизнь в Океане. Изменение животного и</w:t>
            </w:r>
          </w:p>
          <w:p w14:paraId="600170EB" w14:textId="77777777" w:rsidR="00A9763C" w:rsidRPr="00A9763C" w:rsidRDefault="00A9763C" w:rsidP="00A9763C">
            <w:pPr>
              <w:spacing w:before="12" w:line="256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 мира Океана с глубиной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широтой. Человек как часть биосферы.</w:t>
            </w:r>
          </w:p>
          <w:p w14:paraId="3255E0AE" w14:textId="77777777" w:rsidR="00A9763C" w:rsidRPr="00A9763C" w:rsidRDefault="00A9763C" w:rsidP="00A9763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Земле.</w:t>
            </w:r>
          </w:p>
          <w:p w14:paraId="23994FF9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экологические</w:t>
            </w:r>
          </w:p>
        </w:tc>
        <w:tc>
          <w:tcPr>
            <w:tcW w:w="4783" w:type="dxa"/>
          </w:tcPr>
          <w:p w14:paraId="4B9DD85A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существенные признаки биосферы; называть границы биосферы; приводить примеры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живых организмов к среде обитания</w:t>
            </w:r>
          </w:p>
          <w:p w14:paraId="0181C6D2" w14:textId="77777777" w:rsidR="00A9763C" w:rsidRPr="00A9763C" w:rsidRDefault="00A9763C" w:rsidP="00A9763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зонах</w:t>
            </w:r>
          </w:p>
          <w:p w14:paraId="6AB51CC2" w14:textId="77777777" w:rsidR="00A9763C" w:rsidRPr="00A9763C" w:rsidRDefault="00A9763C" w:rsidP="00A9763C">
            <w:pPr>
              <w:spacing w:before="18" w:line="256" w:lineRule="auto"/>
              <w:ind w:left="118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глубиной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географической широтой; приводить примеры густо- и</w:t>
            </w:r>
          </w:p>
          <w:p w14:paraId="411D40B4" w14:textId="77777777" w:rsidR="00A9763C" w:rsidRPr="00A9763C" w:rsidRDefault="00A9763C" w:rsidP="00A9763C">
            <w:pPr>
              <w:spacing w:before="11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малозаселенных территорий мира; 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экологических проблем, связанных с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биосферой; самостоятельно выбирать</w:t>
            </w:r>
          </w:p>
          <w:p w14:paraId="1A4812DC" w14:textId="77777777" w:rsidR="00A9763C" w:rsidRPr="00A9763C" w:rsidRDefault="00A9763C" w:rsidP="00A9763C">
            <w:pPr>
              <w:spacing w:before="1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оптимальную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</w:t>
            </w:r>
          </w:p>
        </w:tc>
      </w:tr>
    </w:tbl>
    <w:p w14:paraId="074323C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5BF22B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A9763C" w:rsidRPr="00A9763C" w14:paraId="553CC127" w14:textId="77777777" w:rsidTr="00CA61F4">
        <w:trPr>
          <w:trHeight w:val="9038"/>
        </w:trPr>
        <w:tc>
          <w:tcPr>
            <w:tcW w:w="735" w:type="dxa"/>
          </w:tcPr>
          <w:p w14:paraId="00A48A0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34FC81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66BC183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58FAA118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проблемы.</w:t>
            </w:r>
          </w:p>
          <w:p w14:paraId="2202F3C2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664E0B60" w14:textId="77777777" w:rsidR="00A9763C" w:rsidRPr="00A9763C" w:rsidRDefault="00A9763C" w:rsidP="00A9763C">
            <w:pPr>
              <w:spacing w:before="24" w:line="256" w:lineRule="auto"/>
              <w:ind w:left="117" w:right="5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растительности участка местности своего края</w:t>
            </w:r>
          </w:p>
        </w:tc>
        <w:tc>
          <w:tcPr>
            <w:tcW w:w="4783" w:type="dxa"/>
          </w:tcPr>
          <w:p w14:paraId="5B176107" w14:textId="77777777" w:rsidR="00A9763C" w:rsidRPr="00A9763C" w:rsidRDefault="00A9763C" w:rsidP="00A9763C">
            <w:pPr>
              <w:spacing w:line="261" w:lineRule="auto"/>
              <w:ind w:left="118" w:right="101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информации; находить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 информацию о состоянии</w:t>
            </w:r>
          </w:p>
          <w:p w14:paraId="2AF22CC0" w14:textId="77777777" w:rsidR="00A9763C" w:rsidRPr="00A9763C" w:rsidRDefault="00A9763C" w:rsidP="00A9763C">
            <w:pPr>
              <w:spacing w:line="261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(при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выполнении 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27AB881C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географические вопросы как исследовательский инструмент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познания;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план учебного исследования</w:t>
            </w:r>
          </w:p>
          <w:p w14:paraId="7A916326" w14:textId="77777777" w:rsidR="00A9763C" w:rsidRPr="00A9763C" w:rsidRDefault="00A9763C" w:rsidP="00A9763C">
            <w:pPr>
              <w:spacing w:line="261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установлению причинно-следственных связей изменения животного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</w:t>
            </w:r>
          </w:p>
          <w:p w14:paraId="3695A5DC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глубиной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географической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широтой;</w:t>
            </w:r>
          </w:p>
          <w:p w14:paraId="2608C8E8" w14:textId="77777777" w:rsidR="00A9763C" w:rsidRPr="00A9763C" w:rsidRDefault="00A9763C" w:rsidP="00A9763C">
            <w:pPr>
              <w:spacing w:line="261" w:lineRule="auto"/>
              <w:ind w:left="118" w:right="13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растительность, устанавливать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компонентами природы</w:t>
            </w:r>
          </w:p>
          <w:p w14:paraId="3A1039E8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1B8A5A04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наблюдения,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фиксировать и систематизировать их результаты; планировать организацию совместной работы, распределять роли, принимать цель совместной</w:t>
            </w:r>
          </w:p>
          <w:p w14:paraId="25AC120A" w14:textId="77777777" w:rsidR="00A9763C" w:rsidRPr="00A9763C" w:rsidRDefault="00A9763C" w:rsidP="00A9763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A9763C" w:rsidRPr="00A9763C" w14:paraId="4C11C057" w14:textId="77777777" w:rsidTr="00CA61F4">
        <w:trPr>
          <w:trHeight w:val="350"/>
        </w:trPr>
        <w:tc>
          <w:tcPr>
            <w:tcW w:w="3551" w:type="dxa"/>
            <w:gridSpan w:val="2"/>
          </w:tcPr>
          <w:p w14:paraId="16CAE5DD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78" w:type="dxa"/>
          </w:tcPr>
          <w:p w14:paraId="00E109F5" w14:textId="77777777" w:rsidR="00A9763C" w:rsidRPr="00A9763C" w:rsidRDefault="00A9763C" w:rsidP="00A9763C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4833" w:type="dxa"/>
          </w:tcPr>
          <w:p w14:paraId="5447B81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5E6E647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00C9488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DAB17D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678"/>
        <w:gridCol w:w="4833"/>
        <w:gridCol w:w="4783"/>
      </w:tblGrid>
      <w:tr w:rsidR="00A9763C" w:rsidRPr="00A9763C" w14:paraId="6E35880F" w14:textId="77777777" w:rsidTr="00CA61F4">
        <w:trPr>
          <w:trHeight w:val="9391"/>
        </w:trPr>
        <w:tc>
          <w:tcPr>
            <w:tcW w:w="3551" w:type="dxa"/>
          </w:tcPr>
          <w:p w14:paraId="07BDBB25" w14:textId="77777777" w:rsidR="00A9763C" w:rsidRPr="00A9763C" w:rsidRDefault="00A9763C" w:rsidP="00A9763C">
            <w:pPr>
              <w:spacing w:line="261" w:lineRule="auto"/>
              <w:ind w:left="110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Заключение.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территориальные комплексы</w:t>
            </w:r>
          </w:p>
        </w:tc>
        <w:tc>
          <w:tcPr>
            <w:tcW w:w="1678" w:type="dxa"/>
          </w:tcPr>
          <w:p w14:paraId="14C1247B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33" w:type="dxa"/>
          </w:tcPr>
          <w:p w14:paraId="50A13256" w14:textId="77777777" w:rsidR="00A9763C" w:rsidRPr="00A9763C" w:rsidRDefault="00A9763C" w:rsidP="00A9763C">
            <w:pPr>
              <w:spacing w:line="264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Природно-территориальные комплексы.</w:t>
            </w:r>
          </w:p>
          <w:p w14:paraId="5314FB29" w14:textId="77777777" w:rsidR="00A9763C" w:rsidRPr="00A9763C" w:rsidRDefault="00A9763C" w:rsidP="00A9763C">
            <w:pPr>
              <w:spacing w:line="256" w:lineRule="auto"/>
              <w:ind w:left="117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 оболочек Земли. Понятие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комплексе.</w:t>
            </w:r>
          </w:p>
          <w:p w14:paraId="66F43FA4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Природно-территориальный</w:t>
            </w:r>
          </w:p>
          <w:p w14:paraId="433A580F" w14:textId="77777777" w:rsidR="00A9763C" w:rsidRPr="00A9763C" w:rsidRDefault="00A9763C" w:rsidP="00A9763C">
            <w:pPr>
              <w:spacing w:before="13" w:line="259" w:lineRule="auto"/>
              <w:ind w:left="117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Глобальные,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региональные и локальные природные комплексы. Природные комплексы своей местности. Круговороты веществ</w:t>
            </w:r>
          </w:p>
          <w:p w14:paraId="30511D5A" w14:textId="77777777" w:rsidR="00A9763C" w:rsidRPr="00A9763C" w:rsidRDefault="00A9763C" w:rsidP="00A9763C">
            <w:pPr>
              <w:spacing w:line="256" w:lineRule="auto"/>
              <w:ind w:left="117" w:right="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Земле.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Почва,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состав. Образование почвы и плодородие почв. Охрана почв.</w:t>
            </w:r>
          </w:p>
          <w:p w14:paraId="32DFE0BC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Природная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среда.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природы.</w:t>
            </w:r>
          </w:p>
          <w:p w14:paraId="51BD5A5F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охраняемые</w:t>
            </w:r>
          </w:p>
          <w:p w14:paraId="6840D2B0" w14:textId="77777777" w:rsidR="00A9763C" w:rsidRPr="00A9763C" w:rsidRDefault="00A9763C" w:rsidP="00A9763C">
            <w:pPr>
              <w:spacing w:before="2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наследие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ЮНЕСКО.</w:t>
            </w:r>
          </w:p>
          <w:p w14:paraId="19DFA486" w14:textId="77777777" w:rsidR="00A9763C" w:rsidRPr="00A9763C" w:rsidRDefault="00A9763C" w:rsidP="00A9763C">
            <w:pPr>
              <w:spacing w:before="10" w:line="256" w:lineRule="auto"/>
              <w:ind w:left="117" w:right="1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</w:t>
            </w:r>
            <w:r w:rsidRPr="00A9763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(выполняется на местности)</w:t>
            </w:r>
          </w:p>
          <w:p w14:paraId="33B76273" w14:textId="77777777" w:rsidR="00A9763C" w:rsidRPr="00A9763C" w:rsidRDefault="00A9763C" w:rsidP="00A9763C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Характеристика локального природного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</w:p>
        </w:tc>
        <w:tc>
          <w:tcPr>
            <w:tcW w:w="4783" w:type="dxa"/>
          </w:tcPr>
          <w:p w14:paraId="1D48B158" w14:textId="77777777" w:rsidR="00A9763C" w:rsidRPr="00A9763C" w:rsidRDefault="00A9763C" w:rsidP="00A9763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«почва»,</w:t>
            </w:r>
          </w:p>
          <w:p w14:paraId="08C82F19" w14:textId="77777777" w:rsidR="00A9763C" w:rsidRPr="00A9763C" w:rsidRDefault="00A9763C" w:rsidP="00A9763C">
            <w:pPr>
              <w:spacing w:before="31"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«плодородие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«природный комплекс», «природно-</w:t>
            </w:r>
          </w:p>
          <w:p w14:paraId="02C3996B" w14:textId="77777777" w:rsidR="00A9763C" w:rsidRPr="00A9763C" w:rsidRDefault="00A9763C" w:rsidP="00A9763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территориальный</w:t>
            </w:r>
            <w:r w:rsidRPr="00A9763C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комплекс»,</w:t>
            </w:r>
          </w:p>
          <w:p w14:paraId="24E14E5A" w14:textId="77777777" w:rsidR="00A9763C" w:rsidRPr="00A9763C" w:rsidRDefault="00A9763C" w:rsidP="00A9763C">
            <w:pPr>
              <w:spacing w:before="32" w:line="259" w:lineRule="auto"/>
              <w:ind w:left="118" w:right="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«круговорот веществ в природе» для решения учебных и (или) практико-ориентированных задач; приводить примеры взаимосвязи оболочек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почвы разных природных зон</w:t>
            </w:r>
          </w:p>
          <w:p w14:paraId="72879A2D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естественному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плодородию; называть факторы, влияющие</w:t>
            </w:r>
          </w:p>
          <w:p w14:paraId="5732AC21" w14:textId="77777777" w:rsidR="00A9763C" w:rsidRPr="00A9763C" w:rsidRDefault="00A9763C" w:rsidP="00A9763C">
            <w:pPr>
              <w:spacing w:line="256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образование почвы; объяснять взаимосвязи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природно-территориального комплекса</w:t>
            </w:r>
          </w:p>
          <w:p w14:paraId="4E024A86" w14:textId="77777777" w:rsidR="00A9763C" w:rsidRPr="00A9763C" w:rsidRDefault="00A9763C" w:rsidP="00A9763C">
            <w:pPr>
              <w:spacing w:before="2" w:line="264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48F1DD08" w14:textId="77777777" w:rsidR="00A9763C" w:rsidRPr="00A9763C" w:rsidRDefault="00A9763C" w:rsidP="00A9763C">
            <w:pPr>
              <w:spacing w:line="259" w:lineRule="auto"/>
              <w:ind w:left="118" w:right="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круговороты вещества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Земле;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особо охраняемых территорий мира и России; приводить примеры природных объектов списка</w:t>
            </w:r>
          </w:p>
          <w:p w14:paraId="01B95A65" w14:textId="77777777" w:rsidR="00A9763C" w:rsidRPr="00A9763C" w:rsidRDefault="00A9763C" w:rsidP="00A9763C">
            <w:pPr>
              <w:spacing w:line="259" w:lineRule="auto"/>
              <w:ind w:left="11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Всемирного наследия ЮНЕСКО; называть причины необходимости охраны природы; сохранения биоразнообразия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планеты;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извлекать</w:t>
            </w:r>
          </w:p>
          <w:p w14:paraId="3ECD8A0A" w14:textId="77777777" w:rsidR="00A9763C" w:rsidRPr="00A9763C" w:rsidRDefault="00A9763C" w:rsidP="00A9763C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5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примеров</w:t>
            </w:r>
          </w:p>
        </w:tc>
      </w:tr>
    </w:tbl>
    <w:p w14:paraId="16B1A3E8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7E9C9E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678"/>
        <w:gridCol w:w="4833"/>
        <w:gridCol w:w="4783"/>
      </w:tblGrid>
      <w:tr w:rsidR="00A9763C" w:rsidRPr="00F0687E" w14:paraId="6DC4711A" w14:textId="77777777" w:rsidTr="00CA61F4">
        <w:trPr>
          <w:trHeight w:val="695"/>
        </w:trPr>
        <w:tc>
          <w:tcPr>
            <w:tcW w:w="3551" w:type="dxa"/>
          </w:tcPr>
          <w:p w14:paraId="1EF2AB5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5EA3B99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3" w:type="dxa"/>
          </w:tcPr>
          <w:p w14:paraId="4A149EC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141C94A9" w14:textId="77777777" w:rsidR="00A9763C" w:rsidRPr="00A9763C" w:rsidRDefault="00A9763C" w:rsidP="00A9763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экологических</w:t>
            </w:r>
          </w:p>
          <w:p w14:paraId="277FD2BD" w14:textId="77777777" w:rsidR="00A9763C" w:rsidRPr="00A9763C" w:rsidRDefault="00A9763C" w:rsidP="00A9763C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A9763C" w:rsidRPr="00A9763C" w14:paraId="781F3862" w14:textId="77777777" w:rsidTr="00CA61F4">
        <w:trPr>
          <w:trHeight w:val="350"/>
        </w:trPr>
        <w:tc>
          <w:tcPr>
            <w:tcW w:w="3551" w:type="dxa"/>
          </w:tcPr>
          <w:p w14:paraId="2433E77C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78" w:type="dxa"/>
          </w:tcPr>
          <w:p w14:paraId="76444F65" w14:textId="77777777" w:rsidR="00A9763C" w:rsidRPr="00A9763C" w:rsidRDefault="00A9763C" w:rsidP="00A9763C">
            <w:pPr>
              <w:spacing w:line="312" w:lineRule="exact"/>
              <w:ind w:right="75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33" w:type="dxa"/>
          </w:tcPr>
          <w:p w14:paraId="35A6BD3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58B6CE8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556A5F2C" w14:textId="77777777" w:rsidTr="00CA61F4">
        <w:trPr>
          <w:trHeight w:val="696"/>
        </w:trPr>
        <w:tc>
          <w:tcPr>
            <w:tcW w:w="3551" w:type="dxa"/>
          </w:tcPr>
          <w:p w14:paraId="60C31224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69BE9BD" w14:textId="77777777" w:rsidR="00A9763C" w:rsidRPr="00A9763C" w:rsidRDefault="00A9763C" w:rsidP="00A9763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78" w:type="dxa"/>
          </w:tcPr>
          <w:p w14:paraId="1662B867" w14:textId="77777777" w:rsidR="00A9763C" w:rsidRPr="00A9763C" w:rsidRDefault="00A9763C" w:rsidP="00A9763C">
            <w:pPr>
              <w:spacing w:line="311" w:lineRule="exact"/>
              <w:ind w:right="676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833" w:type="dxa"/>
          </w:tcPr>
          <w:p w14:paraId="6448F87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5E71F90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CD20395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E05AD9" w14:textId="77777777" w:rsidR="00A9763C" w:rsidRPr="00A9763C" w:rsidRDefault="00A9763C" w:rsidP="00A9763C">
      <w:pPr>
        <w:widowControl w:val="0"/>
        <w:numPr>
          <w:ilvl w:val="0"/>
          <w:numId w:val="35"/>
        </w:numPr>
        <w:tabs>
          <w:tab w:val="left" w:pos="353"/>
        </w:tabs>
        <w:autoSpaceDE w:val="0"/>
        <w:autoSpaceDN w:val="0"/>
        <w:spacing w:before="82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4"/>
      <w:bookmarkEnd w:id="11"/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6D0A0A13" w14:textId="77777777" w:rsidR="00A9763C" w:rsidRPr="00A9763C" w:rsidRDefault="00A9763C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38C332FA" w14:textId="77777777" w:rsidTr="00CA61F4">
        <w:trPr>
          <w:trHeight w:val="1041"/>
        </w:trPr>
        <w:tc>
          <w:tcPr>
            <w:tcW w:w="735" w:type="dxa"/>
          </w:tcPr>
          <w:p w14:paraId="3531738A" w14:textId="77777777" w:rsidR="00A9763C" w:rsidRPr="00A9763C" w:rsidRDefault="00A9763C" w:rsidP="00A9763C">
            <w:pPr>
              <w:spacing w:before="169" w:line="256" w:lineRule="auto"/>
              <w:ind w:left="182" w:right="157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16" w:type="dxa"/>
          </w:tcPr>
          <w:p w14:paraId="452A39B1" w14:textId="77777777" w:rsidR="00A9763C" w:rsidRPr="00A9763C" w:rsidRDefault="00A9763C" w:rsidP="00A9763C">
            <w:pPr>
              <w:spacing w:line="311" w:lineRule="exact"/>
              <w:ind w:left="534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FF41CDB" w14:textId="77777777" w:rsidR="00A9763C" w:rsidRPr="00A9763C" w:rsidRDefault="00A9763C" w:rsidP="00A9763C">
            <w:pPr>
              <w:spacing w:before="13" w:line="340" w:lineRule="atLeast"/>
              <w:ind w:left="282" w:right="25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93" w:type="dxa"/>
          </w:tcPr>
          <w:p w14:paraId="5303EA6E" w14:textId="77777777" w:rsidR="00A9763C" w:rsidRPr="00A9763C" w:rsidRDefault="00A9763C" w:rsidP="00A9763C">
            <w:pPr>
              <w:spacing w:before="169" w:line="256" w:lineRule="auto"/>
              <w:ind w:left="513" w:right="130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90" w:type="dxa"/>
          </w:tcPr>
          <w:p w14:paraId="584554F4" w14:textId="77777777" w:rsidR="00A9763C" w:rsidRPr="00A9763C" w:rsidRDefault="00A9763C" w:rsidP="00A9763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6D8EA0E" w14:textId="77777777" w:rsidR="00A9763C" w:rsidRPr="00A9763C" w:rsidRDefault="00A9763C" w:rsidP="00A9763C">
            <w:pPr>
              <w:ind w:left="8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2" w:type="dxa"/>
          </w:tcPr>
          <w:p w14:paraId="7A981DFB" w14:textId="77777777" w:rsidR="00A9763C" w:rsidRPr="00A9763C" w:rsidRDefault="00A9763C" w:rsidP="00A9763C">
            <w:pPr>
              <w:spacing w:before="169" w:line="256" w:lineRule="auto"/>
              <w:ind w:left="1579" w:right="380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9763C" w:rsidRPr="00F0687E" w14:paraId="6B7A251B" w14:textId="77777777" w:rsidTr="00CA61F4">
        <w:trPr>
          <w:trHeight w:val="350"/>
        </w:trPr>
        <w:tc>
          <w:tcPr>
            <w:tcW w:w="14846" w:type="dxa"/>
            <w:gridSpan w:val="5"/>
          </w:tcPr>
          <w:p w14:paraId="33875FFC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Главные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закономерности</w:t>
            </w:r>
            <w:r w:rsidRPr="00A9763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Земли</w:t>
            </w:r>
          </w:p>
        </w:tc>
      </w:tr>
      <w:tr w:rsidR="00A9763C" w:rsidRPr="00A9763C" w14:paraId="041FCEC9" w14:textId="77777777" w:rsidTr="00CA61F4">
        <w:trPr>
          <w:trHeight w:val="7302"/>
        </w:trPr>
        <w:tc>
          <w:tcPr>
            <w:tcW w:w="735" w:type="dxa"/>
          </w:tcPr>
          <w:p w14:paraId="47EE5F7D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16" w:type="dxa"/>
          </w:tcPr>
          <w:p w14:paraId="1ED220CB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Географическая оболочка</w:t>
            </w:r>
          </w:p>
        </w:tc>
        <w:tc>
          <w:tcPr>
            <w:tcW w:w="1693" w:type="dxa"/>
          </w:tcPr>
          <w:p w14:paraId="7E40D22D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90" w:type="dxa"/>
          </w:tcPr>
          <w:p w14:paraId="17CBFEAA" w14:textId="77777777" w:rsidR="00A9763C" w:rsidRPr="00A9763C" w:rsidRDefault="00A9763C" w:rsidP="00A9763C">
            <w:pPr>
              <w:spacing w:line="261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Географическая оболочка: особенности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 Целостность, зональность,</w:t>
            </w:r>
          </w:p>
          <w:p w14:paraId="07F56C0B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ритмичность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      </w:r>
          </w:p>
          <w:p w14:paraId="6D3EA2E2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6FB9D7B" w14:textId="77777777" w:rsidR="00A9763C" w:rsidRPr="00A9763C" w:rsidRDefault="00A9763C" w:rsidP="00A9763C">
            <w:pPr>
              <w:spacing w:before="8" w:line="256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широтной зональности по картам природных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</w:t>
            </w:r>
          </w:p>
        </w:tc>
        <w:tc>
          <w:tcPr>
            <w:tcW w:w="4812" w:type="dxa"/>
          </w:tcPr>
          <w:p w14:paraId="4DD54861" w14:textId="77777777" w:rsidR="00A9763C" w:rsidRPr="00A9763C" w:rsidRDefault="00A9763C" w:rsidP="00A9763C">
            <w:pPr>
              <w:spacing w:line="259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границы, строение и свойства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(целостность,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зональность, ритмичность) географической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оболочки;</w:t>
            </w:r>
          </w:p>
          <w:p w14:paraId="0A46A322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явления, происходящие</w:t>
            </w:r>
          </w:p>
          <w:p w14:paraId="52ED066C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географической оболочке; распознавать проявление изученных 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являющиеся отражением таких свойств</w:t>
            </w:r>
          </w:p>
          <w:p w14:paraId="6A1C4A7A" w14:textId="77777777" w:rsidR="00A9763C" w:rsidRPr="00A9763C" w:rsidRDefault="00A9763C" w:rsidP="00A9763C">
            <w:pPr>
              <w:spacing w:line="259" w:lineRule="auto"/>
              <w:ind w:left="110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оболочки, как зональность (азональность), ритмичность и целостность; выявлять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широтной</w:t>
            </w:r>
          </w:p>
          <w:p w14:paraId="5A622414" w14:textId="77777777" w:rsidR="00A9763C" w:rsidRPr="00A9763C" w:rsidRDefault="00A9763C" w:rsidP="00A9763C">
            <w:pPr>
              <w:spacing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зональности по картам природных зон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020EF37A" w14:textId="77777777" w:rsidR="00A9763C" w:rsidRPr="00A9763C" w:rsidRDefault="00A9763C" w:rsidP="00A9763C">
            <w:pPr>
              <w:spacing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высотных поясов горных систем с целью выявления зависимости от их</w:t>
            </w:r>
          </w:p>
          <w:p w14:paraId="129F4B7E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положения</w:t>
            </w:r>
          </w:p>
        </w:tc>
      </w:tr>
    </w:tbl>
    <w:p w14:paraId="534CAD5D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FA3B967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1A14ED7A" w14:textId="77777777" w:rsidTr="00CA61F4">
        <w:trPr>
          <w:trHeight w:val="2432"/>
        </w:trPr>
        <w:tc>
          <w:tcPr>
            <w:tcW w:w="735" w:type="dxa"/>
          </w:tcPr>
          <w:p w14:paraId="070C7E7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55D1B4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FEBA65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6E5A337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157676B1" w14:textId="77777777" w:rsidR="00A9763C" w:rsidRPr="00A9763C" w:rsidRDefault="00A9763C" w:rsidP="00A9763C">
            <w:pPr>
              <w:spacing w:line="264" w:lineRule="auto"/>
              <w:ind w:left="110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абсолютной высоты; описывать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</w:p>
          <w:p w14:paraId="7CB418F9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полушарий,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океанов,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глобусу местоположение изученных</w:t>
            </w:r>
          </w:p>
          <w:p w14:paraId="242EFCE6" w14:textId="77777777" w:rsidR="00A9763C" w:rsidRPr="00A9763C" w:rsidRDefault="00A9763C" w:rsidP="00A9763C">
            <w:pPr>
              <w:spacing w:line="256" w:lineRule="auto"/>
              <w:ind w:left="110" w:right="1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объектов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</w:t>
            </w:r>
          </w:p>
          <w:p w14:paraId="39A8C185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2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</w:tr>
      <w:tr w:rsidR="00A9763C" w:rsidRPr="00A9763C" w14:paraId="21B207C6" w14:textId="77777777" w:rsidTr="00CA61F4">
        <w:trPr>
          <w:trHeight w:val="6956"/>
        </w:trPr>
        <w:tc>
          <w:tcPr>
            <w:tcW w:w="735" w:type="dxa"/>
          </w:tcPr>
          <w:p w14:paraId="2FE712D9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16" w:type="dxa"/>
          </w:tcPr>
          <w:p w14:paraId="4ECAEB25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рельеф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</w:t>
            </w:r>
          </w:p>
        </w:tc>
        <w:tc>
          <w:tcPr>
            <w:tcW w:w="1693" w:type="dxa"/>
          </w:tcPr>
          <w:p w14:paraId="59ABBBE3" w14:textId="77777777" w:rsidR="00A9763C" w:rsidRPr="00A9763C" w:rsidRDefault="00A9763C" w:rsidP="00A9763C">
            <w:pPr>
              <w:spacing w:line="318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90" w:type="dxa"/>
          </w:tcPr>
          <w:p w14:paraId="2C53DE50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Земли как планеты. Литосферные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плиты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движение. Материки, океаны и части света.</w:t>
            </w:r>
          </w:p>
          <w:p w14:paraId="28847DA7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Сейсмические пояса Земли. Формирование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 Земли. Внешние и внутренние процессы рельефообразования.</w:t>
            </w:r>
          </w:p>
          <w:p w14:paraId="7DD53A4B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Полезные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ископаемые.</w:t>
            </w:r>
          </w:p>
          <w:p w14:paraId="782A4C26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09B84638" w14:textId="77777777" w:rsidR="00A9763C" w:rsidRPr="00A9763C" w:rsidRDefault="00A9763C" w:rsidP="00A9763C">
            <w:pPr>
              <w:numPr>
                <w:ilvl w:val="0"/>
                <w:numId w:val="30"/>
              </w:numPr>
              <w:tabs>
                <w:tab w:val="left" w:pos="388"/>
              </w:tabs>
              <w:spacing w:before="24" w:line="259" w:lineRule="auto"/>
              <w:ind w:right="264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карты строения земной коры с целью выявления закономерностей распространения крупных форм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рельефа.</w:t>
            </w:r>
          </w:p>
          <w:p w14:paraId="7D6A81EB" w14:textId="77777777" w:rsidR="00A9763C" w:rsidRPr="00A9763C" w:rsidRDefault="00A9763C" w:rsidP="00A9763C">
            <w:pPr>
              <w:numPr>
                <w:ilvl w:val="0"/>
                <w:numId w:val="30"/>
              </w:numPr>
              <w:tabs>
                <w:tab w:val="left" w:pos="388"/>
              </w:tabs>
              <w:spacing w:line="261" w:lineRule="auto"/>
              <w:ind w:right="557" w:firstLine="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вулканических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сейсмических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 говорится в тексте</w:t>
            </w:r>
          </w:p>
        </w:tc>
        <w:tc>
          <w:tcPr>
            <w:tcW w:w="4812" w:type="dxa"/>
          </w:tcPr>
          <w:p w14:paraId="7A0721AF" w14:textId="77777777" w:rsidR="00A9763C" w:rsidRPr="00A9763C" w:rsidRDefault="00A9763C" w:rsidP="00A9763C">
            <w:pPr>
              <w:spacing w:line="259" w:lineRule="auto"/>
              <w:ind w:left="110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физической карте мира,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 океанов, глобусу местоположение крупных форм рельефа для решения учебных и (или) практико-ориентированных задач;</w:t>
            </w:r>
          </w:p>
          <w:p w14:paraId="7EA42697" w14:textId="77777777" w:rsidR="00A9763C" w:rsidRPr="00A9763C" w:rsidRDefault="00A9763C" w:rsidP="00A9763C">
            <w:pPr>
              <w:spacing w:line="259" w:lineRule="auto"/>
              <w:ind w:left="110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в пространстве крупных форм рельефа суши и Мирового океана</w:t>
            </w:r>
          </w:p>
          <w:p w14:paraId="7A695DF9" w14:textId="77777777" w:rsidR="00A9763C" w:rsidRPr="00A9763C" w:rsidRDefault="00A9763C" w:rsidP="00A9763C">
            <w:pPr>
              <w:spacing w:line="256" w:lineRule="auto"/>
              <w:ind w:left="110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 и карт строения земной коры</w:t>
            </w:r>
          </w:p>
          <w:p w14:paraId="374701AF" w14:textId="77777777" w:rsidR="00A9763C" w:rsidRPr="00A9763C" w:rsidRDefault="00A9763C" w:rsidP="00A9763C">
            <w:pPr>
              <w:spacing w:before="3"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3A186387" w14:textId="77777777" w:rsidR="00A9763C" w:rsidRPr="00A9763C" w:rsidRDefault="00A9763C" w:rsidP="00A9763C">
            <w:pPr>
              <w:spacing w:before="3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пространственное распространение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землетрясений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современного вулканизма</w:t>
            </w:r>
          </w:p>
          <w:p w14:paraId="54AEFA6C" w14:textId="77777777" w:rsidR="00A9763C" w:rsidRPr="00A9763C" w:rsidRDefault="00A9763C" w:rsidP="00A9763C">
            <w:pPr>
              <w:spacing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57C9ECE8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(используя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карты</w:t>
            </w:r>
          </w:p>
          <w:p w14:paraId="78925ACB" w14:textId="77777777" w:rsidR="00A9763C" w:rsidRPr="00A9763C" w:rsidRDefault="00A9763C" w:rsidP="00A9763C">
            <w:pPr>
              <w:spacing w:before="2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атласа)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между</w:t>
            </w:r>
          </w:p>
        </w:tc>
      </w:tr>
    </w:tbl>
    <w:p w14:paraId="45E0EB4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0AFE7E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5B2BF488" w14:textId="77777777" w:rsidTr="00CA61F4">
        <w:trPr>
          <w:trHeight w:val="9391"/>
        </w:trPr>
        <w:tc>
          <w:tcPr>
            <w:tcW w:w="735" w:type="dxa"/>
          </w:tcPr>
          <w:p w14:paraId="5760573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5FED21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BCD9E0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5A347A2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2A3F6E42" w14:textId="77777777" w:rsidR="00A9763C" w:rsidRPr="00A9763C" w:rsidRDefault="00A9763C" w:rsidP="00A9763C">
            <w:pPr>
              <w:spacing w:line="259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движением литосферных плит и размещением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рельефа; 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рельефа Земли одновременным действием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внешних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сил рельефообразования; называть особенности географических процессов на границах литосферных плит с учетом характера взаимодействия и типа земной коры; классифицировать силы рельефообразования по источникам энергии, за счет которых они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действуют;</w:t>
            </w:r>
          </w:p>
          <w:p w14:paraId="5E759B03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полезных ископаемых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происхождения; находить аргументы,</w:t>
            </w:r>
          </w:p>
          <w:p w14:paraId="60C8B567" w14:textId="77777777" w:rsidR="00A9763C" w:rsidRPr="00A9763C" w:rsidRDefault="00A9763C" w:rsidP="00A9763C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подтверждающие</w:t>
            </w:r>
            <w:r w:rsidRPr="00A9763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и/или</w:t>
            </w:r>
          </w:p>
          <w:p w14:paraId="0EE41F2A" w14:textId="77777777" w:rsidR="00A9763C" w:rsidRPr="00A9763C" w:rsidRDefault="00A9763C" w:rsidP="00A9763C">
            <w:pPr>
              <w:spacing w:before="15" w:line="256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опровергающие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об истории Земли как планеты</w:t>
            </w:r>
          </w:p>
          <w:p w14:paraId="608C5391" w14:textId="77777777" w:rsidR="00A9763C" w:rsidRPr="00A9763C" w:rsidRDefault="00A9763C" w:rsidP="00A9763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источниках</w:t>
            </w:r>
          </w:p>
          <w:p w14:paraId="026EBC31" w14:textId="77777777" w:rsidR="00A9763C" w:rsidRPr="00A9763C" w:rsidRDefault="00A9763C" w:rsidP="00A9763C">
            <w:pPr>
              <w:spacing w:before="24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информации; 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гипотезы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появлении новых океанов на Земле, расколе крупных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литосферных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плит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самостоятельно выбранных</w:t>
            </w:r>
          </w:p>
          <w:p w14:paraId="6D366775" w14:textId="77777777" w:rsidR="00A9763C" w:rsidRPr="00A9763C" w:rsidRDefault="00A9763C" w:rsidP="00A9763C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</w:tc>
      </w:tr>
    </w:tbl>
    <w:p w14:paraId="4050EE15" w14:textId="77777777" w:rsidR="00A9763C" w:rsidRPr="00A9763C" w:rsidRDefault="00A9763C" w:rsidP="00A9763C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CA6BF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7D54FEF1" w14:textId="77777777" w:rsidTr="00CA61F4">
        <w:trPr>
          <w:trHeight w:val="4175"/>
        </w:trPr>
        <w:tc>
          <w:tcPr>
            <w:tcW w:w="735" w:type="dxa"/>
          </w:tcPr>
          <w:p w14:paraId="1F9C3EB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81DD80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BF65D1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755D0FB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0E2FF430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 суждения, выражать свою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зрения;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 суждения с суждениями других участников,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обнаруживать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сходство позиций в процессе</w:t>
            </w:r>
          </w:p>
          <w:p w14:paraId="60B784B7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организованной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дискуссии: сравнение вероятности</w:t>
            </w:r>
          </w:p>
          <w:p w14:paraId="7B6B51EB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землетрясений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  <w:p w14:paraId="5F32A4B9" w14:textId="77777777" w:rsidR="00A9763C" w:rsidRPr="00A9763C" w:rsidRDefault="00A9763C" w:rsidP="00A9763C">
            <w:pPr>
              <w:spacing w:before="1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территориях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географических карт с учетом распространения сейсмических</w:t>
            </w:r>
          </w:p>
          <w:p w14:paraId="34E62CE4" w14:textId="77777777" w:rsidR="00A9763C" w:rsidRPr="00A9763C" w:rsidRDefault="00A9763C" w:rsidP="00A9763C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поясов</w:t>
            </w:r>
          </w:p>
        </w:tc>
      </w:tr>
      <w:tr w:rsidR="00A9763C" w:rsidRPr="00A9763C" w14:paraId="71E94E36" w14:textId="77777777" w:rsidTr="00CA61F4">
        <w:trPr>
          <w:trHeight w:val="5212"/>
        </w:trPr>
        <w:tc>
          <w:tcPr>
            <w:tcW w:w="735" w:type="dxa"/>
          </w:tcPr>
          <w:p w14:paraId="40C554C5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16" w:type="dxa"/>
          </w:tcPr>
          <w:p w14:paraId="6D51CEB9" w14:textId="77777777" w:rsidR="00A9763C" w:rsidRPr="00A9763C" w:rsidRDefault="00A9763C" w:rsidP="00A9763C">
            <w:pPr>
              <w:spacing w:line="256" w:lineRule="auto"/>
              <w:ind w:left="117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Атмосфера и климаты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</w:t>
            </w:r>
          </w:p>
        </w:tc>
        <w:tc>
          <w:tcPr>
            <w:tcW w:w="1693" w:type="dxa"/>
          </w:tcPr>
          <w:p w14:paraId="76748225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90" w:type="dxa"/>
          </w:tcPr>
          <w:p w14:paraId="6EB1B7DB" w14:textId="77777777" w:rsidR="00A9763C" w:rsidRPr="00A9763C" w:rsidRDefault="00A9763C" w:rsidP="00A9763C">
            <w:pPr>
              <w:spacing w:line="256" w:lineRule="auto"/>
              <w:ind w:left="117" w:right="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температуры воздуха.</w:t>
            </w:r>
          </w:p>
          <w:p w14:paraId="32E7347C" w14:textId="77777777" w:rsidR="00A9763C" w:rsidRPr="00A9763C" w:rsidRDefault="00A9763C" w:rsidP="00A9763C">
            <w:pPr>
              <w:spacing w:line="264" w:lineRule="auto"/>
              <w:ind w:left="117" w:right="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атмосферных осадков. Пояса</w:t>
            </w:r>
          </w:p>
          <w:p w14:paraId="6AD5507C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атмосферного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давления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Земле. Воздушные массы, их типы.</w:t>
            </w:r>
          </w:p>
          <w:p w14:paraId="147DA447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Преобладающие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ветры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тропические (экваториальные) муссоны, пассаты тропических широт, западные ветры. Разнообразие климата на Земле.</w:t>
            </w:r>
          </w:p>
          <w:p w14:paraId="3313FBC1" w14:textId="77777777" w:rsidR="00A9763C" w:rsidRPr="00A9763C" w:rsidRDefault="00A9763C" w:rsidP="00A9763C">
            <w:pPr>
              <w:spacing w:before="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Климатообразующие факторы: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положение,</w:t>
            </w:r>
          </w:p>
          <w:p w14:paraId="20ADEB4A" w14:textId="77777777" w:rsidR="00A9763C" w:rsidRPr="00A9763C" w:rsidRDefault="00A9763C" w:rsidP="00A9763C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течения,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циркуляции атмосферы (типы</w:t>
            </w:r>
          </w:p>
          <w:p w14:paraId="4B2836FF" w14:textId="77777777" w:rsidR="00A9763C" w:rsidRPr="00A9763C" w:rsidRDefault="00A9763C" w:rsidP="00A9763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воздушных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преобладающие</w:t>
            </w:r>
          </w:p>
        </w:tc>
        <w:tc>
          <w:tcPr>
            <w:tcW w:w="4812" w:type="dxa"/>
          </w:tcPr>
          <w:p w14:paraId="60D2A88E" w14:textId="77777777" w:rsidR="00A9763C" w:rsidRPr="00A9763C" w:rsidRDefault="00A9763C" w:rsidP="00A9763C">
            <w:pPr>
              <w:spacing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закономерности изменений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поясов атмосферного давления и</w:t>
            </w:r>
          </w:p>
          <w:p w14:paraId="0C993A36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поясов;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климатические характеристики</w:t>
            </w:r>
          </w:p>
          <w:p w14:paraId="6D5AEF4C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карте; классифицировать типы климата</w:t>
            </w:r>
          </w:p>
          <w:p w14:paraId="549B33F7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заданным показателям; классифицировать воздушные массы Земли; объяснять образование тропических муссонов, пассатов тропических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широт,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ветров; применять понятия «воздушные массы», «муссоны», «пассаты»,</w:t>
            </w:r>
          </w:p>
          <w:p w14:paraId="61256039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«западные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ветры»,</w:t>
            </w:r>
          </w:p>
        </w:tc>
      </w:tr>
    </w:tbl>
    <w:p w14:paraId="1E6A4FDA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F8616C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30130F1F" w14:textId="77777777" w:rsidTr="00CA61F4">
        <w:trPr>
          <w:trHeight w:val="9391"/>
        </w:trPr>
        <w:tc>
          <w:tcPr>
            <w:tcW w:w="735" w:type="dxa"/>
          </w:tcPr>
          <w:p w14:paraId="06243C5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72C89A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2A9017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68AAF8FE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ветры), характер подстилающей поверхности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</w:t>
            </w:r>
          </w:p>
          <w:p w14:paraId="021F0749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Земли. Глобальные изменения климата и различные точки зрения на их причины. Карты климатических</w:t>
            </w:r>
          </w:p>
          <w:p w14:paraId="7B673B48" w14:textId="77777777" w:rsidR="00A9763C" w:rsidRPr="00A9763C" w:rsidRDefault="00A9763C" w:rsidP="00A9763C">
            <w:pPr>
              <w:spacing w:line="261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поясов,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 атмосферных осадков по сезонам года. Климатограмма как</w:t>
            </w:r>
          </w:p>
          <w:p w14:paraId="425A291A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отражения климатических особенностей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территории.</w:t>
            </w:r>
          </w:p>
          <w:p w14:paraId="17E7A33D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2C6E1801" w14:textId="77777777" w:rsidR="00A9763C" w:rsidRPr="00A9763C" w:rsidRDefault="00A9763C" w:rsidP="00A9763C">
            <w:pPr>
              <w:spacing w:before="5" w:line="261" w:lineRule="auto"/>
              <w:ind w:left="117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территории по климатической карте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климатограмме</w:t>
            </w:r>
          </w:p>
        </w:tc>
        <w:tc>
          <w:tcPr>
            <w:tcW w:w="4812" w:type="dxa"/>
          </w:tcPr>
          <w:p w14:paraId="169BA4B9" w14:textId="77777777" w:rsidR="00A9763C" w:rsidRPr="00A9763C" w:rsidRDefault="00A9763C" w:rsidP="00A9763C">
            <w:pPr>
              <w:spacing w:line="259" w:lineRule="auto"/>
              <w:ind w:left="110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«климатообразующий фактор» для решения учебных и (или) 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задач; описывать климат территории</w:t>
            </w:r>
          </w:p>
          <w:p w14:paraId="6C0B162F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климатической карте и климатограмме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 практической работы);</w:t>
            </w:r>
          </w:p>
          <w:p w14:paraId="005F0622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годовой ход температуры воздуха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сезонам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Северном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Южном полушариях на основе</w:t>
            </w:r>
          </w:p>
          <w:p w14:paraId="587AFFF8" w14:textId="77777777" w:rsidR="00A9763C" w:rsidRPr="00A9763C" w:rsidRDefault="00A9763C" w:rsidP="00A9763C">
            <w:pPr>
              <w:spacing w:line="259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статистических данных; объяснять влияние климатообразующих факторов на климатические особенности территории; характеризовать воздушные массы Земли, основные и переходные климатические пояса Земли; приводить примеры влияния климатических условий на жизнь людей;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</w:p>
          <w:p w14:paraId="01BAC117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 на климат Земли;</w:t>
            </w:r>
          </w:p>
          <w:p w14:paraId="748E31BF" w14:textId="77777777" w:rsidR="00A9763C" w:rsidRPr="00A9763C" w:rsidRDefault="00A9763C" w:rsidP="00A9763C">
            <w:pPr>
              <w:spacing w:line="259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основе анализа информации, заранее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отобранной или предложенной учителем, выявлять признаки глобальных</w:t>
            </w:r>
          </w:p>
          <w:p w14:paraId="0E17548B" w14:textId="77777777" w:rsidR="00A9763C" w:rsidRPr="00A9763C" w:rsidRDefault="00A9763C" w:rsidP="00A9763C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 климата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Земле;</w:t>
            </w:r>
          </w:p>
        </w:tc>
      </w:tr>
    </w:tbl>
    <w:p w14:paraId="6637DBB2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7F427CA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28B2653F" w14:textId="77777777" w:rsidTr="00CA61F4">
        <w:trPr>
          <w:trHeight w:val="6956"/>
        </w:trPr>
        <w:tc>
          <w:tcPr>
            <w:tcW w:w="735" w:type="dxa"/>
          </w:tcPr>
          <w:p w14:paraId="3CA727F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3B5997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18CDE09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2D2E0A0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A445E9A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закономерности и противоречия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рассматриваемых фактах, дефицит географической информации, необходимой</w:t>
            </w:r>
          </w:p>
          <w:p w14:paraId="0BEE1789" w14:textId="77777777" w:rsidR="00A9763C" w:rsidRPr="00A9763C" w:rsidRDefault="00A9763C" w:rsidP="00A9763C">
            <w:pPr>
              <w:spacing w:line="259" w:lineRule="auto"/>
              <w:ind w:left="110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подтверждения или опровержения происходящих изменениях климата на Земле,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причины;</w:t>
            </w:r>
          </w:p>
          <w:p w14:paraId="4809913A" w14:textId="77777777" w:rsidR="00A9763C" w:rsidRPr="00A9763C" w:rsidRDefault="00A9763C" w:rsidP="00A9763C">
            <w:pPr>
              <w:spacing w:line="256" w:lineRule="auto"/>
              <w:ind w:left="110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выражать свою точку зрения 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 климатических изменений,</w:t>
            </w:r>
          </w:p>
          <w:p w14:paraId="32152939" w14:textId="77777777" w:rsidR="00A9763C" w:rsidRPr="00A9763C" w:rsidRDefault="00A9763C" w:rsidP="00A9763C">
            <w:pPr>
              <w:spacing w:before="4" w:line="259" w:lineRule="auto"/>
              <w:ind w:left="110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 роли хозяйственной деятельности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процессов в изменениях климата; необходимость принятия срочных мер для сокращения воздействия хозяйственной деятельности человеческого общества</w:t>
            </w:r>
          </w:p>
          <w:p w14:paraId="70DB50A9" w14:textId="77777777" w:rsidR="00A9763C" w:rsidRPr="00A9763C" w:rsidRDefault="00A9763C" w:rsidP="00A9763C">
            <w:pPr>
              <w:spacing w:line="31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глобальное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климата</w:t>
            </w:r>
          </w:p>
        </w:tc>
      </w:tr>
      <w:tr w:rsidR="00A9763C" w:rsidRPr="00A9763C" w14:paraId="77425803" w14:textId="77777777" w:rsidTr="00CA61F4">
        <w:trPr>
          <w:trHeight w:val="2432"/>
        </w:trPr>
        <w:tc>
          <w:tcPr>
            <w:tcW w:w="735" w:type="dxa"/>
          </w:tcPr>
          <w:p w14:paraId="5EE2F37B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16" w:type="dxa"/>
          </w:tcPr>
          <w:p w14:paraId="43A3AE78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–основная часть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гидросферы</w:t>
            </w:r>
          </w:p>
        </w:tc>
        <w:tc>
          <w:tcPr>
            <w:tcW w:w="1693" w:type="dxa"/>
          </w:tcPr>
          <w:p w14:paraId="796903F0" w14:textId="77777777" w:rsidR="00A9763C" w:rsidRPr="00A9763C" w:rsidRDefault="00A9763C" w:rsidP="00A9763C">
            <w:pPr>
              <w:spacing w:line="312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90" w:type="dxa"/>
          </w:tcPr>
          <w:p w14:paraId="4CC8FFE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части.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Тихий, Атлантический, Индийский и</w:t>
            </w:r>
          </w:p>
          <w:p w14:paraId="560F1D1C" w14:textId="77777777" w:rsidR="00A9763C" w:rsidRPr="00A9763C" w:rsidRDefault="00A9763C" w:rsidP="00A9763C">
            <w:pPr>
              <w:spacing w:line="256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Северный Ледовитый океаны. Южный океан и проблема выделения его как самостоятельной части Мирового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холодные</w:t>
            </w:r>
          </w:p>
          <w:p w14:paraId="1CDC983C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течения.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</w:tc>
        <w:tc>
          <w:tcPr>
            <w:tcW w:w="4812" w:type="dxa"/>
          </w:tcPr>
          <w:p w14:paraId="55C90033" w14:textId="77777777" w:rsidR="00A9763C" w:rsidRPr="00A9763C" w:rsidRDefault="00A9763C" w:rsidP="00A9763C">
            <w:pPr>
              <w:spacing w:line="256" w:lineRule="auto"/>
              <w:ind w:left="110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 мира, карте океанов, глобусу</w:t>
            </w:r>
          </w:p>
          <w:p w14:paraId="1B198C88" w14:textId="77777777" w:rsidR="00A9763C" w:rsidRPr="00A9763C" w:rsidRDefault="00A9763C" w:rsidP="00A9763C">
            <w:pPr>
              <w:spacing w:line="256" w:lineRule="auto"/>
              <w:ind w:left="110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положение океанов Земли для решения учебных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(или) практико-ориентированных задач; сравнивать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соленость</w:t>
            </w:r>
          </w:p>
          <w:p w14:paraId="3E30F561" w14:textId="77777777" w:rsidR="00A9763C" w:rsidRPr="00A9763C" w:rsidRDefault="00A9763C" w:rsidP="00A9763C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</w:t>
            </w:r>
          </w:p>
        </w:tc>
      </w:tr>
    </w:tbl>
    <w:p w14:paraId="473759C2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17B4C4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F0687E" w14:paraId="6CE0B716" w14:textId="77777777" w:rsidTr="00CA61F4">
        <w:trPr>
          <w:trHeight w:val="9391"/>
        </w:trPr>
        <w:tc>
          <w:tcPr>
            <w:tcW w:w="735" w:type="dxa"/>
          </w:tcPr>
          <w:p w14:paraId="62293F3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36B068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1BE587C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4F970CB3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океанических течений. Влияние теплых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холодных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океанических течений на климат. Соленость</w:t>
            </w:r>
          </w:p>
          <w:p w14:paraId="70CF1155" w14:textId="77777777" w:rsidR="00A9763C" w:rsidRPr="00A9763C" w:rsidRDefault="00A9763C" w:rsidP="00A9763C">
            <w:pPr>
              <w:spacing w:line="259" w:lineRule="auto"/>
              <w:ind w:left="117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океана, ее измерение. Карта солености поверхностных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океана. Географические закономерности изменения солености – зависимость от соотношения количества</w:t>
            </w:r>
          </w:p>
          <w:p w14:paraId="52D8CFB5" w14:textId="77777777" w:rsidR="00A9763C" w:rsidRPr="00A9763C" w:rsidRDefault="00A9763C" w:rsidP="00A9763C">
            <w:pPr>
              <w:spacing w:line="259" w:lineRule="auto"/>
              <w:ind w:left="117" w:right="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атмосферных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осадков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испарения, опресняющего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 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ледников.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льдов в Мировом океане. Изменения ледовитости и уровня Мирового океана, их причины и следствия.</w:t>
            </w:r>
          </w:p>
          <w:p w14:paraId="62A526E6" w14:textId="77777777" w:rsidR="00A9763C" w:rsidRPr="00A9763C" w:rsidRDefault="00A9763C" w:rsidP="00A9763C">
            <w:pPr>
              <w:spacing w:line="261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 в Океане, закономерности ее пространственного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распространения. Основные районы рыболовства.</w:t>
            </w:r>
          </w:p>
          <w:p w14:paraId="74D21EB7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Мирового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океана.</w:t>
            </w:r>
          </w:p>
          <w:p w14:paraId="3BF15887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34DE0B3C" w14:textId="77777777" w:rsidR="00A9763C" w:rsidRPr="00A9763C" w:rsidRDefault="00A9763C" w:rsidP="00A9763C">
            <w:pPr>
              <w:spacing w:before="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Выявление закономерностей изменения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солености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 вод Мирового океана и распространения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теплых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холодных течений у западных и восточных</w:t>
            </w:r>
          </w:p>
          <w:p w14:paraId="4561CE9E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побережий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материков.</w:t>
            </w:r>
          </w:p>
        </w:tc>
        <w:tc>
          <w:tcPr>
            <w:tcW w:w="4812" w:type="dxa"/>
          </w:tcPr>
          <w:p w14:paraId="54406AB9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широтах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источников</w:t>
            </w:r>
          </w:p>
          <w:p w14:paraId="464B278E" w14:textId="77777777" w:rsidR="00A9763C" w:rsidRPr="00A9763C" w:rsidRDefault="00A9763C" w:rsidP="00A9763C">
            <w:pPr>
              <w:spacing w:line="261" w:lineRule="auto"/>
              <w:ind w:left="110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 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4C393F16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океанические течения; выявлять закономерности изменения солености,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холодных течений у западных и восточных побережий материков</w:t>
            </w:r>
          </w:p>
          <w:p w14:paraId="4B361A4A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  <w:p w14:paraId="759B66EA" w14:textId="77777777" w:rsidR="00A9763C" w:rsidRPr="00A9763C" w:rsidRDefault="00A9763C" w:rsidP="00A9763C">
            <w:pPr>
              <w:spacing w:line="264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65C81DA2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 практической работы 2);</w:t>
            </w:r>
          </w:p>
          <w:p w14:paraId="4925CF28" w14:textId="77777777" w:rsidR="00A9763C" w:rsidRPr="00A9763C" w:rsidRDefault="00A9763C" w:rsidP="00A9763C">
            <w:pPr>
              <w:spacing w:line="259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причинно-следственные связи между пространственным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распространением жизни в Мировом океане и свойствами океанических вод; описывать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местоположение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районов рыболовства в Мировом</w:t>
            </w:r>
          </w:p>
          <w:p w14:paraId="4A88FC4F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океане;</w:t>
            </w:r>
          </w:p>
          <w:p w14:paraId="0444472F" w14:textId="77777777" w:rsidR="00A9763C" w:rsidRPr="00A9763C" w:rsidRDefault="00A9763C" w:rsidP="00A9763C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4A6B7971" w14:textId="77777777" w:rsidR="00A9763C" w:rsidRPr="00A9763C" w:rsidRDefault="00A9763C" w:rsidP="00A9763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существенные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океанов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14:paraId="181EB3B4" w14:textId="77777777" w:rsidR="00A9763C" w:rsidRPr="00A9763C" w:rsidRDefault="00A9763C" w:rsidP="00A9763C">
            <w:pPr>
              <w:spacing w:before="6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океана;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закономерности изменения</w:t>
            </w:r>
          </w:p>
        </w:tc>
      </w:tr>
    </w:tbl>
    <w:p w14:paraId="03DCB7C3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582758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F0687E" w14:paraId="39C0359C" w14:textId="77777777" w:rsidTr="00CA61F4">
        <w:trPr>
          <w:trHeight w:val="9391"/>
        </w:trPr>
        <w:tc>
          <w:tcPr>
            <w:tcW w:w="735" w:type="dxa"/>
          </w:tcPr>
          <w:p w14:paraId="38E4878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2300FB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78D70EB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6D5C16EF" w14:textId="77777777" w:rsidR="00A9763C" w:rsidRPr="00A9763C" w:rsidRDefault="00A9763C" w:rsidP="00A9763C">
            <w:pPr>
              <w:spacing w:line="259" w:lineRule="auto"/>
              <w:ind w:left="117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океанов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плану с использованием нескольких источников географической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4812" w:type="dxa"/>
          </w:tcPr>
          <w:p w14:paraId="00E8BF4C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солености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BFF6C72" w14:textId="77777777" w:rsidR="00A9763C" w:rsidRPr="00A9763C" w:rsidRDefault="00A9763C" w:rsidP="00A9763C">
            <w:pPr>
              <w:spacing w:before="31" w:line="256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 с географической широтой</w:t>
            </w:r>
          </w:p>
          <w:p w14:paraId="10F04735" w14:textId="77777777" w:rsidR="00A9763C" w:rsidRPr="00A9763C" w:rsidRDefault="00A9763C" w:rsidP="00A9763C">
            <w:pPr>
              <w:spacing w:before="2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глубиной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различных источников</w:t>
            </w:r>
          </w:p>
          <w:p w14:paraId="6CE86995" w14:textId="77777777" w:rsidR="00A9763C" w:rsidRPr="00A9763C" w:rsidRDefault="00A9763C" w:rsidP="00A9763C">
            <w:pPr>
              <w:spacing w:line="256" w:lineRule="auto"/>
              <w:ind w:left="110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информации; выбирать, анализировать</w:t>
            </w:r>
          </w:p>
          <w:p w14:paraId="2B277536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географическую информацию о таянии льдов</w:t>
            </w:r>
          </w:p>
          <w:p w14:paraId="23C86AAA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Северного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Ледовитого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</w:t>
            </w:r>
          </w:p>
          <w:p w14:paraId="5AB0D1A0" w14:textId="77777777" w:rsidR="00A9763C" w:rsidRPr="00A9763C" w:rsidRDefault="00A9763C" w:rsidP="00A9763C">
            <w:pPr>
              <w:spacing w:before="17" w:line="259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изменении средней температуры его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поверхностных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вод;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 процессов на природные комплексы прибрежных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акваторий; на возможности хозяйственной</w:t>
            </w:r>
          </w:p>
          <w:p w14:paraId="4C66C71C" w14:textId="77777777" w:rsidR="00A9763C" w:rsidRPr="00A9763C" w:rsidRDefault="00A9763C" w:rsidP="00A9763C">
            <w:pPr>
              <w:spacing w:line="259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человека в океане; прогнозировать изменение уровня Мирового океана и выдвигать гипотезы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проблемах, связанных с этим процессом</w:t>
            </w:r>
          </w:p>
          <w:p w14:paraId="1DF14ACD" w14:textId="77777777" w:rsidR="00A9763C" w:rsidRPr="00A9763C" w:rsidRDefault="00A9763C" w:rsidP="00A9763C">
            <w:pPr>
              <w:spacing w:before="3"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 тенденций глобальных климатических изменений); формулировать гипотезу</w:t>
            </w:r>
          </w:p>
          <w:p w14:paraId="4CCF54D7" w14:textId="77777777" w:rsidR="00A9763C" w:rsidRPr="00A9763C" w:rsidRDefault="00A9763C" w:rsidP="00A9763C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суждений</w:t>
            </w:r>
          </w:p>
          <w:p w14:paraId="48F6A90D" w14:textId="77777777" w:rsidR="00A9763C" w:rsidRPr="00A9763C" w:rsidRDefault="00A9763C" w:rsidP="00A9763C">
            <w:pPr>
              <w:spacing w:before="6" w:line="340" w:lineRule="atLeast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аргументируя свою позицию;</w:t>
            </w:r>
          </w:p>
        </w:tc>
      </w:tr>
    </w:tbl>
    <w:p w14:paraId="1DD56C01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F9D1D09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41D76985" w14:textId="77777777" w:rsidTr="00CA61F4">
        <w:trPr>
          <w:trHeight w:val="8692"/>
        </w:trPr>
        <w:tc>
          <w:tcPr>
            <w:tcW w:w="735" w:type="dxa"/>
          </w:tcPr>
          <w:p w14:paraId="696F9E5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A1B232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7E21B44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6E0D67A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134E2825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аргументы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 выделения Южного океана как самостоятельной части Мирового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океана;</w:t>
            </w:r>
          </w:p>
          <w:p w14:paraId="3866C904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свою точку зрения о выделении Южного океана и определении его границ; принимать цель совместной</w:t>
            </w:r>
          </w:p>
          <w:p w14:paraId="5A3A736C" w14:textId="77777777" w:rsidR="00A9763C" w:rsidRPr="00A9763C" w:rsidRDefault="00A9763C" w:rsidP="00A9763C">
            <w:pPr>
              <w:spacing w:before="8" w:line="259" w:lineRule="auto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при выполнении учебного географического проекта о загрязнении Мирового океана, коллективно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достижению;</w:t>
            </w:r>
          </w:p>
          <w:p w14:paraId="0F6ACF54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выполненного проекта; сравнивать результаты выполнения учебного</w:t>
            </w:r>
          </w:p>
          <w:p w14:paraId="0FA07BDF" w14:textId="77777777" w:rsidR="00A9763C" w:rsidRPr="00A9763C" w:rsidRDefault="00A9763C" w:rsidP="00A9763C">
            <w:pPr>
              <w:spacing w:before="9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задачей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вклад каждого члена команды</w:t>
            </w:r>
          </w:p>
          <w:p w14:paraId="1ABCCFE3" w14:textId="77777777" w:rsidR="00A9763C" w:rsidRPr="00A9763C" w:rsidRDefault="00A9763C" w:rsidP="00A9763C">
            <w:pPr>
              <w:spacing w:before="2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достижение результатов, разделять сферу ответственности; объяснять причины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(недостижения) результатов деятельности, давать оценку приобретенному опыту; оценивать соответствие результата</w:t>
            </w:r>
          </w:p>
          <w:p w14:paraId="588001F1" w14:textId="77777777" w:rsidR="00A9763C" w:rsidRPr="00A9763C" w:rsidRDefault="00A9763C" w:rsidP="00A9763C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  <w:tr w:rsidR="00A9763C" w:rsidRPr="00A9763C" w14:paraId="6292A317" w14:textId="77777777" w:rsidTr="00CA61F4">
        <w:trPr>
          <w:trHeight w:val="350"/>
        </w:trPr>
        <w:tc>
          <w:tcPr>
            <w:tcW w:w="3551" w:type="dxa"/>
            <w:gridSpan w:val="2"/>
          </w:tcPr>
          <w:p w14:paraId="7FF7ED87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6560488E" w14:textId="77777777" w:rsidR="00A9763C" w:rsidRPr="00A9763C" w:rsidRDefault="00A9763C" w:rsidP="00A9763C">
            <w:pPr>
              <w:spacing w:line="311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790" w:type="dxa"/>
          </w:tcPr>
          <w:p w14:paraId="39CC5AC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FC48E4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E8781D9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F8D292B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5C2A37ED" w14:textId="77777777" w:rsidTr="00CA61F4">
        <w:trPr>
          <w:trHeight w:val="350"/>
        </w:trPr>
        <w:tc>
          <w:tcPr>
            <w:tcW w:w="14846" w:type="dxa"/>
            <w:gridSpan w:val="5"/>
          </w:tcPr>
          <w:p w14:paraId="0571071B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Человечество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Земле</w:t>
            </w:r>
          </w:p>
        </w:tc>
      </w:tr>
      <w:tr w:rsidR="00A9763C" w:rsidRPr="00A9763C" w14:paraId="0EACF6FB" w14:textId="77777777" w:rsidTr="00CA61F4">
        <w:trPr>
          <w:trHeight w:val="9038"/>
        </w:trPr>
        <w:tc>
          <w:tcPr>
            <w:tcW w:w="735" w:type="dxa"/>
          </w:tcPr>
          <w:p w14:paraId="5AB063E0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16" w:type="dxa"/>
          </w:tcPr>
          <w:p w14:paraId="3BF46DFA" w14:textId="77777777" w:rsidR="00A9763C" w:rsidRPr="00A9763C" w:rsidRDefault="00A9763C" w:rsidP="00A9763C">
            <w:pPr>
              <w:spacing w:line="256" w:lineRule="auto"/>
              <w:ind w:left="117" w:right="1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Численность населения</w:t>
            </w:r>
          </w:p>
        </w:tc>
        <w:tc>
          <w:tcPr>
            <w:tcW w:w="1693" w:type="dxa"/>
          </w:tcPr>
          <w:p w14:paraId="2B2BF55A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90" w:type="dxa"/>
          </w:tcPr>
          <w:p w14:paraId="507035E4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Заселение Земли человеком. Современная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мира. Изменение численности населения во времени. Методы определения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населения, переписи населения. Факторы,</w:t>
            </w:r>
          </w:p>
          <w:p w14:paraId="7BD04E81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 на рост численности населения.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плотность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населения.</w:t>
            </w:r>
          </w:p>
          <w:p w14:paraId="0160B389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75D44E3B" w14:textId="77777777" w:rsidR="00A9763C" w:rsidRPr="00A9763C" w:rsidRDefault="00A9763C" w:rsidP="00A9763C">
            <w:pPr>
              <w:numPr>
                <w:ilvl w:val="0"/>
                <w:numId w:val="29"/>
              </w:numPr>
              <w:tabs>
                <w:tab w:val="left" w:pos="388"/>
              </w:tabs>
              <w:spacing w:before="27" w:line="256" w:lineRule="auto"/>
              <w:ind w:right="533" w:firstLine="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Определение,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темпов изменения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отдельных регионов мира</w:t>
            </w:r>
          </w:p>
          <w:p w14:paraId="6CCA27DD" w14:textId="77777777" w:rsidR="00A9763C" w:rsidRPr="00A9763C" w:rsidRDefault="00A9763C" w:rsidP="00A9763C">
            <w:pPr>
              <w:spacing w:before="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статистическим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материалам.</w:t>
            </w:r>
          </w:p>
          <w:p w14:paraId="22684D63" w14:textId="77777777" w:rsidR="00A9763C" w:rsidRPr="00A9763C" w:rsidRDefault="00A9763C" w:rsidP="00A9763C">
            <w:pPr>
              <w:numPr>
                <w:ilvl w:val="0"/>
                <w:numId w:val="29"/>
              </w:numPr>
              <w:tabs>
                <w:tab w:val="left" w:pos="388"/>
              </w:tabs>
              <w:spacing w:before="31" w:line="256" w:lineRule="auto"/>
              <w:ind w:right="146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различий в численности, плотности населения отдельных стран по разным</w:t>
            </w:r>
          </w:p>
          <w:p w14:paraId="166D8B6F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источникам</w:t>
            </w:r>
          </w:p>
        </w:tc>
        <w:tc>
          <w:tcPr>
            <w:tcW w:w="4812" w:type="dxa"/>
          </w:tcPr>
          <w:p w14:paraId="038AEB35" w14:textId="77777777" w:rsidR="00A9763C" w:rsidRPr="00A9763C" w:rsidRDefault="00A9763C" w:rsidP="00A9763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численность населения крупных стран мира; сравнивать плотность населения различных территорий</w:t>
            </w:r>
          </w:p>
          <w:p w14:paraId="036E077B" w14:textId="77777777" w:rsidR="00A9763C" w:rsidRPr="00A9763C" w:rsidRDefault="00A9763C" w:rsidP="00A9763C">
            <w:pPr>
              <w:spacing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 применять понятие</w:t>
            </w:r>
          </w:p>
          <w:p w14:paraId="2F21A824" w14:textId="77777777" w:rsidR="00A9763C" w:rsidRPr="00A9763C" w:rsidRDefault="00A9763C" w:rsidP="00A9763C">
            <w:pPr>
              <w:spacing w:line="259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«плотность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населения»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учебных и практических задач; характеризовать этапы освоения и заселения отдельных территорий Земли человеком; объяснять особенности адаптации человека</w:t>
            </w:r>
          </w:p>
          <w:p w14:paraId="393C383B" w14:textId="77777777" w:rsidR="00A9763C" w:rsidRPr="00A9763C" w:rsidRDefault="00A9763C" w:rsidP="00A9763C">
            <w:pPr>
              <w:spacing w:line="259" w:lineRule="auto"/>
              <w:ind w:left="110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 разным природным условиям; различать городские и сельские поселения, устанавливать их отличительные признаки; 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крупнейших</w:t>
            </w:r>
          </w:p>
          <w:p w14:paraId="56461064" w14:textId="77777777" w:rsidR="00A9763C" w:rsidRPr="00A9763C" w:rsidRDefault="00A9763C" w:rsidP="00A9763C">
            <w:pPr>
              <w:spacing w:line="256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мира;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карте крупнейшие города мира; использовать знания о населении</w:t>
            </w:r>
          </w:p>
          <w:p w14:paraId="58EFA7D0" w14:textId="77777777" w:rsidR="00A9763C" w:rsidRPr="00A9763C" w:rsidRDefault="00A9763C" w:rsidP="00A9763C">
            <w:pPr>
              <w:spacing w:before="3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материков и стран для решения различных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практико-ориентированных задач;</w:t>
            </w:r>
          </w:p>
          <w:p w14:paraId="7D05CE72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источниках, интерпретировать 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</w:p>
          <w:p w14:paraId="62CDDD3A" w14:textId="77777777" w:rsidR="00A9763C" w:rsidRPr="00A9763C" w:rsidRDefault="00A9763C" w:rsidP="00A9763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необходимую</w:t>
            </w:r>
          </w:p>
        </w:tc>
      </w:tr>
    </w:tbl>
    <w:p w14:paraId="1C8BA6CB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48A88A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1E43A9BD" w14:textId="77777777" w:rsidTr="00CA61F4">
        <w:trPr>
          <w:trHeight w:val="9391"/>
        </w:trPr>
        <w:tc>
          <w:tcPr>
            <w:tcW w:w="735" w:type="dxa"/>
          </w:tcPr>
          <w:p w14:paraId="41A9060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0C59C79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B4B8FE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4CDD524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1AA969B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изменения численности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времени; представлять информацию в виде</w:t>
            </w:r>
          </w:p>
          <w:p w14:paraId="68609B36" w14:textId="77777777" w:rsidR="00A9763C" w:rsidRPr="00A9763C" w:rsidRDefault="00A9763C" w:rsidP="00A9763C">
            <w:pPr>
              <w:spacing w:line="259" w:lineRule="auto"/>
              <w:ind w:left="110" w:right="2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 графических схем и диаграмм;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 изменения численности населения во времени с целью определения</w:t>
            </w:r>
          </w:p>
          <w:p w14:paraId="5D2F5DD4" w14:textId="77777777" w:rsidR="00A9763C" w:rsidRPr="00A9763C" w:rsidRDefault="00A9763C" w:rsidP="00A9763C">
            <w:pPr>
              <w:spacing w:line="259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темпов изменения численности населения Земли (при выполнении практической работы 1); использовать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информации для характеристики этапов освоения и заселения</w:t>
            </w:r>
          </w:p>
          <w:p w14:paraId="7D2F677A" w14:textId="77777777" w:rsidR="00A9763C" w:rsidRPr="00A9763C" w:rsidRDefault="00A9763C" w:rsidP="00A9763C">
            <w:pPr>
              <w:spacing w:line="259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территорий Земли; сравнивать численность населения городов по различным источникам информации;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следствия изменения численности населения, строить логическое рассуждение и обобщение при анализе карт и диаграмм; сравнивать различные прогнозы изменения численности населения Земли;</w:t>
            </w:r>
          </w:p>
          <w:p w14:paraId="1EA1AEE1" w14:textId="77777777" w:rsidR="00A9763C" w:rsidRPr="00A9763C" w:rsidRDefault="00A9763C" w:rsidP="00A9763C">
            <w:pPr>
              <w:spacing w:line="261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выполнении практической работы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обмениваться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партнером важной информацией, участвовать</w:t>
            </w:r>
          </w:p>
          <w:p w14:paraId="3BBEB572" w14:textId="77777777" w:rsidR="00A9763C" w:rsidRPr="00A9763C" w:rsidRDefault="00A9763C" w:rsidP="00A9763C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обсуждении.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свои</w:t>
            </w:r>
          </w:p>
        </w:tc>
      </w:tr>
    </w:tbl>
    <w:p w14:paraId="24D36A8A" w14:textId="77777777" w:rsidR="00A9763C" w:rsidRPr="00A9763C" w:rsidRDefault="00A9763C" w:rsidP="00A9763C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DAAF06B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272EAD4E" w14:textId="77777777" w:rsidTr="00CA61F4">
        <w:trPr>
          <w:trHeight w:val="3130"/>
        </w:trPr>
        <w:tc>
          <w:tcPr>
            <w:tcW w:w="735" w:type="dxa"/>
          </w:tcPr>
          <w:p w14:paraId="01D6333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17829A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9E3205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295BD82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438065BA" w14:textId="77777777" w:rsidR="00A9763C" w:rsidRPr="00A9763C" w:rsidRDefault="00A9763C" w:rsidP="00A9763C">
            <w:pPr>
              <w:spacing w:line="259" w:lineRule="auto"/>
              <w:ind w:left="110" w:right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с суждениями других участников диалога, обнаруживать различие и сходство позиций; сравнивать результаты выполнения учебного географического проекта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задачей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каждого члена команды в достижение результатов, разделять сферу</w:t>
            </w:r>
          </w:p>
          <w:p w14:paraId="2FCB5954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ответственности</w:t>
            </w:r>
          </w:p>
        </w:tc>
      </w:tr>
      <w:tr w:rsidR="00A9763C" w:rsidRPr="00A9763C" w14:paraId="3964C76E" w14:textId="77777777" w:rsidTr="00CA61F4">
        <w:trPr>
          <w:trHeight w:val="6257"/>
        </w:trPr>
        <w:tc>
          <w:tcPr>
            <w:tcW w:w="735" w:type="dxa"/>
          </w:tcPr>
          <w:p w14:paraId="44BB4F3E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16" w:type="dxa"/>
          </w:tcPr>
          <w:p w14:paraId="60DBE96B" w14:textId="77777777" w:rsidR="00A9763C" w:rsidRPr="00A9763C" w:rsidRDefault="00A9763C" w:rsidP="00A9763C">
            <w:pPr>
              <w:spacing w:line="256" w:lineRule="auto"/>
              <w:ind w:left="117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народы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  <w:tc>
          <w:tcPr>
            <w:tcW w:w="1693" w:type="dxa"/>
          </w:tcPr>
          <w:p w14:paraId="6F969D49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90" w:type="dxa"/>
          </w:tcPr>
          <w:p w14:paraId="001CFD8C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мира.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Этнический состав населения мира. Языковая классификация народов мира.</w:t>
            </w:r>
          </w:p>
          <w:p w14:paraId="7337996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религии. География мировых религий.</w:t>
            </w:r>
          </w:p>
          <w:p w14:paraId="37060C4C" w14:textId="77777777" w:rsidR="00A9763C" w:rsidRPr="00A9763C" w:rsidRDefault="00A9763C" w:rsidP="00A9763C">
            <w:pPr>
              <w:spacing w:line="261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Хозяйственная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людей, основные ее виды: сельское хозяйство, промышленность, сфера услуг. Их влияние на природные комп-лексы. Комплексные карты.</w:t>
            </w:r>
          </w:p>
          <w:p w14:paraId="7E1280B8" w14:textId="77777777" w:rsidR="00A9763C" w:rsidRPr="00A9763C" w:rsidRDefault="00A9763C" w:rsidP="00A9763C">
            <w:pPr>
              <w:spacing w:line="259" w:lineRule="auto"/>
              <w:ind w:left="117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 и сельские поселения. Культурно-исторические регионы мира. Многообразие стран, их 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менеджер в сфере туризма, экскурсовод.</w:t>
            </w:r>
          </w:p>
          <w:p w14:paraId="26E10D21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2C16F40" w14:textId="77777777" w:rsidR="00A9763C" w:rsidRPr="00A9763C" w:rsidRDefault="00A9763C" w:rsidP="00A9763C">
            <w:pPr>
              <w:spacing w:line="35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стран по комплексным картам</w:t>
            </w:r>
          </w:p>
        </w:tc>
        <w:tc>
          <w:tcPr>
            <w:tcW w:w="4812" w:type="dxa"/>
          </w:tcPr>
          <w:p w14:paraId="71D5AFEE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языковую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классификацию народов мира, применять понятия</w:t>
            </w:r>
          </w:p>
          <w:p w14:paraId="2DCB3AD1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«народ»,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«этнос»,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«языковая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семья»,</w:t>
            </w:r>
          </w:p>
          <w:p w14:paraId="689C396B" w14:textId="77777777" w:rsidR="00A9763C" w:rsidRPr="00A9763C" w:rsidRDefault="00A9763C" w:rsidP="00A9763C">
            <w:pPr>
              <w:spacing w:before="22"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«раса», «религия», «мировые религии»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практических задач;</w:t>
            </w:r>
          </w:p>
          <w:p w14:paraId="4C53A160" w14:textId="77777777" w:rsidR="00A9763C" w:rsidRPr="00A9763C" w:rsidRDefault="00A9763C" w:rsidP="00A9763C">
            <w:pPr>
              <w:spacing w:before="11" w:line="256" w:lineRule="auto"/>
              <w:ind w:left="110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национальных религий; различать основные виды</w:t>
            </w:r>
          </w:p>
          <w:p w14:paraId="3F62C21B" w14:textId="77777777" w:rsidR="00A9763C" w:rsidRPr="00A9763C" w:rsidRDefault="00A9763C" w:rsidP="00A9763C">
            <w:pPr>
              <w:spacing w:before="12"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хозяйственной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 на различных территориях; применять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«хозяйственная деятельность», «хозяйство»,</w:t>
            </w:r>
          </w:p>
          <w:p w14:paraId="4ABD64AB" w14:textId="77777777" w:rsidR="00A9763C" w:rsidRPr="00A9763C" w:rsidRDefault="00A9763C" w:rsidP="00A9763C">
            <w:pPr>
              <w:spacing w:before="12" w:line="256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«экономика»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и практических задач;</w:t>
            </w:r>
          </w:p>
          <w:p w14:paraId="5ECBCC4F" w14:textId="77777777" w:rsidR="00A9763C" w:rsidRPr="00A9763C" w:rsidRDefault="00A9763C" w:rsidP="00A9763C">
            <w:pPr>
              <w:spacing w:before="3" w:line="256" w:lineRule="auto"/>
              <w:ind w:left="110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карте положение и взаиморасположение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</w:p>
          <w:p w14:paraId="4B69EAE2" w14:textId="77777777" w:rsidR="00A9763C" w:rsidRPr="00A9763C" w:rsidRDefault="00A9763C" w:rsidP="00A9763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объектов;</w:t>
            </w:r>
          </w:p>
        </w:tc>
      </w:tr>
    </w:tbl>
    <w:p w14:paraId="6A438CF1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C82EC6B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3CA67BC5" w14:textId="77777777" w:rsidTr="00CA61F4">
        <w:trPr>
          <w:trHeight w:val="8692"/>
        </w:trPr>
        <w:tc>
          <w:tcPr>
            <w:tcW w:w="735" w:type="dxa"/>
          </w:tcPr>
          <w:p w14:paraId="05B489C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A1781D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72DE204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4E891CB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D202326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54F15440" w14:textId="77777777" w:rsidR="00A9763C" w:rsidRPr="00A9763C" w:rsidRDefault="00A9763C" w:rsidP="00A9763C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существенным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признакам;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особенности природы, населения и хозяйственной деятельности</w:t>
            </w:r>
          </w:p>
          <w:p w14:paraId="493A075F" w14:textId="77777777" w:rsidR="00A9763C" w:rsidRPr="00A9763C" w:rsidRDefault="00A9763C" w:rsidP="00A9763C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стран;</w:t>
            </w:r>
          </w:p>
          <w:p w14:paraId="5239A579" w14:textId="77777777" w:rsidR="00A9763C" w:rsidRPr="00A9763C" w:rsidRDefault="00A9763C" w:rsidP="00A9763C">
            <w:pPr>
              <w:spacing w:before="24" w:line="259" w:lineRule="auto"/>
              <w:ind w:left="110" w:right="375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 компонентов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результате хозяйственной деятельности человека; интегрировать и</w:t>
            </w:r>
          </w:p>
          <w:p w14:paraId="088DE442" w14:textId="77777777" w:rsidR="00A9763C" w:rsidRPr="00A9763C" w:rsidRDefault="00A9763C" w:rsidP="00A9763C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интерпретировать</w:t>
            </w:r>
            <w:r w:rsidRPr="00A9763C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  <w:p w14:paraId="467A6E86" w14:textId="77777777" w:rsidR="00A9763C" w:rsidRPr="00A9763C" w:rsidRDefault="00A9763C" w:rsidP="00A9763C">
            <w:pPr>
              <w:spacing w:before="23" w:line="261" w:lineRule="auto"/>
              <w:ind w:left="110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и его хозяйственной деятельности разных стран, представленной</w:t>
            </w:r>
          </w:p>
          <w:p w14:paraId="61EEED82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источниках для решения различных учебных</w:t>
            </w:r>
          </w:p>
          <w:p w14:paraId="261A8479" w14:textId="77777777" w:rsidR="00A9763C" w:rsidRPr="00A9763C" w:rsidRDefault="00A9763C" w:rsidP="00A9763C">
            <w:pPr>
              <w:spacing w:line="264" w:lineRule="auto"/>
              <w:ind w:left="110" w:right="1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практико-ориентированных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6258CD2D" w14:textId="77777777" w:rsidR="00A9763C" w:rsidRPr="00A9763C" w:rsidRDefault="00A9763C" w:rsidP="00A9763C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03C43289" w14:textId="77777777" w:rsidR="00A9763C" w:rsidRPr="00A9763C" w:rsidRDefault="00A9763C" w:rsidP="00A9763C">
            <w:pPr>
              <w:spacing w:before="19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статистическую информацию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(таблицы,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диаграммы, графики), необходимую</w:t>
            </w:r>
          </w:p>
          <w:p w14:paraId="18D35690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и сравнения численности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плотности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(при выполнении практической</w:t>
            </w:r>
          </w:p>
          <w:p w14:paraId="7EAC8CE7" w14:textId="77777777" w:rsidR="00A9763C" w:rsidRPr="00A9763C" w:rsidRDefault="00A9763C" w:rsidP="00A9763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</w:t>
            </w:r>
          </w:p>
        </w:tc>
      </w:tr>
      <w:tr w:rsidR="00A9763C" w:rsidRPr="00A9763C" w14:paraId="64A65F03" w14:textId="77777777" w:rsidTr="00CA61F4">
        <w:trPr>
          <w:trHeight w:val="350"/>
        </w:trPr>
        <w:tc>
          <w:tcPr>
            <w:tcW w:w="3551" w:type="dxa"/>
            <w:gridSpan w:val="2"/>
          </w:tcPr>
          <w:p w14:paraId="59E70629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0EE44BAF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790" w:type="dxa"/>
          </w:tcPr>
          <w:p w14:paraId="6738248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FDF4D5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D97EBA7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383F49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120C2646" w14:textId="77777777" w:rsidTr="00CA61F4">
        <w:trPr>
          <w:trHeight w:val="350"/>
        </w:trPr>
        <w:tc>
          <w:tcPr>
            <w:tcW w:w="14846" w:type="dxa"/>
            <w:gridSpan w:val="5"/>
          </w:tcPr>
          <w:p w14:paraId="10E0904A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Материки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страны</w:t>
            </w:r>
          </w:p>
        </w:tc>
      </w:tr>
      <w:tr w:rsidR="00A9763C" w:rsidRPr="00A9763C" w14:paraId="7809B63F" w14:textId="77777777" w:rsidTr="00CA61F4">
        <w:trPr>
          <w:trHeight w:val="9132"/>
        </w:trPr>
        <w:tc>
          <w:tcPr>
            <w:tcW w:w="735" w:type="dxa"/>
          </w:tcPr>
          <w:p w14:paraId="77251887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16" w:type="dxa"/>
          </w:tcPr>
          <w:p w14:paraId="652AEFB9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Южные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материки</w:t>
            </w:r>
          </w:p>
        </w:tc>
        <w:tc>
          <w:tcPr>
            <w:tcW w:w="1693" w:type="dxa"/>
          </w:tcPr>
          <w:p w14:paraId="3B3B6FA3" w14:textId="77777777" w:rsidR="00A9763C" w:rsidRPr="00A9763C" w:rsidRDefault="00A9763C" w:rsidP="00A9763C">
            <w:pPr>
              <w:spacing w:line="311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790" w:type="dxa"/>
          </w:tcPr>
          <w:p w14:paraId="72369B7A" w14:textId="77777777" w:rsidR="00A9763C" w:rsidRPr="00A9763C" w:rsidRDefault="00A9763C" w:rsidP="00A9763C">
            <w:pPr>
              <w:spacing w:line="252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Африка.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Австралия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Океания. Южная Америка. Антарктида.</w:t>
            </w:r>
          </w:p>
          <w:p w14:paraId="33F77A4D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открытия. Географическое положение.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рельефа, климата и внутренних вод и</w:t>
            </w:r>
          </w:p>
          <w:p w14:paraId="381BB3DD" w14:textId="77777777" w:rsidR="00A9763C" w:rsidRPr="00A9763C" w:rsidRDefault="00A9763C" w:rsidP="00A9763C">
            <w:pPr>
              <w:spacing w:line="252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определяющие их факторы. Зональные и азональные природные комплексы.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Население.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Политическая карта. Крупнейшие по территории и численности населения страны.</w:t>
            </w:r>
          </w:p>
          <w:p w14:paraId="19D00199" w14:textId="77777777" w:rsidR="00A9763C" w:rsidRPr="00A9763C" w:rsidRDefault="00A9763C" w:rsidP="00A9763C">
            <w:pPr>
              <w:spacing w:line="252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природы под влиянием хозяйственной деятельности человека.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Антарктида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уникальный материк на Земле. Освоение человеком Антарктиды. Цели</w:t>
            </w:r>
          </w:p>
          <w:p w14:paraId="5BDA1C07" w14:textId="77777777" w:rsidR="00A9763C" w:rsidRPr="00A9763C" w:rsidRDefault="00A9763C" w:rsidP="00A9763C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  <w:r w:rsidRPr="00A9763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исследований</w:t>
            </w:r>
          </w:p>
          <w:p w14:paraId="59722364" w14:textId="77777777" w:rsidR="00A9763C" w:rsidRPr="00A9763C" w:rsidRDefault="00A9763C" w:rsidP="00A9763C">
            <w:pPr>
              <w:spacing w:before="11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XX–XXI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вв.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исследования в Антарктиде. Роль России в открытиях и исследованиях ледового континента.</w:t>
            </w:r>
          </w:p>
          <w:p w14:paraId="0AC48DEC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31853B00" w14:textId="77777777" w:rsidR="00A9763C" w:rsidRPr="00A9763C" w:rsidRDefault="00A9763C" w:rsidP="00A9763C">
            <w:pPr>
              <w:numPr>
                <w:ilvl w:val="0"/>
                <w:numId w:val="28"/>
              </w:numPr>
              <w:tabs>
                <w:tab w:val="left" w:pos="388"/>
              </w:tabs>
              <w:spacing w:before="17" w:line="252" w:lineRule="auto"/>
              <w:ind w:right="700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географического положения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(любых)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южных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материков.</w:t>
            </w:r>
          </w:p>
          <w:p w14:paraId="5F35458A" w14:textId="77777777" w:rsidR="00A9763C" w:rsidRPr="00A9763C" w:rsidRDefault="00A9763C" w:rsidP="00A9763C">
            <w:pPr>
              <w:numPr>
                <w:ilvl w:val="0"/>
                <w:numId w:val="28"/>
              </w:numPr>
              <w:tabs>
                <w:tab w:val="left" w:pos="388"/>
              </w:tabs>
              <w:spacing w:before="2"/>
              <w:ind w:left="388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годового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хода</w:t>
            </w:r>
          </w:p>
          <w:p w14:paraId="19B9B778" w14:textId="77777777" w:rsidR="00A9763C" w:rsidRPr="00A9763C" w:rsidRDefault="00A9763C" w:rsidP="00A9763C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выпадения атмосферных осадков</w:t>
            </w:r>
          </w:p>
        </w:tc>
        <w:tc>
          <w:tcPr>
            <w:tcW w:w="4812" w:type="dxa"/>
          </w:tcPr>
          <w:p w14:paraId="04C0457F" w14:textId="77777777" w:rsidR="00A9763C" w:rsidRPr="00A9763C" w:rsidRDefault="00A9763C" w:rsidP="00A9763C">
            <w:pPr>
              <w:spacing w:line="252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географическим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 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глобусу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местоположение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географических объектов</w:t>
            </w:r>
          </w:p>
          <w:p w14:paraId="5F36D6E0" w14:textId="77777777" w:rsidR="00A9763C" w:rsidRPr="00A9763C" w:rsidRDefault="00A9763C" w:rsidP="00A9763C">
            <w:pPr>
              <w:spacing w:line="252" w:lineRule="auto"/>
              <w:ind w:left="110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учебных и (или) практико-ориентированных задач; называть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первооткрывателей и исследователей материков,</w:t>
            </w:r>
          </w:p>
          <w:p w14:paraId="55DE42FD" w14:textId="77777777" w:rsidR="00A9763C" w:rsidRPr="00A9763C" w:rsidRDefault="00A9763C" w:rsidP="00A9763C">
            <w:pPr>
              <w:spacing w:line="252" w:lineRule="auto"/>
              <w:ind w:left="110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маршруты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путешествий;</w:t>
            </w:r>
          </w:p>
          <w:p w14:paraId="4ABCC82A" w14:textId="77777777" w:rsidR="00A9763C" w:rsidRPr="00A9763C" w:rsidRDefault="00A9763C" w:rsidP="00A9763C">
            <w:pPr>
              <w:spacing w:line="252" w:lineRule="auto"/>
              <w:ind w:left="110" w:right="1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положение материков</w:t>
            </w:r>
          </w:p>
          <w:p w14:paraId="4757CE72" w14:textId="77777777" w:rsidR="00A9763C" w:rsidRPr="00A9763C" w:rsidRDefault="00A9763C" w:rsidP="00A9763C">
            <w:pPr>
              <w:spacing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0E97C76E" w14:textId="77777777" w:rsidR="00A9763C" w:rsidRPr="00A9763C" w:rsidRDefault="00A9763C" w:rsidP="00A9763C">
            <w:pPr>
              <w:spacing w:line="247" w:lineRule="auto"/>
              <w:ind w:left="110" w:right="10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влияние климатообразующих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</w:t>
            </w:r>
          </w:p>
          <w:p w14:paraId="6FCA7C88" w14:textId="77777777" w:rsidR="00A9763C" w:rsidRPr="00A9763C" w:rsidRDefault="00A9763C" w:rsidP="00A9763C">
            <w:pPr>
              <w:spacing w:before="3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климат южных материков, в том числе и влияние географического положения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океанических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течений; объяснять особенности климата экваториального климатического</w:t>
            </w:r>
          </w:p>
          <w:p w14:paraId="461868BD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3176F3E7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особенности климата, рельефа и внутренних вод южных материков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взаимосвязи между ними;</w:t>
            </w:r>
          </w:p>
          <w:p w14:paraId="3B77A535" w14:textId="77777777" w:rsidR="00A9763C" w:rsidRPr="00A9763C" w:rsidRDefault="00A9763C" w:rsidP="00A9763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высотную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поясность</w:t>
            </w:r>
          </w:p>
        </w:tc>
      </w:tr>
    </w:tbl>
    <w:p w14:paraId="27A1807B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CAB03E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316BD178" w14:textId="77777777" w:rsidTr="00CA61F4">
        <w:trPr>
          <w:trHeight w:val="9478"/>
        </w:trPr>
        <w:tc>
          <w:tcPr>
            <w:tcW w:w="735" w:type="dxa"/>
          </w:tcPr>
          <w:p w14:paraId="6FD8384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54F2E7A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05AE145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024F0E33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экваториальном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климатическом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поясе.</w:t>
            </w:r>
          </w:p>
          <w:p w14:paraId="2DE05DAC" w14:textId="77777777" w:rsidR="00A9763C" w:rsidRPr="00A9763C" w:rsidRDefault="00A9763C" w:rsidP="00A9763C">
            <w:pPr>
              <w:numPr>
                <w:ilvl w:val="0"/>
                <w:numId w:val="27"/>
              </w:numPr>
              <w:tabs>
                <w:tab w:val="left" w:pos="388"/>
              </w:tabs>
              <w:spacing w:line="252" w:lineRule="auto"/>
              <w:ind w:right="379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 Африки, Южной Америки и Австралии по плану.</w:t>
            </w:r>
          </w:p>
          <w:p w14:paraId="13764A3C" w14:textId="77777777" w:rsidR="00A9763C" w:rsidRPr="00A9763C" w:rsidRDefault="00A9763C" w:rsidP="00A9763C">
            <w:pPr>
              <w:numPr>
                <w:ilvl w:val="0"/>
                <w:numId w:val="27"/>
              </w:numPr>
              <w:tabs>
                <w:tab w:val="left" w:pos="388"/>
              </w:tabs>
              <w:spacing w:line="252" w:lineRule="auto"/>
              <w:ind w:right="252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Австралии или одной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стран Африки или Южной Америки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географическим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картам.</w:t>
            </w:r>
          </w:p>
          <w:p w14:paraId="3C0A937F" w14:textId="77777777" w:rsidR="00A9763C" w:rsidRPr="00A9763C" w:rsidRDefault="00A9763C" w:rsidP="00A9763C">
            <w:pPr>
              <w:numPr>
                <w:ilvl w:val="0"/>
                <w:numId w:val="27"/>
              </w:numPr>
              <w:tabs>
                <w:tab w:val="left" w:pos="388"/>
              </w:tabs>
              <w:spacing w:line="252" w:lineRule="auto"/>
              <w:ind w:right="579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особенностей размещения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Австралии или одной из стран Африки или Южной Америки</w:t>
            </w:r>
          </w:p>
        </w:tc>
        <w:tc>
          <w:tcPr>
            <w:tcW w:w="4812" w:type="dxa"/>
          </w:tcPr>
          <w:p w14:paraId="7CC955B6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материков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объяснять их различие;</w:t>
            </w:r>
          </w:p>
          <w:p w14:paraId="52EA1A82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 материков (при выполнении практической работы 3);</w:t>
            </w:r>
          </w:p>
          <w:p w14:paraId="7A07BC93" w14:textId="77777777" w:rsidR="00A9763C" w:rsidRPr="00A9763C" w:rsidRDefault="00A9763C" w:rsidP="00A9763C">
            <w:pPr>
              <w:spacing w:line="252" w:lineRule="auto"/>
              <w:ind w:left="110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 страну (при выполнении практической работы 4); использовать знания о населении</w:t>
            </w:r>
          </w:p>
          <w:p w14:paraId="15DA3AF5" w14:textId="77777777" w:rsidR="00A9763C" w:rsidRPr="00A9763C" w:rsidRDefault="00A9763C" w:rsidP="00A9763C">
            <w:pPr>
              <w:spacing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взаимосвязях между изученными демографическими процессами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явлениями;</w:t>
            </w:r>
          </w:p>
          <w:p w14:paraId="70147DAD" w14:textId="77777777" w:rsidR="00A9763C" w:rsidRPr="00A9763C" w:rsidRDefault="00A9763C" w:rsidP="00A9763C">
            <w:pPr>
              <w:spacing w:line="252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географических объектов, процессов и явлений, характеризующих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природу,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население южных материков, виды хозяйственной деятельности на их</w:t>
            </w:r>
          </w:p>
          <w:p w14:paraId="5D264A49" w14:textId="77777777" w:rsidR="00A9763C" w:rsidRPr="00A9763C" w:rsidRDefault="00A9763C" w:rsidP="00A9763C">
            <w:pPr>
              <w:spacing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(исключая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Антарктиду) с использованием карт различного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содержания;</w:t>
            </w:r>
          </w:p>
          <w:p w14:paraId="20FCB6DA" w14:textId="77777777" w:rsidR="00A9763C" w:rsidRPr="00A9763C" w:rsidRDefault="00A9763C" w:rsidP="00A9763C">
            <w:pPr>
              <w:spacing w:line="249" w:lineRule="auto"/>
              <w:ind w:left="110" w:right="18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природных, исторических 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 населения части материка</w:t>
            </w:r>
          </w:p>
          <w:p w14:paraId="19FF84FE" w14:textId="77777777" w:rsidR="00A9763C" w:rsidRPr="00A9763C" w:rsidRDefault="00A9763C" w:rsidP="00A9763C">
            <w:pPr>
              <w:spacing w:before="4"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5);</w:t>
            </w:r>
          </w:p>
          <w:p w14:paraId="7A9DB5CC" w14:textId="77777777" w:rsidR="00A9763C" w:rsidRPr="00A9763C" w:rsidRDefault="00A9763C" w:rsidP="00A9763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аргументы,</w:t>
            </w:r>
          </w:p>
          <w:p w14:paraId="0F5455CA" w14:textId="77777777" w:rsidR="00A9763C" w:rsidRPr="00A9763C" w:rsidRDefault="00A9763C" w:rsidP="00A9763C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подтверждающие</w:t>
            </w:r>
            <w:r w:rsidRPr="00A9763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</w:tc>
      </w:tr>
    </w:tbl>
    <w:p w14:paraId="104FAD15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BAFB2DA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2DE83B09" w14:textId="77777777" w:rsidTr="00CA61F4">
        <w:trPr>
          <w:trHeight w:val="8793"/>
        </w:trPr>
        <w:tc>
          <w:tcPr>
            <w:tcW w:w="735" w:type="dxa"/>
          </w:tcPr>
          <w:p w14:paraId="7E6D462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12A75F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14FCF03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4698DD4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16EB2F4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природы,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материков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3ED42EA1" w14:textId="77777777" w:rsidR="00A9763C" w:rsidRPr="00A9763C" w:rsidRDefault="00A9763C" w:rsidP="00A9763C">
            <w:pPr>
              <w:spacing w:before="16" w:line="252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хозяйственной деятельности); находить, извлекать и использовать информацию из различных источников, необходимую</w:t>
            </w:r>
          </w:p>
          <w:p w14:paraId="6D0DB738" w14:textId="77777777" w:rsidR="00A9763C" w:rsidRPr="00A9763C" w:rsidRDefault="00A9763C" w:rsidP="00A9763C">
            <w:pPr>
              <w:spacing w:before="3"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объяснения особенностей природы,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 отдельных территорий южных</w:t>
            </w:r>
          </w:p>
          <w:p w14:paraId="423ACC4A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материков;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информацию из нескольких источников, систематизировать</w:t>
            </w:r>
          </w:p>
          <w:p w14:paraId="64BC10EA" w14:textId="77777777" w:rsidR="00A9763C" w:rsidRPr="00A9763C" w:rsidRDefault="00A9763C" w:rsidP="00A9763C">
            <w:pPr>
              <w:spacing w:before="1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географическую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 презентации; планировать</w:t>
            </w:r>
          </w:p>
          <w:p w14:paraId="1DE1DFA4" w14:textId="77777777" w:rsidR="00A9763C" w:rsidRPr="00A9763C" w:rsidRDefault="00A9763C" w:rsidP="00A9763C">
            <w:pPr>
              <w:spacing w:before="1" w:line="252" w:lineRule="auto"/>
              <w:ind w:left="110" w:right="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организацию совместной работы, распределять роли, принимать цель совместной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публично представлять результаты выполненного исследования</w:t>
            </w:r>
          </w:p>
          <w:p w14:paraId="7D4D4900" w14:textId="77777777" w:rsidR="00A9763C" w:rsidRPr="00A9763C" w:rsidRDefault="00A9763C" w:rsidP="00A9763C">
            <w:pPr>
              <w:spacing w:before="3" w:line="24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 групповом выполнении практических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презентаций); объяснять причины достижения (недостижения) результатов</w:t>
            </w:r>
          </w:p>
          <w:p w14:paraId="18F68E92" w14:textId="77777777" w:rsidR="00A9763C" w:rsidRPr="00A9763C" w:rsidRDefault="00A9763C" w:rsidP="00A9763C">
            <w:pPr>
              <w:spacing w:before="8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 давать оценку приобретенному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опыту;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</w:p>
          <w:p w14:paraId="45C83D66" w14:textId="77777777" w:rsidR="00A9763C" w:rsidRPr="00A9763C" w:rsidRDefault="00A9763C" w:rsidP="00A9763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  <w:tr w:rsidR="00A9763C" w:rsidRPr="00F0687E" w14:paraId="0122BEF0" w14:textId="77777777" w:rsidTr="00CA61F4">
        <w:trPr>
          <w:trHeight w:val="681"/>
        </w:trPr>
        <w:tc>
          <w:tcPr>
            <w:tcW w:w="735" w:type="dxa"/>
          </w:tcPr>
          <w:p w14:paraId="412D9EF6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16" w:type="dxa"/>
          </w:tcPr>
          <w:p w14:paraId="0E382347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материки</w:t>
            </w:r>
          </w:p>
        </w:tc>
        <w:tc>
          <w:tcPr>
            <w:tcW w:w="1693" w:type="dxa"/>
          </w:tcPr>
          <w:p w14:paraId="1AAE2174" w14:textId="77777777" w:rsidR="00A9763C" w:rsidRPr="00A9763C" w:rsidRDefault="00A9763C" w:rsidP="00A9763C">
            <w:pPr>
              <w:spacing w:line="318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4790" w:type="dxa"/>
          </w:tcPr>
          <w:p w14:paraId="25461DA2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Северная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Америка.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Евразия.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История</w:t>
            </w:r>
          </w:p>
          <w:p w14:paraId="0DEB9610" w14:textId="77777777" w:rsidR="00A9763C" w:rsidRPr="00A9763C" w:rsidRDefault="00A9763C" w:rsidP="00A9763C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открытия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освоения.</w:t>
            </w:r>
          </w:p>
        </w:tc>
        <w:tc>
          <w:tcPr>
            <w:tcW w:w="4812" w:type="dxa"/>
          </w:tcPr>
          <w:p w14:paraId="21E89EDC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423167D" w14:textId="77777777" w:rsidR="00A9763C" w:rsidRPr="00A9763C" w:rsidRDefault="00A9763C" w:rsidP="00A9763C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взаиморасположение</w:t>
            </w:r>
            <w:r w:rsidRPr="00A9763C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Северной</w:t>
            </w:r>
          </w:p>
        </w:tc>
      </w:tr>
    </w:tbl>
    <w:p w14:paraId="2D03A4AD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FD1501F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F0687E" w14:paraId="7F98D664" w14:textId="77777777" w:rsidTr="00CA61F4">
        <w:trPr>
          <w:trHeight w:val="9478"/>
        </w:trPr>
        <w:tc>
          <w:tcPr>
            <w:tcW w:w="735" w:type="dxa"/>
          </w:tcPr>
          <w:p w14:paraId="1BFBA15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F699AB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162227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1CD13F52" w14:textId="77777777" w:rsidR="00A9763C" w:rsidRPr="00A9763C" w:rsidRDefault="00A9763C" w:rsidP="00A9763C">
            <w:pPr>
              <w:spacing w:line="252" w:lineRule="auto"/>
              <w:ind w:left="117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 положение. Основные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внутренних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 и определяющие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2276EB9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47386ED9" w14:textId="77777777" w:rsidR="00A9763C" w:rsidRPr="00A9763C" w:rsidRDefault="00A9763C" w:rsidP="00A9763C">
            <w:pPr>
              <w:numPr>
                <w:ilvl w:val="0"/>
                <w:numId w:val="26"/>
              </w:numPr>
              <w:tabs>
                <w:tab w:val="left" w:pos="388"/>
              </w:tabs>
              <w:spacing w:before="11" w:line="252" w:lineRule="auto"/>
              <w:ind w:right="396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 современного вулканизма и землетрясений на территории</w:t>
            </w:r>
          </w:p>
          <w:p w14:paraId="5B014BC1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Северной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Евразии.</w:t>
            </w:r>
          </w:p>
          <w:p w14:paraId="5BC40B8B" w14:textId="77777777" w:rsidR="00A9763C" w:rsidRPr="00A9763C" w:rsidRDefault="00A9763C" w:rsidP="00A9763C">
            <w:pPr>
              <w:numPr>
                <w:ilvl w:val="0"/>
                <w:numId w:val="26"/>
              </w:numPr>
              <w:tabs>
                <w:tab w:val="left" w:pos="388"/>
              </w:tabs>
              <w:spacing w:before="17" w:line="252" w:lineRule="auto"/>
              <w:ind w:right="396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климатических различий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находящихся на одной географической широте, на примере умеренного</w:t>
            </w:r>
          </w:p>
          <w:p w14:paraId="0AFBCAEF" w14:textId="77777777" w:rsidR="00A9763C" w:rsidRPr="00A9763C" w:rsidRDefault="00A9763C" w:rsidP="00A9763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пляса.</w:t>
            </w:r>
          </w:p>
          <w:p w14:paraId="78A4FAD4" w14:textId="77777777" w:rsidR="00A9763C" w:rsidRPr="00A9763C" w:rsidRDefault="00A9763C" w:rsidP="00A9763C">
            <w:pPr>
              <w:numPr>
                <w:ilvl w:val="0"/>
                <w:numId w:val="26"/>
              </w:numPr>
              <w:tabs>
                <w:tab w:val="left" w:pos="388"/>
              </w:tabs>
              <w:spacing w:before="17" w:line="252" w:lineRule="auto"/>
              <w:ind w:right="208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в виде таблицы информации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компонентах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природы одной из природных зон на основе анализа нескольких источников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6C378635" w14:textId="77777777" w:rsidR="00A9763C" w:rsidRPr="00A9763C" w:rsidRDefault="00A9763C" w:rsidP="00A9763C">
            <w:pPr>
              <w:numPr>
                <w:ilvl w:val="0"/>
                <w:numId w:val="26"/>
              </w:numPr>
              <w:tabs>
                <w:tab w:val="left" w:pos="388"/>
              </w:tabs>
              <w:spacing w:line="317" w:lineRule="exact"/>
              <w:ind w:left="388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Северной</w:t>
            </w:r>
          </w:p>
          <w:p w14:paraId="29248E60" w14:textId="77777777" w:rsidR="00A9763C" w:rsidRPr="00A9763C" w:rsidRDefault="00A9763C" w:rsidP="00A9763C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Евразии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</w:tc>
        <w:tc>
          <w:tcPr>
            <w:tcW w:w="4812" w:type="dxa"/>
          </w:tcPr>
          <w:p w14:paraId="7A76BABC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Евразии: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показывать</w:t>
            </w:r>
          </w:p>
          <w:p w14:paraId="37E6B18A" w14:textId="77777777" w:rsidR="00A9763C" w:rsidRPr="00A9763C" w:rsidRDefault="00A9763C" w:rsidP="00A9763C">
            <w:pPr>
              <w:spacing w:before="16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контурной карте крайние точки материков и элементы их береговой линии;</w:t>
            </w:r>
          </w:p>
          <w:p w14:paraId="2835BCB2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первооткрывателей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исследователей Северной Америки и Евразии, показывать маршруты 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путешествий;</w:t>
            </w:r>
          </w:p>
          <w:p w14:paraId="3094D008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особенности рельефа, климата,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зон Северной Америки и Евразии</w:t>
            </w:r>
          </w:p>
          <w:p w14:paraId="57FD94CD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 том числе при выполнении практических работ 1 и 3); 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климаты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Северной Америки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Евразии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климатических диаграмм (климатограмм); объяснять</w:t>
            </w:r>
          </w:p>
          <w:p w14:paraId="36426AC5" w14:textId="77777777" w:rsidR="00A9763C" w:rsidRPr="00A9763C" w:rsidRDefault="00A9763C" w:rsidP="00A9763C">
            <w:pPr>
              <w:spacing w:before="3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 умеренного климатического пояса, находящихся на одной широте</w:t>
            </w:r>
          </w:p>
          <w:p w14:paraId="2D06C96E" w14:textId="77777777" w:rsidR="00A9763C" w:rsidRPr="00A9763C" w:rsidRDefault="00A9763C" w:rsidP="00A9763C">
            <w:pPr>
              <w:spacing w:before="1"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786A4DD6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особенности климата, рельефа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северных материков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взаимосвязи между ними;</w:t>
            </w:r>
          </w:p>
          <w:p w14:paraId="2138F285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комплексное</w:t>
            </w:r>
          </w:p>
          <w:p w14:paraId="20BCA1D3" w14:textId="77777777" w:rsidR="00A9763C" w:rsidRPr="00A9763C" w:rsidRDefault="00A9763C" w:rsidP="00A9763C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</w:tc>
      </w:tr>
    </w:tbl>
    <w:p w14:paraId="2565CA1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07AA41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39C0025F" w14:textId="77777777" w:rsidTr="00CA61F4">
        <w:trPr>
          <w:trHeight w:val="4060"/>
        </w:trPr>
        <w:tc>
          <w:tcPr>
            <w:tcW w:w="735" w:type="dxa"/>
          </w:tcPr>
          <w:p w14:paraId="3A1B52C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543B45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1699CA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5BACB8D1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презентации (с целью привлечения туристов,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положительного образа страны и т. д.)</w:t>
            </w:r>
          </w:p>
        </w:tc>
        <w:tc>
          <w:tcPr>
            <w:tcW w:w="4812" w:type="dxa"/>
          </w:tcPr>
          <w:p w14:paraId="0C3B2290" w14:textId="77777777" w:rsidR="00A9763C" w:rsidRPr="00A9763C" w:rsidRDefault="00A9763C" w:rsidP="00A9763C">
            <w:pPr>
              <w:spacing w:line="252" w:lineRule="auto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плану с использованием различных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(при выполнении практической работы 4);</w:t>
            </w:r>
          </w:p>
          <w:p w14:paraId="53A9B2B9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страны по заданным показателям;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географической информации), необходимые для изучения</w:t>
            </w:r>
          </w:p>
          <w:p w14:paraId="303A36D4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хозяйства Северной Америки и Евразии (при выполнении</w:t>
            </w:r>
          </w:p>
          <w:p w14:paraId="445631C4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1,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4)</w:t>
            </w:r>
          </w:p>
        </w:tc>
      </w:tr>
      <w:tr w:rsidR="00A9763C" w:rsidRPr="00A9763C" w14:paraId="0A7C4DFC" w14:textId="77777777" w:rsidTr="00CA61F4">
        <w:trPr>
          <w:trHeight w:val="5414"/>
        </w:trPr>
        <w:tc>
          <w:tcPr>
            <w:tcW w:w="735" w:type="dxa"/>
          </w:tcPr>
          <w:p w14:paraId="1627CC02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16" w:type="dxa"/>
          </w:tcPr>
          <w:p w14:paraId="0FCA25DF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Взаимодействие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</w:t>
            </w:r>
          </w:p>
        </w:tc>
        <w:tc>
          <w:tcPr>
            <w:tcW w:w="1693" w:type="dxa"/>
          </w:tcPr>
          <w:p w14:paraId="591B97E1" w14:textId="77777777" w:rsidR="00A9763C" w:rsidRPr="00A9763C" w:rsidRDefault="00A9763C" w:rsidP="00A9763C">
            <w:pPr>
              <w:spacing w:line="311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90" w:type="dxa"/>
          </w:tcPr>
          <w:p w14:paraId="129E719A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закономерностей</w:t>
            </w:r>
          </w:p>
          <w:p w14:paraId="6378D2C5" w14:textId="77777777" w:rsidR="00A9763C" w:rsidRPr="00A9763C" w:rsidRDefault="00A9763C" w:rsidP="00A9763C">
            <w:pPr>
              <w:spacing w:before="16" w:line="252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оболочки на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 и деятельность людей. Особенности взаимодействия человека и природы 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материках.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Необходимость международного сотрудничества</w:t>
            </w:r>
          </w:p>
          <w:p w14:paraId="2D3AC7C1" w14:textId="77777777" w:rsidR="00A9763C" w:rsidRPr="00A9763C" w:rsidRDefault="00A9763C" w:rsidP="00A9763C">
            <w:pPr>
              <w:spacing w:before="3" w:line="252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использовании природы и ее охране. Развитие природоохранной деятельности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 (Международный союз охраны природы, Международная гидрографическая организация, ЮНЕСКО и др.).</w:t>
            </w:r>
          </w:p>
          <w:p w14:paraId="430DF814" w14:textId="77777777" w:rsidR="00A9763C" w:rsidRPr="00A9763C" w:rsidRDefault="00A9763C" w:rsidP="00A9763C">
            <w:pPr>
              <w:spacing w:before="4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человечества: экологическая, сырьевая,</w:t>
            </w:r>
          </w:p>
          <w:p w14:paraId="09F2DD41" w14:textId="77777777" w:rsidR="00A9763C" w:rsidRPr="00A9763C" w:rsidRDefault="00A9763C" w:rsidP="00A9763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энергетическая,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преодоления</w:t>
            </w:r>
          </w:p>
        </w:tc>
        <w:tc>
          <w:tcPr>
            <w:tcW w:w="4812" w:type="dxa"/>
          </w:tcPr>
          <w:p w14:paraId="451EACC0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влияния закономерностей географической оболочки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деятельность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людей;</w:t>
            </w:r>
          </w:p>
          <w:p w14:paraId="44D62D0C" w14:textId="77777777" w:rsidR="00A9763C" w:rsidRPr="00A9763C" w:rsidRDefault="00A9763C" w:rsidP="00A9763C">
            <w:pPr>
              <w:spacing w:line="252" w:lineRule="auto"/>
              <w:ind w:left="110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развития природоохранной деятельности 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этапе;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</w:p>
          <w:p w14:paraId="678B0364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общества, объектов природного и культурного Всемирного наследия ЮНЕСКО в пределах отдельных</w:t>
            </w:r>
          </w:p>
          <w:p w14:paraId="5B0E11F5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территорий;</w:t>
            </w:r>
          </w:p>
          <w:p w14:paraId="45D3BCCB" w14:textId="77777777" w:rsidR="00A9763C" w:rsidRPr="00A9763C" w:rsidRDefault="00A9763C" w:rsidP="00A9763C">
            <w:pPr>
              <w:spacing w:before="11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 проблем человечества</w:t>
            </w:r>
          </w:p>
          <w:p w14:paraId="66FE9AF3" w14:textId="77777777" w:rsidR="00A9763C" w:rsidRPr="00A9763C" w:rsidRDefault="00A9763C" w:rsidP="00A9763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(экологическая,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сырьевая,</w:t>
            </w:r>
          </w:p>
          <w:p w14:paraId="508B48FF" w14:textId="77777777" w:rsidR="00A9763C" w:rsidRPr="00A9763C" w:rsidRDefault="00A9763C" w:rsidP="00A9763C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энергетическая,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преодоления</w:t>
            </w:r>
          </w:p>
        </w:tc>
      </w:tr>
    </w:tbl>
    <w:p w14:paraId="5DC86CE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05AD48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54B2EE0D" w14:textId="77777777" w:rsidTr="00CA61F4">
        <w:trPr>
          <w:trHeight w:val="9478"/>
        </w:trPr>
        <w:tc>
          <w:tcPr>
            <w:tcW w:w="735" w:type="dxa"/>
          </w:tcPr>
          <w:p w14:paraId="0DD5902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5508F34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369B7F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19C38262" w14:textId="77777777" w:rsidR="00A9763C" w:rsidRPr="00A9763C" w:rsidRDefault="00A9763C" w:rsidP="00A9763C">
            <w:pPr>
              <w:spacing w:line="252" w:lineRule="auto"/>
              <w:ind w:left="117" w:right="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отсталости стран, продовольственная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</w:p>
          <w:p w14:paraId="7C6DA28B" w14:textId="77777777" w:rsidR="00A9763C" w:rsidRPr="00A9763C" w:rsidRDefault="00A9763C" w:rsidP="00A9763C">
            <w:pPr>
              <w:spacing w:line="252" w:lineRule="auto"/>
              <w:ind w:left="117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международные усилия по их преодолению.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ООН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цели устойчивого развития.</w:t>
            </w:r>
          </w:p>
          <w:p w14:paraId="1501B080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Всемирное наследие ЮНЕСКО: природные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объекты. </w:t>
            </w: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7CDCD7AB" w14:textId="77777777" w:rsidR="00A9763C" w:rsidRPr="00A9763C" w:rsidRDefault="00A9763C" w:rsidP="00A9763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Характеристика изменений компонентов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одной из стран мира в результате</w:t>
            </w:r>
          </w:p>
          <w:p w14:paraId="3F4AABAA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4812" w:type="dxa"/>
          </w:tcPr>
          <w:p w14:paraId="2EA86C01" w14:textId="77777777" w:rsidR="00A9763C" w:rsidRPr="00A9763C" w:rsidRDefault="00A9763C" w:rsidP="00A9763C">
            <w:pPr>
              <w:spacing w:line="252" w:lineRule="auto"/>
              <w:ind w:left="110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отсталости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продовольственная) на локальном и региональном уровнях и приводить примеры</w:t>
            </w:r>
          </w:p>
          <w:p w14:paraId="0E4434A3" w14:textId="77777777" w:rsidR="00A9763C" w:rsidRPr="00A9763C" w:rsidRDefault="00A9763C" w:rsidP="00A9763C">
            <w:pPr>
              <w:spacing w:line="252" w:lineRule="auto"/>
              <w:ind w:left="110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сотрудничества по их преодолению; характеризовать изменения</w:t>
            </w:r>
          </w:p>
          <w:p w14:paraId="69A4159F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одной из стран мира в результате</w:t>
            </w:r>
          </w:p>
          <w:p w14:paraId="56DE6EBE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14:paraId="2E4B6423" w14:textId="77777777" w:rsidR="00A9763C" w:rsidRPr="00A9763C" w:rsidRDefault="00A9763C" w:rsidP="00A9763C">
            <w:pPr>
              <w:spacing w:before="10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1D4D68E3" w14:textId="77777777" w:rsidR="00A9763C" w:rsidRPr="00A9763C" w:rsidRDefault="00A9763C" w:rsidP="00A9763C">
            <w:pPr>
              <w:spacing w:before="1" w:line="252" w:lineRule="auto"/>
              <w:ind w:left="110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о последствиях изменений компонентов природы в результате деятельности человека</w:t>
            </w:r>
          </w:p>
          <w:p w14:paraId="3DBD7B98" w14:textId="77777777" w:rsidR="00A9763C" w:rsidRPr="00A9763C" w:rsidRDefault="00A9763C" w:rsidP="00A9763C">
            <w:pPr>
              <w:spacing w:before="2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 географической информации; анализировать различные источники информации для характеристики изменений компонентов природы</w:t>
            </w:r>
          </w:p>
          <w:p w14:paraId="293B59BA" w14:textId="77777777" w:rsidR="00A9763C" w:rsidRPr="00A9763C" w:rsidRDefault="00A9763C" w:rsidP="00A9763C">
            <w:pPr>
              <w:spacing w:before="2" w:line="252" w:lineRule="auto"/>
              <w:ind w:left="110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территории одной из стран мира в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результате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человека; самостоятельно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информации и анализировать информацию, необходимую</w:t>
            </w:r>
          </w:p>
          <w:p w14:paraId="64EDF070" w14:textId="77777777" w:rsidR="00A9763C" w:rsidRPr="00A9763C" w:rsidRDefault="00A9763C" w:rsidP="00A9763C">
            <w:pPr>
              <w:spacing w:line="252" w:lineRule="auto"/>
              <w:ind w:left="110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 и общества в пределах отдельных</w:t>
            </w:r>
          </w:p>
          <w:p w14:paraId="172DD78D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территорий;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аргументы,</w:t>
            </w:r>
          </w:p>
        </w:tc>
      </w:tr>
    </w:tbl>
    <w:p w14:paraId="6F633A8B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CC9CDD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A9763C" w:rsidRPr="00A9763C" w14:paraId="5E07B31B" w14:textId="77777777" w:rsidTr="00CA61F4">
        <w:trPr>
          <w:trHeight w:val="7439"/>
        </w:trPr>
        <w:tc>
          <w:tcPr>
            <w:tcW w:w="735" w:type="dxa"/>
          </w:tcPr>
          <w:p w14:paraId="74E9DDB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AEB629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331FBD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90" w:type="dxa"/>
          </w:tcPr>
          <w:p w14:paraId="6F966D4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8EAE2EE" w14:textId="77777777" w:rsidR="00A9763C" w:rsidRPr="00A9763C" w:rsidRDefault="00A9763C" w:rsidP="00A9763C">
            <w:pPr>
              <w:spacing w:line="252" w:lineRule="auto"/>
              <w:ind w:left="110" w:right="5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 необходимость международного сотрудничества в использовании природы 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охраны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закономерностей географической оболочки; самостоятельно составить план решения учебной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задачи; выявлять причинно-</w:t>
            </w:r>
          </w:p>
          <w:p w14:paraId="6610AFD5" w14:textId="77777777" w:rsidR="00A9763C" w:rsidRPr="00A9763C" w:rsidRDefault="00A9763C" w:rsidP="00A9763C">
            <w:pPr>
              <w:spacing w:line="252" w:lineRule="auto"/>
              <w:ind w:left="110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следственные связи между уровнем социально-экономического развития страны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возможностями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международном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 проблем и преодолению их проявления на ее территории; формулировать собственную точку зрения на утверждение «если на</w:t>
            </w:r>
          </w:p>
          <w:p w14:paraId="29366375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страны глобальная проблема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проявляется,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 может не принимать участие в</w:t>
            </w:r>
          </w:p>
          <w:p w14:paraId="26925A9E" w14:textId="77777777" w:rsidR="00A9763C" w:rsidRPr="00A9763C" w:rsidRDefault="00A9763C" w:rsidP="00A9763C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международных усилиях по ее решению»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привести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аргументы,</w:t>
            </w:r>
          </w:p>
          <w:p w14:paraId="57AB3471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подтверждающие</w:t>
            </w:r>
            <w:r w:rsidRPr="00A9763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  <w:tr w:rsidR="00A9763C" w:rsidRPr="00A9763C" w14:paraId="6D8E2577" w14:textId="77777777" w:rsidTr="00CA61F4">
        <w:trPr>
          <w:trHeight w:val="342"/>
        </w:trPr>
        <w:tc>
          <w:tcPr>
            <w:tcW w:w="3551" w:type="dxa"/>
            <w:gridSpan w:val="2"/>
          </w:tcPr>
          <w:p w14:paraId="686F0DC4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076FF4D1" w14:textId="77777777" w:rsidR="00A9763C" w:rsidRPr="00A9763C" w:rsidRDefault="00A9763C" w:rsidP="00A9763C">
            <w:pPr>
              <w:spacing w:line="318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790" w:type="dxa"/>
          </w:tcPr>
          <w:p w14:paraId="6D0FBCE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0FCE047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2909DE3B" w14:textId="77777777" w:rsidTr="00CA61F4">
        <w:trPr>
          <w:trHeight w:val="336"/>
        </w:trPr>
        <w:tc>
          <w:tcPr>
            <w:tcW w:w="3551" w:type="dxa"/>
            <w:gridSpan w:val="2"/>
          </w:tcPr>
          <w:p w14:paraId="01403714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93" w:type="dxa"/>
          </w:tcPr>
          <w:p w14:paraId="178D9CA9" w14:textId="77777777" w:rsidR="00A9763C" w:rsidRPr="00A9763C" w:rsidRDefault="00A9763C" w:rsidP="00A9763C">
            <w:pPr>
              <w:spacing w:line="312" w:lineRule="exact"/>
              <w:ind w:left="21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90" w:type="dxa"/>
          </w:tcPr>
          <w:p w14:paraId="2EBFC12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812" w:type="dxa"/>
          </w:tcPr>
          <w:p w14:paraId="0D62F97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A9763C" w:rsidRPr="00A9763C" w14:paraId="74E935DA" w14:textId="77777777" w:rsidTr="00CA61F4">
        <w:trPr>
          <w:trHeight w:val="681"/>
        </w:trPr>
        <w:tc>
          <w:tcPr>
            <w:tcW w:w="3551" w:type="dxa"/>
            <w:gridSpan w:val="2"/>
          </w:tcPr>
          <w:p w14:paraId="7A9F46E6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4B6FD65C" w14:textId="77777777" w:rsidR="00A9763C" w:rsidRPr="00A9763C" w:rsidRDefault="00A9763C" w:rsidP="00A9763C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93" w:type="dxa"/>
          </w:tcPr>
          <w:p w14:paraId="1C7F5FC4" w14:textId="77777777" w:rsidR="00A9763C" w:rsidRPr="00A9763C" w:rsidRDefault="00A9763C" w:rsidP="00A9763C">
            <w:pPr>
              <w:spacing w:line="318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90" w:type="dxa"/>
          </w:tcPr>
          <w:p w14:paraId="5D899B9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03231BA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1C3D805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14310E8" w14:textId="77777777" w:rsidR="00A9763C" w:rsidRPr="00A9763C" w:rsidRDefault="00A9763C" w:rsidP="00A9763C">
      <w:pPr>
        <w:widowControl w:val="0"/>
        <w:numPr>
          <w:ilvl w:val="0"/>
          <w:numId w:val="35"/>
        </w:numPr>
        <w:tabs>
          <w:tab w:val="left" w:pos="353"/>
        </w:tabs>
        <w:autoSpaceDE w:val="0"/>
        <w:autoSpaceDN w:val="0"/>
        <w:spacing w:before="82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5"/>
      <w:bookmarkEnd w:id="12"/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4EC6CFF" w14:textId="77777777" w:rsidR="00A9763C" w:rsidRPr="00A9763C" w:rsidRDefault="00A9763C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5FFBB6F4" w14:textId="77777777" w:rsidTr="00CA61F4">
        <w:trPr>
          <w:trHeight w:val="1041"/>
        </w:trPr>
        <w:tc>
          <w:tcPr>
            <w:tcW w:w="735" w:type="dxa"/>
          </w:tcPr>
          <w:p w14:paraId="3D1E4EE0" w14:textId="77777777" w:rsidR="00A9763C" w:rsidRPr="00A9763C" w:rsidRDefault="00A9763C" w:rsidP="00A9763C">
            <w:pPr>
              <w:spacing w:before="169" w:line="256" w:lineRule="auto"/>
              <w:ind w:left="182" w:right="157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16" w:type="dxa"/>
          </w:tcPr>
          <w:p w14:paraId="4EC4B1DA" w14:textId="77777777" w:rsidR="00A9763C" w:rsidRPr="00A9763C" w:rsidRDefault="00A9763C" w:rsidP="00A9763C">
            <w:pPr>
              <w:spacing w:line="311" w:lineRule="exact"/>
              <w:ind w:left="527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6AE7E729" w14:textId="77777777" w:rsidR="00A9763C" w:rsidRPr="00A9763C" w:rsidRDefault="00A9763C" w:rsidP="00A9763C">
            <w:pPr>
              <w:spacing w:before="13" w:line="340" w:lineRule="atLeast"/>
              <w:ind w:left="275" w:right="262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707" w:type="dxa"/>
          </w:tcPr>
          <w:p w14:paraId="5D9C1078" w14:textId="77777777" w:rsidR="00A9763C" w:rsidRPr="00A9763C" w:rsidRDefault="00A9763C" w:rsidP="00A9763C">
            <w:pPr>
              <w:spacing w:before="169" w:line="256" w:lineRule="auto"/>
              <w:ind w:left="521" w:right="136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47" w:type="dxa"/>
          </w:tcPr>
          <w:p w14:paraId="4730C01B" w14:textId="77777777" w:rsidR="00A9763C" w:rsidRPr="00A9763C" w:rsidRDefault="00A9763C" w:rsidP="00A9763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446B6F5" w14:textId="77777777" w:rsidR="00A9763C" w:rsidRPr="00A9763C" w:rsidRDefault="00A9763C" w:rsidP="00A9763C">
            <w:pPr>
              <w:ind w:left="8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41" w:type="dxa"/>
          </w:tcPr>
          <w:p w14:paraId="17E5A51B" w14:textId="77777777" w:rsidR="00A9763C" w:rsidRPr="00A9763C" w:rsidRDefault="00A9763C" w:rsidP="00A9763C">
            <w:pPr>
              <w:spacing w:before="169" w:line="256" w:lineRule="auto"/>
              <w:ind w:left="1601" w:right="17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9763C" w:rsidRPr="00A9763C" w14:paraId="4D89AB75" w14:textId="77777777" w:rsidTr="00CA61F4">
        <w:trPr>
          <w:trHeight w:val="350"/>
        </w:trPr>
        <w:tc>
          <w:tcPr>
            <w:tcW w:w="14846" w:type="dxa"/>
            <w:gridSpan w:val="5"/>
          </w:tcPr>
          <w:p w14:paraId="56A686AE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пространство</w:t>
            </w:r>
            <w:r w:rsidRPr="00A9763C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</w:t>
            </w:r>
          </w:p>
        </w:tc>
      </w:tr>
      <w:tr w:rsidR="00A9763C" w:rsidRPr="00A9763C" w14:paraId="7993B8BF" w14:textId="77777777" w:rsidTr="00CA61F4">
        <w:trPr>
          <w:trHeight w:val="5213"/>
        </w:trPr>
        <w:tc>
          <w:tcPr>
            <w:tcW w:w="735" w:type="dxa"/>
          </w:tcPr>
          <w:p w14:paraId="35839713" w14:textId="77777777" w:rsidR="00A9763C" w:rsidRPr="00A9763C" w:rsidRDefault="00A9763C" w:rsidP="00A9763C">
            <w:pPr>
              <w:spacing w:line="31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16" w:type="dxa"/>
          </w:tcPr>
          <w:p w14:paraId="14477924" w14:textId="77777777" w:rsidR="00A9763C" w:rsidRPr="00A9763C" w:rsidRDefault="00A9763C" w:rsidP="00A9763C">
            <w:pPr>
              <w:spacing w:line="261" w:lineRule="auto"/>
              <w:ind w:left="110" w:right="8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История формирования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освоения</w:t>
            </w:r>
          </w:p>
          <w:p w14:paraId="14FF0743" w14:textId="77777777" w:rsidR="00A9763C" w:rsidRPr="00A9763C" w:rsidRDefault="00A9763C" w:rsidP="00A9763C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16C65D20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47" w:type="dxa"/>
          </w:tcPr>
          <w:p w14:paraId="52EF488D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заселения</w:t>
            </w:r>
          </w:p>
          <w:p w14:paraId="40BF1E57" w14:textId="77777777" w:rsidR="00A9763C" w:rsidRPr="00A9763C" w:rsidRDefault="00A9763C" w:rsidP="00A9763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  <w:p w14:paraId="7EFBD6A1" w14:textId="77777777" w:rsidR="00A9763C" w:rsidRPr="00A9763C" w:rsidRDefault="00A9763C" w:rsidP="00A9763C">
            <w:pPr>
              <w:spacing w:before="31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XI–XVI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вв.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Расширение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России в XVI–XIX вв. Русские первопроходцы. Изменения внешних границ России в ХХ в.</w:t>
            </w:r>
          </w:p>
          <w:p w14:paraId="1E65D554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Воссоединение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Крыма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Россией.</w:t>
            </w:r>
          </w:p>
          <w:p w14:paraId="43B5AE4A" w14:textId="77777777" w:rsidR="00A9763C" w:rsidRPr="00A9763C" w:rsidRDefault="00A9763C" w:rsidP="00A9763C">
            <w:pPr>
              <w:spacing w:before="2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BEC1E42" w14:textId="77777777" w:rsidR="00A9763C" w:rsidRPr="00A9763C" w:rsidRDefault="00A9763C" w:rsidP="00A9763C">
            <w:pPr>
              <w:spacing w:before="24"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 сведений об изменении границ России на разных исторических этапах на основе анализа</w:t>
            </w:r>
          </w:p>
          <w:p w14:paraId="1C51877F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</w:t>
            </w:r>
          </w:p>
        </w:tc>
        <w:tc>
          <w:tcPr>
            <w:tcW w:w="4841" w:type="dxa"/>
          </w:tcPr>
          <w:p w14:paraId="7EC7CB7B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этапы истории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территории России;</w:t>
            </w:r>
          </w:p>
          <w:p w14:paraId="51D61E4D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в различных источниках информации (включая интернет-ресурсы) факты, позволяющие определить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ученых и путешественников в освоение</w:t>
            </w:r>
          </w:p>
          <w:p w14:paraId="1E554A1D" w14:textId="77777777" w:rsidR="00A9763C" w:rsidRPr="00A9763C" w:rsidRDefault="00A9763C" w:rsidP="00A9763C">
            <w:pPr>
              <w:spacing w:line="259" w:lineRule="auto"/>
              <w:ind w:left="117" w:right="9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России; 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географическую информацию, представленную в картографической форме и систематизировать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 (при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практической</w:t>
            </w:r>
          </w:p>
          <w:p w14:paraId="490901B8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</w:t>
            </w:r>
          </w:p>
        </w:tc>
      </w:tr>
      <w:tr w:rsidR="00A9763C" w:rsidRPr="00F0687E" w14:paraId="43B0BC46" w14:textId="77777777" w:rsidTr="00CA61F4">
        <w:trPr>
          <w:trHeight w:val="2086"/>
        </w:trPr>
        <w:tc>
          <w:tcPr>
            <w:tcW w:w="735" w:type="dxa"/>
          </w:tcPr>
          <w:p w14:paraId="33236D7A" w14:textId="77777777" w:rsidR="00A9763C" w:rsidRPr="00A9763C" w:rsidRDefault="00A9763C" w:rsidP="00A9763C">
            <w:pPr>
              <w:spacing w:line="31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16" w:type="dxa"/>
          </w:tcPr>
          <w:p w14:paraId="712B9EFC" w14:textId="77777777" w:rsidR="00A9763C" w:rsidRPr="00A9763C" w:rsidRDefault="00A9763C" w:rsidP="00A9763C">
            <w:pPr>
              <w:spacing w:line="261" w:lineRule="auto"/>
              <w:ind w:left="110" w:right="7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Географическое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и границы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317F1632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73833E53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 Территориальные воды.</w:t>
            </w:r>
          </w:p>
          <w:p w14:paraId="0CFADEE8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 Морские и сухопутные границы, воздушное пространство,</w:t>
            </w:r>
          </w:p>
          <w:p w14:paraId="0F461B5D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континентальный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шельф</w:t>
            </w:r>
          </w:p>
        </w:tc>
        <w:tc>
          <w:tcPr>
            <w:tcW w:w="4841" w:type="dxa"/>
          </w:tcPr>
          <w:p w14:paraId="0F94714A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карте и (или) обозначать на контурной карте крайние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береговой линии России; оценивать влияние</w:t>
            </w:r>
          </w:p>
          <w:p w14:paraId="4CCAE7B1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регионов</w:t>
            </w:r>
          </w:p>
          <w:p w14:paraId="1F2759E7" w14:textId="77777777" w:rsidR="00A9763C" w:rsidRPr="00A9763C" w:rsidRDefault="00A9763C" w:rsidP="00A9763C">
            <w:pPr>
              <w:spacing w:before="1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природы,</w:t>
            </w:r>
          </w:p>
        </w:tc>
      </w:tr>
    </w:tbl>
    <w:p w14:paraId="6E339C99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0B8B3F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2B5DE41F" w14:textId="77777777" w:rsidTr="00CA61F4">
        <w:trPr>
          <w:trHeight w:val="9391"/>
        </w:trPr>
        <w:tc>
          <w:tcPr>
            <w:tcW w:w="735" w:type="dxa"/>
          </w:tcPr>
          <w:p w14:paraId="4EE9DED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D1751C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02A8E71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24B5D57D" w14:textId="77777777" w:rsidR="00A9763C" w:rsidRPr="00A9763C" w:rsidRDefault="00A9763C" w:rsidP="00A9763C">
            <w:pPr>
              <w:spacing w:line="264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исключительная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экономическая зона Российской Федерации.</w:t>
            </w:r>
          </w:p>
          <w:p w14:paraId="6ECBF37A" w14:textId="77777777" w:rsidR="00A9763C" w:rsidRPr="00A9763C" w:rsidRDefault="00A9763C" w:rsidP="00A9763C">
            <w:pPr>
              <w:spacing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 Виды географического положения. Страны — соседи России. Ближнее и дальнее зарубежье. Моря, омывающие территорию России</w:t>
            </w:r>
          </w:p>
        </w:tc>
        <w:tc>
          <w:tcPr>
            <w:tcW w:w="4841" w:type="dxa"/>
          </w:tcPr>
          <w:p w14:paraId="214882B6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хозяйственную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 населения; сравнивать по картам</w:t>
            </w:r>
          </w:p>
          <w:p w14:paraId="75CB4F77" w14:textId="77777777" w:rsidR="00A9763C" w:rsidRPr="00A9763C" w:rsidRDefault="00A9763C" w:rsidP="00A9763C">
            <w:pPr>
              <w:spacing w:line="256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с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географическим положением</w:t>
            </w:r>
          </w:p>
          <w:p w14:paraId="13B46FC9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0C3126B3" w14:textId="77777777" w:rsidR="00A9763C" w:rsidRPr="00A9763C" w:rsidRDefault="00A9763C" w:rsidP="00A9763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«государственная</w:t>
            </w:r>
            <w:r w:rsidRPr="00A9763C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территория»,</w:t>
            </w:r>
          </w:p>
          <w:p w14:paraId="54A648BD" w14:textId="77777777" w:rsidR="00A9763C" w:rsidRPr="00A9763C" w:rsidRDefault="00A9763C" w:rsidP="00A9763C">
            <w:pPr>
              <w:spacing w:before="24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«исключи- тельная экономическая зона», «континентальный шельф России»; различать макрорегионы России: Западный (Европейская часть) и Восточный (Азиатская часть);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границы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пограничные с Россией страны; использовать знания о государственной территории и</w:t>
            </w:r>
          </w:p>
          <w:p w14:paraId="0A415ED8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исключительной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зоне, континентальном шельфе России</w:t>
            </w:r>
          </w:p>
          <w:p w14:paraId="08E03254" w14:textId="77777777" w:rsidR="00A9763C" w:rsidRPr="00A9763C" w:rsidRDefault="00A9763C" w:rsidP="00A9763C">
            <w:pPr>
              <w:spacing w:line="256" w:lineRule="auto"/>
              <w:ind w:left="117" w:right="1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задач;</w:t>
            </w:r>
          </w:p>
          <w:p w14:paraId="1BF77A4A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 извлекать и использовать информацию из различных источников географической информации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учебных и практико-ориентированных задач: характеризовать географическое</w:t>
            </w:r>
          </w:p>
          <w:p w14:paraId="001B1E16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</w:tr>
    </w:tbl>
    <w:p w14:paraId="4C054098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08BEC7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7EB83A3A" w14:textId="77777777" w:rsidTr="00CA61F4">
        <w:trPr>
          <w:trHeight w:val="5911"/>
        </w:trPr>
        <w:tc>
          <w:tcPr>
            <w:tcW w:w="735" w:type="dxa"/>
          </w:tcPr>
          <w:p w14:paraId="12FABA77" w14:textId="77777777" w:rsidR="00A9763C" w:rsidRPr="00A9763C" w:rsidRDefault="00A9763C" w:rsidP="00A9763C">
            <w:pPr>
              <w:spacing w:line="31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16" w:type="dxa"/>
          </w:tcPr>
          <w:p w14:paraId="37D03409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территории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49690337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5CAD3124" w14:textId="77777777" w:rsidR="00A9763C" w:rsidRPr="00A9763C" w:rsidRDefault="00A9763C" w:rsidP="00A9763C">
            <w:pPr>
              <w:spacing w:line="259" w:lineRule="auto"/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 на карте часовых поясов мира. Карта часовых зон России. Местное,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зональное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время: роль в хозяйстве и жизни людей.</w:t>
            </w:r>
          </w:p>
          <w:p w14:paraId="7B431BF3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8942C5E" w14:textId="77777777" w:rsidR="00A9763C" w:rsidRPr="00A9763C" w:rsidRDefault="00A9763C" w:rsidP="00A9763C">
            <w:pPr>
              <w:spacing w:before="19" w:line="256" w:lineRule="auto"/>
              <w:ind w:left="117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 для разных городов России по карте часовых зон</w:t>
            </w:r>
          </w:p>
        </w:tc>
        <w:tc>
          <w:tcPr>
            <w:tcW w:w="4841" w:type="dxa"/>
          </w:tcPr>
          <w:p w14:paraId="4776EBFD" w14:textId="77777777" w:rsidR="00A9763C" w:rsidRPr="00A9763C" w:rsidRDefault="00A9763C" w:rsidP="00A9763C">
            <w:pPr>
              <w:spacing w:line="259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поясном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зональном времени, в том числе для решения практико-ориентированных задач</w:t>
            </w:r>
          </w:p>
          <w:p w14:paraId="38481A95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41309F85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 решения расчетных географических задач; формулировать суждения, выражать свою точку зрения</w:t>
            </w:r>
          </w:p>
          <w:p w14:paraId="01647F8C" w14:textId="77777777" w:rsidR="00A9763C" w:rsidRPr="00A9763C" w:rsidRDefault="00A9763C" w:rsidP="00A9763C">
            <w:pPr>
              <w:spacing w:line="259" w:lineRule="auto"/>
              <w:ind w:left="117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 комфортности зонального времени своего края, целесообразности введения режимов летнего и зимнего времени;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с суждениями других участников дискуссии, обнаруживать различие и</w:t>
            </w:r>
          </w:p>
          <w:p w14:paraId="077DC341" w14:textId="77777777" w:rsidR="00A9763C" w:rsidRPr="00A9763C" w:rsidRDefault="00A9763C" w:rsidP="00A9763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сходство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позиций</w:t>
            </w:r>
          </w:p>
        </w:tc>
      </w:tr>
      <w:tr w:rsidR="00A9763C" w:rsidRPr="00A9763C" w14:paraId="1D1A118B" w14:textId="77777777" w:rsidTr="00CA61F4">
        <w:trPr>
          <w:trHeight w:val="3476"/>
        </w:trPr>
        <w:tc>
          <w:tcPr>
            <w:tcW w:w="735" w:type="dxa"/>
          </w:tcPr>
          <w:p w14:paraId="7C9EAF73" w14:textId="77777777" w:rsidR="00A9763C" w:rsidRPr="00A9763C" w:rsidRDefault="00A9763C" w:rsidP="00A9763C">
            <w:pPr>
              <w:spacing w:line="31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16" w:type="dxa"/>
          </w:tcPr>
          <w:p w14:paraId="6EBDD86B" w14:textId="77777777" w:rsidR="00A9763C" w:rsidRPr="00A9763C" w:rsidRDefault="00A9763C" w:rsidP="00A9763C">
            <w:pPr>
              <w:spacing w:line="261" w:lineRule="auto"/>
              <w:ind w:left="110" w:right="3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Административно-территориальное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</w:p>
          <w:p w14:paraId="042474A4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Районирование территории</w:t>
            </w:r>
          </w:p>
        </w:tc>
        <w:tc>
          <w:tcPr>
            <w:tcW w:w="1707" w:type="dxa"/>
          </w:tcPr>
          <w:p w14:paraId="059B5D1F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47" w:type="dxa"/>
          </w:tcPr>
          <w:p w14:paraId="345021D0" w14:textId="77777777" w:rsidR="00A9763C" w:rsidRPr="00A9763C" w:rsidRDefault="00A9763C" w:rsidP="00A9763C">
            <w:pPr>
              <w:spacing w:line="261" w:lineRule="auto"/>
              <w:ind w:left="117" w:right="51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Федеративное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 Субъекты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 их равноправие и разнообразие.</w:t>
            </w:r>
          </w:p>
          <w:p w14:paraId="012E0135" w14:textId="77777777" w:rsidR="00A9763C" w:rsidRPr="00A9763C" w:rsidRDefault="00A9763C" w:rsidP="00A9763C">
            <w:pPr>
              <w:spacing w:line="256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субъектов Российской Федерации.</w:t>
            </w:r>
          </w:p>
          <w:p w14:paraId="5CF0FD28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округа.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Районирование как метод географических исследований и территориального управления. Виды районирования</w:t>
            </w:r>
          </w:p>
          <w:p w14:paraId="242CDC7F" w14:textId="77777777" w:rsidR="00A9763C" w:rsidRPr="00A9763C" w:rsidRDefault="00A9763C" w:rsidP="00A9763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Макрорегионы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России:</w:t>
            </w:r>
          </w:p>
        </w:tc>
        <w:tc>
          <w:tcPr>
            <w:tcW w:w="4841" w:type="dxa"/>
          </w:tcPr>
          <w:p w14:paraId="6813C7D4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округа, макрорегионы, крупные</w:t>
            </w:r>
          </w:p>
          <w:p w14:paraId="59E60C18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 при выполнении 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696AED20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субъектов Российской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типов; сравнивать различные виды районирования своего региона;</w:t>
            </w:r>
          </w:p>
          <w:p w14:paraId="4617E0DB" w14:textId="77777777" w:rsidR="00A9763C" w:rsidRPr="00A9763C" w:rsidRDefault="00A9763C" w:rsidP="00A9763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источники</w:t>
            </w:r>
          </w:p>
        </w:tc>
      </w:tr>
    </w:tbl>
    <w:p w14:paraId="0C1FCF2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B59B8FF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0F6FAEFE" w14:textId="77777777" w:rsidTr="00CA61F4">
        <w:trPr>
          <w:trHeight w:val="5212"/>
        </w:trPr>
        <w:tc>
          <w:tcPr>
            <w:tcW w:w="735" w:type="dxa"/>
          </w:tcPr>
          <w:p w14:paraId="7C1AD53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C72A33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44ECD8D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D4771BE" w14:textId="77777777" w:rsidR="00A9763C" w:rsidRPr="00A9763C" w:rsidRDefault="00A9763C" w:rsidP="00A9763C">
            <w:pPr>
              <w:spacing w:line="261" w:lineRule="auto"/>
              <w:ind w:left="117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Западный (Европейская часть) 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Восточный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(Азиатская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часть); их границы и состав. Крупные</w:t>
            </w:r>
          </w:p>
          <w:p w14:paraId="48E3645C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 районы России: Европейский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Северо-Запад России, Центральная Россия, Поволжье, Юг Европейской части России, Урал, Сибирь и Дальний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Восток.</w:t>
            </w:r>
          </w:p>
          <w:p w14:paraId="568DEB32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D84CBD6" w14:textId="77777777" w:rsidR="00A9763C" w:rsidRPr="00A9763C" w:rsidRDefault="00A9763C" w:rsidP="00A9763C">
            <w:pPr>
              <w:spacing w:before="7"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контурной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 и сравнение границ федеральных округов и макрорегионов с целью выявления состава и особенностей</w:t>
            </w:r>
          </w:p>
          <w:p w14:paraId="0A8C8F16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положения</w:t>
            </w:r>
          </w:p>
        </w:tc>
        <w:tc>
          <w:tcPr>
            <w:tcW w:w="4841" w:type="dxa"/>
          </w:tcPr>
          <w:p w14:paraId="4D59F743" w14:textId="77777777" w:rsidR="00A9763C" w:rsidRPr="00A9763C" w:rsidRDefault="00A9763C" w:rsidP="00A9763C">
            <w:pPr>
              <w:spacing w:line="259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и находить в них информацию о различных видах районирования своего региона; предлагать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для классификации субъектов Российской Федерации</w:t>
            </w:r>
          </w:p>
        </w:tc>
      </w:tr>
      <w:tr w:rsidR="00A9763C" w:rsidRPr="00A9763C" w14:paraId="2C253FDA" w14:textId="77777777" w:rsidTr="00CA61F4">
        <w:trPr>
          <w:trHeight w:val="350"/>
        </w:trPr>
        <w:tc>
          <w:tcPr>
            <w:tcW w:w="3551" w:type="dxa"/>
            <w:gridSpan w:val="2"/>
          </w:tcPr>
          <w:p w14:paraId="4A98FE18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7" w:type="dxa"/>
          </w:tcPr>
          <w:p w14:paraId="6A58C4EB" w14:textId="77777777" w:rsidR="00A9763C" w:rsidRPr="00A9763C" w:rsidRDefault="00A9763C" w:rsidP="00A9763C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47" w:type="dxa"/>
          </w:tcPr>
          <w:p w14:paraId="6A87624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66D2481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6322F4F4" w14:textId="77777777" w:rsidTr="00CA61F4">
        <w:trPr>
          <w:trHeight w:val="350"/>
        </w:trPr>
        <w:tc>
          <w:tcPr>
            <w:tcW w:w="14846" w:type="dxa"/>
            <w:gridSpan w:val="5"/>
          </w:tcPr>
          <w:p w14:paraId="2C0F5454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Природа</w:t>
            </w:r>
            <w:r w:rsidRPr="00A9763C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</w:t>
            </w:r>
          </w:p>
        </w:tc>
      </w:tr>
      <w:tr w:rsidR="00A9763C" w:rsidRPr="00F0687E" w14:paraId="108EAD37" w14:textId="77777777" w:rsidTr="00CA61F4">
        <w:trPr>
          <w:trHeight w:val="3476"/>
        </w:trPr>
        <w:tc>
          <w:tcPr>
            <w:tcW w:w="735" w:type="dxa"/>
          </w:tcPr>
          <w:p w14:paraId="4F1C17B2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16" w:type="dxa"/>
          </w:tcPr>
          <w:p w14:paraId="03C5E674" w14:textId="77777777" w:rsidR="00A9763C" w:rsidRPr="00A9763C" w:rsidRDefault="00A9763C" w:rsidP="00A9763C">
            <w:pPr>
              <w:spacing w:line="256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 и ресурсы России</w:t>
            </w:r>
          </w:p>
        </w:tc>
        <w:tc>
          <w:tcPr>
            <w:tcW w:w="1707" w:type="dxa"/>
          </w:tcPr>
          <w:p w14:paraId="5A269B00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47" w:type="dxa"/>
          </w:tcPr>
          <w:p w14:paraId="161524F2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условия и природные ресурсы.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ресурсов. Природно-ресурсный</w:t>
            </w:r>
          </w:p>
          <w:p w14:paraId="44371881" w14:textId="77777777" w:rsidR="00A9763C" w:rsidRPr="00A9763C" w:rsidRDefault="00A9763C" w:rsidP="00A9763C">
            <w:pPr>
              <w:spacing w:line="259" w:lineRule="auto"/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 России. Принципы рационального природопользования и методы их реализации. Минеральные ресурсы страны и проблемы их рационального использования.</w:t>
            </w:r>
          </w:p>
          <w:p w14:paraId="10B3D65F" w14:textId="77777777" w:rsidR="00A9763C" w:rsidRPr="00A9763C" w:rsidRDefault="00A9763C" w:rsidP="00A9763C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ресурсные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базы.</w:t>
            </w:r>
          </w:p>
        </w:tc>
        <w:tc>
          <w:tcPr>
            <w:tcW w:w="4841" w:type="dxa"/>
          </w:tcPr>
          <w:p w14:paraId="5E33B541" w14:textId="77777777" w:rsidR="00A9763C" w:rsidRPr="00A9763C" w:rsidRDefault="00A9763C" w:rsidP="00A9763C">
            <w:pPr>
              <w:spacing w:line="259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понятия «природные условия»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«природные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ресурсы»; проводить классификацию природных ресурсов России; распознавать показатели, характеризующие состояние окружающей среды; оценивать</w:t>
            </w:r>
          </w:p>
          <w:p w14:paraId="00BD680B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благоприятности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природных</w:t>
            </w:r>
          </w:p>
          <w:p w14:paraId="7D4D10E9" w14:textId="77777777" w:rsidR="00A9763C" w:rsidRPr="00A9763C" w:rsidRDefault="00A9763C" w:rsidP="00A9763C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условий в пределах отдельных регионов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страны;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</w:p>
        </w:tc>
      </w:tr>
    </w:tbl>
    <w:p w14:paraId="4C97CBA8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66CBA1B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5E161EBD" w14:textId="77777777" w:rsidTr="00CA61F4">
        <w:trPr>
          <w:trHeight w:val="7993"/>
        </w:trPr>
        <w:tc>
          <w:tcPr>
            <w:tcW w:w="735" w:type="dxa"/>
          </w:tcPr>
          <w:p w14:paraId="442C81F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A839B3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25E600F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03C0E7B8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суши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морей, омывающих Россию.</w:t>
            </w:r>
          </w:p>
          <w:p w14:paraId="1A863059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8F98A25" w14:textId="77777777" w:rsidR="00A9763C" w:rsidRPr="00A9763C" w:rsidRDefault="00A9763C" w:rsidP="00A9763C">
            <w:pPr>
              <w:spacing w:before="13" w:line="261" w:lineRule="auto"/>
              <w:ind w:left="117"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Характеристика природно-ресурсного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 по картам и статистическим</w:t>
            </w:r>
          </w:p>
          <w:p w14:paraId="08356FAF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материалам</w:t>
            </w:r>
          </w:p>
        </w:tc>
        <w:tc>
          <w:tcPr>
            <w:tcW w:w="4841" w:type="dxa"/>
          </w:tcPr>
          <w:p w14:paraId="050A2F92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адаптации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разнообразным природным условиям на территории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страны;</w:t>
            </w:r>
          </w:p>
          <w:p w14:paraId="72CFA0D8" w14:textId="77777777" w:rsidR="00A9763C" w:rsidRPr="00A9763C" w:rsidRDefault="00A9763C" w:rsidP="00A9763C">
            <w:pPr>
              <w:spacing w:line="259" w:lineRule="auto"/>
              <w:ind w:left="117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типы природопользования;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рационального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нерационального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природопользования;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понятие «природно-ресурсный</w:t>
            </w:r>
          </w:p>
          <w:p w14:paraId="225A7023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капитал»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(при выполнении 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028CB753" w14:textId="77777777" w:rsidR="00A9763C" w:rsidRPr="00A9763C" w:rsidRDefault="00A9763C" w:rsidP="00A9763C">
            <w:pPr>
              <w:spacing w:line="259" w:lineRule="auto"/>
              <w:ind w:left="117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долю России в запасах основных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ресурсов; находить, извлекать и использовать информацию из различных источников для сравнения, классификации природных ресурсов, определения видов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природопользования;</w:t>
            </w:r>
          </w:p>
          <w:p w14:paraId="6B619F00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надежность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найденной географической информации</w:t>
            </w:r>
          </w:p>
          <w:p w14:paraId="1B1DB78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критериям,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предложенным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учителем</w:t>
            </w:r>
          </w:p>
        </w:tc>
      </w:tr>
      <w:tr w:rsidR="00A9763C" w:rsidRPr="00F0687E" w14:paraId="6C4EB03B" w14:textId="77777777" w:rsidTr="00CA61F4">
        <w:trPr>
          <w:trHeight w:val="1394"/>
        </w:trPr>
        <w:tc>
          <w:tcPr>
            <w:tcW w:w="735" w:type="dxa"/>
          </w:tcPr>
          <w:p w14:paraId="11A6260F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16" w:type="dxa"/>
          </w:tcPr>
          <w:p w14:paraId="2E0EC86B" w14:textId="77777777" w:rsidR="00A9763C" w:rsidRPr="00A9763C" w:rsidRDefault="00A9763C" w:rsidP="00A9763C">
            <w:pPr>
              <w:spacing w:line="256" w:lineRule="auto"/>
              <w:ind w:left="110" w:right="6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Геологическое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 и полезные</w:t>
            </w:r>
          </w:p>
          <w:p w14:paraId="082B88D7" w14:textId="77777777" w:rsidR="00A9763C" w:rsidRPr="00A9763C" w:rsidRDefault="00A9763C" w:rsidP="00A9763C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ископаемые</w:t>
            </w:r>
          </w:p>
        </w:tc>
        <w:tc>
          <w:tcPr>
            <w:tcW w:w="1707" w:type="dxa"/>
          </w:tcPr>
          <w:p w14:paraId="092D5D07" w14:textId="77777777" w:rsidR="00A9763C" w:rsidRPr="00A9763C" w:rsidRDefault="00A9763C" w:rsidP="00A9763C">
            <w:pPr>
              <w:spacing w:line="318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47" w:type="dxa"/>
          </w:tcPr>
          <w:p w14:paraId="2C567C82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этапы формирования земной коры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России. 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тектонические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</w:t>
            </w:r>
          </w:p>
          <w:p w14:paraId="0CF34C17" w14:textId="77777777" w:rsidR="00A9763C" w:rsidRPr="00A9763C" w:rsidRDefault="00A9763C" w:rsidP="00A9763C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Платформы</w:t>
            </w:r>
          </w:p>
        </w:tc>
        <w:tc>
          <w:tcPr>
            <w:tcW w:w="4841" w:type="dxa"/>
          </w:tcPr>
          <w:p w14:paraId="6CBABF0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картам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возраст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горных пород и основных тектонических структур, слагающих территорию;</w:t>
            </w:r>
          </w:p>
          <w:p w14:paraId="53407ED6" w14:textId="77777777" w:rsidR="00A9763C" w:rsidRPr="00A9763C" w:rsidRDefault="00A9763C" w:rsidP="00A9763C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(или)</w:t>
            </w:r>
          </w:p>
        </w:tc>
      </w:tr>
    </w:tbl>
    <w:p w14:paraId="21CBB521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F089D5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2D8D8153" w14:textId="77777777" w:rsidTr="00CA61F4">
        <w:trPr>
          <w:trHeight w:val="9391"/>
        </w:trPr>
        <w:tc>
          <w:tcPr>
            <w:tcW w:w="735" w:type="dxa"/>
          </w:tcPr>
          <w:p w14:paraId="0CE477D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3D717B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5DB513A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06BEED05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плиты.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горообразования. Геохронологическая таблица.</w:t>
            </w:r>
          </w:p>
          <w:p w14:paraId="65979103" w14:textId="77777777" w:rsidR="00A9763C" w:rsidRPr="00A9763C" w:rsidRDefault="00A9763C" w:rsidP="00A9763C">
            <w:pPr>
              <w:spacing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формы рельефа и особенности их распространения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 между тектоническим строением, рельефом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размещением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групп полезных ископаемых</w:t>
            </w:r>
          </w:p>
          <w:p w14:paraId="02A302C6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страны.</w:t>
            </w:r>
          </w:p>
          <w:p w14:paraId="42AE21DF" w14:textId="77777777" w:rsidR="00A9763C" w:rsidRPr="00A9763C" w:rsidRDefault="00A9763C" w:rsidP="00A9763C">
            <w:pPr>
              <w:spacing w:before="6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внутренних и внешних процессов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рельефа. Современные процессы,</w:t>
            </w:r>
          </w:p>
          <w:p w14:paraId="2D564DD8" w14:textId="77777777" w:rsidR="00A9763C" w:rsidRPr="00A9763C" w:rsidRDefault="00A9763C" w:rsidP="00A9763C">
            <w:pPr>
              <w:spacing w:before="11" w:line="256" w:lineRule="auto"/>
              <w:ind w:left="117" w:right="80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формирующие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 современного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горообразования, землетрясений и вулканизма.</w:t>
            </w:r>
          </w:p>
          <w:p w14:paraId="62F51C2D" w14:textId="77777777" w:rsidR="00A9763C" w:rsidRPr="00A9763C" w:rsidRDefault="00A9763C" w:rsidP="00A9763C">
            <w:pPr>
              <w:spacing w:before="4" w:line="261" w:lineRule="auto"/>
              <w:ind w:left="117" w:right="31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Древнее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оледенения. Опасные геологические природные явления и их распространение</w:t>
            </w:r>
          </w:p>
          <w:p w14:paraId="7046D9D7" w14:textId="77777777" w:rsidR="00A9763C" w:rsidRPr="00A9763C" w:rsidRDefault="00A9763C" w:rsidP="00A9763C">
            <w:pPr>
              <w:spacing w:line="259" w:lineRule="auto"/>
              <w:ind w:left="117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территории России. Изменение рельефа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человека. Антропогенные формы рельефа. Особенности рельефа своего края.</w:t>
            </w:r>
          </w:p>
          <w:p w14:paraId="691FF1BB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0989910B" w14:textId="77777777" w:rsidR="00A9763C" w:rsidRPr="00A9763C" w:rsidRDefault="00A9763C" w:rsidP="00A9763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  <w:p w14:paraId="7D8DFB01" w14:textId="77777777" w:rsidR="00A9763C" w:rsidRPr="00A9763C" w:rsidRDefault="00A9763C" w:rsidP="00A9763C">
            <w:pPr>
              <w:spacing w:before="6" w:line="340" w:lineRule="atLeast"/>
              <w:ind w:left="117"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опасных геологических явлений.</w:t>
            </w:r>
          </w:p>
        </w:tc>
        <w:tc>
          <w:tcPr>
            <w:tcW w:w="4841" w:type="dxa"/>
          </w:tcPr>
          <w:p w14:paraId="4AE3556A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контурной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 крупные формы рельефа;</w:t>
            </w:r>
          </w:p>
          <w:p w14:paraId="0E50ADAF" w14:textId="77777777" w:rsidR="00A9763C" w:rsidRPr="00A9763C" w:rsidRDefault="00A9763C" w:rsidP="00A9763C">
            <w:pPr>
              <w:spacing w:line="259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тектонические структуры, месторождения основных групп полезных ископаемых; использовать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геохронологическую</w:t>
            </w:r>
          </w:p>
          <w:p w14:paraId="4823D4D0" w14:textId="77777777" w:rsidR="00A9763C" w:rsidRPr="00A9763C" w:rsidRDefault="00A9763C" w:rsidP="00A9763C">
            <w:pPr>
              <w:spacing w:line="259" w:lineRule="auto"/>
              <w:ind w:left="117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 практико-ориентированных задач; выявлять зависимости между</w:t>
            </w:r>
          </w:p>
          <w:p w14:paraId="21A7F8EB" w14:textId="77777777" w:rsidR="00A9763C" w:rsidRPr="00A9763C" w:rsidRDefault="00A9763C" w:rsidP="00A9763C">
            <w:pPr>
              <w:spacing w:line="259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тектоническим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строением,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рельефом и размещением основных групп полезных ископаемых на основе анализа карт;</w:t>
            </w:r>
          </w:p>
          <w:p w14:paraId="4405228B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распространение</w:t>
            </w:r>
          </w:p>
          <w:p w14:paraId="140AF9CD" w14:textId="77777777" w:rsidR="00A9763C" w:rsidRPr="00A9763C" w:rsidRDefault="00A9763C" w:rsidP="00A9763C">
            <w:pPr>
              <w:spacing w:before="4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территории страны областей современного горообразования, землетрясений и вулканизма; применять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«плита»,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«щит»,</w:t>
            </w:r>
          </w:p>
          <w:p w14:paraId="041DF602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«моренный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холм»,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«бараньи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лбы»,</w:t>
            </w:r>
          </w:p>
          <w:p w14:paraId="0C73579D" w14:textId="77777777" w:rsidR="00A9763C" w:rsidRPr="00A9763C" w:rsidRDefault="00A9763C" w:rsidP="00A9763C">
            <w:pPr>
              <w:spacing w:before="2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«бархан», «дюна» для решения учебных и (или) практико-ориентированных задач; характеризовать влияние древних оледенений на рельеф страны; 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ледниковых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рельефа и примеры территорий,</w:t>
            </w:r>
          </w:p>
          <w:p w14:paraId="3FF4CDF2" w14:textId="77777777" w:rsidR="00A9763C" w:rsidRPr="00A9763C" w:rsidRDefault="00A9763C" w:rsidP="00A9763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они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распространены;</w:t>
            </w:r>
          </w:p>
        </w:tc>
      </w:tr>
    </w:tbl>
    <w:p w14:paraId="28A720C6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EA11AAE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3AEFB329" w14:textId="77777777" w:rsidTr="00CA61F4">
        <w:trPr>
          <w:trHeight w:val="6956"/>
        </w:trPr>
        <w:tc>
          <w:tcPr>
            <w:tcW w:w="735" w:type="dxa"/>
          </w:tcPr>
          <w:p w14:paraId="75895B6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1836DB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1A15828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63CC4CA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 своего края</w:t>
            </w:r>
          </w:p>
        </w:tc>
        <w:tc>
          <w:tcPr>
            <w:tcW w:w="4841" w:type="dxa"/>
          </w:tcPr>
          <w:p w14:paraId="2456541F" w14:textId="77777777" w:rsidR="00A9763C" w:rsidRPr="00A9763C" w:rsidRDefault="00A9763C" w:rsidP="00A9763C">
            <w:pPr>
              <w:spacing w:line="264" w:lineRule="auto"/>
              <w:ind w:left="117" w:right="15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 распространения опасных</w:t>
            </w:r>
          </w:p>
          <w:p w14:paraId="1EE601D4" w14:textId="77777777" w:rsidR="00A9763C" w:rsidRPr="00A9763C" w:rsidRDefault="00A9763C" w:rsidP="00A9763C">
            <w:pPr>
              <w:spacing w:line="256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 на территории страны</w:t>
            </w:r>
          </w:p>
          <w:p w14:paraId="78E0F050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68702625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антропогенных форм рельефа; приводить примеры мер безопасности, в том числе</w:t>
            </w:r>
          </w:p>
          <w:p w14:paraId="317447AA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экономики семьи, в случае природных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стихийных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бедствий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техногенных катастроф;</w:t>
            </w:r>
          </w:p>
          <w:p w14:paraId="54EDFFA7" w14:textId="77777777" w:rsidR="00A9763C" w:rsidRPr="00A9763C" w:rsidRDefault="00A9763C" w:rsidP="00A9763C">
            <w:pPr>
              <w:spacing w:before="4" w:line="259" w:lineRule="auto"/>
              <w:ind w:left="117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в различных источниках и использовать информацию, необходимую для объяснения особенностей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края; выдвигать гипотезы объяснения особенностей рельефа своего края (при выполнении практической</w:t>
            </w:r>
          </w:p>
          <w:p w14:paraId="49757AAA" w14:textId="77777777" w:rsidR="00A9763C" w:rsidRPr="00A9763C" w:rsidRDefault="00A9763C" w:rsidP="00A9763C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2)</w:t>
            </w:r>
          </w:p>
        </w:tc>
      </w:tr>
      <w:tr w:rsidR="00A9763C" w:rsidRPr="00F0687E" w14:paraId="2AB57322" w14:textId="77777777" w:rsidTr="00CA61F4">
        <w:trPr>
          <w:trHeight w:val="2432"/>
        </w:trPr>
        <w:tc>
          <w:tcPr>
            <w:tcW w:w="735" w:type="dxa"/>
          </w:tcPr>
          <w:p w14:paraId="18B8F8D9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16" w:type="dxa"/>
          </w:tcPr>
          <w:p w14:paraId="0B2F6537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Климат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климатические ресурсы</w:t>
            </w:r>
          </w:p>
        </w:tc>
        <w:tc>
          <w:tcPr>
            <w:tcW w:w="1707" w:type="dxa"/>
          </w:tcPr>
          <w:p w14:paraId="344AB44A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747" w:type="dxa"/>
          </w:tcPr>
          <w:p w14:paraId="30F35566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 определяющие климат России.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 положения на климат России.</w:t>
            </w:r>
          </w:p>
          <w:p w14:paraId="021FEDB8" w14:textId="77777777" w:rsidR="00A9763C" w:rsidRPr="00A9763C" w:rsidRDefault="00A9763C" w:rsidP="00A9763C">
            <w:pPr>
              <w:spacing w:line="256" w:lineRule="auto"/>
              <w:ind w:left="117"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Солнечная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радиация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виды. Влияние на климат России подстилающей поверхности и</w:t>
            </w:r>
          </w:p>
          <w:p w14:paraId="1DEF602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рельефа.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воздушных</w:t>
            </w:r>
          </w:p>
        </w:tc>
        <w:tc>
          <w:tcPr>
            <w:tcW w:w="4841" w:type="dxa"/>
          </w:tcPr>
          <w:p w14:paraId="03483D0B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об основных факторах, определяющих климат России для объяснения особенностей климата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регионов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своего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края;</w:t>
            </w:r>
          </w:p>
          <w:p w14:paraId="055A9210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«солнечная</w:t>
            </w:r>
          </w:p>
          <w:p w14:paraId="7EA212BA" w14:textId="77777777" w:rsidR="00A9763C" w:rsidRPr="00A9763C" w:rsidRDefault="00A9763C" w:rsidP="00A9763C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радиация»,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«годовая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амплитуда</w:t>
            </w:r>
          </w:p>
        </w:tc>
      </w:tr>
    </w:tbl>
    <w:p w14:paraId="0E0E9694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0B35A38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3B74B769" w14:textId="77777777" w:rsidTr="00CA61F4">
        <w:trPr>
          <w:trHeight w:val="9391"/>
        </w:trPr>
        <w:tc>
          <w:tcPr>
            <w:tcW w:w="735" w:type="dxa"/>
          </w:tcPr>
          <w:p w14:paraId="5B9907D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8CF63E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7378A3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58BEA497" w14:textId="77777777" w:rsidR="00A9763C" w:rsidRPr="00A9763C" w:rsidRDefault="00A9763C" w:rsidP="00A9763C">
            <w:pPr>
              <w:spacing w:line="261" w:lineRule="auto"/>
              <w:ind w:left="117" w:right="2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циркуляция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России.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температуры воздуха, атмосферных осадков</w:t>
            </w:r>
          </w:p>
          <w:p w14:paraId="24BD26AC" w14:textId="77777777" w:rsidR="00A9763C" w:rsidRPr="00A9763C" w:rsidRDefault="00A9763C" w:rsidP="00A9763C">
            <w:pPr>
              <w:spacing w:line="264" w:lineRule="auto"/>
              <w:ind w:left="117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Коэффициент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увлажнения.</w:t>
            </w:r>
          </w:p>
          <w:p w14:paraId="07816AF5" w14:textId="77777777" w:rsidR="00A9763C" w:rsidRPr="00A9763C" w:rsidRDefault="00A9763C" w:rsidP="00A9763C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Климатические пояса и типы климатов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</w:t>
            </w:r>
          </w:p>
          <w:p w14:paraId="0AF0DDA6" w14:textId="77777777" w:rsidR="00A9763C" w:rsidRPr="00A9763C" w:rsidRDefault="00A9763C" w:rsidP="00A9763C">
            <w:pPr>
              <w:spacing w:line="259" w:lineRule="auto"/>
              <w:ind w:left="117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Наблюдаемые климатические изменения на территории России и их возможные следствия. Способы адаптации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разнообразным климатическим условиям</w:t>
            </w:r>
          </w:p>
          <w:p w14:paraId="5573D5F6" w14:textId="77777777" w:rsidR="00A9763C" w:rsidRPr="00A9763C" w:rsidRDefault="00A9763C" w:rsidP="00A9763C">
            <w:pPr>
              <w:spacing w:line="256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территории страны. Агроклиматические ресурсы. Опасные и неблагоприятные метеорологические явления.</w:t>
            </w:r>
          </w:p>
          <w:p w14:paraId="57E42218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Наблюдаемые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климатические</w:t>
            </w:r>
          </w:p>
          <w:p w14:paraId="65FCE9DA" w14:textId="77777777" w:rsidR="00A9763C" w:rsidRPr="00A9763C" w:rsidRDefault="00A9763C" w:rsidP="00A9763C">
            <w:pPr>
              <w:spacing w:line="340" w:lineRule="atLeast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их возможные следствия.</w:t>
            </w:r>
          </w:p>
        </w:tc>
        <w:tc>
          <w:tcPr>
            <w:tcW w:w="4841" w:type="dxa"/>
          </w:tcPr>
          <w:p w14:paraId="32A4490E" w14:textId="77777777" w:rsidR="00A9763C" w:rsidRPr="00A9763C" w:rsidRDefault="00A9763C" w:rsidP="00A9763C">
            <w:pPr>
              <w:spacing w:line="259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 воздуха», «воздушные массы»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 практико-ориентированных задач; различать понятия «испарение»,</w:t>
            </w:r>
          </w:p>
          <w:p w14:paraId="63937766" w14:textId="77777777" w:rsidR="00A9763C" w:rsidRPr="00A9763C" w:rsidRDefault="00A9763C" w:rsidP="00A9763C">
            <w:pPr>
              <w:spacing w:line="259" w:lineRule="auto"/>
              <w:ind w:left="117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«испаряемость», «коэффициент увлажнения»; использовать их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учебных и (или) 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задач; описывать особенности погоды</w:t>
            </w:r>
          </w:p>
          <w:p w14:paraId="2B5871AD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по карте погоды (в том числе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7B0DC9B8" w14:textId="77777777" w:rsidR="00A9763C" w:rsidRPr="00A9763C" w:rsidRDefault="00A9763C" w:rsidP="00A9763C">
            <w:pPr>
              <w:spacing w:before="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 погоде и климате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простейшего прогноза погоды (в том числе при выполнении практической работы 1); объяснять различия в количестве суммарной солнечной радиации</w:t>
            </w:r>
          </w:p>
          <w:p w14:paraId="5B0089CF" w14:textId="77777777" w:rsidR="00A9763C" w:rsidRPr="00A9763C" w:rsidRDefault="00A9763C" w:rsidP="00A9763C">
            <w:pPr>
              <w:spacing w:line="261" w:lineRule="auto"/>
              <w:ind w:left="117" w:right="9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различных регионах страны 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3EB3AEAE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«циклон»,</w:t>
            </w:r>
          </w:p>
          <w:p w14:paraId="0E4112F2" w14:textId="77777777" w:rsidR="00A9763C" w:rsidRPr="00A9763C" w:rsidRDefault="00A9763C" w:rsidP="00A9763C">
            <w:pPr>
              <w:spacing w:before="20" w:line="259" w:lineRule="auto"/>
              <w:ind w:left="117" w:right="1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«антициклон»,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«атмосферный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фронт» для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погоды отдельных территорий с помощью</w:t>
            </w:r>
          </w:p>
          <w:p w14:paraId="71807732" w14:textId="77777777" w:rsidR="00A9763C" w:rsidRPr="00A9763C" w:rsidRDefault="00A9763C" w:rsidP="00A9763C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погоды;</w:t>
            </w:r>
          </w:p>
          <w:p w14:paraId="6869BC96" w14:textId="77777777" w:rsidR="00A9763C" w:rsidRPr="00A9763C" w:rsidRDefault="00A9763C" w:rsidP="00A9763C">
            <w:pPr>
              <w:spacing w:before="2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климата</w:t>
            </w:r>
          </w:p>
        </w:tc>
      </w:tr>
    </w:tbl>
    <w:p w14:paraId="07AD06B9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3E796F0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23B6FEF4" w14:textId="77777777" w:rsidTr="00CA61F4">
        <w:trPr>
          <w:trHeight w:val="9391"/>
        </w:trPr>
        <w:tc>
          <w:tcPr>
            <w:tcW w:w="735" w:type="dxa"/>
          </w:tcPr>
          <w:p w14:paraId="369643B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DB084B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37E14EE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599BF01E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края.</w:t>
            </w:r>
          </w:p>
          <w:p w14:paraId="4E579BB2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11FCCB9E" w14:textId="77777777" w:rsidR="00A9763C" w:rsidRPr="00A9763C" w:rsidRDefault="00A9763C" w:rsidP="00A9763C">
            <w:pPr>
              <w:numPr>
                <w:ilvl w:val="0"/>
                <w:numId w:val="25"/>
              </w:numPr>
              <w:tabs>
                <w:tab w:val="left" w:pos="388"/>
              </w:tabs>
              <w:spacing w:before="24" w:line="256" w:lineRule="auto"/>
              <w:ind w:right="210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и прогнозирование погоды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погоды.</w:t>
            </w:r>
          </w:p>
          <w:p w14:paraId="2A1C189C" w14:textId="77777777" w:rsidR="00A9763C" w:rsidRPr="00A9763C" w:rsidRDefault="00A9763C" w:rsidP="00A9763C">
            <w:pPr>
              <w:numPr>
                <w:ilvl w:val="0"/>
                <w:numId w:val="25"/>
              </w:numPr>
              <w:tabs>
                <w:tab w:val="left" w:pos="388"/>
              </w:tabs>
              <w:spacing w:before="10" w:line="256" w:lineRule="auto"/>
              <w:ind w:right="1113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по картам закономерностей</w:t>
            </w:r>
          </w:p>
          <w:p w14:paraId="12E8D298" w14:textId="77777777" w:rsidR="00A9763C" w:rsidRPr="00A9763C" w:rsidRDefault="00A9763C" w:rsidP="00A9763C">
            <w:pPr>
              <w:spacing w:before="2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радиации, средних температур января и июля, годового количества атмосферных осадков, испаряемости</w:t>
            </w:r>
          </w:p>
          <w:p w14:paraId="08E3D45C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страны.</w:t>
            </w:r>
          </w:p>
          <w:p w14:paraId="2756774F" w14:textId="77777777" w:rsidR="00A9763C" w:rsidRPr="00A9763C" w:rsidRDefault="00A9763C" w:rsidP="00A9763C">
            <w:pPr>
              <w:numPr>
                <w:ilvl w:val="0"/>
                <w:numId w:val="25"/>
              </w:numPr>
              <w:tabs>
                <w:tab w:val="left" w:pos="388"/>
              </w:tabs>
              <w:spacing w:before="24" w:line="259" w:lineRule="auto"/>
              <w:ind w:right="447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влияния основных климатических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 края на жизнь и хозяйственную деятельность населения</w:t>
            </w:r>
          </w:p>
        </w:tc>
        <w:tc>
          <w:tcPr>
            <w:tcW w:w="4841" w:type="dxa"/>
          </w:tcPr>
          <w:p w14:paraId="3B2BD9C8" w14:textId="77777777" w:rsidR="00A9763C" w:rsidRPr="00A9763C" w:rsidRDefault="00A9763C" w:rsidP="00A9763C">
            <w:pPr>
              <w:spacing w:line="264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России;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карте и (или) обозначать</w:t>
            </w:r>
          </w:p>
          <w:p w14:paraId="1C4E9D75" w14:textId="77777777" w:rsidR="00A9763C" w:rsidRPr="00A9763C" w:rsidRDefault="00A9763C" w:rsidP="00A9763C">
            <w:pPr>
              <w:spacing w:line="259" w:lineRule="auto"/>
              <w:ind w:left="117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контурной карте границы климатических поясов и областей на территории России; объяснять особенности распространения опасных метеорологических природных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страны; приводить примеры мер безопасности, в том числе</w:t>
            </w:r>
          </w:p>
          <w:p w14:paraId="0EFB5624" w14:textId="77777777" w:rsidR="00A9763C" w:rsidRPr="00A9763C" w:rsidRDefault="00A9763C" w:rsidP="00A9763C">
            <w:pPr>
              <w:spacing w:line="261" w:lineRule="auto"/>
              <w:ind w:left="117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экономики семьи, в случае природных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стихийных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бедствий и техногенных катастроф;</w:t>
            </w:r>
          </w:p>
          <w:p w14:paraId="5B24653D" w14:textId="77777777" w:rsidR="00A9763C" w:rsidRPr="00A9763C" w:rsidRDefault="00A9763C" w:rsidP="00A9763C">
            <w:pPr>
              <w:spacing w:line="259" w:lineRule="auto"/>
              <w:ind w:left="117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сравнительную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благоприятности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хозяйственной деятельности населения на территории своего края (при выполнении практической</w:t>
            </w:r>
          </w:p>
          <w:p w14:paraId="1E4CBDEA" w14:textId="77777777" w:rsidR="00A9763C" w:rsidRPr="00A9763C" w:rsidRDefault="00A9763C" w:rsidP="00A9763C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3);</w:t>
            </w:r>
          </w:p>
          <w:p w14:paraId="011E6AF1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 и аргументировать свою точку зрения относительно причин, наблюдаемых на территории России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климата;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достижения (недостижения) результатов деятельности, давать оценку приобретенному опыту;</w:t>
            </w:r>
          </w:p>
          <w:p w14:paraId="06F9441F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результата</w:t>
            </w:r>
          </w:p>
        </w:tc>
      </w:tr>
    </w:tbl>
    <w:p w14:paraId="3E5FA3A1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6153688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20FE7D58" w14:textId="77777777" w:rsidTr="00CA61F4">
        <w:trPr>
          <w:trHeight w:val="695"/>
        </w:trPr>
        <w:tc>
          <w:tcPr>
            <w:tcW w:w="735" w:type="dxa"/>
          </w:tcPr>
          <w:p w14:paraId="26D9FC3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3AE7B5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27BD8D0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2DD7D44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4BF885DC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осознанно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относиться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другому</w:t>
            </w:r>
          </w:p>
          <w:p w14:paraId="18341461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человеку,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мнению</w:t>
            </w:r>
          </w:p>
        </w:tc>
      </w:tr>
      <w:tr w:rsidR="00A9763C" w:rsidRPr="00A9763C" w14:paraId="015DF043" w14:textId="77777777" w:rsidTr="00CA61F4">
        <w:trPr>
          <w:trHeight w:val="8692"/>
        </w:trPr>
        <w:tc>
          <w:tcPr>
            <w:tcW w:w="735" w:type="dxa"/>
          </w:tcPr>
          <w:p w14:paraId="5E1B63F8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16" w:type="dxa"/>
          </w:tcPr>
          <w:p w14:paraId="5BD71A7A" w14:textId="77777777" w:rsidR="00A9763C" w:rsidRPr="00A9763C" w:rsidRDefault="00A9763C" w:rsidP="00A9763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Моря России. Внутренние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водные ресурсы</w:t>
            </w:r>
          </w:p>
        </w:tc>
        <w:tc>
          <w:tcPr>
            <w:tcW w:w="1707" w:type="dxa"/>
          </w:tcPr>
          <w:p w14:paraId="661F9E0C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47" w:type="dxa"/>
          </w:tcPr>
          <w:p w14:paraId="65FF297E" w14:textId="77777777" w:rsidR="00A9763C" w:rsidRPr="00A9763C" w:rsidRDefault="00A9763C" w:rsidP="00A9763C">
            <w:pPr>
              <w:spacing w:line="264" w:lineRule="auto"/>
              <w:ind w:left="117"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аквальные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ПК.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Реки России. Распределение рек</w:t>
            </w:r>
          </w:p>
          <w:p w14:paraId="08E7BFA3" w14:textId="77777777" w:rsidR="00A9763C" w:rsidRPr="00A9763C" w:rsidRDefault="00A9763C" w:rsidP="00A9763C">
            <w:pPr>
              <w:spacing w:line="259" w:lineRule="auto"/>
              <w:ind w:left="117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бассейнам океанов. Главные речные системы России. Опасные гидрологические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 и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распространение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России. Роль рек в жизни населения и развитии хозяйства России.</w:t>
            </w:r>
          </w:p>
          <w:p w14:paraId="3DAF832B" w14:textId="77777777" w:rsidR="00A9763C" w:rsidRPr="00A9763C" w:rsidRDefault="00A9763C" w:rsidP="00A9763C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Крупнейшие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озера,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1147CFE2" w14:textId="77777777" w:rsidR="00A9763C" w:rsidRPr="00A9763C" w:rsidRDefault="00A9763C" w:rsidP="00A9763C">
            <w:pPr>
              <w:spacing w:before="1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происхождение.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Болота.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Подземные воды. Ледники. Многолетняя мерзлота. Неравномерность распределения водных ресурсов.</w:t>
            </w:r>
          </w:p>
          <w:p w14:paraId="0AFEBA9E" w14:textId="77777777" w:rsidR="00A9763C" w:rsidRPr="00A9763C" w:rsidRDefault="00A9763C" w:rsidP="00A9763C">
            <w:pPr>
              <w:spacing w:before="12" w:line="259" w:lineRule="auto"/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Рост их потребления и загрязнения. Пути сохранения качества водных ресурсов. Оценка обеспеченности водными ресурсами крупных регионов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водные ресурсы своего региона и своей местности.</w:t>
            </w:r>
          </w:p>
          <w:p w14:paraId="6949E4A3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52D5259E" w14:textId="77777777" w:rsidR="00A9763C" w:rsidRPr="00A9763C" w:rsidRDefault="00A9763C" w:rsidP="00A9763C">
            <w:pPr>
              <w:numPr>
                <w:ilvl w:val="0"/>
                <w:numId w:val="24"/>
              </w:numPr>
              <w:tabs>
                <w:tab w:val="left" w:pos="388"/>
              </w:tabs>
              <w:spacing w:before="23" w:line="256" w:lineRule="auto"/>
              <w:ind w:right="173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характера течения двух рек России.</w:t>
            </w:r>
          </w:p>
          <w:p w14:paraId="56110786" w14:textId="77777777" w:rsidR="00A9763C" w:rsidRPr="00A9763C" w:rsidRDefault="00A9763C" w:rsidP="00A9763C">
            <w:pPr>
              <w:numPr>
                <w:ilvl w:val="0"/>
                <w:numId w:val="24"/>
              </w:numPr>
              <w:tabs>
                <w:tab w:val="left" w:pos="388"/>
              </w:tabs>
              <w:spacing w:before="3"/>
              <w:ind w:left="388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  <w:p w14:paraId="665A7373" w14:textId="77777777" w:rsidR="00A9763C" w:rsidRPr="00A9763C" w:rsidRDefault="00A9763C" w:rsidP="00A9763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гидрологических</w:t>
            </w:r>
          </w:p>
        </w:tc>
        <w:tc>
          <w:tcPr>
            <w:tcW w:w="4841" w:type="dxa"/>
          </w:tcPr>
          <w:p w14:paraId="370BDF77" w14:textId="77777777" w:rsidR="00A9763C" w:rsidRPr="00A9763C" w:rsidRDefault="00A9763C" w:rsidP="00A9763C">
            <w:pPr>
              <w:spacing w:line="259" w:lineRule="auto"/>
              <w:ind w:left="117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местоположение морей, омывающих территорию России, сравнивать свойства вод ПК морей; показывать на карте и (или) обозначать на контурной карте крупные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озера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 современного оледенения, области распространения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болот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многолетней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мерзлоты;</w:t>
            </w:r>
          </w:p>
          <w:p w14:paraId="5D88A628" w14:textId="77777777" w:rsidR="00A9763C" w:rsidRPr="00A9763C" w:rsidRDefault="00A9763C" w:rsidP="00A9763C">
            <w:pPr>
              <w:spacing w:line="256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режима и характера течения крупных рек страны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края;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реки по заданным показателям</w:t>
            </w:r>
          </w:p>
          <w:p w14:paraId="5E5B22C6" w14:textId="77777777" w:rsidR="00A9763C" w:rsidRPr="00A9763C" w:rsidRDefault="00A9763C" w:rsidP="00A9763C">
            <w:pPr>
              <w:spacing w:before="6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1);</w:t>
            </w:r>
          </w:p>
          <w:p w14:paraId="6951E264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обеспеченность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водными ресурсами крупных регионов;</w:t>
            </w:r>
          </w:p>
          <w:p w14:paraId="0566F5B7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распространения опасных гидрологических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 на территории страны</w:t>
            </w:r>
          </w:p>
          <w:p w14:paraId="59ED29B9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7A66798B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по</w:t>
            </w:r>
          </w:p>
          <w:p w14:paraId="4851B372" w14:textId="77777777" w:rsidR="00A9763C" w:rsidRPr="00A9763C" w:rsidRDefault="00A9763C" w:rsidP="00A9763C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улучшению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обеспеченности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своего</w:t>
            </w:r>
          </w:p>
        </w:tc>
      </w:tr>
    </w:tbl>
    <w:p w14:paraId="0BD6F7A2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0E6CBA8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422D3B51" w14:textId="77777777" w:rsidTr="00CA61F4">
        <w:trPr>
          <w:trHeight w:val="2086"/>
        </w:trPr>
        <w:tc>
          <w:tcPr>
            <w:tcW w:w="735" w:type="dxa"/>
          </w:tcPr>
          <w:p w14:paraId="411FCE2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C346F5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02A0D0F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6E7CBA7D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территории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</w:tc>
        <w:tc>
          <w:tcPr>
            <w:tcW w:w="4841" w:type="dxa"/>
          </w:tcPr>
          <w:p w14:paraId="420B40CD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водными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ресурсами,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от загрязнения;</w:t>
            </w:r>
          </w:p>
          <w:p w14:paraId="44C1DEE6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осуществлять поиск информации по вопросам рационального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водных</w:t>
            </w:r>
          </w:p>
          <w:p w14:paraId="5C910302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ресурсов</w:t>
            </w:r>
          </w:p>
        </w:tc>
      </w:tr>
      <w:tr w:rsidR="00A9763C" w:rsidRPr="00F0687E" w14:paraId="16A8EC95" w14:textId="77777777" w:rsidTr="00CA61F4">
        <w:trPr>
          <w:trHeight w:val="7302"/>
        </w:trPr>
        <w:tc>
          <w:tcPr>
            <w:tcW w:w="735" w:type="dxa"/>
          </w:tcPr>
          <w:p w14:paraId="5C49793A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16" w:type="dxa"/>
          </w:tcPr>
          <w:p w14:paraId="09BC8801" w14:textId="77777777" w:rsidR="00A9763C" w:rsidRPr="00A9763C" w:rsidRDefault="00A9763C" w:rsidP="00A9763C">
            <w:pPr>
              <w:spacing w:line="264" w:lineRule="auto"/>
              <w:ind w:left="110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Природно-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хозяйственные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</w:p>
        </w:tc>
        <w:tc>
          <w:tcPr>
            <w:tcW w:w="1707" w:type="dxa"/>
          </w:tcPr>
          <w:p w14:paraId="20BA515A" w14:textId="77777777" w:rsidR="00A9763C" w:rsidRPr="00A9763C" w:rsidRDefault="00A9763C" w:rsidP="00A9763C">
            <w:pPr>
              <w:spacing w:line="312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4747" w:type="dxa"/>
          </w:tcPr>
          <w:p w14:paraId="26CFAC02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особый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природы. Факторы образования почв.</w:t>
            </w:r>
          </w:p>
          <w:p w14:paraId="0806990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зональные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почв,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свойства, различия в плодородии.</w:t>
            </w:r>
          </w:p>
          <w:p w14:paraId="002A56C7" w14:textId="77777777" w:rsidR="00A9763C" w:rsidRPr="00A9763C" w:rsidRDefault="00A9763C" w:rsidP="00A9763C">
            <w:pPr>
              <w:spacing w:line="259" w:lineRule="auto"/>
              <w:ind w:left="117" w:righ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Почвенные ресурсы России. Изменение почв различных природных зон в ходе их хозяйственного использования. Меры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сохранению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плодородия почв: мелиорация земель, борьба с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эрозией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загрязнением. Богатство растительного и животного мира России: видовое разнообразие, факторы, его определяющие. Особенности</w:t>
            </w:r>
          </w:p>
          <w:p w14:paraId="734FB59B" w14:textId="77777777" w:rsidR="00A9763C" w:rsidRPr="00A9763C" w:rsidRDefault="00A9763C" w:rsidP="00A9763C">
            <w:pPr>
              <w:spacing w:line="261" w:lineRule="auto"/>
              <w:ind w:left="117" w:right="2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 и животного мира различных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природно-хозяйственных зон России.</w:t>
            </w:r>
          </w:p>
          <w:p w14:paraId="53F6E6AE" w14:textId="77777777" w:rsidR="00A9763C" w:rsidRPr="00A9763C" w:rsidRDefault="00A9763C" w:rsidP="00A9763C">
            <w:pPr>
              <w:spacing w:line="256" w:lineRule="auto"/>
              <w:ind w:left="117" w:right="8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Природно-хозяйственные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 России: взаимосвязь и</w:t>
            </w:r>
          </w:p>
          <w:p w14:paraId="41FC94AD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взаимообусловленность</w:t>
            </w:r>
            <w:r w:rsidRPr="00A9763C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  <w:tc>
          <w:tcPr>
            <w:tcW w:w="4841" w:type="dxa"/>
          </w:tcPr>
          <w:p w14:paraId="11E0872B" w14:textId="77777777" w:rsidR="00A9763C" w:rsidRPr="00A9763C" w:rsidRDefault="00A9763C" w:rsidP="00A9763C">
            <w:pPr>
              <w:spacing w:line="259" w:lineRule="auto"/>
              <w:ind w:left="117"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карте и (или) обозначать на контурной карте природно-хозяйственные зоны; использовать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«коэффициент увлажнения» для объяснения особенностей растительного и животного мира и почв природных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зон;</w:t>
            </w:r>
          </w:p>
          <w:p w14:paraId="6DAE39AF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почв России с использованием самостоятельно предложенных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оснований;</w:t>
            </w:r>
          </w:p>
          <w:p w14:paraId="4FE7F033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 климата и почв природно-хозяйственных зон для объяснения особенностей хозяйственной</w:t>
            </w:r>
          </w:p>
          <w:p w14:paraId="0FF6B7A9" w14:textId="77777777" w:rsidR="00A9763C" w:rsidRPr="00A9763C" w:rsidRDefault="00A9763C" w:rsidP="00A9763C">
            <w:pPr>
              <w:spacing w:before="7"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территории;</w:t>
            </w:r>
          </w:p>
          <w:p w14:paraId="06F08DCA" w14:textId="77777777" w:rsidR="00A9763C" w:rsidRPr="00A9763C" w:rsidRDefault="00A9763C" w:rsidP="00A9763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  <w:p w14:paraId="557C251F" w14:textId="77777777" w:rsidR="00A9763C" w:rsidRPr="00A9763C" w:rsidRDefault="00A9763C" w:rsidP="00A9763C">
            <w:pPr>
              <w:spacing w:before="4" w:line="352" w:lineRule="exact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 России,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ареалы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</w:tc>
      </w:tr>
    </w:tbl>
    <w:p w14:paraId="6988CD31" w14:textId="77777777" w:rsidR="00A9763C" w:rsidRPr="00A9763C" w:rsidRDefault="00A9763C" w:rsidP="00A9763C">
      <w:pPr>
        <w:widowControl w:val="0"/>
        <w:autoSpaceDE w:val="0"/>
        <w:autoSpaceDN w:val="0"/>
        <w:spacing w:after="0" w:line="352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034D26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3621073D" w14:textId="77777777" w:rsidTr="00CA61F4">
        <w:trPr>
          <w:trHeight w:val="9391"/>
        </w:trPr>
        <w:tc>
          <w:tcPr>
            <w:tcW w:w="735" w:type="dxa"/>
          </w:tcPr>
          <w:p w14:paraId="4579829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1933F9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8FB0C7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021A5387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компонентов.</w:t>
            </w:r>
          </w:p>
          <w:p w14:paraId="47032627" w14:textId="77777777" w:rsidR="00A9763C" w:rsidRPr="00A9763C" w:rsidRDefault="00A9763C" w:rsidP="00A9763C">
            <w:pPr>
              <w:spacing w:before="31" w:line="256" w:lineRule="auto"/>
              <w:ind w:left="117" w:right="1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Высотная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поясность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горах на территории России.</w:t>
            </w:r>
          </w:p>
          <w:p w14:paraId="5EDB8447" w14:textId="77777777" w:rsidR="00A9763C" w:rsidRPr="00A9763C" w:rsidRDefault="00A9763C" w:rsidP="00A9763C">
            <w:pPr>
              <w:spacing w:before="2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ресурсы природно-хозяйственных зон и их использование, экологические проблемы. Прогнозируемые последствия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</w:p>
          <w:p w14:paraId="266E8E08" w14:textId="77777777" w:rsidR="00A9763C" w:rsidRPr="00A9763C" w:rsidRDefault="00A9763C" w:rsidP="00A9763C">
            <w:pPr>
              <w:spacing w:before="5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природно-хозяйственных зон на территории России.</w:t>
            </w:r>
          </w:p>
          <w:p w14:paraId="7A4B9481" w14:textId="77777777" w:rsidR="00A9763C" w:rsidRPr="00A9763C" w:rsidRDefault="00A9763C" w:rsidP="00A9763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охраняемые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</w:t>
            </w:r>
          </w:p>
          <w:p w14:paraId="408D23A1" w14:textId="77777777" w:rsidR="00A9763C" w:rsidRPr="00A9763C" w:rsidRDefault="00A9763C" w:rsidP="00A9763C">
            <w:pPr>
              <w:spacing w:before="25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края. Объекты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природного наследия ЮНЕСКО; растения и животные,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занесенные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Красную книгу России.</w:t>
            </w:r>
          </w:p>
          <w:p w14:paraId="019CC09E" w14:textId="77777777" w:rsidR="00A9763C" w:rsidRPr="00A9763C" w:rsidRDefault="00A9763C" w:rsidP="00A9763C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75961ACD" w14:textId="77777777" w:rsidR="00A9763C" w:rsidRPr="00A9763C" w:rsidRDefault="00A9763C" w:rsidP="00A9763C">
            <w:pPr>
              <w:numPr>
                <w:ilvl w:val="0"/>
                <w:numId w:val="23"/>
              </w:numPr>
              <w:tabs>
                <w:tab w:val="left" w:pos="388"/>
              </w:tabs>
              <w:spacing w:before="24" w:line="256" w:lineRule="auto"/>
              <w:ind w:right="423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 высотной поясности в горных</w:t>
            </w:r>
          </w:p>
          <w:p w14:paraId="1A8F2D87" w14:textId="77777777" w:rsidR="00A9763C" w:rsidRPr="00A9763C" w:rsidRDefault="00A9763C" w:rsidP="00A9763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системах.</w:t>
            </w:r>
          </w:p>
          <w:p w14:paraId="01D24739" w14:textId="77777777" w:rsidR="00A9763C" w:rsidRPr="00A9763C" w:rsidRDefault="00A9763C" w:rsidP="00A9763C">
            <w:pPr>
              <w:numPr>
                <w:ilvl w:val="0"/>
                <w:numId w:val="23"/>
              </w:numPr>
              <w:tabs>
                <w:tab w:val="left" w:pos="388"/>
              </w:tabs>
              <w:spacing w:before="31" w:line="259" w:lineRule="auto"/>
              <w:ind w:right="219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различных точек зрения о влиянии глобальных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климатических изменений на природу, на жизнь и хозяйственную деятельность населения на основе анализа нескольких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</w:p>
        </w:tc>
        <w:tc>
          <w:tcPr>
            <w:tcW w:w="4841" w:type="dxa"/>
          </w:tcPr>
          <w:p w14:paraId="7B030B81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редких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животных;</w:t>
            </w:r>
          </w:p>
          <w:p w14:paraId="3EDD3DBD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оценку</w:t>
            </w:r>
          </w:p>
          <w:p w14:paraId="48965F64" w14:textId="77777777" w:rsidR="00A9763C" w:rsidRPr="00A9763C" w:rsidRDefault="00A9763C" w:rsidP="00A9763C">
            <w:pPr>
              <w:spacing w:before="13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климатических,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водных,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почвенных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биологических ресурсов природно-хозяйственных зон; объяснять различия в структуре высотной</w:t>
            </w:r>
          </w:p>
          <w:p w14:paraId="4BD6501A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поясности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(при выполнении практической работы 1);</w:t>
            </w:r>
          </w:p>
          <w:p w14:paraId="77CBC7F0" w14:textId="77777777" w:rsidR="00A9763C" w:rsidRPr="00A9763C" w:rsidRDefault="00A9763C" w:rsidP="00A9763C">
            <w:pPr>
              <w:spacing w:line="259" w:lineRule="auto"/>
              <w:ind w:left="117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специфику экологических проблем различных природно-хозяйственных зон; приводить примеры адаптации человека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разнообразным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природным условиям на территории страны; приводить примеры особо</w:t>
            </w:r>
          </w:p>
          <w:p w14:paraId="5FC241DD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охраняемых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 России и своего края, объектов</w:t>
            </w:r>
          </w:p>
          <w:p w14:paraId="3A65A8E8" w14:textId="77777777" w:rsidR="00A9763C" w:rsidRPr="00A9763C" w:rsidRDefault="00A9763C" w:rsidP="00A9763C">
            <w:pPr>
              <w:spacing w:line="261" w:lineRule="auto"/>
              <w:ind w:left="117" w:right="5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наследия; растений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животных,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занесенных в Красную книгу России;</w:t>
            </w:r>
          </w:p>
          <w:p w14:paraId="690D9C27" w14:textId="77777777" w:rsidR="00A9763C" w:rsidRPr="00A9763C" w:rsidRDefault="00A9763C" w:rsidP="00A9763C">
            <w:pPr>
              <w:spacing w:line="256" w:lineRule="auto"/>
              <w:ind w:left="117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об основных видах мелиорации</w:t>
            </w:r>
          </w:p>
          <w:p w14:paraId="4A2C7622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земель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борьбы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эрозией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26BCDAC2" w14:textId="77777777" w:rsidR="00A9763C" w:rsidRPr="00A9763C" w:rsidRDefault="00A9763C" w:rsidP="00A9763C">
            <w:pPr>
              <w:spacing w:before="2" w:line="340" w:lineRule="atLeast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загрязнением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 по сохранению и улучшению</w:t>
            </w:r>
          </w:p>
        </w:tc>
      </w:tr>
    </w:tbl>
    <w:p w14:paraId="2C1F82EE" w14:textId="77777777" w:rsidR="00A9763C" w:rsidRPr="00A9763C" w:rsidRDefault="00A9763C" w:rsidP="00A9763C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EEC12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05209F8E" w14:textId="77777777" w:rsidTr="00CA61F4">
        <w:trPr>
          <w:trHeight w:val="6956"/>
        </w:trPr>
        <w:tc>
          <w:tcPr>
            <w:tcW w:w="735" w:type="dxa"/>
          </w:tcPr>
          <w:p w14:paraId="15749CB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5AD882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5D4E02C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14CE9E9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55A69CBC" w14:textId="77777777" w:rsidR="00A9763C" w:rsidRPr="00A9763C" w:rsidRDefault="00A9763C" w:rsidP="00A9763C">
            <w:pPr>
              <w:spacing w:line="261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почвенных ресурсов своего края; 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о воздействии человеческой</w:t>
            </w:r>
          </w:p>
          <w:p w14:paraId="73D7B3A2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 своей местности, региона;</w:t>
            </w:r>
          </w:p>
          <w:p w14:paraId="351337CD" w14:textId="77777777" w:rsidR="00A9763C" w:rsidRPr="00A9763C" w:rsidRDefault="00A9763C" w:rsidP="00A9763C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суждения</w:t>
            </w:r>
          </w:p>
          <w:p w14:paraId="3D508751" w14:textId="77777777" w:rsidR="00A9763C" w:rsidRPr="00A9763C" w:rsidRDefault="00A9763C" w:rsidP="00A9763C">
            <w:pPr>
              <w:spacing w:before="4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 суждениями других участников дискуссии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последствий наблюдаемых на территории России изменений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климата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 практической работы 2);</w:t>
            </w:r>
          </w:p>
          <w:p w14:paraId="55641214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для классификации основных типов почв России; объяснять причины</w:t>
            </w:r>
          </w:p>
          <w:p w14:paraId="7B16796E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 (недостижения) результатов деятельности, давать оценку приобретенному опыту; оценивать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</w:p>
          <w:p w14:paraId="283D6DF1" w14:textId="77777777" w:rsidR="00A9763C" w:rsidRPr="00A9763C" w:rsidRDefault="00A9763C" w:rsidP="00A9763C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осознанно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относиться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другому</w:t>
            </w:r>
          </w:p>
          <w:p w14:paraId="57AF8F7D" w14:textId="77777777" w:rsidR="00A9763C" w:rsidRPr="00A9763C" w:rsidRDefault="00A9763C" w:rsidP="00A9763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человеку,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мнению</w:t>
            </w:r>
          </w:p>
        </w:tc>
      </w:tr>
      <w:tr w:rsidR="00A9763C" w:rsidRPr="00A9763C" w14:paraId="50446028" w14:textId="77777777" w:rsidTr="00CA61F4">
        <w:trPr>
          <w:trHeight w:val="343"/>
        </w:trPr>
        <w:tc>
          <w:tcPr>
            <w:tcW w:w="3551" w:type="dxa"/>
            <w:gridSpan w:val="2"/>
          </w:tcPr>
          <w:p w14:paraId="4F95C8B3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7" w:type="dxa"/>
          </w:tcPr>
          <w:p w14:paraId="40416B1F" w14:textId="77777777" w:rsidR="00A9763C" w:rsidRPr="00A9763C" w:rsidRDefault="00A9763C" w:rsidP="00A9763C">
            <w:pPr>
              <w:spacing w:line="312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40</w:t>
            </w:r>
          </w:p>
        </w:tc>
        <w:tc>
          <w:tcPr>
            <w:tcW w:w="4747" w:type="dxa"/>
          </w:tcPr>
          <w:p w14:paraId="28B753E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1C1AEEB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5FB22DBD" w14:textId="77777777" w:rsidTr="00CA61F4">
        <w:trPr>
          <w:trHeight w:val="350"/>
        </w:trPr>
        <w:tc>
          <w:tcPr>
            <w:tcW w:w="14846" w:type="dxa"/>
            <w:gridSpan w:val="5"/>
          </w:tcPr>
          <w:p w14:paraId="6A29C688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A9763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Население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</w:t>
            </w:r>
          </w:p>
        </w:tc>
      </w:tr>
      <w:tr w:rsidR="00A9763C" w:rsidRPr="00F0687E" w14:paraId="5412CD09" w14:textId="77777777" w:rsidTr="00CA61F4">
        <w:trPr>
          <w:trHeight w:val="1740"/>
        </w:trPr>
        <w:tc>
          <w:tcPr>
            <w:tcW w:w="735" w:type="dxa"/>
          </w:tcPr>
          <w:p w14:paraId="51919FCC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16" w:type="dxa"/>
          </w:tcPr>
          <w:p w14:paraId="5AAC43C7" w14:textId="77777777" w:rsidR="00A9763C" w:rsidRPr="00A9763C" w:rsidRDefault="00A9763C" w:rsidP="00A9763C">
            <w:pPr>
              <w:spacing w:line="264" w:lineRule="auto"/>
              <w:ind w:left="110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Численность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1DB10E00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47" w:type="dxa"/>
          </w:tcPr>
          <w:p w14:paraId="2C72CE46" w14:textId="77777777" w:rsidR="00A9763C" w:rsidRPr="00A9763C" w:rsidRDefault="00A9763C" w:rsidP="00A9763C">
            <w:pPr>
              <w:spacing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Динамика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России в XX–XXI вв. и факторы, определяющие ее. Переписи населения России. Естественное</w:t>
            </w:r>
          </w:p>
          <w:p w14:paraId="4B6016B7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Рождаемость,</w:t>
            </w:r>
          </w:p>
        </w:tc>
        <w:tc>
          <w:tcPr>
            <w:tcW w:w="4841" w:type="dxa"/>
          </w:tcPr>
          <w:p w14:paraId="405448AA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динамики численности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«рождаемость»,</w:t>
            </w:r>
          </w:p>
          <w:p w14:paraId="7C7487F5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«смертность»,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«естественный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прирост</w:t>
            </w:r>
          </w:p>
          <w:p w14:paraId="1D90B8EB" w14:textId="77777777" w:rsidR="00A9763C" w:rsidRPr="00A9763C" w:rsidRDefault="00A9763C" w:rsidP="00A9763C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населения»,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«миграционный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прирост</w:t>
            </w:r>
          </w:p>
        </w:tc>
      </w:tr>
    </w:tbl>
    <w:p w14:paraId="7050BEEA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4B8FF6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39DF58DB" w14:textId="77777777" w:rsidTr="00CA61F4">
        <w:trPr>
          <w:trHeight w:val="9391"/>
        </w:trPr>
        <w:tc>
          <w:tcPr>
            <w:tcW w:w="735" w:type="dxa"/>
          </w:tcPr>
          <w:p w14:paraId="282A2D7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751FFAE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6E9A91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2D07C4B9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смертность,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естественный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 населения России и их</w:t>
            </w:r>
          </w:p>
          <w:p w14:paraId="1E12B4FE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 разных регионов России.</w:t>
            </w:r>
          </w:p>
          <w:p w14:paraId="4EB62833" w14:textId="77777777" w:rsidR="00A9763C" w:rsidRPr="00A9763C" w:rsidRDefault="00A9763C" w:rsidP="00A9763C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Геодемографическое положение России.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Миграционный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 населения. Причины миграций и основные направления миграционных потоков. Причины миграций и основные направления миграционных потоков России</w:t>
            </w:r>
          </w:p>
          <w:p w14:paraId="3D3101A5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разные исторические периоды. Государственная миграционная политика Российской Федерации. Различные варианты прогнозов изменения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населения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14:paraId="1C18FDF8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5D3E392" w14:textId="77777777" w:rsidR="00A9763C" w:rsidRPr="00A9763C" w:rsidRDefault="00A9763C" w:rsidP="00A9763C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статистическим</w:t>
            </w:r>
          </w:p>
          <w:p w14:paraId="2CCE0EAA" w14:textId="77777777" w:rsidR="00A9763C" w:rsidRPr="00A9763C" w:rsidRDefault="00A9763C" w:rsidP="00A9763C">
            <w:pPr>
              <w:spacing w:before="7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(или) миграционного прироста населения</w:t>
            </w:r>
          </w:p>
        </w:tc>
        <w:tc>
          <w:tcPr>
            <w:tcW w:w="4841" w:type="dxa"/>
          </w:tcPr>
          <w:p w14:paraId="78155331" w14:textId="77777777" w:rsidR="00A9763C" w:rsidRPr="00A9763C" w:rsidRDefault="00A9763C" w:rsidP="00A9763C">
            <w:pPr>
              <w:spacing w:line="259" w:lineRule="auto"/>
              <w:ind w:left="117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населения», «общий прирост населения»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задач;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и сравнивать по статистическим</w:t>
            </w:r>
          </w:p>
          <w:p w14:paraId="65256AEC" w14:textId="77777777" w:rsidR="00A9763C" w:rsidRPr="00A9763C" w:rsidRDefault="00A9763C" w:rsidP="00A9763C">
            <w:pPr>
              <w:spacing w:line="259" w:lineRule="auto"/>
              <w:ind w:left="117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естественного прироста, рождаемости, смертности населения, миграционного и общего прироста населения в различных частях страны (при выполнении практической работы);</w:t>
            </w:r>
          </w:p>
          <w:p w14:paraId="6783BDC4" w14:textId="77777777" w:rsidR="00A9763C" w:rsidRPr="00A9763C" w:rsidRDefault="00A9763C" w:rsidP="00A9763C">
            <w:pPr>
              <w:spacing w:line="259" w:lineRule="auto"/>
              <w:ind w:left="117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показатели воспроизводства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с показателями воспроизводства населения других стран мира;</w:t>
            </w:r>
          </w:p>
          <w:p w14:paraId="441406D5" w14:textId="77777777" w:rsidR="00A9763C" w:rsidRPr="00A9763C" w:rsidRDefault="00A9763C" w:rsidP="00A9763C">
            <w:pPr>
              <w:spacing w:line="259" w:lineRule="auto"/>
              <w:ind w:left="117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демографические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явления, характеризующие динамику численности населения России и ее отдельных регионов</w:t>
            </w:r>
          </w:p>
          <w:p w14:paraId="4F56F22B" w14:textId="77777777" w:rsidR="00A9763C" w:rsidRPr="00A9763C" w:rsidRDefault="00A9763C" w:rsidP="00A9763C">
            <w:pPr>
              <w:spacing w:line="259" w:lineRule="auto"/>
              <w:ind w:left="117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(естественное движение населения, рождаемость,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смертность,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внутренние и внешние миграции, миграционный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прирост);</w:t>
            </w:r>
          </w:p>
          <w:p w14:paraId="55953ED3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логические рассуждения и обобщения при анализе карт и диаграмм; формулировать вопросы, поиск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ответов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</w:t>
            </w:r>
          </w:p>
          <w:p w14:paraId="5998115F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</w:tc>
      </w:tr>
    </w:tbl>
    <w:p w14:paraId="4860A040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DF09729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7595D14C" w14:textId="77777777" w:rsidTr="00CA61F4">
        <w:trPr>
          <w:trHeight w:val="9391"/>
        </w:trPr>
        <w:tc>
          <w:tcPr>
            <w:tcW w:w="735" w:type="dxa"/>
          </w:tcPr>
          <w:p w14:paraId="51E3C68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A44F41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3254697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6B5F285D" w14:textId="77777777" w:rsidR="00A9763C" w:rsidRPr="00A9763C" w:rsidRDefault="00A9763C" w:rsidP="00A9763C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субъектов (федеральных округов)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своего региона</w:t>
            </w:r>
          </w:p>
        </w:tc>
        <w:tc>
          <w:tcPr>
            <w:tcW w:w="4841" w:type="dxa"/>
          </w:tcPr>
          <w:p w14:paraId="3C9C56B8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 в будущем;</w:t>
            </w:r>
          </w:p>
          <w:p w14:paraId="54B7B014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 (картографические,</w:t>
            </w:r>
          </w:p>
          <w:p w14:paraId="25EAC3F0" w14:textId="77777777" w:rsidR="00A9763C" w:rsidRPr="00A9763C" w:rsidRDefault="00A9763C" w:rsidP="00A9763C">
            <w:pPr>
              <w:spacing w:line="256" w:lineRule="auto"/>
              <w:ind w:left="117"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статистические, текстовые, видео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softHyphen/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фотоизображения,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 базы данных), необходимые</w:t>
            </w:r>
          </w:p>
          <w:p w14:paraId="3A6B8B68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населения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14:paraId="4ACFD79E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и извлекать из различных источников информацию для определения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 населения России в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XX–XXI вв.; задавать вопросы по существу при обсуждении демографической ситуации в своем регионе,</w:t>
            </w:r>
          </w:p>
          <w:p w14:paraId="228FA324" w14:textId="77777777" w:rsidR="00A9763C" w:rsidRPr="00A9763C" w:rsidRDefault="00A9763C" w:rsidP="00A9763C">
            <w:pPr>
              <w:spacing w:line="256" w:lineRule="auto"/>
              <w:ind w:left="117" w:right="2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общероссийских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улучшению демографической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стране; сопоставлять свои суждения</w:t>
            </w:r>
          </w:p>
          <w:p w14:paraId="7B724E47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 суждениями других участников обсуждения, обнаруживать различие и сходство позиций; объяснять причины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(недостижения) результатов деятельности, давать оценку приобретенному опыту; оценивать соответствие результата</w:t>
            </w:r>
          </w:p>
          <w:p w14:paraId="6B31EE74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</w:tbl>
    <w:p w14:paraId="0F8B45E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046030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543C5D49" w14:textId="77777777" w:rsidTr="00CA61F4">
        <w:trPr>
          <w:trHeight w:val="9391"/>
        </w:trPr>
        <w:tc>
          <w:tcPr>
            <w:tcW w:w="735" w:type="dxa"/>
          </w:tcPr>
          <w:p w14:paraId="5BEB0C05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16" w:type="dxa"/>
          </w:tcPr>
          <w:p w14:paraId="6338FBF3" w14:textId="77777777" w:rsidR="00A9763C" w:rsidRPr="00A9763C" w:rsidRDefault="00A9763C" w:rsidP="00A9763C">
            <w:pPr>
              <w:spacing w:line="259" w:lineRule="auto"/>
              <w:ind w:left="110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Территориальные особенности размещения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1C2674D8" w14:textId="77777777" w:rsidR="00A9763C" w:rsidRPr="00A9763C" w:rsidRDefault="00A9763C" w:rsidP="00A9763C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47" w:type="dxa"/>
          </w:tcPr>
          <w:p w14:paraId="0A5D3499" w14:textId="77777777" w:rsidR="00A9763C" w:rsidRPr="00A9763C" w:rsidRDefault="00A9763C" w:rsidP="00A9763C">
            <w:pPr>
              <w:spacing w:line="261" w:lineRule="auto"/>
              <w:ind w:left="117" w:right="9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 особенности размещения населения: их обусловленность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природными, историческими и социально-экономическими факторами.</w:t>
            </w:r>
          </w:p>
          <w:p w14:paraId="34B798EA" w14:textId="77777777" w:rsidR="00A9763C" w:rsidRPr="00A9763C" w:rsidRDefault="00A9763C" w:rsidP="00A9763C">
            <w:pPr>
              <w:spacing w:line="259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Основная полоса расселения. Плотность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 освоенности территории. Различия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плотности населения</w:t>
            </w:r>
          </w:p>
          <w:p w14:paraId="02721FDB" w14:textId="77777777" w:rsidR="00A9763C" w:rsidRPr="00A9763C" w:rsidRDefault="00A9763C" w:rsidP="00A9763C">
            <w:pPr>
              <w:spacing w:line="256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географических районах и субъектах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Федерации. Городское и сельское население.</w:t>
            </w:r>
          </w:p>
          <w:p w14:paraId="6F3CB5AD" w14:textId="77777777" w:rsidR="00A9763C" w:rsidRPr="00A9763C" w:rsidRDefault="00A9763C" w:rsidP="00A9763C">
            <w:pPr>
              <w:spacing w:line="256" w:lineRule="auto"/>
              <w:ind w:left="117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городских и сельских населенных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пунктов.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Урбанизация в России. Крупнейшие города и городские агломерации.</w:t>
            </w:r>
          </w:p>
          <w:p w14:paraId="071292A2" w14:textId="77777777" w:rsidR="00A9763C" w:rsidRPr="00A9763C" w:rsidRDefault="00A9763C" w:rsidP="00A9763C">
            <w:pPr>
              <w:spacing w:before="1" w:line="256" w:lineRule="auto"/>
              <w:ind w:left="117" w:right="1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городов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населения.</w:t>
            </w:r>
          </w:p>
          <w:p w14:paraId="6E9000BA" w14:textId="77777777" w:rsidR="00A9763C" w:rsidRPr="00A9763C" w:rsidRDefault="00A9763C" w:rsidP="00A9763C">
            <w:pPr>
              <w:spacing w:before="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городов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страны. Функции городов России.</w:t>
            </w:r>
          </w:p>
          <w:p w14:paraId="2578E266" w14:textId="77777777" w:rsidR="00A9763C" w:rsidRPr="00A9763C" w:rsidRDefault="00A9763C" w:rsidP="00A9763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Монофункциональные</w:t>
            </w:r>
            <w:r w:rsidRPr="00A9763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города.</w:t>
            </w:r>
          </w:p>
          <w:p w14:paraId="29921C3A" w14:textId="77777777" w:rsidR="00A9763C" w:rsidRPr="00A9763C" w:rsidRDefault="00A9763C" w:rsidP="00A9763C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Сельская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тенденции сельского расселения</w:t>
            </w:r>
          </w:p>
        </w:tc>
        <w:tc>
          <w:tcPr>
            <w:tcW w:w="4841" w:type="dxa"/>
          </w:tcPr>
          <w:p w14:paraId="6551A73F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«плотность населения»,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«основная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полоса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(зона) расселения», «урбанизация»,</w:t>
            </w:r>
          </w:p>
          <w:p w14:paraId="088A1559" w14:textId="77777777" w:rsidR="00A9763C" w:rsidRPr="00A9763C" w:rsidRDefault="00A9763C" w:rsidP="00A9763C">
            <w:pPr>
              <w:spacing w:line="259" w:lineRule="auto"/>
              <w:ind w:left="117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«городская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агломерация»,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«поселок городского типа» для решения учебных и практических задач; различать и сравнивать территории по плотности населения (густо- и слабозаселенные территории); использовать знания о городском и сельском населении для решения практико-ориентированных задач</w:t>
            </w:r>
          </w:p>
          <w:p w14:paraId="3461BBAB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контексте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жизни;</w:t>
            </w:r>
          </w:p>
          <w:p w14:paraId="24695BC6" w14:textId="77777777" w:rsidR="00A9763C" w:rsidRPr="00A9763C" w:rsidRDefault="00A9763C" w:rsidP="00A9763C">
            <w:pPr>
              <w:spacing w:before="9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размещения населения России и ее отдельных регионов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факторов, определяющих особенности</w:t>
            </w:r>
          </w:p>
          <w:p w14:paraId="78F28DCC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территории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страны;</w:t>
            </w:r>
          </w:p>
          <w:p w14:paraId="0C36C745" w14:textId="77777777" w:rsidR="00A9763C" w:rsidRPr="00A9763C" w:rsidRDefault="00A9763C" w:rsidP="00A9763C">
            <w:pPr>
              <w:spacing w:before="2" w:line="259" w:lineRule="auto"/>
              <w:ind w:left="117" w:right="1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классификацию населенных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по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 основаниям: численности населения,</w:t>
            </w:r>
          </w:p>
          <w:p w14:paraId="2C8754CB" w14:textId="77777777" w:rsidR="00A9763C" w:rsidRPr="00A9763C" w:rsidRDefault="00A9763C" w:rsidP="00A9763C">
            <w:pPr>
              <w:spacing w:line="264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функциональным особенностям;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выбирать, анализировать,</w:t>
            </w:r>
          </w:p>
          <w:p w14:paraId="5ECCC876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A9763C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133331A" w14:textId="77777777" w:rsidR="00A9763C" w:rsidRPr="00A9763C" w:rsidRDefault="00A9763C" w:rsidP="00A9763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интерпретировать</w:t>
            </w:r>
            <w:r w:rsidRPr="00A9763C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</w:tbl>
    <w:p w14:paraId="2AD3A8A4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4F95D5E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54B6BF9D" w14:textId="77777777" w:rsidTr="00CA61F4">
        <w:trPr>
          <w:trHeight w:val="1394"/>
        </w:trPr>
        <w:tc>
          <w:tcPr>
            <w:tcW w:w="735" w:type="dxa"/>
          </w:tcPr>
          <w:p w14:paraId="3D7FA50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4EBF5F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4B488D9A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396D2A9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2C085819" w14:textId="77777777" w:rsidR="00A9763C" w:rsidRPr="00A9763C" w:rsidRDefault="00A9763C" w:rsidP="00A9763C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(карты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атласа);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надежность географической информации</w:t>
            </w:r>
          </w:p>
          <w:p w14:paraId="57287E1D" w14:textId="77777777" w:rsidR="00A9763C" w:rsidRPr="00A9763C" w:rsidRDefault="00A9763C" w:rsidP="00A9763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критериям,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сформулированным</w:t>
            </w:r>
          </w:p>
          <w:p w14:paraId="477AFFDE" w14:textId="77777777" w:rsidR="00A9763C" w:rsidRPr="00A9763C" w:rsidRDefault="00A9763C" w:rsidP="00A9763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</w:t>
            </w:r>
          </w:p>
        </w:tc>
      </w:tr>
      <w:tr w:rsidR="00A9763C" w:rsidRPr="00A9763C" w14:paraId="4C341CFF" w14:textId="77777777" w:rsidTr="00CA61F4">
        <w:trPr>
          <w:trHeight w:val="5904"/>
        </w:trPr>
        <w:tc>
          <w:tcPr>
            <w:tcW w:w="735" w:type="dxa"/>
          </w:tcPr>
          <w:p w14:paraId="01E1CD52" w14:textId="77777777" w:rsidR="00A9763C" w:rsidRPr="00A9763C" w:rsidRDefault="00A9763C" w:rsidP="00A9763C">
            <w:pPr>
              <w:spacing w:line="312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16" w:type="dxa"/>
          </w:tcPr>
          <w:p w14:paraId="4E8E69C0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Народы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религии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487BD5F9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51CC9F87" w14:textId="77777777" w:rsidR="00A9763C" w:rsidRPr="00A9763C" w:rsidRDefault="00A9763C" w:rsidP="00A9763C">
            <w:pPr>
              <w:spacing w:line="259" w:lineRule="auto"/>
              <w:ind w:left="117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Россия – многонациональное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государство. Многонациональность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специфический фактор формирования и развития России.</w:t>
            </w:r>
          </w:p>
          <w:p w14:paraId="3210D15D" w14:textId="77777777" w:rsidR="00A9763C" w:rsidRPr="00A9763C" w:rsidRDefault="00A9763C" w:rsidP="00A9763C">
            <w:pPr>
              <w:spacing w:line="259" w:lineRule="auto"/>
              <w:ind w:left="117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Языковая классификация народов России.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Крупнейшие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и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расселение. Титульные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этносы. География религий. Объекты</w:t>
            </w:r>
          </w:p>
          <w:p w14:paraId="4A3CB606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наследия ЮНЕСКО на территории России. </w:t>
            </w: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161FEAD6" w14:textId="77777777" w:rsidR="00A9763C" w:rsidRPr="00A9763C" w:rsidRDefault="00A9763C" w:rsidP="00A9763C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Построение картограммы «Доля титульных этносов в численности населения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республик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автономных округов РФ»</w:t>
            </w:r>
          </w:p>
        </w:tc>
        <w:tc>
          <w:tcPr>
            <w:tcW w:w="4841" w:type="dxa"/>
          </w:tcPr>
          <w:p w14:paraId="6180C15F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ареалы распространения мировых религий</w:t>
            </w:r>
          </w:p>
          <w:p w14:paraId="23874B1B" w14:textId="77777777" w:rsidR="00A9763C" w:rsidRPr="00A9763C" w:rsidRDefault="00A9763C" w:rsidP="00A9763C">
            <w:pPr>
              <w:spacing w:line="264" w:lineRule="auto"/>
              <w:ind w:left="117" w:right="9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Российской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Федерации;</w:t>
            </w:r>
          </w:p>
          <w:p w14:paraId="18590C60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отдельных регионов страны</w:t>
            </w:r>
          </w:p>
          <w:p w14:paraId="2B3C6FE1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религиозному составу; использовать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этническом составе населения для выполнения различных познавательных задач; 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 статистическую информацию</w:t>
            </w:r>
          </w:p>
          <w:p w14:paraId="489CDCA2" w14:textId="77777777" w:rsidR="00A9763C" w:rsidRPr="00A9763C" w:rsidRDefault="00A9763C" w:rsidP="00A9763C">
            <w:pPr>
              <w:spacing w:line="261" w:lineRule="auto"/>
              <w:ind w:left="117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(статистические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текстовые, видео- и фотоизображения, компьютерные базы данных)</w:t>
            </w:r>
          </w:p>
          <w:p w14:paraId="44C92125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практической</w:t>
            </w:r>
          </w:p>
          <w:p w14:paraId="730970AA" w14:textId="77777777" w:rsidR="00A9763C" w:rsidRPr="00A9763C" w:rsidRDefault="00A9763C" w:rsidP="00A9763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</w:t>
            </w:r>
          </w:p>
        </w:tc>
      </w:tr>
      <w:tr w:rsidR="00A9763C" w:rsidRPr="00A9763C" w14:paraId="2FF175A0" w14:textId="77777777" w:rsidTr="00CA61F4">
        <w:trPr>
          <w:trHeight w:val="2093"/>
        </w:trPr>
        <w:tc>
          <w:tcPr>
            <w:tcW w:w="735" w:type="dxa"/>
          </w:tcPr>
          <w:p w14:paraId="06494A91" w14:textId="77777777" w:rsidR="00A9763C" w:rsidRPr="00A9763C" w:rsidRDefault="00A9763C" w:rsidP="00A9763C">
            <w:pPr>
              <w:spacing w:line="318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16" w:type="dxa"/>
          </w:tcPr>
          <w:p w14:paraId="44BE4DAE" w14:textId="77777777" w:rsidR="00A9763C" w:rsidRPr="00A9763C" w:rsidRDefault="00A9763C" w:rsidP="00A9763C">
            <w:pPr>
              <w:spacing w:line="256" w:lineRule="auto"/>
              <w:ind w:left="110" w:right="5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Половой и возрастной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 населения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707" w:type="dxa"/>
          </w:tcPr>
          <w:p w14:paraId="53B6DE1B" w14:textId="77777777" w:rsidR="00A9763C" w:rsidRPr="00A9763C" w:rsidRDefault="00A9763C" w:rsidP="00A9763C">
            <w:pPr>
              <w:spacing w:line="318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2973A01B" w14:textId="77777777" w:rsidR="00A9763C" w:rsidRPr="00A9763C" w:rsidRDefault="00A9763C" w:rsidP="00A9763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Половой и возрастной состав населения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Половозрастная структура населения России</w:t>
            </w:r>
          </w:p>
          <w:p w14:paraId="53D1EDAB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районах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3797AC5D" w14:textId="77777777" w:rsidR="00A9763C" w:rsidRPr="00A9763C" w:rsidRDefault="00A9763C" w:rsidP="00A9763C">
            <w:pPr>
              <w:spacing w:before="13" w:line="340" w:lineRule="atLeast"/>
              <w:ind w:left="117" w:righ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субъектах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 и факторы, ее определяющие.</w:t>
            </w:r>
          </w:p>
        </w:tc>
        <w:tc>
          <w:tcPr>
            <w:tcW w:w="4841" w:type="dxa"/>
          </w:tcPr>
          <w:p w14:paraId="50BC2D32" w14:textId="77777777" w:rsidR="00A9763C" w:rsidRPr="00A9763C" w:rsidRDefault="00A9763C" w:rsidP="00A9763C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A9763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знания</w:t>
            </w:r>
          </w:p>
          <w:p w14:paraId="5E1EC6F5" w14:textId="77777777" w:rsidR="00A9763C" w:rsidRPr="00A9763C" w:rsidRDefault="00A9763C" w:rsidP="00A9763C">
            <w:pPr>
              <w:spacing w:before="24"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половозрастной структуре населения для решения практико-ориентированных задач в контексте реальной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жизни: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</w:p>
          <w:p w14:paraId="5DC37F24" w14:textId="77777777" w:rsidR="00A9763C" w:rsidRPr="00A9763C" w:rsidRDefault="00A9763C" w:rsidP="00A9763C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половозрастного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населения</w:t>
            </w:r>
          </w:p>
        </w:tc>
      </w:tr>
    </w:tbl>
    <w:p w14:paraId="5D3A4407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F50B6A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F0687E" w14:paraId="7726A9CB" w14:textId="77777777" w:rsidTr="00CA61F4">
        <w:trPr>
          <w:trHeight w:val="6956"/>
        </w:trPr>
        <w:tc>
          <w:tcPr>
            <w:tcW w:w="735" w:type="dxa"/>
          </w:tcPr>
          <w:p w14:paraId="767B228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CE80E9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1D84EC1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0F62B0A3" w14:textId="77777777" w:rsidR="00A9763C" w:rsidRPr="00A9763C" w:rsidRDefault="00A9763C" w:rsidP="00A9763C">
            <w:pPr>
              <w:spacing w:line="259" w:lineRule="auto"/>
              <w:ind w:left="117"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Половозрастные пирамиды. Демографическая нагрузка. Средняя прогнозируемая (ожидаемая)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продолжительность жизни мужского и женского населения России.</w:t>
            </w:r>
          </w:p>
          <w:p w14:paraId="581F151C" w14:textId="77777777" w:rsidR="00A9763C" w:rsidRPr="00A9763C" w:rsidRDefault="00A9763C" w:rsidP="00A9763C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B79C058" w14:textId="77777777" w:rsidR="00A9763C" w:rsidRPr="00A9763C" w:rsidRDefault="00A9763C" w:rsidP="00A9763C">
            <w:pPr>
              <w:spacing w:before="16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Объяснение динамики половозрастного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России на основе анализа половозрастных пирамид</w:t>
            </w:r>
          </w:p>
        </w:tc>
        <w:tc>
          <w:tcPr>
            <w:tcW w:w="4841" w:type="dxa"/>
          </w:tcPr>
          <w:p w14:paraId="48D4BC65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регионов России; применять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«половозрастная структура населения», «средняя</w:t>
            </w:r>
          </w:p>
          <w:p w14:paraId="244C5306" w14:textId="77777777" w:rsidR="00A9763C" w:rsidRPr="00A9763C" w:rsidRDefault="00A9763C" w:rsidP="00A9763C">
            <w:pPr>
              <w:spacing w:line="259" w:lineRule="auto"/>
              <w:ind w:left="117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прогнозируемая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продолжительность жизни» для решения учебных и практических задач (в том числе при выполнении практической</w:t>
            </w:r>
          </w:p>
          <w:p w14:paraId="1F19C8FA" w14:textId="77777777" w:rsidR="00A9763C" w:rsidRPr="00A9763C" w:rsidRDefault="00A9763C" w:rsidP="00A9763C">
            <w:pPr>
              <w:spacing w:line="261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работы);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дальнейшее развитие возрастной структуры населения России;</w:t>
            </w:r>
          </w:p>
          <w:p w14:paraId="3B3FD059" w14:textId="77777777" w:rsidR="00A9763C" w:rsidRPr="00A9763C" w:rsidRDefault="00A9763C" w:rsidP="00A9763C">
            <w:pPr>
              <w:spacing w:line="259" w:lineRule="auto"/>
              <w:ind w:left="117" w:right="1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(статистические данные)</w:t>
            </w:r>
          </w:p>
          <w:p w14:paraId="1A28C2A5" w14:textId="77777777" w:rsidR="00A9763C" w:rsidRPr="00A9763C" w:rsidRDefault="00A9763C" w:rsidP="00A9763C">
            <w:pPr>
              <w:spacing w:line="256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28C00564" w14:textId="77777777" w:rsidR="00A9763C" w:rsidRPr="00A9763C" w:rsidRDefault="00A9763C" w:rsidP="00A9763C">
            <w:pPr>
              <w:spacing w:line="261" w:lineRule="auto"/>
              <w:ind w:left="117" w:right="10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 суждения, выражать свою точку зрения 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существующему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различию</w:t>
            </w:r>
          </w:p>
          <w:p w14:paraId="699B91CF" w14:textId="77777777" w:rsidR="00A9763C" w:rsidRPr="00A9763C" w:rsidRDefault="00A9763C" w:rsidP="00A9763C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ожидаемой</w:t>
            </w:r>
          </w:p>
          <w:p w14:paraId="1035B327" w14:textId="77777777" w:rsidR="00A9763C" w:rsidRPr="00A9763C" w:rsidRDefault="00A9763C" w:rsidP="00A9763C">
            <w:pPr>
              <w:spacing w:line="340" w:lineRule="atLeast"/>
              <w:ind w:left="117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продолжительности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мужчин и женщин</w:t>
            </w:r>
          </w:p>
        </w:tc>
      </w:tr>
      <w:tr w:rsidR="00A9763C" w:rsidRPr="00A9763C" w14:paraId="226CFF15" w14:textId="77777777" w:rsidTr="00CA61F4">
        <w:trPr>
          <w:trHeight w:val="2432"/>
        </w:trPr>
        <w:tc>
          <w:tcPr>
            <w:tcW w:w="735" w:type="dxa"/>
          </w:tcPr>
          <w:p w14:paraId="214CCDA7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16" w:type="dxa"/>
          </w:tcPr>
          <w:p w14:paraId="1A7A51B8" w14:textId="77777777" w:rsidR="00A9763C" w:rsidRPr="00A9763C" w:rsidRDefault="00A9763C" w:rsidP="00A9763C">
            <w:pPr>
              <w:spacing w:line="256" w:lineRule="auto"/>
              <w:ind w:left="110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Человеческий капитал</w:t>
            </w:r>
          </w:p>
        </w:tc>
        <w:tc>
          <w:tcPr>
            <w:tcW w:w="1707" w:type="dxa"/>
          </w:tcPr>
          <w:p w14:paraId="619DAF59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747" w:type="dxa"/>
          </w:tcPr>
          <w:p w14:paraId="795CC950" w14:textId="77777777" w:rsidR="00A9763C" w:rsidRPr="00A9763C" w:rsidRDefault="00A9763C" w:rsidP="00A9763C">
            <w:pPr>
              <w:spacing w:line="259" w:lineRule="auto"/>
              <w:ind w:left="117" w:right="6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капитала. Трудовые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ресурсы,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рабочая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сила. Неравномерность распределения трудоспособного населения</w:t>
            </w:r>
          </w:p>
          <w:p w14:paraId="77A3F60C" w14:textId="77777777" w:rsidR="00A9763C" w:rsidRPr="00A9763C" w:rsidRDefault="00A9763C" w:rsidP="00A9763C">
            <w:pPr>
              <w:spacing w:line="256" w:lineRule="auto"/>
              <w:ind w:left="117" w:right="4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территории страны. 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уровне</w:t>
            </w:r>
          </w:p>
          <w:p w14:paraId="68233174" w14:textId="77777777" w:rsidR="00A9763C" w:rsidRPr="00A9763C" w:rsidRDefault="00A9763C" w:rsidP="00A9763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занятости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4841" w:type="dxa"/>
          </w:tcPr>
          <w:p w14:paraId="292D1C2A" w14:textId="77777777" w:rsidR="00A9763C" w:rsidRPr="00A9763C" w:rsidRDefault="00A9763C" w:rsidP="00A9763C">
            <w:pPr>
              <w:spacing w:line="256" w:lineRule="auto"/>
              <w:ind w:left="117" w:right="1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«трудовые ресурсы»,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«трудоспособный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возраст»,</w:t>
            </w:r>
          </w:p>
          <w:p w14:paraId="429E35C0" w14:textId="77777777" w:rsidR="00A9763C" w:rsidRPr="00A9763C" w:rsidRDefault="00A9763C" w:rsidP="00A9763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«рабочая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сила»,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«безработица»,</w:t>
            </w:r>
          </w:p>
          <w:p w14:paraId="4A80CCF5" w14:textId="77777777" w:rsidR="00A9763C" w:rsidRPr="00A9763C" w:rsidRDefault="00A9763C" w:rsidP="00A9763C">
            <w:pPr>
              <w:spacing w:before="23" w:line="256" w:lineRule="auto"/>
              <w:ind w:left="117" w:right="1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«рынок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труда»,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«качество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населения» для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4A43B469" w14:textId="77777777" w:rsidR="00A9763C" w:rsidRPr="00A9763C" w:rsidRDefault="00A9763C" w:rsidP="00A9763C">
            <w:pPr>
              <w:spacing w:before="1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A9763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территории</w:t>
            </w:r>
          </w:p>
        </w:tc>
      </w:tr>
    </w:tbl>
    <w:p w14:paraId="4A82816D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BAC004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A9763C" w:rsidRPr="00A9763C" w14:paraId="66F5C067" w14:textId="77777777" w:rsidTr="00CA61F4">
        <w:trPr>
          <w:trHeight w:val="3476"/>
        </w:trPr>
        <w:tc>
          <w:tcPr>
            <w:tcW w:w="735" w:type="dxa"/>
          </w:tcPr>
          <w:p w14:paraId="60944B4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419FE8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44638F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75033C5B" w14:textId="77777777" w:rsidR="00A9763C" w:rsidRPr="00A9763C" w:rsidRDefault="00A9763C" w:rsidP="00A9763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определяющие.</w:t>
            </w:r>
          </w:p>
          <w:p w14:paraId="182F61DA" w14:textId="77777777" w:rsidR="00A9763C" w:rsidRPr="00A9763C" w:rsidRDefault="00A9763C" w:rsidP="00A9763C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показатели, характеризующие его. ИЧР и его географические различия.</w:t>
            </w:r>
          </w:p>
          <w:p w14:paraId="6CC9A629" w14:textId="77777777" w:rsidR="00A9763C" w:rsidRPr="00A9763C" w:rsidRDefault="00A9763C" w:rsidP="00A9763C">
            <w:pPr>
              <w:spacing w:before="1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EF8550E" w14:textId="77777777" w:rsidR="00A9763C" w:rsidRPr="00A9763C" w:rsidRDefault="00A9763C" w:rsidP="00A9763C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Федеральных округов по особенностям</w:t>
            </w:r>
          </w:p>
          <w:p w14:paraId="67E3ABC3" w14:textId="77777777" w:rsidR="00A9763C" w:rsidRPr="00A9763C" w:rsidRDefault="00A9763C" w:rsidP="00A9763C">
            <w:pPr>
              <w:spacing w:before="2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механического движения населения</w:t>
            </w:r>
          </w:p>
        </w:tc>
        <w:tc>
          <w:tcPr>
            <w:tcW w:w="4841" w:type="dxa"/>
          </w:tcPr>
          <w:p w14:paraId="24414217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особенностям естественного и механического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(при выполнении практической работы); анализировать схему</w:t>
            </w:r>
          </w:p>
          <w:p w14:paraId="7691358F" w14:textId="77777777" w:rsidR="00A9763C" w:rsidRPr="00A9763C" w:rsidRDefault="00A9763C" w:rsidP="00A9763C">
            <w:pPr>
              <w:spacing w:line="259" w:lineRule="auto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«Состав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России»; сравнивать по статистическим данным долю трудоспособного населения в общей численности населения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</w:t>
            </w:r>
          </w:p>
          <w:p w14:paraId="3BC09A8C" w14:textId="77777777" w:rsidR="00A9763C" w:rsidRPr="00A9763C" w:rsidRDefault="00A9763C" w:rsidP="00A9763C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</w:tr>
      <w:tr w:rsidR="00A9763C" w:rsidRPr="00A9763C" w14:paraId="5A32D278" w14:textId="77777777" w:rsidTr="00CA61F4">
        <w:trPr>
          <w:trHeight w:val="350"/>
        </w:trPr>
        <w:tc>
          <w:tcPr>
            <w:tcW w:w="3551" w:type="dxa"/>
            <w:gridSpan w:val="2"/>
          </w:tcPr>
          <w:p w14:paraId="7CE31D8F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707" w:type="dxa"/>
          </w:tcPr>
          <w:p w14:paraId="2FF1F79A" w14:textId="77777777" w:rsidR="00A9763C" w:rsidRPr="00A9763C" w:rsidRDefault="00A9763C" w:rsidP="00A9763C">
            <w:pPr>
              <w:spacing w:line="311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47" w:type="dxa"/>
          </w:tcPr>
          <w:p w14:paraId="70B4A42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5D09C0B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408C2BA9" w14:textId="77777777" w:rsidTr="00CA61F4">
        <w:trPr>
          <w:trHeight w:val="343"/>
        </w:trPr>
        <w:tc>
          <w:tcPr>
            <w:tcW w:w="3551" w:type="dxa"/>
            <w:gridSpan w:val="2"/>
          </w:tcPr>
          <w:p w14:paraId="6AC122F4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707" w:type="dxa"/>
          </w:tcPr>
          <w:p w14:paraId="0E66D0EC" w14:textId="77777777" w:rsidR="00A9763C" w:rsidRPr="00A9763C" w:rsidRDefault="00A9763C" w:rsidP="00A9763C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47" w:type="dxa"/>
          </w:tcPr>
          <w:p w14:paraId="19699EE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04014A4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2C0AA365" w14:textId="77777777" w:rsidTr="00CA61F4">
        <w:trPr>
          <w:trHeight w:val="703"/>
        </w:trPr>
        <w:tc>
          <w:tcPr>
            <w:tcW w:w="3551" w:type="dxa"/>
            <w:gridSpan w:val="2"/>
          </w:tcPr>
          <w:p w14:paraId="5C73DB5E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3B39158" w14:textId="77777777" w:rsidR="00A9763C" w:rsidRPr="00A9763C" w:rsidRDefault="00A9763C" w:rsidP="00A9763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7" w:type="dxa"/>
          </w:tcPr>
          <w:p w14:paraId="7ADBC1E5" w14:textId="77777777" w:rsidR="00A9763C" w:rsidRPr="00A9763C" w:rsidRDefault="00A9763C" w:rsidP="00A9763C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47" w:type="dxa"/>
          </w:tcPr>
          <w:p w14:paraId="5BAA61B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3274205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F2B2D17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66D8534" w14:textId="77777777" w:rsidR="00A9763C" w:rsidRPr="00A9763C" w:rsidRDefault="00A9763C" w:rsidP="00A9763C">
      <w:pPr>
        <w:widowControl w:val="0"/>
        <w:numPr>
          <w:ilvl w:val="0"/>
          <w:numId w:val="35"/>
        </w:numPr>
        <w:tabs>
          <w:tab w:val="left" w:pos="353"/>
        </w:tabs>
        <w:autoSpaceDE w:val="0"/>
        <w:autoSpaceDN w:val="0"/>
        <w:spacing w:before="82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_bookmark16"/>
      <w:bookmarkEnd w:id="13"/>
      <w:r w:rsidRPr="00A9763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29BD80F" w14:textId="77777777" w:rsidR="00A9763C" w:rsidRPr="00A9763C" w:rsidRDefault="00A9763C" w:rsidP="00A9763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6011EF4A" w14:textId="77777777" w:rsidTr="00CA61F4">
        <w:trPr>
          <w:trHeight w:val="1041"/>
        </w:trPr>
        <w:tc>
          <w:tcPr>
            <w:tcW w:w="735" w:type="dxa"/>
          </w:tcPr>
          <w:p w14:paraId="3FBC8BD2" w14:textId="77777777" w:rsidR="00A9763C" w:rsidRPr="00A9763C" w:rsidRDefault="00A9763C" w:rsidP="00A9763C">
            <w:pPr>
              <w:spacing w:before="169" w:line="256" w:lineRule="auto"/>
              <w:ind w:left="182" w:right="157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1" w:type="dxa"/>
          </w:tcPr>
          <w:p w14:paraId="3F4CBEFF" w14:textId="77777777" w:rsidR="00A9763C" w:rsidRPr="00A9763C" w:rsidRDefault="00A9763C" w:rsidP="00A9763C">
            <w:pPr>
              <w:spacing w:line="311" w:lineRule="exact"/>
              <w:ind w:left="534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E480FF4" w14:textId="77777777" w:rsidR="00A9763C" w:rsidRPr="00A9763C" w:rsidRDefault="00A9763C" w:rsidP="00A9763C">
            <w:pPr>
              <w:spacing w:before="13" w:line="340" w:lineRule="atLeast"/>
              <w:ind w:left="282" w:right="270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93" w:type="dxa"/>
          </w:tcPr>
          <w:p w14:paraId="2D99033F" w14:textId="77777777" w:rsidR="00A9763C" w:rsidRPr="00A9763C" w:rsidRDefault="00A9763C" w:rsidP="00A9763C">
            <w:pPr>
              <w:spacing w:before="169" w:line="256" w:lineRule="auto"/>
              <w:ind w:left="513" w:right="130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47" w:type="dxa"/>
          </w:tcPr>
          <w:p w14:paraId="621E4840" w14:textId="77777777" w:rsidR="00A9763C" w:rsidRPr="00A9763C" w:rsidRDefault="00A9763C" w:rsidP="00A9763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EC69A37" w14:textId="77777777" w:rsidR="00A9763C" w:rsidRPr="00A9763C" w:rsidRDefault="00A9763C" w:rsidP="00A9763C">
            <w:pPr>
              <w:ind w:left="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41" w:type="dxa"/>
          </w:tcPr>
          <w:p w14:paraId="6416F716" w14:textId="77777777" w:rsidR="00A9763C" w:rsidRPr="00A9763C" w:rsidRDefault="00A9763C" w:rsidP="00A9763C">
            <w:pPr>
              <w:spacing w:before="169" w:line="256" w:lineRule="auto"/>
              <w:ind w:left="1600" w:right="63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9763C" w:rsidRPr="00A9763C" w14:paraId="01DC2A04" w14:textId="77777777" w:rsidTr="00CA61F4">
        <w:trPr>
          <w:trHeight w:val="350"/>
        </w:trPr>
        <w:tc>
          <w:tcPr>
            <w:tcW w:w="14847" w:type="dxa"/>
            <w:gridSpan w:val="5"/>
          </w:tcPr>
          <w:p w14:paraId="2B15E418" w14:textId="77777777" w:rsidR="00A9763C" w:rsidRPr="00A9763C" w:rsidRDefault="00A9763C" w:rsidP="00A9763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Хозяйство</w:t>
            </w:r>
            <w:r w:rsidRPr="00A9763C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</w:t>
            </w:r>
          </w:p>
        </w:tc>
      </w:tr>
      <w:tr w:rsidR="00A9763C" w:rsidRPr="00F0687E" w14:paraId="6C9D7A0E" w14:textId="77777777" w:rsidTr="00CA61F4">
        <w:trPr>
          <w:trHeight w:val="7302"/>
        </w:trPr>
        <w:tc>
          <w:tcPr>
            <w:tcW w:w="735" w:type="dxa"/>
          </w:tcPr>
          <w:p w14:paraId="76447EE4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1" w:type="dxa"/>
          </w:tcPr>
          <w:p w14:paraId="3CC4EDD0" w14:textId="77777777" w:rsidR="00A9763C" w:rsidRPr="00A9763C" w:rsidRDefault="00A9763C" w:rsidP="00A9763C">
            <w:pPr>
              <w:spacing w:line="261" w:lineRule="auto"/>
              <w:ind w:left="110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Общая характеристика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</w:p>
        </w:tc>
        <w:tc>
          <w:tcPr>
            <w:tcW w:w="1693" w:type="dxa"/>
          </w:tcPr>
          <w:p w14:paraId="69E40E37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47" w:type="dxa"/>
          </w:tcPr>
          <w:p w14:paraId="6D024306" w14:textId="77777777" w:rsidR="00A9763C" w:rsidRPr="00A9763C" w:rsidRDefault="00A9763C" w:rsidP="00A9763C">
            <w:pPr>
              <w:spacing w:line="259" w:lineRule="auto"/>
              <w:ind w:left="116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 хозяйства: важнейшие межотраслевые комплексы и отрасли. Отраслевая структура, функциональная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территориальная структуры хозяйства страны, факторы их формирования и</w:t>
            </w:r>
          </w:p>
          <w:p w14:paraId="0AD21E5E" w14:textId="77777777" w:rsidR="00A9763C" w:rsidRPr="00A9763C" w:rsidRDefault="00A9763C" w:rsidP="00A9763C">
            <w:pPr>
              <w:spacing w:line="256" w:lineRule="auto"/>
              <w:ind w:left="116" w:right="4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развития. Группировка отраслей по их связи с природными ресурсами.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</w:t>
            </w:r>
          </w:p>
          <w:p w14:paraId="39E39FE4" w14:textId="77777777" w:rsidR="00A9763C" w:rsidRPr="00A9763C" w:rsidRDefault="00A9763C" w:rsidP="00A9763C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Экономико-географическое</w:t>
            </w:r>
          </w:p>
          <w:p w14:paraId="6C79B9F4" w14:textId="77777777" w:rsidR="00A9763C" w:rsidRPr="00A9763C" w:rsidRDefault="00A9763C" w:rsidP="00A9763C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(ЭГП)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 развития ее хозяйства. ВВП и ВРП</w:t>
            </w:r>
          </w:p>
          <w:p w14:paraId="14DFB476" w14:textId="77777777" w:rsidR="00A9763C" w:rsidRPr="00A9763C" w:rsidRDefault="00A9763C" w:rsidP="00A9763C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показатели уровня развития страны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регионов.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Экономические карты. Общие особенности</w:t>
            </w:r>
          </w:p>
          <w:p w14:paraId="651ADF38" w14:textId="77777777" w:rsidR="00A9763C" w:rsidRPr="00A9763C" w:rsidRDefault="00A9763C" w:rsidP="00A9763C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России:</w:t>
            </w:r>
          </w:p>
          <w:p w14:paraId="52F244B4" w14:textId="77777777" w:rsidR="00A9763C" w:rsidRPr="00A9763C" w:rsidRDefault="00A9763C" w:rsidP="00A9763C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опережающего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развития, основная зона хозяйственного освоения, Арктическая зона и зона</w:t>
            </w:r>
          </w:p>
          <w:p w14:paraId="334293AB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Севера.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«Стратегия</w:t>
            </w:r>
          </w:p>
          <w:p w14:paraId="1C27DEA4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пространственного</w:t>
            </w:r>
            <w:r w:rsidRPr="00A9763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4841" w:type="dxa"/>
          </w:tcPr>
          <w:p w14:paraId="4094F30C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«экономико-</w:t>
            </w:r>
          </w:p>
          <w:p w14:paraId="2D3CF96A" w14:textId="77777777" w:rsidR="00A9763C" w:rsidRPr="00A9763C" w:rsidRDefault="00A9763C" w:rsidP="00A9763C">
            <w:pPr>
              <w:spacing w:before="24"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«состав хозяйства», «отраслевая, функциональная и территориальная структура», «факторы и условия размещения производства»,</w:t>
            </w:r>
          </w:p>
          <w:p w14:paraId="17391A1F" w14:textId="77777777" w:rsidR="00A9763C" w:rsidRPr="00A9763C" w:rsidRDefault="00A9763C" w:rsidP="00A9763C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«специализация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кооперирование»,</w:t>
            </w:r>
          </w:p>
          <w:p w14:paraId="04ABDD19" w14:textId="77777777" w:rsidR="00A9763C" w:rsidRPr="00A9763C" w:rsidRDefault="00A9763C" w:rsidP="00A9763C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«отрасль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«межотраслевой комплекс», «сектор экономики»,</w:t>
            </w:r>
          </w:p>
          <w:p w14:paraId="504DC6A6" w14:textId="77777777" w:rsidR="00A9763C" w:rsidRPr="00A9763C" w:rsidRDefault="00A9763C" w:rsidP="00A9763C">
            <w:pPr>
              <w:spacing w:before="10" w:line="256" w:lineRule="auto"/>
              <w:ind w:left="116" w:right="7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«территория опережающего развития»,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«природно-ресурсный потенциал», «себестоимость</w:t>
            </w:r>
          </w:p>
          <w:p w14:paraId="52CA9B7B" w14:textId="77777777" w:rsidR="00A9763C" w:rsidRPr="00A9763C" w:rsidRDefault="00A9763C" w:rsidP="00A9763C">
            <w:pPr>
              <w:spacing w:before="4" w:line="259" w:lineRule="auto"/>
              <w:ind w:left="116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рентабельность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производства» для решения учебных и (или) практических задач;</w:t>
            </w:r>
          </w:p>
          <w:p w14:paraId="41BB9AF8" w14:textId="77777777" w:rsidR="00A9763C" w:rsidRPr="00A9763C" w:rsidRDefault="00A9763C" w:rsidP="00A9763C">
            <w:pPr>
              <w:spacing w:before="1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понятия «валовой внутренний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(ВВП)»,</w:t>
            </w:r>
          </w:p>
          <w:p w14:paraId="5534FB67" w14:textId="77777777" w:rsidR="00A9763C" w:rsidRPr="00A9763C" w:rsidRDefault="00A9763C" w:rsidP="00A9763C">
            <w:pPr>
              <w:spacing w:before="10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«валовой региональный продукт (ВРП)» и «индекс человеческого развития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(ИЧР)»,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«производственный капитал»; использовать знания</w:t>
            </w:r>
          </w:p>
        </w:tc>
      </w:tr>
    </w:tbl>
    <w:p w14:paraId="70604A8B" w14:textId="77777777" w:rsidR="00A9763C" w:rsidRPr="00A9763C" w:rsidRDefault="00A9763C" w:rsidP="00A9763C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918A038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168AC405" w14:textId="77777777" w:rsidTr="00CA61F4">
        <w:trPr>
          <w:trHeight w:val="9045"/>
        </w:trPr>
        <w:tc>
          <w:tcPr>
            <w:tcW w:w="735" w:type="dxa"/>
          </w:tcPr>
          <w:p w14:paraId="00C7699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7D29EF1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CC6122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65B374F3" w14:textId="77777777" w:rsidR="00A9763C" w:rsidRPr="00A9763C" w:rsidRDefault="00A9763C" w:rsidP="00A9763C">
            <w:pPr>
              <w:spacing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 на период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 2025 года»: цели, задачи, приоритеты и направления пространственного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страны. Субъекты Российской Федерации, выделяемые в «Стратегии пространственного развития Российской Федерации» как</w:t>
            </w:r>
          </w:p>
          <w:p w14:paraId="309A881D" w14:textId="77777777" w:rsidR="00A9763C" w:rsidRPr="00A9763C" w:rsidRDefault="00A9763C" w:rsidP="00A9763C">
            <w:pPr>
              <w:spacing w:line="256" w:lineRule="auto"/>
              <w:ind w:left="116" w:right="6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«геостратегические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территории». Производственный капитал.</w:t>
            </w:r>
          </w:p>
          <w:p w14:paraId="33648159" w14:textId="77777777" w:rsidR="00A9763C" w:rsidRPr="00A9763C" w:rsidRDefault="00A9763C" w:rsidP="00A9763C">
            <w:pPr>
              <w:spacing w:line="259" w:lineRule="auto"/>
              <w:ind w:left="116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производственного капитала по территории страны.</w:t>
            </w:r>
          </w:p>
          <w:p w14:paraId="31C311BE" w14:textId="77777777" w:rsidR="00A9763C" w:rsidRPr="00A9763C" w:rsidRDefault="00A9763C" w:rsidP="00A9763C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Себестоимость и рентабельность производства.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 размещения хозяйства.</w:t>
            </w:r>
          </w:p>
          <w:p w14:paraId="238C7AC5" w14:textId="77777777" w:rsidR="00A9763C" w:rsidRPr="00A9763C" w:rsidRDefault="00A9763C" w:rsidP="00A9763C">
            <w:pPr>
              <w:spacing w:before="4" w:line="264" w:lineRule="auto"/>
              <w:ind w:left="116" w:right="17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 работа 1.Определение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</w:p>
          <w:p w14:paraId="5F4E9BC0" w14:textId="77777777" w:rsidR="00A9763C" w:rsidRPr="00A9763C" w:rsidRDefault="00A9763C" w:rsidP="00A9763C">
            <w:pPr>
              <w:spacing w:line="256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на особенности отраслевой и</w:t>
            </w:r>
          </w:p>
          <w:p w14:paraId="65B9F9D4" w14:textId="77777777" w:rsidR="00A9763C" w:rsidRPr="00A9763C" w:rsidRDefault="00A9763C" w:rsidP="00A9763C">
            <w:pPr>
              <w:spacing w:line="264" w:lineRule="auto"/>
              <w:ind w:left="116" w:right="1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территориальной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структуры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хозяйства</w:t>
            </w:r>
          </w:p>
        </w:tc>
        <w:tc>
          <w:tcPr>
            <w:tcW w:w="4841" w:type="dxa"/>
          </w:tcPr>
          <w:p w14:paraId="2AB21521" w14:textId="77777777" w:rsidR="00A9763C" w:rsidRPr="00A9763C" w:rsidRDefault="00A9763C" w:rsidP="00A9763C">
            <w:pPr>
              <w:spacing w:line="261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факторах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 хозяйства для решения различных учебных и (или) 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задач: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отраслевой</w:t>
            </w:r>
          </w:p>
          <w:p w14:paraId="0CE16809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территориальной структуры хозяйства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особенности хозяйства России; влияние географического положения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отраслевой и территориальной структуры хозяйства</w:t>
            </w:r>
          </w:p>
          <w:p w14:paraId="3E60DAF7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24BD0A54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информации, необходимые</w:t>
            </w:r>
          </w:p>
          <w:p w14:paraId="0341EEC5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 России; находить, извлекать и использовать информацию, характеризующую отраслевую, функциональную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территориальную структуру хозяйства России,</w:t>
            </w:r>
          </w:p>
          <w:p w14:paraId="13719C2A" w14:textId="77777777" w:rsidR="00A9763C" w:rsidRPr="00A9763C" w:rsidRDefault="00A9763C" w:rsidP="00A9763C">
            <w:pPr>
              <w:spacing w:line="256" w:lineRule="auto"/>
              <w:ind w:left="116" w:right="1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практико-ориентированных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задач;</w:t>
            </w:r>
          </w:p>
          <w:p w14:paraId="0880AB44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критически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условия</w:t>
            </w:r>
          </w:p>
          <w:p w14:paraId="4B36F611" w14:textId="77777777" w:rsidR="00A9763C" w:rsidRPr="00A9763C" w:rsidRDefault="00A9763C" w:rsidP="00A9763C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</w:tbl>
    <w:p w14:paraId="648E9F2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E7B6804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5A63BF62" w14:textId="77777777" w:rsidTr="00CA61F4">
        <w:trPr>
          <w:trHeight w:val="2432"/>
        </w:trPr>
        <w:tc>
          <w:tcPr>
            <w:tcW w:w="735" w:type="dxa"/>
          </w:tcPr>
          <w:p w14:paraId="6F522FA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3EFBF1F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27E5CC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24BA4C8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1A15E7A1" w14:textId="77777777" w:rsidR="00A9763C" w:rsidRPr="00A9763C" w:rsidRDefault="00A9763C" w:rsidP="00A9763C">
            <w:pPr>
              <w:spacing w:line="259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 аспекты, необходимые для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принятия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решений; объяснять причины достижения (недостижения) результатов</w:t>
            </w:r>
          </w:p>
          <w:p w14:paraId="5563BB24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 давать оценку приобретенному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опыту;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</w:p>
          <w:p w14:paraId="6E0F41FF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  <w:tr w:rsidR="00A9763C" w:rsidRPr="00A9763C" w14:paraId="56B6D8DA" w14:textId="77777777" w:rsidTr="00CA61F4">
        <w:trPr>
          <w:trHeight w:val="6956"/>
        </w:trPr>
        <w:tc>
          <w:tcPr>
            <w:tcW w:w="735" w:type="dxa"/>
          </w:tcPr>
          <w:p w14:paraId="3FB1F43C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1" w:type="dxa"/>
          </w:tcPr>
          <w:p w14:paraId="28F36F46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Топливно-энергетический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(ТЭК)</w:t>
            </w:r>
          </w:p>
        </w:tc>
        <w:tc>
          <w:tcPr>
            <w:tcW w:w="1693" w:type="dxa"/>
          </w:tcPr>
          <w:p w14:paraId="1E00A33A" w14:textId="77777777" w:rsidR="00A9763C" w:rsidRPr="00A9763C" w:rsidRDefault="00A9763C" w:rsidP="00A9763C">
            <w:pPr>
              <w:spacing w:line="318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47" w:type="dxa"/>
          </w:tcPr>
          <w:p w14:paraId="1982B6E6" w14:textId="77777777" w:rsidR="00A9763C" w:rsidRPr="00A9763C" w:rsidRDefault="00A9763C" w:rsidP="00A9763C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46AF4C54" w14:textId="77777777" w:rsidR="00A9763C" w:rsidRPr="00A9763C" w:rsidRDefault="00A9763C" w:rsidP="00A9763C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хозяйстве.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Нефтяная,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газовая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угольная промышленность:</w:t>
            </w:r>
          </w:p>
          <w:p w14:paraId="4E1003E3" w14:textId="77777777" w:rsidR="00A9763C" w:rsidRPr="00A9763C" w:rsidRDefault="00A9763C" w:rsidP="00A9763C">
            <w:pPr>
              <w:spacing w:before="3" w:line="259" w:lineRule="auto"/>
              <w:ind w:left="116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 основных современных и перспективных районов добычи и переработки топливных ресурсов, систем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трубопроводов.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мировой добыче основных видов топливных ресурсов.</w:t>
            </w:r>
          </w:p>
          <w:p w14:paraId="5771FF58" w14:textId="77777777" w:rsidR="00A9763C" w:rsidRPr="00A9763C" w:rsidRDefault="00A9763C" w:rsidP="00A9763C">
            <w:pPr>
              <w:spacing w:before="3" w:line="261" w:lineRule="auto"/>
              <w:ind w:left="116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Электроэнергетика.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мировом производстве электроэнергии. Основные типы</w:t>
            </w:r>
          </w:p>
          <w:p w14:paraId="4B5DB1AE" w14:textId="77777777" w:rsidR="00A9763C" w:rsidRPr="00A9763C" w:rsidRDefault="00A9763C" w:rsidP="00A9763C">
            <w:pPr>
              <w:spacing w:line="259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электростанций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(атомные,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тепловые,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гидроэлектростанции,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электростанции, использующие возобновляемые источники энергии (ВИЭ), их особенности и доля</w:t>
            </w:r>
          </w:p>
          <w:p w14:paraId="64762A77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электроэнергии. Размещение крупнейших</w:t>
            </w:r>
          </w:p>
          <w:p w14:paraId="2447F14C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электростанций.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Каскады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ГЭС.</w:t>
            </w:r>
          </w:p>
        </w:tc>
        <w:tc>
          <w:tcPr>
            <w:tcW w:w="4841" w:type="dxa"/>
          </w:tcPr>
          <w:p w14:paraId="7700B0D2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карте размещение главных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 ТЭК; применять понятия «ТЭК»,</w:t>
            </w:r>
          </w:p>
          <w:p w14:paraId="708C5BAD" w14:textId="77777777" w:rsidR="00A9763C" w:rsidRPr="00A9763C" w:rsidRDefault="00A9763C" w:rsidP="00A9763C">
            <w:pPr>
              <w:spacing w:line="261" w:lineRule="auto"/>
              <w:ind w:left="116" w:right="11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«возобновляемые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энергии» для решения учебных и практических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53A5F18F" w14:textId="77777777" w:rsidR="00A9763C" w:rsidRPr="00A9763C" w:rsidRDefault="00A9763C" w:rsidP="00A9763C">
            <w:pPr>
              <w:spacing w:line="259" w:lineRule="auto"/>
              <w:ind w:left="116" w:right="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 факторах размещения предприятий ТЭК для объяснения территориальной структуры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комплекса;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преимущества и недостатки электростанций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типов; оценивать их роль в общем производстве электроэнергии; сравнивать условия отдельных регионов страны для развития</w:t>
            </w:r>
          </w:p>
          <w:p w14:paraId="2030E294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энергетики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возобновляемых источников энергии (ВИЭ)</w:t>
            </w:r>
          </w:p>
          <w:p w14:paraId="0E710343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практической</w:t>
            </w:r>
          </w:p>
          <w:p w14:paraId="2096DD5C" w14:textId="77777777" w:rsidR="00A9763C" w:rsidRPr="00A9763C" w:rsidRDefault="00A9763C" w:rsidP="00A9763C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2);</w:t>
            </w:r>
          </w:p>
        </w:tc>
      </w:tr>
    </w:tbl>
    <w:p w14:paraId="3FAA1982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A162CB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7ABF67DF" w14:textId="77777777" w:rsidTr="00CA61F4">
        <w:trPr>
          <w:trHeight w:val="6257"/>
        </w:trPr>
        <w:tc>
          <w:tcPr>
            <w:tcW w:w="735" w:type="dxa"/>
          </w:tcPr>
          <w:p w14:paraId="79580C6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41E041E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34D123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EC06C8B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Энергосистемы.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ТЭК</w:t>
            </w:r>
          </w:p>
          <w:p w14:paraId="471102E9" w14:textId="77777777" w:rsidR="00A9763C" w:rsidRPr="00A9763C" w:rsidRDefault="00A9763C" w:rsidP="00A9763C">
            <w:pPr>
              <w:spacing w:before="31" w:line="256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положения «Энергетической стратегии России на период</w:t>
            </w:r>
          </w:p>
          <w:p w14:paraId="72A98C7E" w14:textId="77777777" w:rsidR="00A9763C" w:rsidRPr="00A9763C" w:rsidRDefault="00A9763C" w:rsidP="00A9763C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2035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года».</w:t>
            </w:r>
          </w:p>
          <w:p w14:paraId="6D7FB488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573DC1DC" w14:textId="77777777" w:rsidR="00A9763C" w:rsidRPr="00A9763C" w:rsidRDefault="00A9763C" w:rsidP="00A9763C">
            <w:pPr>
              <w:numPr>
                <w:ilvl w:val="0"/>
                <w:numId w:val="22"/>
              </w:numPr>
              <w:tabs>
                <w:tab w:val="left" w:pos="387"/>
              </w:tabs>
              <w:spacing w:before="24"/>
              <w:ind w:left="387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74309E2" w14:textId="77777777" w:rsidR="00A9763C" w:rsidRPr="00A9763C" w:rsidRDefault="00A9763C" w:rsidP="00A9763C">
            <w:pPr>
              <w:spacing w:before="2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материалов с целью сравнения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электроэнергии для населения России в различных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регионах.</w:t>
            </w:r>
          </w:p>
          <w:p w14:paraId="61DF11B2" w14:textId="77777777" w:rsidR="00A9763C" w:rsidRPr="00A9763C" w:rsidRDefault="00A9763C" w:rsidP="00A9763C">
            <w:pPr>
              <w:numPr>
                <w:ilvl w:val="0"/>
                <w:numId w:val="22"/>
              </w:numPr>
              <w:tabs>
                <w:tab w:val="left" w:pos="387"/>
              </w:tabs>
              <w:spacing w:line="259" w:lineRule="auto"/>
              <w:ind w:left="116" w:right="1103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Сравнительная оценка возможностей для развития энергетики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ВИЭ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регионах страны</w:t>
            </w:r>
          </w:p>
        </w:tc>
        <w:tc>
          <w:tcPr>
            <w:tcW w:w="4841" w:type="dxa"/>
          </w:tcPr>
          <w:p w14:paraId="45B6B766" w14:textId="77777777" w:rsidR="00A9763C" w:rsidRPr="00A9763C" w:rsidRDefault="00A9763C" w:rsidP="00A9763C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роль России как мировой энергетической державы; основные проблемы и перспективы развития ТЭК; сравнивать и оценивать влияние отдельных отраслей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ТЭК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среду; находить, извлекать, интегрировать и интерпретировать информацию</w:t>
            </w:r>
          </w:p>
          <w:p w14:paraId="0DA6A6D0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  <w:p w14:paraId="4D5A3C79" w14:textId="77777777" w:rsidR="00A9763C" w:rsidRPr="00A9763C" w:rsidRDefault="00A9763C" w:rsidP="00A9763C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19CECFAB" w14:textId="77777777" w:rsidR="00A9763C" w:rsidRPr="00A9763C" w:rsidRDefault="00A9763C" w:rsidP="00A9763C">
            <w:pPr>
              <w:spacing w:before="24"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тенденций развития отдельных отраслей ТЭК; для выявления факторов, влияющих</w:t>
            </w:r>
          </w:p>
          <w:p w14:paraId="2E018134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себестоимость производства электроэнергии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регионах страны (при выполнении</w:t>
            </w:r>
          </w:p>
          <w:p w14:paraId="0AC67692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1)</w:t>
            </w:r>
          </w:p>
        </w:tc>
      </w:tr>
      <w:tr w:rsidR="00A9763C" w:rsidRPr="00A9763C" w14:paraId="66C7BC48" w14:textId="77777777" w:rsidTr="00CA61F4">
        <w:trPr>
          <w:trHeight w:val="3131"/>
        </w:trPr>
        <w:tc>
          <w:tcPr>
            <w:tcW w:w="735" w:type="dxa"/>
          </w:tcPr>
          <w:p w14:paraId="1C00D5FE" w14:textId="77777777" w:rsidR="00A9763C" w:rsidRPr="00A9763C" w:rsidRDefault="00A9763C" w:rsidP="00A9763C">
            <w:pPr>
              <w:spacing w:line="319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31" w:type="dxa"/>
          </w:tcPr>
          <w:p w14:paraId="671E2E0A" w14:textId="77777777" w:rsidR="00A9763C" w:rsidRPr="00A9763C" w:rsidRDefault="00A9763C" w:rsidP="00A9763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Металлургический комплекс</w:t>
            </w:r>
          </w:p>
        </w:tc>
        <w:tc>
          <w:tcPr>
            <w:tcW w:w="1693" w:type="dxa"/>
          </w:tcPr>
          <w:p w14:paraId="0BD91B64" w14:textId="77777777" w:rsidR="00A9763C" w:rsidRPr="00A9763C" w:rsidRDefault="00A9763C" w:rsidP="00A9763C">
            <w:pPr>
              <w:spacing w:line="319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47" w:type="dxa"/>
          </w:tcPr>
          <w:p w14:paraId="22FC7211" w14:textId="77777777" w:rsidR="00A9763C" w:rsidRPr="00A9763C" w:rsidRDefault="00A9763C" w:rsidP="00A9763C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49B0CC7E" w14:textId="77777777" w:rsidR="00A9763C" w:rsidRPr="00A9763C" w:rsidRDefault="00A9763C" w:rsidP="00A9763C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 производстве черных и цветных</w:t>
            </w:r>
          </w:p>
          <w:p w14:paraId="1EA1E135" w14:textId="77777777" w:rsidR="00A9763C" w:rsidRPr="00A9763C" w:rsidRDefault="00A9763C" w:rsidP="00A9763C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металлов.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производства черных и цветных металлов. Факторы размещения предприятий разных отраслей</w:t>
            </w:r>
          </w:p>
          <w:p w14:paraId="43496327" w14:textId="77777777" w:rsidR="00A9763C" w:rsidRPr="00A9763C" w:rsidRDefault="00A9763C" w:rsidP="00A9763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металлургического</w:t>
            </w:r>
            <w:r w:rsidRPr="00A9763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комплекса.</w:t>
            </w:r>
          </w:p>
          <w:p w14:paraId="716DB225" w14:textId="77777777" w:rsidR="00A9763C" w:rsidRPr="00A9763C" w:rsidRDefault="00A9763C" w:rsidP="00A9763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металлургии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черных,</w:t>
            </w:r>
          </w:p>
        </w:tc>
        <w:tc>
          <w:tcPr>
            <w:tcW w:w="4841" w:type="dxa"/>
          </w:tcPr>
          <w:p w14:paraId="185833A0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карте размещение главных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 металлургического комплекса; сравнивать и оценивать влияние</w:t>
            </w:r>
          </w:p>
          <w:p w14:paraId="0AC1301C" w14:textId="77777777" w:rsidR="00A9763C" w:rsidRPr="00A9763C" w:rsidRDefault="00A9763C" w:rsidP="00A9763C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отраслей</w:t>
            </w:r>
          </w:p>
          <w:p w14:paraId="305F5161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металлургического</w:t>
            </w:r>
            <w:r w:rsidRPr="00A9763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</w:t>
            </w:r>
          </w:p>
          <w:p w14:paraId="53C1BA59" w14:textId="77777777" w:rsidR="00A9763C" w:rsidRPr="00A9763C" w:rsidRDefault="00A9763C" w:rsidP="00A9763C">
            <w:pPr>
              <w:spacing w:before="23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 факторах размещения</w:t>
            </w:r>
          </w:p>
          <w:p w14:paraId="4A16C671" w14:textId="77777777" w:rsidR="00A9763C" w:rsidRPr="00A9763C" w:rsidRDefault="00A9763C" w:rsidP="00A9763C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металлургических</w:t>
            </w:r>
            <w:r w:rsidRPr="00A9763C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предприятий,</w:t>
            </w:r>
          </w:p>
        </w:tc>
      </w:tr>
    </w:tbl>
    <w:p w14:paraId="178F1131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6934204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48C37184" w14:textId="77777777" w:rsidTr="00CA61F4">
        <w:trPr>
          <w:trHeight w:val="9391"/>
        </w:trPr>
        <w:tc>
          <w:tcPr>
            <w:tcW w:w="735" w:type="dxa"/>
          </w:tcPr>
          <w:p w14:paraId="3A587CA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6FB2ED6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E4A875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C372FC8" w14:textId="77777777" w:rsidR="00A9763C" w:rsidRPr="00A9763C" w:rsidRDefault="00A9763C" w:rsidP="00A9763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легких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тяжелых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цветных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металлов: основные районы и центры.</w:t>
            </w:r>
          </w:p>
          <w:p w14:paraId="7C30EC4F" w14:textId="77777777" w:rsidR="00A9763C" w:rsidRPr="00A9763C" w:rsidRDefault="00A9763C" w:rsidP="00A9763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Металлургические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14:paraId="7BE69F09" w14:textId="77777777" w:rsidR="00A9763C" w:rsidRPr="00A9763C" w:rsidRDefault="00A9763C" w:rsidP="00A9763C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металлургии</w:t>
            </w:r>
          </w:p>
          <w:p w14:paraId="597024B6" w14:textId="77777777" w:rsidR="00A9763C" w:rsidRPr="00A9763C" w:rsidRDefault="00A9763C" w:rsidP="00A9763C">
            <w:pPr>
              <w:spacing w:before="31" w:line="259" w:lineRule="auto"/>
              <w:ind w:left="116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окружающую среду. Основные положения «Стратегии развития черной и цветной металлургии России до 2030 года», утвержденной распоряжением Правительства Российской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28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декабря 2022 г. №4260-р</w:t>
            </w:r>
          </w:p>
          <w:p w14:paraId="3E3D517A" w14:textId="77777777" w:rsidR="00A9763C" w:rsidRPr="00A9763C" w:rsidRDefault="00A9763C" w:rsidP="00A9763C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16B9CB8" w14:textId="77777777" w:rsidR="00A9763C" w:rsidRPr="00A9763C" w:rsidRDefault="00A9763C" w:rsidP="00A9763C">
            <w:pPr>
              <w:spacing w:before="31" w:line="259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факторов,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влияющих на себестоимость производства предприятий металлургического комплекса в различных регионах страны (по выбору)</w:t>
            </w:r>
          </w:p>
        </w:tc>
        <w:tc>
          <w:tcPr>
            <w:tcW w:w="4841" w:type="dxa"/>
          </w:tcPr>
          <w:p w14:paraId="28683229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размещения;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40591747" w14:textId="77777777" w:rsidR="00A9763C" w:rsidRPr="00A9763C" w:rsidRDefault="00A9763C" w:rsidP="00A9763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«металлургический</w:t>
            </w:r>
            <w:r w:rsidRPr="00A9763C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комплекс»,</w:t>
            </w:r>
          </w:p>
          <w:p w14:paraId="34DEC41A" w14:textId="77777777" w:rsidR="00A9763C" w:rsidRPr="00A9763C" w:rsidRDefault="00A9763C" w:rsidP="00A9763C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«металлургический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полного цикла», «электрометаллургический комбинат» для решения учебных и (или) практико- ориентированных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6115F3F5" w14:textId="77777777" w:rsidR="00A9763C" w:rsidRPr="00A9763C" w:rsidRDefault="00A9763C" w:rsidP="00A9763C">
            <w:pPr>
              <w:spacing w:before="4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 производстве черных и цветных</w:t>
            </w:r>
          </w:p>
          <w:p w14:paraId="223CE808" w14:textId="77777777" w:rsidR="00A9763C" w:rsidRPr="00A9763C" w:rsidRDefault="00A9763C" w:rsidP="00A9763C">
            <w:pPr>
              <w:spacing w:before="3" w:line="261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металлов;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проблемы и перспективы развития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комплекса;</w:t>
            </w:r>
          </w:p>
          <w:p w14:paraId="159E2F36" w14:textId="77777777" w:rsidR="00A9763C" w:rsidRPr="00A9763C" w:rsidRDefault="00A9763C" w:rsidP="00A9763C">
            <w:pPr>
              <w:spacing w:line="256" w:lineRule="auto"/>
              <w:ind w:left="116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интегрировать и интерпретировать информацию из различных источников</w:t>
            </w:r>
          </w:p>
          <w:p w14:paraId="7085D5D9" w14:textId="77777777" w:rsidR="00A9763C" w:rsidRPr="00A9763C" w:rsidRDefault="00A9763C" w:rsidP="00A9763C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информации, необходимую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 основных тенденций развития</w:t>
            </w:r>
          </w:p>
          <w:p w14:paraId="5969DE9D" w14:textId="77777777" w:rsidR="00A9763C" w:rsidRPr="00A9763C" w:rsidRDefault="00A9763C" w:rsidP="00A9763C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отраслей</w:t>
            </w:r>
          </w:p>
          <w:p w14:paraId="4D8E25BE" w14:textId="77777777" w:rsidR="00A9763C" w:rsidRPr="00A9763C" w:rsidRDefault="00A9763C" w:rsidP="00A9763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металлургического</w:t>
            </w:r>
            <w:r w:rsidRPr="00A9763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комплекса;</w:t>
            </w:r>
          </w:p>
          <w:p w14:paraId="614ADBC3" w14:textId="77777777" w:rsidR="00A9763C" w:rsidRPr="00A9763C" w:rsidRDefault="00A9763C" w:rsidP="00A9763C">
            <w:pPr>
              <w:spacing w:before="24"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факторов,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влияющих на себестоимость производства предприятий металлургического комплекса в различных регионах страны (при выполнении</w:t>
            </w:r>
          </w:p>
          <w:p w14:paraId="0FDDBDB5" w14:textId="77777777" w:rsidR="00A9763C" w:rsidRPr="00A9763C" w:rsidRDefault="00A9763C" w:rsidP="00A9763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</w:t>
            </w:r>
          </w:p>
        </w:tc>
      </w:tr>
    </w:tbl>
    <w:p w14:paraId="0CE6A79A" w14:textId="77777777" w:rsidR="00A9763C" w:rsidRPr="00A9763C" w:rsidRDefault="00A9763C" w:rsidP="00A9763C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7B87FD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2F1C6C21" w14:textId="77777777" w:rsidTr="00CA61F4">
        <w:trPr>
          <w:trHeight w:val="9391"/>
        </w:trPr>
        <w:tc>
          <w:tcPr>
            <w:tcW w:w="735" w:type="dxa"/>
          </w:tcPr>
          <w:p w14:paraId="4C0CF3C2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31" w:type="dxa"/>
          </w:tcPr>
          <w:p w14:paraId="27F02A1A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Машиностроительный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</w:t>
            </w:r>
          </w:p>
        </w:tc>
        <w:tc>
          <w:tcPr>
            <w:tcW w:w="1693" w:type="dxa"/>
          </w:tcPr>
          <w:p w14:paraId="438BEC01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69E9C3EB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480DFB3E" w14:textId="77777777" w:rsidR="00A9763C" w:rsidRPr="00A9763C" w:rsidRDefault="00A9763C" w:rsidP="00A9763C">
            <w:pPr>
              <w:spacing w:before="3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 производстве машиностроительной продукции. Факторы размещения машиностроительных предприятий.</w:t>
            </w:r>
          </w:p>
          <w:p w14:paraId="5B6C5070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отраслей: основные районы и центры.</w:t>
            </w:r>
          </w:p>
          <w:p w14:paraId="6556CD80" w14:textId="77777777" w:rsidR="00A9763C" w:rsidRPr="00A9763C" w:rsidRDefault="00A9763C" w:rsidP="00A9763C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машиностроения в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 целей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импортозамещения.</w:t>
            </w:r>
          </w:p>
          <w:p w14:paraId="4E168828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Машиностроение и охрана окружающей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</w:p>
          <w:p w14:paraId="51724C82" w14:textId="77777777" w:rsidR="00A9763C" w:rsidRPr="00A9763C" w:rsidRDefault="00A9763C" w:rsidP="00A9763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 эффективного оборудования.</w:t>
            </w:r>
          </w:p>
          <w:p w14:paraId="28EDF93C" w14:textId="77777777" w:rsidR="00A9763C" w:rsidRPr="00A9763C" w:rsidRDefault="00A9763C" w:rsidP="00A9763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 развития машиностроения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положения документов, определяющих стратегию развития отраслей машиностроительного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комплекса.</w:t>
            </w:r>
          </w:p>
          <w:p w14:paraId="4C7F3CC0" w14:textId="77777777" w:rsidR="00A9763C" w:rsidRPr="00A9763C" w:rsidRDefault="00A9763C" w:rsidP="00A9763C">
            <w:pPr>
              <w:spacing w:line="317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84A764E" w14:textId="77777777" w:rsidR="00A9763C" w:rsidRPr="00A9763C" w:rsidRDefault="00A9763C" w:rsidP="00A9763C">
            <w:pPr>
              <w:spacing w:before="15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1. Выявление факторов, повлиявших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размещение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машиностроительного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 (по выбору) на основе анализа различных источников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4841" w:type="dxa"/>
          </w:tcPr>
          <w:p w14:paraId="6BA95F08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карте размещение главных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 машиностроительного комплекса; применять понятие</w:t>
            </w:r>
          </w:p>
          <w:p w14:paraId="5BAFA7CC" w14:textId="77777777" w:rsidR="00A9763C" w:rsidRPr="00A9763C" w:rsidRDefault="00A9763C" w:rsidP="00A9763C">
            <w:pPr>
              <w:spacing w:line="259" w:lineRule="auto"/>
              <w:ind w:left="116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«машиностроительный комплекс» для решения учебных и (или) практико-ориентированных задач; оценивать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машиностроения для реализации целей политики импортозамещения и решения задач охраны окружающей среды; использовать знания о факторах размещения машиностроительных предприятий для объяснения особенностей их размещения</w:t>
            </w:r>
          </w:p>
          <w:p w14:paraId="7CC51A8B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309833BE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проблемы и перспективы развития комплекса;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5A05D391" w14:textId="77777777" w:rsidR="00A9763C" w:rsidRPr="00A9763C" w:rsidRDefault="00A9763C" w:rsidP="00A9763C">
            <w:pPr>
              <w:spacing w:line="256" w:lineRule="auto"/>
              <w:ind w:left="116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машиностроительный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 своего края по плану;</w:t>
            </w:r>
          </w:p>
          <w:p w14:paraId="2C924FD2" w14:textId="77777777" w:rsidR="00A9763C" w:rsidRPr="00A9763C" w:rsidRDefault="00A9763C" w:rsidP="00A9763C">
            <w:pPr>
              <w:spacing w:line="259" w:lineRule="auto"/>
              <w:ind w:left="116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интегрировать и интерпретировать информацию из различных источников</w:t>
            </w:r>
          </w:p>
          <w:p w14:paraId="040D0595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информации,</w:t>
            </w:r>
          </w:p>
          <w:p w14:paraId="029BD3E3" w14:textId="77777777" w:rsidR="00A9763C" w:rsidRPr="00A9763C" w:rsidRDefault="00A9763C" w:rsidP="00A9763C">
            <w:pPr>
              <w:spacing w:before="1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</w:tc>
      </w:tr>
    </w:tbl>
    <w:p w14:paraId="706CFE76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06AE8DC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4DF3B394" w14:textId="77777777" w:rsidTr="00CA61F4">
        <w:trPr>
          <w:trHeight w:val="9391"/>
        </w:trPr>
        <w:tc>
          <w:tcPr>
            <w:tcW w:w="735" w:type="dxa"/>
          </w:tcPr>
          <w:p w14:paraId="4073FA4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3C55D5D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3F903E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3177F3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777974EA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отдельных отраслей</w:t>
            </w:r>
          </w:p>
          <w:p w14:paraId="09873DD5" w14:textId="77777777" w:rsidR="00A9763C" w:rsidRPr="00A9763C" w:rsidRDefault="00A9763C" w:rsidP="00A9763C">
            <w:pPr>
              <w:spacing w:line="256" w:lineRule="auto"/>
              <w:ind w:left="116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машиностроительного комплекса; на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</w:p>
          <w:p w14:paraId="245BBB92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себестоимость производства предприятий машиностроительного комплекса</w:t>
            </w:r>
          </w:p>
          <w:p w14:paraId="6E378370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различных регионах страны; выявлять субъекты Российской Федерации, для которых машиностроение в «Стратегии пространственного развития Российской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2025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 определено в качестве</w:t>
            </w:r>
          </w:p>
          <w:p w14:paraId="62BA50C1" w14:textId="77777777" w:rsidR="00A9763C" w:rsidRPr="00A9763C" w:rsidRDefault="00A9763C" w:rsidP="00A9763C">
            <w:pPr>
              <w:spacing w:line="256" w:lineRule="auto"/>
              <w:ind w:left="116" w:right="8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«перспективной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экономической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специализации»;</w:t>
            </w:r>
          </w:p>
          <w:p w14:paraId="20B8D9B3" w14:textId="77777777" w:rsidR="00A9763C" w:rsidRPr="00A9763C" w:rsidRDefault="00A9763C" w:rsidP="00A9763C">
            <w:pPr>
              <w:spacing w:before="4"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географических вопросов, ответы на которые необходимо дать для объяснения выбора субъектов Российской Федерации,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машиностроения названо</w:t>
            </w:r>
          </w:p>
          <w:p w14:paraId="6E847CD8" w14:textId="77777777" w:rsidR="00A9763C" w:rsidRPr="00A9763C" w:rsidRDefault="00A9763C" w:rsidP="00A9763C">
            <w:pPr>
              <w:spacing w:line="259" w:lineRule="auto"/>
              <w:ind w:left="116" w:right="8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«перспективной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экономической специализацией» в «Стратегии пространственного развития Российской Федерации</w:t>
            </w:r>
          </w:p>
          <w:p w14:paraId="6BB65BFC" w14:textId="77777777" w:rsidR="00A9763C" w:rsidRPr="00A9763C" w:rsidRDefault="00A9763C" w:rsidP="00A9763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2025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года»</w:t>
            </w:r>
          </w:p>
        </w:tc>
      </w:tr>
    </w:tbl>
    <w:p w14:paraId="193D174D" w14:textId="77777777" w:rsidR="00A9763C" w:rsidRPr="00A9763C" w:rsidRDefault="00A9763C" w:rsidP="00A9763C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7B392FA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5C4A2527" w14:textId="77777777" w:rsidTr="00CA61F4">
        <w:trPr>
          <w:trHeight w:val="9391"/>
        </w:trPr>
        <w:tc>
          <w:tcPr>
            <w:tcW w:w="735" w:type="dxa"/>
          </w:tcPr>
          <w:p w14:paraId="1F1A6EE4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1.5</w:t>
            </w:r>
          </w:p>
        </w:tc>
        <w:tc>
          <w:tcPr>
            <w:tcW w:w="2831" w:type="dxa"/>
          </w:tcPr>
          <w:p w14:paraId="541CF426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Химико-лесной комплекс</w:t>
            </w:r>
          </w:p>
        </w:tc>
        <w:tc>
          <w:tcPr>
            <w:tcW w:w="1693" w:type="dxa"/>
          </w:tcPr>
          <w:p w14:paraId="75CF2F0B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47" w:type="dxa"/>
          </w:tcPr>
          <w:p w14:paraId="284C9FA6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Химическая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промышленность.</w:t>
            </w:r>
          </w:p>
          <w:p w14:paraId="1E957774" w14:textId="77777777" w:rsidR="00A9763C" w:rsidRPr="00A9763C" w:rsidRDefault="00A9763C" w:rsidP="00A9763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67144FF1" w14:textId="77777777" w:rsidR="00A9763C" w:rsidRPr="00A9763C" w:rsidRDefault="00A9763C" w:rsidP="00A9763C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хозяйстве.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 предприятий. Место России</w:t>
            </w:r>
          </w:p>
          <w:p w14:paraId="114BB03D" w14:textId="77777777" w:rsidR="00A9763C" w:rsidRPr="00A9763C" w:rsidRDefault="00A9763C" w:rsidP="00A9763C">
            <w:pPr>
              <w:spacing w:before="10" w:line="259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мировом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химической продукции. География важнейших подотраслей: основные районы и центры. Химическая промышленность и охрана</w:t>
            </w:r>
          </w:p>
          <w:p w14:paraId="1FB4C5EA" w14:textId="77777777" w:rsidR="00A9763C" w:rsidRPr="00A9763C" w:rsidRDefault="00A9763C" w:rsidP="00A9763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среды. Основные положения «Стратегии развития химического и нефтехимического комплекса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2030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 Лесопромышленный комплекс.</w:t>
            </w:r>
          </w:p>
          <w:p w14:paraId="75196CDC" w14:textId="77777777" w:rsidR="00A9763C" w:rsidRPr="00A9763C" w:rsidRDefault="00A9763C" w:rsidP="00A9763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6B721F5E" w14:textId="77777777" w:rsidR="00A9763C" w:rsidRPr="00A9763C" w:rsidRDefault="00A9763C" w:rsidP="00A9763C">
            <w:pPr>
              <w:spacing w:before="21" w:line="259" w:lineRule="auto"/>
              <w:ind w:left="116"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хозяйстве.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мировом производстве продукции лесного комплекса. Лесозаготовительная, деревообрабатывающая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целлюлозно-бумажная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промышленность. Факторы</w:t>
            </w:r>
          </w:p>
          <w:p w14:paraId="142A4546" w14:textId="77777777" w:rsidR="00A9763C" w:rsidRPr="00A9763C" w:rsidRDefault="00A9763C" w:rsidP="00A9763C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предприятий.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География важнейших отраслей: основные районы и лесоперерабатывающие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комплексы.</w:t>
            </w:r>
          </w:p>
          <w:p w14:paraId="34B0461A" w14:textId="77777777" w:rsidR="00A9763C" w:rsidRPr="00A9763C" w:rsidRDefault="00A9763C" w:rsidP="00A9763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Лесное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хозяйство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окружающая</w:t>
            </w:r>
          </w:p>
          <w:p w14:paraId="697E2BB5" w14:textId="77777777" w:rsidR="00A9763C" w:rsidRPr="00A9763C" w:rsidRDefault="00A9763C" w:rsidP="00A9763C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среда.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перспективы</w:t>
            </w:r>
          </w:p>
        </w:tc>
        <w:tc>
          <w:tcPr>
            <w:tcW w:w="4841" w:type="dxa"/>
          </w:tcPr>
          <w:p w14:paraId="285FBDE9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размещение главных районов и центров подотраслей химической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промышленности;</w:t>
            </w:r>
          </w:p>
          <w:p w14:paraId="7C05507C" w14:textId="77777777" w:rsidR="00A9763C" w:rsidRPr="00A9763C" w:rsidRDefault="00A9763C" w:rsidP="00A9763C">
            <w:pPr>
              <w:spacing w:line="259" w:lineRule="auto"/>
              <w:ind w:left="116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«химическая промышленность»,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«химико-лесной комплекс», «лесопромышленный комплекс», «лесная 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деревообрабатывающая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промышленность» для решения учебных и (или) практико-ориентированных задач.</w:t>
            </w:r>
          </w:p>
          <w:p w14:paraId="72ED91C4" w14:textId="77777777" w:rsidR="00A9763C" w:rsidRPr="00A9763C" w:rsidRDefault="00A9763C" w:rsidP="00A9763C">
            <w:pPr>
              <w:spacing w:line="256" w:lineRule="auto"/>
              <w:ind w:left="116" w:right="10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отраслей химической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промышленности</w:t>
            </w:r>
          </w:p>
          <w:p w14:paraId="1EFDFBA0" w14:textId="77777777" w:rsidR="00A9763C" w:rsidRPr="00A9763C" w:rsidRDefault="00A9763C" w:rsidP="00A9763C">
            <w:pPr>
              <w:spacing w:line="261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 факторах размещения химических предприятий</w:t>
            </w:r>
          </w:p>
          <w:p w14:paraId="10AAE080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размещения (при выполнении практической работы);</w:t>
            </w:r>
          </w:p>
          <w:p w14:paraId="06734AE5" w14:textId="77777777" w:rsidR="00A9763C" w:rsidRPr="00A9763C" w:rsidRDefault="00A9763C" w:rsidP="00A9763C">
            <w:pPr>
              <w:spacing w:line="259" w:lineRule="auto"/>
              <w:ind w:left="116" w:right="173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роль России в мировом производстве химической промышленности;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химической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промышленности;</w:t>
            </w:r>
          </w:p>
          <w:p w14:paraId="100CF61B" w14:textId="77777777" w:rsidR="00A9763C" w:rsidRPr="00A9763C" w:rsidRDefault="00A9763C" w:rsidP="00A9763C">
            <w:pPr>
              <w:spacing w:line="317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интегрировать</w:t>
            </w:r>
          </w:p>
        </w:tc>
      </w:tr>
    </w:tbl>
    <w:p w14:paraId="23801D9D" w14:textId="77777777" w:rsidR="00A9763C" w:rsidRPr="00A9763C" w:rsidRDefault="00A9763C" w:rsidP="00A9763C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FCDEB7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19D1F998" w14:textId="77777777" w:rsidTr="00CA61F4">
        <w:trPr>
          <w:trHeight w:val="9045"/>
        </w:trPr>
        <w:tc>
          <w:tcPr>
            <w:tcW w:w="735" w:type="dxa"/>
          </w:tcPr>
          <w:p w14:paraId="73F8BB5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2836EC0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E0A1EC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54B0498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развития.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положения</w:t>
            </w:r>
          </w:p>
          <w:p w14:paraId="69FC0851" w14:textId="77777777" w:rsidR="00A9763C" w:rsidRPr="00A9763C" w:rsidRDefault="00A9763C" w:rsidP="00A9763C">
            <w:pPr>
              <w:spacing w:before="31" w:line="256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«Стратегии развития лесного комплекса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 до 2030 года».</w:t>
            </w:r>
          </w:p>
          <w:p w14:paraId="04D8081C" w14:textId="77777777" w:rsidR="00A9763C" w:rsidRPr="00A9763C" w:rsidRDefault="00A9763C" w:rsidP="00A9763C">
            <w:pPr>
              <w:spacing w:before="1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EBBD73C" w14:textId="77777777" w:rsidR="00A9763C" w:rsidRPr="00A9763C" w:rsidRDefault="00A9763C" w:rsidP="00A9763C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 Анализ документов «Прогноз развития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сектора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 до 2030 года» (Гл.1, 3</w:t>
            </w:r>
          </w:p>
          <w:p w14:paraId="373D1A6C" w14:textId="77777777" w:rsidR="00A9763C" w:rsidRPr="00A9763C" w:rsidRDefault="00A9763C" w:rsidP="00A9763C">
            <w:pPr>
              <w:spacing w:before="10" w:line="256" w:lineRule="auto"/>
              <w:ind w:left="116" w:right="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11)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«Стратегия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лесного комплекса Российской Федерации до 2030 года» (Гл. II и III,</w:t>
            </w:r>
          </w:p>
          <w:p w14:paraId="3E2B845D" w14:textId="77777777" w:rsidR="00A9763C" w:rsidRPr="00A9763C" w:rsidRDefault="00A9763C" w:rsidP="00A9763C">
            <w:pPr>
              <w:spacing w:before="5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Приложения № 1 и № 18) с целью определения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 развития комплекса</w:t>
            </w:r>
          </w:p>
        </w:tc>
        <w:tc>
          <w:tcPr>
            <w:tcW w:w="4841" w:type="dxa"/>
          </w:tcPr>
          <w:p w14:paraId="2681C98A" w14:textId="77777777" w:rsidR="00A9763C" w:rsidRPr="00A9763C" w:rsidRDefault="00A9763C" w:rsidP="00A9763C">
            <w:pPr>
              <w:spacing w:line="264" w:lineRule="auto"/>
              <w:ind w:left="116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из различных источников</w:t>
            </w:r>
          </w:p>
          <w:p w14:paraId="5C1D803C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географической информации, необходимую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 основных тенденций развития</w:t>
            </w:r>
          </w:p>
          <w:p w14:paraId="72CD541D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подотраслей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химической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промышленности.</w:t>
            </w:r>
          </w:p>
          <w:p w14:paraId="4A20BFF7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по карте размещение главных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 лесопромышленного комплекса; оценивать влияние предприятий лесопромышленного комплекса</w:t>
            </w:r>
          </w:p>
          <w:p w14:paraId="65714211" w14:textId="77777777" w:rsidR="00A9763C" w:rsidRPr="00A9763C" w:rsidRDefault="00A9763C" w:rsidP="00A9763C">
            <w:pPr>
              <w:spacing w:line="259" w:lineRule="auto"/>
              <w:ind w:left="116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окружающую среду; объяснять размещение крупных лесопромышленных комплексов; находить,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интегрировать и интерпретировать информацию из различных источников,</w:t>
            </w:r>
          </w:p>
          <w:p w14:paraId="45007020" w14:textId="77777777" w:rsidR="00A9763C" w:rsidRPr="00A9763C" w:rsidRDefault="00A9763C" w:rsidP="00A9763C">
            <w:pPr>
              <w:spacing w:line="261" w:lineRule="auto"/>
              <w:ind w:left="116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 основных тенденций развития отраслей комплекса; находить</w:t>
            </w:r>
          </w:p>
          <w:p w14:paraId="3CDA4F52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источниках</w:t>
            </w:r>
          </w:p>
          <w:p w14:paraId="1E21D282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 реализацию целей, обозначенных</w:t>
            </w:r>
          </w:p>
          <w:p w14:paraId="12959747" w14:textId="77777777" w:rsidR="00A9763C" w:rsidRPr="00A9763C" w:rsidRDefault="00A9763C" w:rsidP="00A9763C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«Стратегии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лесного</w:t>
            </w:r>
          </w:p>
          <w:p w14:paraId="0FD92E4D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</w:tr>
    </w:tbl>
    <w:p w14:paraId="276109D9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0C3843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1C67D22F" w14:textId="77777777" w:rsidTr="00CA61F4">
        <w:trPr>
          <w:trHeight w:val="695"/>
        </w:trPr>
        <w:tc>
          <w:tcPr>
            <w:tcW w:w="735" w:type="dxa"/>
          </w:tcPr>
          <w:p w14:paraId="77B3857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3D1450D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F6E38D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5288AB0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6015706C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2030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(при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выполнении</w:t>
            </w:r>
          </w:p>
          <w:p w14:paraId="3186D360" w14:textId="77777777" w:rsidR="00A9763C" w:rsidRPr="00A9763C" w:rsidRDefault="00A9763C" w:rsidP="00A9763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</w:t>
            </w:r>
          </w:p>
        </w:tc>
      </w:tr>
      <w:tr w:rsidR="00A9763C" w:rsidRPr="00F0687E" w14:paraId="4CA3EAC2" w14:textId="77777777" w:rsidTr="00CA61F4">
        <w:trPr>
          <w:trHeight w:val="8692"/>
        </w:trPr>
        <w:tc>
          <w:tcPr>
            <w:tcW w:w="735" w:type="dxa"/>
          </w:tcPr>
          <w:p w14:paraId="55F7136A" w14:textId="77777777" w:rsidR="00A9763C" w:rsidRPr="00A9763C" w:rsidRDefault="00A9763C" w:rsidP="00A9763C">
            <w:pPr>
              <w:spacing w:line="312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1.6</w:t>
            </w:r>
          </w:p>
        </w:tc>
        <w:tc>
          <w:tcPr>
            <w:tcW w:w="2831" w:type="dxa"/>
          </w:tcPr>
          <w:p w14:paraId="02B0A825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Агропромышленный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 (АПК)</w:t>
            </w:r>
          </w:p>
        </w:tc>
        <w:tc>
          <w:tcPr>
            <w:tcW w:w="1693" w:type="dxa"/>
          </w:tcPr>
          <w:p w14:paraId="4E2F56BA" w14:textId="77777777" w:rsidR="00A9763C" w:rsidRPr="00A9763C" w:rsidRDefault="00A9763C" w:rsidP="00A9763C">
            <w:pPr>
              <w:spacing w:line="312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47" w:type="dxa"/>
          </w:tcPr>
          <w:p w14:paraId="091EFBC3" w14:textId="77777777" w:rsidR="00A9763C" w:rsidRPr="00A9763C" w:rsidRDefault="00A9763C" w:rsidP="00A9763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04AD1853" w14:textId="77777777" w:rsidR="00A9763C" w:rsidRPr="00A9763C" w:rsidRDefault="00A9763C" w:rsidP="00A9763C">
            <w:pPr>
              <w:spacing w:before="31" w:line="259" w:lineRule="auto"/>
              <w:ind w:left="116" w:right="2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 экономике страны. Сельское хозяйство.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</w:t>
            </w:r>
          </w:p>
          <w:p w14:paraId="7F8AC944" w14:textId="77777777" w:rsidR="00A9763C" w:rsidRPr="00A9763C" w:rsidRDefault="00A9763C" w:rsidP="00A9763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Растениеводство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животноводство: география основных отраслей.</w:t>
            </w:r>
          </w:p>
          <w:p w14:paraId="0A5840D9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окружающая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среда.</w:t>
            </w:r>
          </w:p>
          <w:p w14:paraId="76BC8425" w14:textId="77777777" w:rsidR="00A9763C" w:rsidRPr="00A9763C" w:rsidRDefault="00A9763C" w:rsidP="00A9763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промышленность.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 место и значение в хозяйстве.</w:t>
            </w:r>
          </w:p>
          <w:p w14:paraId="39266BF0" w14:textId="77777777" w:rsidR="00A9763C" w:rsidRPr="00A9763C" w:rsidRDefault="00A9763C" w:rsidP="00A9763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 размещения предприятий. География важнейших отраслей: основные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районы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центры.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 промышленность и охрана</w:t>
            </w:r>
          </w:p>
          <w:p w14:paraId="1207B0A1" w14:textId="77777777" w:rsidR="00A9763C" w:rsidRPr="00A9763C" w:rsidRDefault="00A9763C" w:rsidP="00A9763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среды. Легкая промышленность. Состав, место и значение в хозяйстве. Факторы размещения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предприятий.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География важнейших отраслей: основные районы и центры. Легкая</w:t>
            </w:r>
          </w:p>
          <w:p w14:paraId="4C0FCD2E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охрана</w:t>
            </w:r>
          </w:p>
        </w:tc>
        <w:tc>
          <w:tcPr>
            <w:tcW w:w="4841" w:type="dxa"/>
          </w:tcPr>
          <w:p w14:paraId="153F3C80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Описывать по карте размещение главных районов и производства основных видов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сельскохозяйственной продукции;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значение АПК</w:t>
            </w:r>
          </w:p>
          <w:p w14:paraId="3600A55C" w14:textId="77777777" w:rsidR="00A9763C" w:rsidRPr="00A9763C" w:rsidRDefault="00A9763C" w:rsidP="00A9763C">
            <w:pPr>
              <w:spacing w:line="256" w:lineRule="auto"/>
              <w:ind w:left="116" w:right="9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 импортозамещения;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влияние природных факторов</w:t>
            </w:r>
          </w:p>
          <w:p w14:paraId="51D4905D" w14:textId="77777777" w:rsidR="00A9763C" w:rsidRPr="00A9763C" w:rsidRDefault="00A9763C" w:rsidP="00A9763C">
            <w:pPr>
              <w:spacing w:line="264" w:lineRule="auto"/>
              <w:ind w:left="116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сельскохозяйственных и промышленных предприятий</w:t>
            </w:r>
          </w:p>
          <w:p w14:paraId="62B326BC" w14:textId="77777777" w:rsidR="00A9763C" w:rsidRPr="00A9763C" w:rsidRDefault="00A9763C" w:rsidP="00A9763C">
            <w:pPr>
              <w:spacing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0DE1EA2B" w14:textId="77777777" w:rsidR="00A9763C" w:rsidRPr="00A9763C" w:rsidRDefault="00A9763C" w:rsidP="00A9763C">
            <w:pPr>
              <w:spacing w:line="261" w:lineRule="auto"/>
              <w:ind w:left="116" w:right="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позволяющие оценить роль России как одного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крупнейших поставщиков на мировой рынок продукции агропромышленного комплекса;</w:t>
            </w:r>
          </w:p>
          <w:p w14:paraId="2EE12E5E" w14:textId="77777777" w:rsidR="00A9763C" w:rsidRPr="00A9763C" w:rsidRDefault="00A9763C" w:rsidP="00A9763C">
            <w:pPr>
              <w:spacing w:line="259" w:lineRule="auto"/>
              <w:ind w:left="116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агропромышленный комплекс своего края по плану и предлагать возможные пути его эффективного развития;</w:t>
            </w:r>
          </w:p>
          <w:p w14:paraId="0FBC8F36" w14:textId="77777777" w:rsidR="00A9763C" w:rsidRPr="00A9763C" w:rsidRDefault="00A9763C" w:rsidP="00A9763C">
            <w:pPr>
              <w:spacing w:line="256" w:lineRule="auto"/>
              <w:ind w:left="116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интегрировать и интерпретировать информацию из различных источников,</w:t>
            </w:r>
          </w:p>
          <w:p w14:paraId="4FCED3E5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</w:tc>
      </w:tr>
    </w:tbl>
    <w:p w14:paraId="4771E3E7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740DD12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03EAF321" w14:textId="77777777" w:rsidTr="00CA61F4">
        <w:trPr>
          <w:trHeight w:val="3476"/>
        </w:trPr>
        <w:tc>
          <w:tcPr>
            <w:tcW w:w="735" w:type="dxa"/>
          </w:tcPr>
          <w:p w14:paraId="0E6DF8A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2BE99F2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C8B454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45ED91C7" w14:textId="77777777" w:rsidR="00A9763C" w:rsidRPr="00A9763C" w:rsidRDefault="00A9763C" w:rsidP="00A9763C">
            <w:pPr>
              <w:spacing w:line="259" w:lineRule="auto"/>
              <w:ind w:left="116" w:righ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среды. «Стратегия развития агропромышленного и рыбохозяйственного комплексов Российской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 до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2030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года». Особенности АПК своего края.</w:t>
            </w:r>
          </w:p>
          <w:p w14:paraId="45FE6917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C12837A" w14:textId="77777777" w:rsidR="00A9763C" w:rsidRPr="00A9763C" w:rsidRDefault="00A9763C" w:rsidP="00A9763C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7D4ABD47" w14:textId="77777777" w:rsidR="00A9763C" w:rsidRPr="00A9763C" w:rsidRDefault="00A9763C" w:rsidP="00A9763C">
            <w:pPr>
              <w:spacing w:before="12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размещение отраслей АПК</w:t>
            </w:r>
          </w:p>
        </w:tc>
        <w:tc>
          <w:tcPr>
            <w:tcW w:w="4841" w:type="dxa"/>
          </w:tcPr>
          <w:p w14:paraId="374C4474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отдельных отраслей АПК</w:t>
            </w:r>
          </w:p>
        </w:tc>
      </w:tr>
      <w:tr w:rsidR="00A9763C" w:rsidRPr="00A9763C" w14:paraId="3ED20E70" w14:textId="77777777" w:rsidTr="00CA61F4">
        <w:trPr>
          <w:trHeight w:val="5911"/>
        </w:trPr>
        <w:tc>
          <w:tcPr>
            <w:tcW w:w="735" w:type="dxa"/>
          </w:tcPr>
          <w:p w14:paraId="677DFC6C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1.7</w:t>
            </w:r>
          </w:p>
        </w:tc>
        <w:tc>
          <w:tcPr>
            <w:tcW w:w="2831" w:type="dxa"/>
          </w:tcPr>
          <w:p w14:paraId="6749A75B" w14:textId="77777777" w:rsidR="00A9763C" w:rsidRPr="00A9763C" w:rsidRDefault="00A9763C" w:rsidP="00A9763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Инфраструктурный комплекс</w:t>
            </w:r>
          </w:p>
        </w:tc>
        <w:tc>
          <w:tcPr>
            <w:tcW w:w="1693" w:type="dxa"/>
          </w:tcPr>
          <w:p w14:paraId="0FA62C06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47" w:type="dxa"/>
          </w:tcPr>
          <w:p w14:paraId="74F38D1C" w14:textId="77777777" w:rsidR="00A9763C" w:rsidRPr="00A9763C" w:rsidRDefault="00A9763C" w:rsidP="00A9763C">
            <w:pPr>
              <w:spacing w:line="259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Состав: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 инфраструктура; сфера обслуживания, рекреационное хозяйство – место и значение</w:t>
            </w:r>
          </w:p>
          <w:p w14:paraId="3E796E72" w14:textId="77777777" w:rsidR="00A9763C" w:rsidRPr="00A9763C" w:rsidRDefault="00A9763C" w:rsidP="00A9763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хозяйстве.</w:t>
            </w:r>
          </w:p>
          <w:p w14:paraId="538EEE3E" w14:textId="77777777" w:rsidR="00A9763C" w:rsidRPr="00A9763C" w:rsidRDefault="00A9763C" w:rsidP="00A9763C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значение в хозяйстве. Морской, внутренний водный,</w:t>
            </w:r>
          </w:p>
          <w:p w14:paraId="2D56B0C4" w14:textId="77777777" w:rsidR="00A9763C" w:rsidRPr="00A9763C" w:rsidRDefault="00A9763C" w:rsidP="00A9763C">
            <w:pPr>
              <w:spacing w:before="1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железнодорожный,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автомобильный, воздушный и трубопроводный транспорт. География отдельных видов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связи: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транспортные пути и линии связи, крупнейшие транспортные узлы.</w:t>
            </w:r>
          </w:p>
          <w:p w14:paraId="71C82CC9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окружающей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среды.</w:t>
            </w:r>
          </w:p>
          <w:p w14:paraId="276B1634" w14:textId="77777777" w:rsidR="00A9763C" w:rsidRPr="00A9763C" w:rsidRDefault="00A9763C" w:rsidP="00A9763C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Информационная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инфраструктура.</w:t>
            </w:r>
          </w:p>
        </w:tc>
        <w:tc>
          <w:tcPr>
            <w:tcW w:w="4841" w:type="dxa"/>
          </w:tcPr>
          <w:p w14:paraId="523F940B" w14:textId="77777777" w:rsidR="00A9763C" w:rsidRPr="00A9763C" w:rsidRDefault="00A9763C" w:rsidP="00A9763C">
            <w:pPr>
              <w:spacing w:line="259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главные транспортные магистрали России и главные научные центры страны; оценивать роль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с учетом размеров ее территории; применять понятия</w:t>
            </w:r>
          </w:p>
          <w:p w14:paraId="6C1F4AF3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«инфраструктурный</w:t>
            </w:r>
            <w:r w:rsidRPr="00A9763C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комплекс»,</w:t>
            </w:r>
          </w:p>
          <w:p w14:paraId="078B4E22" w14:textId="77777777" w:rsidR="00A9763C" w:rsidRPr="00A9763C" w:rsidRDefault="00A9763C" w:rsidP="00A9763C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«рекреационное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хозяйство»,</w:t>
            </w:r>
          </w:p>
          <w:p w14:paraId="06411997" w14:textId="77777777" w:rsidR="00A9763C" w:rsidRPr="00A9763C" w:rsidRDefault="00A9763C" w:rsidP="00A9763C">
            <w:pPr>
              <w:spacing w:before="31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«инфраструктура», «сфера обслуживания»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и (или) практико-ориентированных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0A7F61EB" w14:textId="77777777" w:rsidR="00A9763C" w:rsidRPr="00A9763C" w:rsidRDefault="00A9763C" w:rsidP="00A9763C">
            <w:pPr>
              <w:spacing w:before="13" w:line="256" w:lineRule="auto"/>
              <w:ind w:left="116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транспорта и основные показатели их работы: грузооборот и пассажирооборот; анализировать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</w:p>
          <w:p w14:paraId="53DC205A" w14:textId="77777777" w:rsidR="00A9763C" w:rsidRPr="00A9763C" w:rsidRDefault="00A9763C" w:rsidP="00A9763C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преимуществ</w:t>
            </w:r>
          </w:p>
        </w:tc>
      </w:tr>
    </w:tbl>
    <w:p w14:paraId="1B80AE30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A73690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0207AB1C" w14:textId="77777777" w:rsidTr="00CA61F4">
        <w:trPr>
          <w:trHeight w:val="6603"/>
        </w:trPr>
        <w:tc>
          <w:tcPr>
            <w:tcW w:w="735" w:type="dxa"/>
          </w:tcPr>
          <w:p w14:paraId="53E504F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13FC1242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8552CF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06ABDCE6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Рекреационное хозяйство. Особенности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обслуживания своего края.</w:t>
            </w:r>
          </w:p>
          <w:p w14:paraId="0A46281E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комплекса. «Стратегия развития транспорта России на период</w:t>
            </w:r>
          </w:p>
          <w:p w14:paraId="407DC218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2030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года»,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Федеральный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338BD93A" w14:textId="77777777" w:rsidR="00A9763C" w:rsidRPr="00A9763C" w:rsidRDefault="00A9763C" w:rsidP="00A9763C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«Информационная</w:t>
            </w:r>
            <w:r w:rsidRPr="00A9763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инфраструктура».</w:t>
            </w:r>
          </w:p>
          <w:p w14:paraId="17195CFD" w14:textId="77777777" w:rsidR="00A9763C" w:rsidRPr="00A9763C" w:rsidRDefault="00A9763C" w:rsidP="00A9763C">
            <w:pPr>
              <w:spacing w:before="3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4311245C" w14:textId="77777777" w:rsidR="00A9763C" w:rsidRPr="00A9763C" w:rsidRDefault="00A9763C" w:rsidP="00A9763C">
            <w:pPr>
              <w:numPr>
                <w:ilvl w:val="0"/>
                <w:numId w:val="21"/>
              </w:numPr>
              <w:tabs>
                <w:tab w:val="left" w:pos="387"/>
              </w:tabs>
              <w:spacing w:before="24"/>
              <w:ind w:left="387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статистических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  <w:p w14:paraId="03ACBE15" w14:textId="77777777" w:rsidR="00A9763C" w:rsidRPr="00A9763C" w:rsidRDefault="00A9763C" w:rsidP="00A9763C">
            <w:pPr>
              <w:spacing w:before="24" w:line="261" w:lineRule="auto"/>
              <w:ind w:left="116" w:right="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доли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морских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бассейнов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грузоперевозках и объяснение выявленных различий.</w:t>
            </w:r>
          </w:p>
          <w:p w14:paraId="1504EB3F" w14:textId="77777777" w:rsidR="00A9763C" w:rsidRPr="00A9763C" w:rsidRDefault="00A9763C" w:rsidP="00A9763C">
            <w:pPr>
              <w:numPr>
                <w:ilvl w:val="0"/>
                <w:numId w:val="21"/>
              </w:numPr>
              <w:tabs>
                <w:tab w:val="left" w:pos="387"/>
              </w:tabs>
              <w:spacing w:line="256" w:lineRule="auto"/>
              <w:ind w:left="116" w:right="413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туристско-рекреационного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своего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</w:t>
            </w:r>
          </w:p>
        </w:tc>
        <w:tc>
          <w:tcPr>
            <w:tcW w:w="4841" w:type="dxa"/>
          </w:tcPr>
          <w:p w14:paraId="78C18B87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недостатков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 транспорта, сравнения роли в перевозках различных грузов и себестоимости перевозок;</w:t>
            </w:r>
          </w:p>
          <w:p w14:paraId="3412AA5D" w14:textId="77777777" w:rsidR="00A9763C" w:rsidRPr="00A9763C" w:rsidRDefault="00A9763C" w:rsidP="00A9763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позволяющую оценить ход реализации мер по обеспечению ликвидации инфраструктурных ограничений федерального значения;</w:t>
            </w:r>
          </w:p>
          <w:p w14:paraId="4B1E700D" w14:textId="77777777" w:rsidR="00A9763C" w:rsidRPr="00A9763C" w:rsidRDefault="00A9763C" w:rsidP="00A9763C">
            <w:pPr>
              <w:spacing w:line="259" w:lineRule="auto"/>
              <w:ind w:left="116"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по статистическим данным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доли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морских бассейнов в грузоперевозках (при выполнении практической работы 1);</w:t>
            </w:r>
          </w:p>
          <w:p w14:paraId="69BD7A63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и систематизировать информацию о сфере услуг своего края и предлагать меры для ее совершенствования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</w:p>
          <w:p w14:paraId="250D15BD" w14:textId="77777777" w:rsidR="00A9763C" w:rsidRPr="00A9763C" w:rsidRDefault="00A9763C" w:rsidP="00A9763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2)</w:t>
            </w:r>
          </w:p>
        </w:tc>
      </w:tr>
      <w:tr w:rsidR="00A9763C" w:rsidRPr="00A9763C" w14:paraId="5BEB36DC" w14:textId="77777777" w:rsidTr="00CA61F4">
        <w:trPr>
          <w:trHeight w:val="2785"/>
        </w:trPr>
        <w:tc>
          <w:tcPr>
            <w:tcW w:w="735" w:type="dxa"/>
          </w:tcPr>
          <w:p w14:paraId="7B3C1487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1.8</w:t>
            </w:r>
          </w:p>
        </w:tc>
        <w:tc>
          <w:tcPr>
            <w:tcW w:w="2831" w:type="dxa"/>
          </w:tcPr>
          <w:p w14:paraId="4AEC8A90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93" w:type="dxa"/>
          </w:tcPr>
          <w:p w14:paraId="6F8C891B" w14:textId="77777777" w:rsidR="00A9763C" w:rsidRPr="00A9763C" w:rsidRDefault="00A9763C" w:rsidP="00A9763C">
            <w:pPr>
              <w:spacing w:line="318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7D74C5FE" w14:textId="77777777" w:rsidR="00A9763C" w:rsidRPr="00A9763C" w:rsidRDefault="00A9763C" w:rsidP="00A9763C">
            <w:pPr>
              <w:spacing w:line="256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Государственная политика как фактор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</w:t>
            </w:r>
          </w:p>
          <w:p w14:paraId="03DCA4C7" w14:textId="77777777" w:rsidR="00A9763C" w:rsidRPr="00A9763C" w:rsidRDefault="00A9763C" w:rsidP="00A9763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«Стратегия пространственного развития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</w:p>
          <w:p w14:paraId="42AA1160" w14:textId="77777777" w:rsidR="00A9763C" w:rsidRPr="00A9763C" w:rsidRDefault="00A9763C" w:rsidP="00A9763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2025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года»: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положения.</w:t>
            </w:r>
          </w:p>
          <w:p w14:paraId="11697ABA" w14:textId="77777777" w:rsidR="00A9763C" w:rsidRPr="00A9763C" w:rsidRDefault="00A9763C" w:rsidP="00A9763C">
            <w:pPr>
              <w:spacing w:before="2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Новые формы территориальной организации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</w:p>
          <w:p w14:paraId="1695E5CC" w14:textId="77777777" w:rsidR="00A9763C" w:rsidRPr="00A9763C" w:rsidRDefault="00A9763C" w:rsidP="00A9763C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изменении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территориальной</w:t>
            </w:r>
          </w:p>
        </w:tc>
        <w:tc>
          <w:tcPr>
            <w:tcW w:w="4841" w:type="dxa"/>
          </w:tcPr>
          <w:p w14:paraId="0F9D8DBE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влияния государственной политики на размещение производств и действия факторов,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ограничивающих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хозяйства; различать территории опережающего развития (ТОР), Арктическую зону и зону Севера</w:t>
            </w:r>
          </w:p>
          <w:p w14:paraId="2A536234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</w:tc>
      </w:tr>
    </w:tbl>
    <w:p w14:paraId="69A48B2F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87C6E2D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5FDC787C" w14:textId="77777777" w:rsidTr="00CA61F4">
        <w:trPr>
          <w:trHeight w:val="7302"/>
        </w:trPr>
        <w:tc>
          <w:tcPr>
            <w:tcW w:w="735" w:type="dxa"/>
          </w:tcPr>
          <w:p w14:paraId="089BA7F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6876C9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245EEAF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6868484A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 хозяйства России. Кластеры.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экономические зоны (ОЭЗ). Территории</w:t>
            </w:r>
          </w:p>
          <w:p w14:paraId="03AA1AD3" w14:textId="77777777" w:rsidR="00A9763C" w:rsidRPr="00A9763C" w:rsidRDefault="00A9763C" w:rsidP="00A9763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опережающего развития (ТОР). Факторы,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ограничивающие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развитие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хозяйства.</w:t>
            </w:r>
          </w:p>
          <w:p w14:paraId="2FD3BF42" w14:textId="77777777" w:rsidR="00A9763C" w:rsidRPr="00A9763C" w:rsidRDefault="00A9763C" w:rsidP="00A9763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состояние окружающей среды.</w:t>
            </w:r>
          </w:p>
          <w:p w14:paraId="695D2010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color w:val="2C2C2D"/>
                <w:spacing w:val="-2"/>
                <w:sz w:val="28"/>
                <w:lang w:val="ru-RU"/>
              </w:rPr>
              <w:t>Государственные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-2"/>
                <w:sz w:val="28"/>
                <w:lang w:val="ru-RU"/>
              </w:rPr>
              <w:t>документы,</w:t>
            </w:r>
          </w:p>
          <w:p w14:paraId="34A404E4" w14:textId="77777777" w:rsidR="00A9763C" w:rsidRPr="00A9763C" w:rsidRDefault="00A9763C" w:rsidP="00A9763C">
            <w:pPr>
              <w:spacing w:before="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color w:val="2C2C2D"/>
                <w:sz w:val="28"/>
                <w:lang w:val="ru-RU"/>
              </w:rPr>
              <w:t>отражающие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z w:val="28"/>
                <w:lang w:val="ru-RU"/>
              </w:rPr>
              <w:t>вопросы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z w:val="28"/>
                <w:lang w:val="ru-RU"/>
              </w:rPr>
              <w:t>экологической безопасности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color w:val="2C2C2D"/>
                <w:sz w:val="28"/>
                <w:lang w:val="ru-RU"/>
              </w:rPr>
              <w:t xml:space="preserve">Федерации (на момент изучения темы)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государственные меры по переходу России к модели устойчивого</w:t>
            </w:r>
          </w:p>
          <w:p w14:paraId="135C7B11" w14:textId="77777777" w:rsidR="00A9763C" w:rsidRPr="00A9763C" w:rsidRDefault="00A9763C" w:rsidP="00A9763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  <w:p w14:paraId="5DEA05A7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A9763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5E7C6A2" w14:textId="77777777" w:rsidR="00A9763C" w:rsidRPr="00A9763C" w:rsidRDefault="00A9763C" w:rsidP="00A9763C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Сравнительная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вклада отдельных отраслей хозяйства</w:t>
            </w:r>
          </w:p>
          <w:p w14:paraId="57BC356D" w14:textId="77777777" w:rsidR="00A9763C" w:rsidRPr="00A9763C" w:rsidRDefault="00A9763C" w:rsidP="00A9763C">
            <w:pPr>
              <w:spacing w:before="3" w:line="256" w:lineRule="auto"/>
              <w:ind w:left="116" w:righ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загрязнение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на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статистических</w:t>
            </w:r>
          </w:p>
          <w:p w14:paraId="6A5A8B1C" w14:textId="77777777" w:rsidR="00A9763C" w:rsidRPr="00A9763C" w:rsidRDefault="00A9763C" w:rsidP="00A9763C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</w:tc>
        <w:tc>
          <w:tcPr>
            <w:tcW w:w="4841" w:type="dxa"/>
          </w:tcPr>
          <w:p w14:paraId="2E979C52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«территории опережающего развития»,</w:t>
            </w:r>
          </w:p>
          <w:p w14:paraId="0954C5E4" w14:textId="77777777" w:rsidR="00A9763C" w:rsidRPr="00A9763C" w:rsidRDefault="00A9763C" w:rsidP="00A9763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«Арктическая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России»,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зона</w:t>
            </w:r>
          </w:p>
          <w:p w14:paraId="143875FA" w14:textId="77777777" w:rsidR="00A9763C" w:rsidRPr="00A9763C" w:rsidRDefault="00A9763C" w:rsidP="00A9763C">
            <w:pPr>
              <w:spacing w:before="13" w:line="261" w:lineRule="auto"/>
              <w:ind w:left="116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и (или) практико-ориентированных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задач;</w:t>
            </w:r>
          </w:p>
          <w:p w14:paraId="5512A97F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«кластеры»,</w:t>
            </w:r>
          </w:p>
          <w:p w14:paraId="47FD5763" w14:textId="77777777" w:rsidR="00A9763C" w:rsidRPr="00A9763C" w:rsidRDefault="00A9763C" w:rsidP="00A9763C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«особые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зоны»,</w:t>
            </w:r>
          </w:p>
          <w:p w14:paraId="5D0E3A2B" w14:textId="77777777" w:rsidR="00A9763C" w:rsidRPr="00A9763C" w:rsidRDefault="00A9763C" w:rsidP="00A9763C">
            <w:pPr>
              <w:spacing w:before="31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«территории опережающего развития»; сравнивать вклад отдельных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</w:p>
          <w:p w14:paraId="05DA6F39" w14:textId="77777777" w:rsidR="00A9763C" w:rsidRPr="00A9763C" w:rsidRDefault="00A9763C" w:rsidP="00A9763C">
            <w:pPr>
              <w:spacing w:before="4" w:line="261" w:lineRule="auto"/>
              <w:ind w:left="116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загрязнение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среды (при выполнении практической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работы);</w:t>
            </w:r>
          </w:p>
          <w:p w14:paraId="27E98AE4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информацию,</w:t>
            </w:r>
          </w:p>
          <w:p w14:paraId="4582149C" w14:textId="77777777" w:rsidR="00A9763C" w:rsidRPr="00A9763C" w:rsidRDefault="00A9763C" w:rsidP="00A9763C">
            <w:pPr>
              <w:spacing w:before="24" w:line="259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подтверждающую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мер по рациональному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природопользованию,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предусмотренных в «Стратегии экологической безопасности</w:t>
            </w:r>
          </w:p>
          <w:p w14:paraId="2A5D7EF6" w14:textId="77777777" w:rsidR="00A9763C" w:rsidRPr="00A9763C" w:rsidRDefault="00A9763C" w:rsidP="00A9763C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2025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года»</w:t>
            </w:r>
          </w:p>
        </w:tc>
      </w:tr>
      <w:tr w:rsidR="00A9763C" w:rsidRPr="00A9763C" w14:paraId="464A53F7" w14:textId="77777777" w:rsidTr="00CA61F4">
        <w:trPr>
          <w:trHeight w:val="350"/>
        </w:trPr>
        <w:tc>
          <w:tcPr>
            <w:tcW w:w="3566" w:type="dxa"/>
            <w:gridSpan w:val="2"/>
          </w:tcPr>
          <w:p w14:paraId="28071413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3299ED60" w14:textId="77777777" w:rsidR="00A9763C" w:rsidRPr="00A9763C" w:rsidRDefault="00A9763C" w:rsidP="00A9763C">
            <w:pPr>
              <w:spacing w:line="311" w:lineRule="exact"/>
              <w:ind w:left="21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28</w:t>
            </w:r>
          </w:p>
        </w:tc>
        <w:tc>
          <w:tcPr>
            <w:tcW w:w="4747" w:type="dxa"/>
          </w:tcPr>
          <w:p w14:paraId="563458DC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3141D9B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604E3F99" w14:textId="77777777" w:rsidTr="00CA61F4">
        <w:trPr>
          <w:trHeight w:val="343"/>
        </w:trPr>
        <w:tc>
          <w:tcPr>
            <w:tcW w:w="14847" w:type="dxa"/>
            <w:gridSpan w:val="5"/>
          </w:tcPr>
          <w:p w14:paraId="2C8408B1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A9763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A9763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Регионы</w:t>
            </w:r>
            <w:r w:rsidRPr="00A9763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</w:t>
            </w:r>
          </w:p>
        </w:tc>
      </w:tr>
      <w:tr w:rsidR="00A9763C" w:rsidRPr="00A9763C" w14:paraId="02A1CDC2" w14:textId="77777777" w:rsidTr="00CA61F4">
        <w:trPr>
          <w:trHeight w:val="1394"/>
        </w:trPr>
        <w:tc>
          <w:tcPr>
            <w:tcW w:w="735" w:type="dxa"/>
          </w:tcPr>
          <w:p w14:paraId="34EAAD7E" w14:textId="77777777" w:rsidR="00A9763C" w:rsidRPr="00A9763C" w:rsidRDefault="00A9763C" w:rsidP="00A9763C">
            <w:pPr>
              <w:spacing w:line="318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1" w:type="dxa"/>
          </w:tcPr>
          <w:p w14:paraId="2A0E9D9B" w14:textId="77777777" w:rsidR="00A9763C" w:rsidRPr="00A9763C" w:rsidRDefault="00A9763C" w:rsidP="00A9763C">
            <w:pPr>
              <w:spacing w:line="256" w:lineRule="auto"/>
              <w:ind w:left="110" w:right="1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Западный макрорегион</w:t>
            </w:r>
          </w:p>
          <w:p w14:paraId="0DC10D31" w14:textId="77777777" w:rsidR="00A9763C" w:rsidRPr="00A9763C" w:rsidRDefault="00A9763C" w:rsidP="00A9763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(Европейская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часть)</w:t>
            </w:r>
          </w:p>
          <w:p w14:paraId="4223C806" w14:textId="77777777" w:rsidR="00A9763C" w:rsidRPr="00A9763C" w:rsidRDefault="00A9763C" w:rsidP="00A9763C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693" w:type="dxa"/>
          </w:tcPr>
          <w:p w14:paraId="71BD62FF" w14:textId="77777777" w:rsidR="00A9763C" w:rsidRPr="00A9763C" w:rsidRDefault="00A9763C" w:rsidP="00A9763C">
            <w:pPr>
              <w:spacing w:line="318" w:lineRule="exact"/>
              <w:ind w:left="21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747" w:type="dxa"/>
          </w:tcPr>
          <w:p w14:paraId="098BC228" w14:textId="77777777" w:rsidR="00A9763C" w:rsidRPr="00A9763C" w:rsidRDefault="00A9763C" w:rsidP="00A9763C">
            <w:pPr>
              <w:spacing w:line="256" w:lineRule="auto"/>
              <w:ind w:left="116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географических районов:</w:t>
            </w:r>
          </w:p>
          <w:p w14:paraId="51A43333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Европейский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Северо-</w:t>
            </w:r>
          </w:p>
          <w:p w14:paraId="234D0DFC" w14:textId="77777777" w:rsidR="00A9763C" w:rsidRPr="00A9763C" w:rsidRDefault="00A9763C" w:rsidP="00A9763C">
            <w:pPr>
              <w:spacing w:before="2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Центральная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Россия,</w:t>
            </w:r>
          </w:p>
        </w:tc>
        <w:tc>
          <w:tcPr>
            <w:tcW w:w="4841" w:type="dxa"/>
          </w:tcPr>
          <w:p w14:paraId="5E1E49F2" w14:textId="77777777" w:rsidR="00A9763C" w:rsidRPr="00A9763C" w:rsidRDefault="00A9763C" w:rsidP="00A9763C">
            <w:pPr>
              <w:spacing w:line="256" w:lineRule="auto"/>
              <w:ind w:left="116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географическое положение; географические особенности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природно-ресурсного</w:t>
            </w:r>
          </w:p>
          <w:p w14:paraId="4B07BB1B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потенциала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регионов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части</w:t>
            </w:r>
          </w:p>
        </w:tc>
      </w:tr>
    </w:tbl>
    <w:p w14:paraId="145F41E1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56F0346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A9763C" w14:paraId="30B55471" w14:textId="77777777" w:rsidTr="00CA61F4">
        <w:trPr>
          <w:trHeight w:val="9391"/>
        </w:trPr>
        <w:tc>
          <w:tcPr>
            <w:tcW w:w="735" w:type="dxa"/>
          </w:tcPr>
          <w:p w14:paraId="2EDD573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7C66C691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0DDCABBB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65B4CC92" w14:textId="77777777" w:rsidR="00A9763C" w:rsidRPr="00A9763C" w:rsidRDefault="00A9763C" w:rsidP="00A9763C">
            <w:pPr>
              <w:spacing w:line="259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макрорегиона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уровню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социально-экономического развития; их внутренние различия.</w:t>
            </w:r>
          </w:p>
          <w:p w14:paraId="6418DA3F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2879A198" w14:textId="77777777" w:rsidR="00A9763C" w:rsidRPr="00A9763C" w:rsidRDefault="00A9763C" w:rsidP="00A9763C">
            <w:pPr>
              <w:numPr>
                <w:ilvl w:val="0"/>
                <w:numId w:val="20"/>
              </w:numPr>
              <w:tabs>
                <w:tab w:val="left" w:pos="387"/>
              </w:tabs>
              <w:spacing w:before="19"/>
              <w:ind w:left="387" w:hanging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ЭГП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двух</w:t>
            </w:r>
          </w:p>
          <w:p w14:paraId="5D38FD9D" w14:textId="77777777" w:rsidR="00A9763C" w:rsidRPr="00A9763C" w:rsidRDefault="00A9763C" w:rsidP="00A9763C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  <w:p w14:paraId="6E664F1E" w14:textId="77777777" w:rsidR="00A9763C" w:rsidRPr="00A9763C" w:rsidRDefault="00A9763C" w:rsidP="00A9763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источникам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65F61EFE" w14:textId="77777777" w:rsidR="00A9763C" w:rsidRPr="00A9763C" w:rsidRDefault="00A9763C" w:rsidP="00A9763C">
            <w:pPr>
              <w:numPr>
                <w:ilvl w:val="0"/>
                <w:numId w:val="20"/>
              </w:numPr>
              <w:tabs>
                <w:tab w:val="left" w:pos="387"/>
              </w:tabs>
              <w:spacing w:before="31" w:line="256" w:lineRule="auto"/>
              <w:ind w:left="116" w:right="940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субъектов Российской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</w:p>
          <w:p w14:paraId="2E0FE219" w14:textId="77777777" w:rsidR="00A9763C" w:rsidRPr="00A9763C" w:rsidRDefault="00A9763C" w:rsidP="00A9763C">
            <w:pPr>
              <w:spacing w:before="3" w:line="259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географических районов России по уровню социально-экономического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статистических данных</w:t>
            </w:r>
          </w:p>
        </w:tc>
        <w:tc>
          <w:tcPr>
            <w:tcW w:w="4841" w:type="dxa"/>
          </w:tcPr>
          <w:p w14:paraId="32619B2C" w14:textId="77777777" w:rsidR="00A9763C" w:rsidRPr="00A9763C" w:rsidRDefault="00A9763C" w:rsidP="00A9763C">
            <w:pPr>
              <w:spacing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 практической работы 1);</w:t>
            </w:r>
          </w:p>
          <w:p w14:paraId="658AA267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понятия «природно-ресурсный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потенциал»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учебных и (или) практико-ориентированных задач;</w:t>
            </w:r>
          </w:p>
          <w:p w14:paraId="128524D5" w14:textId="77777777" w:rsidR="00A9763C" w:rsidRPr="00A9763C" w:rsidRDefault="00A9763C" w:rsidP="00A9763C">
            <w:pPr>
              <w:spacing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 общие черты природы субъектов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 входящих в каждый</w:t>
            </w:r>
          </w:p>
          <w:p w14:paraId="18E2C9EF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районов;</w:t>
            </w:r>
          </w:p>
          <w:p w14:paraId="4F69A566" w14:textId="77777777" w:rsidR="00A9763C" w:rsidRPr="00A9763C" w:rsidRDefault="00A9763C" w:rsidP="00A9763C">
            <w:pPr>
              <w:spacing w:before="4" w:line="259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 населения и хозяйства</w:t>
            </w:r>
          </w:p>
          <w:p w14:paraId="22FB1026" w14:textId="77777777" w:rsidR="00A9763C" w:rsidRPr="00A9763C" w:rsidRDefault="00A9763C" w:rsidP="00A9763C">
            <w:pPr>
              <w:spacing w:before="3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 части России;</w:t>
            </w:r>
          </w:p>
          <w:p w14:paraId="14A75055" w14:textId="77777777" w:rsidR="00A9763C" w:rsidRPr="00A9763C" w:rsidRDefault="00A9763C" w:rsidP="00A9763C">
            <w:pPr>
              <w:spacing w:before="3" w:line="256" w:lineRule="auto"/>
              <w:ind w:left="116" w:right="16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общие и специфические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</w:p>
          <w:p w14:paraId="71C18E24" w14:textId="77777777" w:rsidR="00A9763C" w:rsidRPr="00A9763C" w:rsidRDefault="00A9763C" w:rsidP="00A9763C">
            <w:pPr>
              <w:spacing w:before="10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 части России; классифицировать субъекты Российской Федерации</w:t>
            </w:r>
          </w:p>
          <w:p w14:paraId="2976DCF0" w14:textId="77777777" w:rsidR="00A9763C" w:rsidRPr="00A9763C" w:rsidRDefault="00A9763C" w:rsidP="00A9763C">
            <w:pPr>
              <w:spacing w:before="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уровню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социально-экономического развития (в том числе</w:t>
            </w:r>
          </w:p>
          <w:p w14:paraId="50069F5B" w14:textId="77777777" w:rsidR="00A9763C" w:rsidRPr="00A9763C" w:rsidRDefault="00A9763C" w:rsidP="00A9763C">
            <w:pPr>
              <w:spacing w:line="259" w:lineRule="auto"/>
              <w:ind w:left="116" w:right="9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 работы 2);</w:t>
            </w:r>
          </w:p>
          <w:p w14:paraId="291C3A6E" w14:textId="77777777" w:rsidR="00A9763C" w:rsidRPr="00A9763C" w:rsidRDefault="00A9763C" w:rsidP="00A9763C">
            <w:pPr>
              <w:spacing w:line="261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 для решения учебных и практико-ориентированных задач;</w:t>
            </w:r>
          </w:p>
          <w:p w14:paraId="3AFA55AB" w14:textId="77777777" w:rsidR="00A9763C" w:rsidRPr="00A9763C" w:rsidRDefault="00A9763C" w:rsidP="00A9763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суждения</w:t>
            </w:r>
          </w:p>
        </w:tc>
      </w:tr>
    </w:tbl>
    <w:p w14:paraId="37754C4B" w14:textId="77777777" w:rsidR="00A9763C" w:rsidRPr="00A9763C" w:rsidRDefault="00A9763C" w:rsidP="00A9763C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FC9989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4AF111C4" w14:textId="77777777" w:rsidTr="00CA61F4">
        <w:trPr>
          <w:trHeight w:val="2784"/>
        </w:trPr>
        <w:tc>
          <w:tcPr>
            <w:tcW w:w="735" w:type="dxa"/>
          </w:tcPr>
          <w:p w14:paraId="5A9AF0C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05135A6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28115E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3D317CD5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41" w:type="dxa"/>
          </w:tcPr>
          <w:p w14:paraId="2E8EC947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воздействии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человеческой</w:t>
            </w:r>
          </w:p>
          <w:p w14:paraId="36CC70BA" w14:textId="77777777" w:rsidR="00A9763C" w:rsidRPr="00A9763C" w:rsidRDefault="00A9763C" w:rsidP="00A9763C">
            <w:pPr>
              <w:spacing w:before="31" w:line="256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 своей местности, региона;</w:t>
            </w:r>
          </w:p>
          <w:p w14:paraId="5C0D516E" w14:textId="77777777" w:rsidR="00A9763C" w:rsidRPr="00A9763C" w:rsidRDefault="00A9763C" w:rsidP="00A9763C">
            <w:pPr>
              <w:spacing w:before="2" w:line="264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 (недостижения) результатов</w:t>
            </w:r>
          </w:p>
          <w:p w14:paraId="05F9DC34" w14:textId="77777777" w:rsidR="00A9763C" w:rsidRPr="00A9763C" w:rsidRDefault="00A9763C" w:rsidP="00A9763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оценку</w:t>
            </w:r>
          </w:p>
          <w:p w14:paraId="5D81784D" w14:textId="77777777" w:rsidR="00A9763C" w:rsidRPr="00A9763C" w:rsidRDefault="00A9763C" w:rsidP="00A9763C">
            <w:pPr>
              <w:spacing w:before="6" w:line="340" w:lineRule="atLeast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приобретенному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опыту;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соответствие результата цели</w:t>
            </w:r>
          </w:p>
        </w:tc>
      </w:tr>
      <w:tr w:rsidR="00A9763C" w:rsidRPr="00A9763C" w14:paraId="38D265B1" w14:textId="77777777" w:rsidTr="00CA61F4">
        <w:trPr>
          <w:trHeight w:val="6423"/>
        </w:trPr>
        <w:tc>
          <w:tcPr>
            <w:tcW w:w="735" w:type="dxa"/>
          </w:tcPr>
          <w:p w14:paraId="1D436658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1" w:type="dxa"/>
          </w:tcPr>
          <w:p w14:paraId="3DBA0527" w14:textId="77777777" w:rsidR="00A9763C" w:rsidRPr="00A9763C" w:rsidRDefault="00A9763C" w:rsidP="00A9763C">
            <w:pPr>
              <w:spacing w:line="252" w:lineRule="auto"/>
              <w:ind w:left="110" w:right="5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Восточный макрорегион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(Азиатская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часть)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693" w:type="dxa"/>
          </w:tcPr>
          <w:p w14:paraId="24647213" w14:textId="77777777" w:rsidR="00A9763C" w:rsidRPr="00A9763C" w:rsidRDefault="00A9763C" w:rsidP="00A9763C">
            <w:pPr>
              <w:spacing w:line="311" w:lineRule="exact"/>
              <w:ind w:left="21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47" w:type="dxa"/>
          </w:tcPr>
          <w:p w14:paraId="3C7912A0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0BCC6828" w14:textId="77777777" w:rsidR="00A9763C" w:rsidRPr="00A9763C" w:rsidRDefault="00A9763C" w:rsidP="00A9763C">
            <w:pPr>
              <w:spacing w:before="17" w:line="252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уровню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социально-экономического развития; их внутренние различия.</w:t>
            </w:r>
          </w:p>
          <w:p w14:paraId="3BC48CD1" w14:textId="77777777" w:rsidR="00A9763C" w:rsidRPr="00A9763C" w:rsidRDefault="00A9763C" w:rsidP="00A9763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Практические</w:t>
            </w:r>
            <w:r w:rsidRPr="00A9763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</w:t>
            </w:r>
          </w:p>
          <w:p w14:paraId="7E5AEFEF" w14:textId="77777777" w:rsidR="00A9763C" w:rsidRPr="00A9763C" w:rsidRDefault="00A9763C" w:rsidP="00A9763C">
            <w:pPr>
              <w:numPr>
                <w:ilvl w:val="0"/>
                <w:numId w:val="19"/>
              </w:numPr>
              <w:tabs>
                <w:tab w:val="left" w:pos="387"/>
              </w:tabs>
              <w:spacing w:before="16" w:line="252" w:lineRule="auto"/>
              <w:ind w:right="149" w:firstLine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капитала двух географических районов</w:t>
            </w:r>
          </w:p>
          <w:p w14:paraId="01B3A501" w14:textId="77777777" w:rsidR="00A9763C" w:rsidRPr="00A9763C" w:rsidRDefault="00A9763C" w:rsidP="00A9763C">
            <w:pPr>
              <w:spacing w:before="1" w:line="252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(субъектов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Федерации) по заданным критериям.</w:t>
            </w:r>
          </w:p>
          <w:p w14:paraId="63CDD088" w14:textId="77777777" w:rsidR="00A9763C" w:rsidRPr="00A9763C" w:rsidRDefault="00A9763C" w:rsidP="00A9763C">
            <w:pPr>
              <w:numPr>
                <w:ilvl w:val="0"/>
                <w:numId w:val="19"/>
              </w:numPr>
              <w:tabs>
                <w:tab w:val="left" w:pos="402"/>
              </w:tabs>
              <w:spacing w:before="1"/>
              <w:ind w:left="402" w:hanging="2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факторов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размещения</w:t>
            </w:r>
          </w:p>
        </w:tc>
        <w:tc>
          <w:tcPr>
            <w:tcW w:w="4841" w:type="dxa"/>
          </w:tcPr>
          <w:p w14:paraId="69C5E1F3" w14:textId="77777777" w:rsidR="00A9763C" w:rsidRPr="00A9763C" w:rsidRDefault="00A9763C" w:rsidP="00A9763C">
            <w:pPr>
              <w:spacing w:line="252" w:lineRule="auto"/>
              <w:ind w:left="116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географическое положение; географические особенности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природно-ресурсного</w:t>
            </w:r>
          </w:p>
          <w:p w14:paraId="677A1160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потенциала,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капитала, регионов восточной части России</w:t>
            </w:r>
          </w:p>
          <w:p w14:paraId="50F97181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 практической работы 1);</w:t>
            </w:r>
          </w:p>
          <w:p w14:paraId="0C8455B5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географического положения отдельных регионов восточной части России</w:t>
            </w:r>
          </w:p>
          <w:p w14:paraId="4BD8AD30" w14:textId="77777777" w:rsidR="00A9763C" w:rsidRPr="00A9763C" w:rsidRDefault="00A9763C" w:rsidP="00A9763C">
            <w:pPr>
              <w:spacing w:line="252" w:lineRule="auto"/>
              <w:ind w:left="116" w:right="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A9763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природы,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хозяйственную деятельность населения;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 природы субъектов Российской Федерации, входящих в каждый из географических районов;</w:t>
            </w:r>
          </w:p>
          <w:p w14:paraId="5278D943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 населения и хозяйства</w:t>
            </w:r>
          </w:p>
          <w:p w14:paraId="0133BC7B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восточной</w:t>
            </w:r>
          </w:p>
        </w:tc>
      </w:tr>
    </w:tbl>
    <w:p w14:paraId="7A941B2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E39DE3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A9763C" w:rsidRPr="00F0687E" w14:paraId="3E25EE01" w14:textId="77777777" w:rsidTr="00CA61F4">
        <w:trPr>
          <w:trHeight w:val="5753"/>
        </w:trPr>
        <w:tc>
          <w:tcPr>
            <w:tcW w:w="735" w:type="dxa"/>
          </w:tcPr>
          <w:p w14:paraId="1D2CCFC7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B2BD59D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BAEDD73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47" w:type="dxa"/>
          </w:tcPr>
          <w:p w14:paraId="3E725075" w14:textId="77777777" w:rsidR="00A9763C" w:rsidRPr="00A9763C" w:rsidRDefault="00A9763C" w:rsidP="00A9763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предприятий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  <w:p w14:paraId="42855D83" w14:textId="77777777" w:rsidR="00A9763C" w:rsidRPr="00A9763C" w:rsidRDefault="00A9763C" w:rsidP="00A9763C">
            <w:pPr>
              <w:spacing w:before="16" w:line="252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промышленных кластеров Дальнего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Востока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выбору)</w:t>
            </w:r>
          </w:p>
        </w:tc>
        <w:tc>
          <w:tcPr>
            <w:tcW w:w="4841" w:type="dxa"/>
          </w:tcPr>
          <w:p w14:paraId="11614F99" w14:textId="77777777" w:rsidR="00A9763C" w:rsidRPr="00A9763C" w:rsidRDefault="00A9763C" w:rsidP="00A9763C">
            <w:pPr>
              <w:spacing w:line="252" w:lineRule="auto"/>
              <w:ind w:left="116" w:right="16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России; характеризовать общие и специфические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</w:p>
          <w:p w14:paraId="5D374E5D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районов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восточной части России;</w:t>
            </w:r>
          </w:p>
          <w:p w14:paraId="2DC61EF4" w14:textId="77777777" w:rsidR="00A9763C" w:rsidRPr="00A9763C" w:rsidRDefault="00A9763C" w:rsidP="00A9763C">
            <w:pPr>
              <w:spacing w:line="252" w:lineRule="auto"/>
              <w:ind w:left="116" w:right="3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субъекты Российской Федерации по уровню социально-экономического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(в том числе при выполнении практической работы 2);</w:t>
            </w:r>
          </w:p>
          <w:p w14:paraId="249E2FF6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информацию,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 для решения учебных и практико-ориентированных задач; формулировать оценочные суждения о воздействии человеческой</w:t>
            </w:r>
          </w:p>
          <w:p w14:paraId="63A2C87B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среду</w:t>
            </w:r>
          </w:p>
          <w:p w14:paraId="76F207E6" w14:textId="77777777" w:rsidR="00A9763C" w:rsidRPr="00A9763C" w:rsidRDefault="00A9763C" w:rsidP="00A9763C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местности,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A9763C" w:rsidRPr="00A9763C" w14:paraId="3EF4376D" w14:textId="77777777" w:rsidTr="00CA61F4">
        <w:trPr>
          <w:trHeight w:val="3721"/>
        </w:trPr>
        <w:tc>
          <w:tcPr>
            <w:tcW w:w="735" w:type="dxa"/>
          </w:tcPr>
          <w:p w14:paraId="5028621F" w14:textId="77777777" w:rsidR="00A9763C" w:rsidRPr="00A9763C" w:rsidRDefault="00A9763C" w:rsidP="00A9763C">
            <w:pPr>
              <w:spacing w:line="311" w:lineRule="exact"/>
              <w:ind w:lef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1" w:type="dxa"/>
          </w:tcPr>
          <w:p w14:paraId="38491D39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93" w:type="dxa"/>
          </w:tcPr>
          <w:p w14:paraId="67F2E501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47" w:type="dxa"/>
          </w:tcPr>
          <w:p w14:paraId="6C483446" w14:textId="77777777" w:rsidR="00A9763C" w:rsidRPr="00A9763C" w:rsidRDefault="00A9763C" w:rsidP="00A9763C">
            <w:pPr>
              <w:spacing w:line="252" w:lineRule="auto"/>
              <w:ind w:left="116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Федеральные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региональные целевые программы.</w:t>
            </w:r>
          </w:p>
          <w:p w14:paraId="290A4443" w14:textId="77777777" w:rsidR="00A9763C" w:rsidRPr="00A9763C" w:rsidRDefault="00A9763C" w:rsidP="00A9763C">
            <w:pPr>
              <w:spacing w:line="252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Государственная программа Российской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«Социально-экономическое развитие Арктической зоны Российской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Федерации»</w:t>
            </w:r>
          </w:p>
        </w:tc>
        <w:tc>
          <w:tcPr>
            <w:tcW w:w="4841" w:type="dxa"/>
          </w:tcPr>
          <w:p w14:paraId="09E9884C" w14:textId="77777777" w:rsidR="00A9763C" w:rsidRPr="00A9763C" w:rsidRDefault="00A9763C" w:rsidP="00A9763C">
            <w:pPr>
              <w:spacing w:line="252" w:lineRule="auto"/>
              <w:ind w:left="116" w:right="1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A9763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 регионов западной и восточной</w:t>
            </w:r>
          </w:p>
          <w:p w14:paraId="5F1E89CC" w14:textId="77777777" w:rsidR="00A9763C" w:rsidRPr="00A9763C" w:rsidRDefault="00A9763C" w:rsidP="00A9763C">
            <w:pPr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страны;</w:t>
            </w:r>
          </w:p>
          <w:p w14:paraId="31994E2C" w14:textId="77777777" w:rsidR="00A9763C" w:rsidRPr="00A9763C" w:rsidRDefault="00A9763C" w:rsidP="00A9763C">
            <w:pPr>
              <w:spacing w:before="6" w:line="252" w:lineRule="auto"/>
              <w:ind w:left="116" w:right="4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федеральных и региональных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целевых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развития;</w:t>
            </w:r>
          </w:p>
          <w:p w14:paraId="6158B983" w14:textId="77777777" w:rsidR="00A9763C" w:rsidRPr="00A9763C" w:rsidRDefault="00A9763C" w:rsidP="00A9763C">
            <w:pPr>
              <w:spacing w:before="2" w:line="252" w:lineRule="auto"/>
              <w:ind w:left="116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развития Арктической зоны для всей страны; 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о воздействии человеческой</w:t>
            </w:r>
          </w:p>
          <w:p w14:paraId="23D1B407" w14:textId="77777777" w:rsidR="00A9763C" w:rsidRPr="00A9763C" w:rsidRDefault="00A9763C" w:rsidP="00A9763C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9763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окружающую</w:t>
            </w:r>
            <w:r w:rsidRPr="00A9763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среду</w:t>
            </w:r>
          </w:p>
        </w:tc>
      </w:tr>
    </w:tbl>
    <w:p w14:paraId="39FF23FE" w14:textId="77777777" w:rsidR="00A9763C" w:rsidRPr="00A9763C" w:rsidRDefault="00A9763C" w:rsidP="00A976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A9763C" w:rsidRPr="00A9763C" w:rsidSect="00A9763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C14A77C" w14:textId="77777777" w:rsidR="00A9763C" w:rsidRPr="00A9763C" w:rsidRDefault="00A9763C" w:rsidP="00A976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87"/>
        <w:gridCol w:w="2638"/>
        <w:gridCol w:w="1578"/>
        <w:gridCol w:w="4427"/>
        <w:gridCol w:w="4512"/>
      </w:tblGrid>
      <w:tr w:rsidR="00A9763C" w:rsidRPr="00A9763C" w14:paraId="41DB3686" w14:textId="77777777" w:rsidTr="00A9763C">
        <w:trPr>
          <w:trHeight w:val="2367"/>
        </w:trPr>
        <w:tc>
          <w:tcPr>
            <w:tcW w:w="248" w:type="pct"/>
          </w:tcPr>
          <w:p w14:paraId="0F69FC38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53" w:type="pct"/>
          </w:tcPr>
          <w:p w14:paraId="6FFD9E59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70" w:type="pct"/>
          </w:tcPr>
          <w:p w14:paraId="6FB0AA6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99" w:type="pct"/>
          </w:tcPr>
          <w:p w14:paraId="678604D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30" w:type="pct"/>
          </w:tcPr>
          <w:p w14:paraId="1B737FD9" w14:textId="77777777" w:rsidR="00A9763C" w:rsidRPr="00A9763C" w:rsidRDefault="00A9763C" w:rsidP="00A9763C">
            <w:pPr>
              <w:spacing w:line="252" w:lineRule="auto"/>
              <w:ind w:left="116" w:right="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региона,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в целом;</w:t>
            </w:r>
          </w:p>
          <w:p w14:paraId="38FC6AF8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 (недостижения) результатов</w:t>
            </w:r>
          </w:p>
          <w:p w14:paraId="46A07C58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 давать оценку приобретенному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опыту;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</w:p>
          <w:p w14:paraId="15CF040D" w14:textId="77777777" w:rsidR="00A9763C" w:rsidRPr="00A9763C" w:rsidRDefault="00A9763C" w:rsidP="00A9763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</w:t>
            </w:r>
          </w:p>
        </w:tc>
      </w:tr>
      <w:tr w:rsidR="00A9763C" w:rsidRPr="00A9763C" w14:paraId="651974DA" w14:textId="77777777" w:rsidTr="00A9763C">
        <w:trPr>
          <w:trHeight w:val="342"/>
        </w:trPr>
        <w:tc>
          <w:tcPr>
            <w:tcW w:w="1201" w:type="pct"/>
            <w:gridSpan w:val="2"/>
          </w:tcPr>
          <w:p w14:paraId="11C77751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70" w:type="pct"/>
          </w:tcPr>
          <w:p w14:paraId="2C392097" w14:textId="77777777" w:rsidR="00A9763C" w:rsidRPr="00A9763C" w:rsidRDefault="00A9763C" w:rsidP="00A9763C">
            <w:pPr>
              <w:spacing w:line="318" w:lineRule="exact"/>
              <w:ind w:left="21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1599" w:type="pct"/>
          </w:tcPr>
          <w:p w14:paraId="26A4033E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30" w:type="pct"/>
          </w:tcPr>
          <w:p w14:paraId="7D1D38D0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F0687E" w14:paraId="30D654B5" w14:textId="77777777" w:rsidTr="00A9763C">
        <w:trPr>
          <w:trHeight w:val="4730"/>
        </w:trPr>
        <w:tc>
          <w:tcPr>
            <w:tcW w:w="1201" w:type="pct"/>
            <w:gridSpan w:val="2"/>
          </w:tcPr>
          <w:p w14:paraId="1CA4C19D" w14:textId="77777777" w:rsidR="00A9763C" w:rsidRPr="00A9763C" w:rsidRDefault="00A9763C" w:rsidP="00A9763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</w:t>
            </w:r>
          </w:p>
        </w:tc>
        <w:tc>
          <w:tcPr>
            <w:tcW w:w="570" w:type="pct"/>
          </w:tcPr>
          <w:p w14:paraId="77A46585" w14:textId="77777777" w:rsidR="00A9763C" w:rsidRPr="00A9763C" w:rsidRDefault="00A9763C" w:rsidP="00A9763C">
            <w:pPr>
              <w:spacing w:line="311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1599" w:type="pct"/>
          </w:tcPr>
          <w:p w14:paraId="78D79613" w14:textId="77777777" w:rsidR="00A9763C" w:rsidRPr="00A9763C" w:rsidRDefault="00A9763C" w:rsidP="00A9763C">
            <w:pPr>
              <w:spacing w:line="252" w:lineRule="auto"/>
              <w:ind w:left="116" w:right="3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 в системе международного географического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разделения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труда. Россия в составе международных экономических и политических организаций. Взаимосвязи России с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странами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мира.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страны СНГ. ЕврАзЭС.</w:t>
            </w:r>
          </w:p>
          <w:p w14:paraId="01A5535D" w14:textId="77777777" w:rsidR="00A9763C" w:rsidRPr="00A9763C" w:rsidRDefault="00A9763C" w:rsidP="00A9763C">
            <w:pPr>
              <w:spacing w:line="252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A9763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цивилизации географического пространства России как комплекса природных, культурных и экономических ценностей. Объекты Всемирного природного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культурного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наследия</w:t>
            </w:r>
          </w:p>
          <w:p w14:paraId="3E7BBF06" w14:textId="77777777" w:rsidR="00A9763C" w:rsidRPr="00A9763C" w:rsidRDefault="00A9763C" w:rsidP="00A9763C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1630" w:type="pct"/>
          </w:tcPr>
          <w:p w14:paraId="2C5C116A" w14:textId="77777777" w:rsidR="00A9763C" w:rsidRPr="00A9763C" w:rsidRDefault="00A9763C" w:rsidP="00A9763C">
            <w:pPr>
              <w:spacing w:line="252" w:lineRule="auto"/>
              <w:ind w:left="116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A9763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A9763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мире и ее цивилизационный вклад; приводить примеры объектов</w:t>
            </w:r>
          </w:p>
          <w:p w14:paraId="6314D258" w14:textId="77777777" w:rsidR="00A9763C" w:rsidRPr="00A9763C" w:rsidRDefault="00A9763C" w:rsidP="00A9763C">
            <w:pPr>
              <w:spacing w:line="252" w:lineRule="auto"/>
              <w:ind w:left="116" w:right="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Всемирного природного и культурного наследия России; формулировать</w:t>
            </w:r>
            <w:r w:rsidRPr="00A9763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</w:t>
            </w:r>
            <w:r w:rsidRPr="00A9763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 о</w:t>
            </w:r>
            <w:r w:rsidRPr="00A9763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динамике, уровне и структуре социально-экономического развития России, месте и роли России в мире</w:t>
            </w:r>
          </w:p>
        </w:tc>
      </w:tr>
      <w:tr w:rsidR="00A9763C" w:rsidRPr="00A9763C" w14:paraId="63D0B284" w14:textId="77777777" w:rsidTr="00A9763C">
        <w:trPr>
          <w:trHeight w:val="342"/>
        </w:trPr>
        <w:tc>
          <w:tcPr>
            <w:tcW w:w="1201" w:type="pct"/>
            <w:gridSpan w:val="2"/>
          </w:tcPr>
          <w:p w14:paraId="297C7C52" w14:textId="77777777" w:rsidR="00A9763C" w:rsidRPr="00A9763C" w:rsidRDefault="00A9763C" w:rsidP="00A9763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A9763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570" w:type="pct"/>
          </w:tcPr>
          <w:p w14:paraId="27BA2417" w14:textId="77777777" w:rsidR="00A9763C" w:rsidRPr="00A9763C" w:rsidRDefault="00A9763C" w:rsidP="00A9763C">
            <w:pPr>
              <w:spacing w:line="318" w:lineRule="exact"/>
              <w:ind w:left="21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1599" w:type="pct"/>
          </w:tcPr>
          <w:p w14:paraId="2B075914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30" w:type="pct"/>
          </w:tcPr>
          <w:p w14:paraId="53F11C1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A9763C" w:rsidRPr="00A9763C" w14:paraId="2BC12D14" w14:textId="77777777" w:rsidTr="00A9763C">
        <w:trPr>
          <w:trHeight w:val="674"/>
        </w:trPr>
        <w:tc>
          <w:tcPr>
            <w:tcW w:w="1201" w:type="pct"/>
            <w:gridSpan w:val="2"/>
          </w:tcPr>
          <w:p w14:paraId="585D6950" w14:textId="77777777" w:rsidR="00A9763C" w:rsidRPr="00A9763C" w:rsidRDefault="00A9763C" w:rsidP="00A9763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ОБЩЕЕ</w:t>
            </w:r>
            <w:r w:rsidRPr="00A9763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29E0977" w14:textId="77777777" w:rsidR="00A9763C" w:rsidRPr="00A9763C" w:rsidRDefault="00A9763C" w:rsidP="00A9763C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A9763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9763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9763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70" w:type="pct"/>
          </w:tcPr>
          <w:p w14:paraId="53DDE72E" w14:textId="77777777" w:rsidR="00A9763C" w:rsidRPr="00A9763C" w:rsidRDefault="00A9763C" w:rsidP="00A9763C">
            <w:pPr>
              <w:spacing w:line="312" w:lineRule="exact"/>
              <w:ind w:left="21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9763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599" w:type="pct"/>
          </w:tcPr>
          <w:p w14:paraId="02FABE76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30" w:type="pct"/>
          </w:tcPr>
          <w:p w14:paraId="686953CF" w14:textId="77777777" w:rsidR="00A9763C" w:rsidRPr="00A9763C" w:rsidRDefault="00A9763C" w:rsidP="00A9763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565C02C" w14:textId="77777777" w:rsidR="00A9763C" w:rsidRDefault="00A9763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31E83C0" w14:textId="77777777" w:rsidR="00A9763C" w:rsidRDefault="00A9763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1911DC4" w14:textId="3B8A48FA" w:rsidR="001A6EED" w:rsidRDefault="00967832">
      <w:pPr>
        <w:spacing w:after="0"/>
        <w:ind w:left="120"/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72F9CF4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3784"/>
        <w:gridCol w:w="1259"/>
        <w:gridCol w:w="1841"/>
        <w:gridCol w:w="1910"/>
        <w:gridCol w:w="4168"/>
      </w:tblGrid>
      <w:tr w:rsidR="001A6EED" w14:paraId="2D66970D" w14:textId="77777777" w:rsidTr="00A9763C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511B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A45219" w14:textId="77777777" w:rsidR="001A6EED" w:rsidRDefault="001A6EED">
            <w:pPr>
              <w:spacing w:after="0"/>
              <w:ind w:left="135"/>
            </w:pPr>
          </w:p>
        </w:tc>
        <w:tc>
          <w:tcPr>
            <w:tcW w:w="37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EE55A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59004C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6D3D8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E165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цифровые) образовательные ресурсы </w:t>
            </w:r>
          </w:p>
          <w:p w14:paraId="080B1D10" w14:textId="77777777" w:rsidR="001A6EED" w:rsidRDefault="001A6EED">
            <w:pPr>
              <w:spacing w:after="0"/>
              <w:ind w:left="135"/>
            </w:pPr>
          </w:p>
        </w:tc>
      </w:tr>
      <w:tr w:rsidR="001A6EED" w14:paraId="34EE4278" w14:textId="77777777" w:rsidTr="00A97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D95F4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2E8F61" w14:textId="77777777" w:rsidR="001A6EED" w:rsidRDefault="001A6EED"/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343F38A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6C61C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F578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FE6A4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1011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D37F29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C21D63" w14:textId="77777777" w:rsidR="001A6EED" w:rsidRDefault="001A6EED"/>
        </w:tc>
      </w:tr>
      <w:tr w:rsidR="001A6EED" w14:paraId="3DFC98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78D7D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1A6EED" w:rsidRPr="00F0687E" w14:paraId="73466A96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E73B1C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5778177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35298AA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8C84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88B6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0CFFEF4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303819E6" w14:textId="1EB54F17" w:rsidR="00A9763C" w:rsidRPr="00A9763C" w:rsidRDefault="00A9763C" w:rsidP="00A9763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4737C359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F73FB1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4F75AD3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70826EB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F5A7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E99B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F03AA57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4C7BDF71" w14:textId="0AAAB316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12CA97C7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4E0A3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69EBCF5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7E9FF1" w14:textId="77777777" w:rsidR="001A6EED" w:rsidRDefault="001A6EED"/>
        </w:tc>
      </w:tr>
      <w:tr w:rsidR="001A6EED" w14:paraId="44259F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2D5BC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A9763C" w:rsidRPr="00F0687E" w14:paraId="6A13AF7D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27441E0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71101553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110F012C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CBDBE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7E3D0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22F4372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28EB6879" w14:textId="0A3B3E2A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436322FB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0403DD5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0B90CBAE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4CE287A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A3F40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93538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B0706B8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14DB7D50" w14:textId="67998CF8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lastRenderedPageBreak/>
              <w:t xml:space="preserve">ГАОУ ВО МГПУ </w:t>
            </w:r>
            <w:hyperlink r:id="rId1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2CECAF02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41C48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6F1C9A7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5E04D8" w14:textId="77777777" w:rsidR="001A6EED" w:rsidRDefault="001A6EED"/>
        </w:tc>
      </w:tr>
      <w:tr w:rsidR="001A6EED" w:rsidRPr="00F0687E" w14:paraId="72B60D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029FB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Земля - </w:t>
            </w: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планета Солнечной системы</w:t>
            </w:r>
          </w:p>
        </w:tc>
      </w:tr>
      <w:tr w:rsidR="001A6EED" w:rsidRPr="00F0687E" w14:paraId="688B2070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D42987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0EDF0D7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1E14E6C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6118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B021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A5E0C0B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45CD1AD4" w14:textId="6500D923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61342B3D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8585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0A11811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91D20D" w14:textId="77777777" w:rsidR="001A6EED" w:rsidRDefault="001A6EED"/>
        </w:tc>
      </w:tr>
      <w:tr w:rsidR="001A6EED" w14:paraId="25BCBD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6BC04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1A6EED" w:rsidRPr="00F0687E" w14:paraId="2F1B4C34" w14:textId="77777777" w:rsidTr="00A9763C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4C8A46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14:paraId="3056DC1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0F46BA8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D66F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2E5F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C0092B5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0F0E3531" w14:textId="4D08FBE0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5F0D4E4B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47319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574671B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85E0C9" w14:textId="77777777" w:rsidR="001A6EED" w:rsidRDefault="001A6EED"/>
        </w:tc>
      </w:tr>
      <w:tr w:rsidR="001A6EED" w:rsidRPr="00F0687E" w14:paraId="7C319FF3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8173D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2D456B0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7AB4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3BF4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158A732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0B2DEEDF" w14:textId="4112EC3A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6C48C773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D21D4C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15BAB55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C98F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3F51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61AF25D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32AE859E" w14:textId="12D0A132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3D6C4258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88AC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14:paraId="2B91B66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0FAF1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DC4A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F2D06D7" w14:textId="77777777" w:rsidR="001A6EED" w:rsidRDefault="001A6EED"/>
        </w:tc>
      </w:tr>
    </w:tbl>
    <w:p w14:paraId="7D39F472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63A862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3792"/>
        <w:gridCol w:w="1082"/>
        <w:gridCol w:w="1841"/>
        <w:gridCol w:w="1910"/>
        <w:gridCol w:w="4168"/>
      </w:tblGrid>
      <w:tr w:rsidR="001A6EED" w14:paraId="75E70836" w14:textId="77777777" w:rsidTr="00A9763C">
        <w:trPr>
          <w:trHeight w:val="144"/>
          <w:tblCellSpacing w:w="20" w:type="nil"/>
        </w:trPr>
        <w:tc>
          <w:tcPr>
            <w:tcW w:w="12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3F91E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CCACF2" w14:textId="77777777" w:rsidR="001A6EED" w:rsidRDefault="001A6EED">
            <w:pPr>
              <w:spacing w:after="0"/>
              <w:ind w:left="135"/>
            </w:pPr>
          </w:p>
        </w:tc>
        <w:tc>
          <w:tcPr>
            <w:tcW w:w="37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13A6F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F83C07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238F2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8280F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цифровые) образовательные ресурсы </w:t>
            </w:r>
          </w:p>
          <w:p w14:paraId="7F658D34" w14:textId="77777777" w:rsidR="001A6EED" w:rsidRDefault="001A6EED">
            <w:pPr>
              <w:spacing w:after="0"/>
              <w:ind w:left="135"/>
            </w:pPr>
          </w:p>
        </w:tc>
      </w:tr>
      <w:tr w:rsidR="001A6EED" w14:paraId="63A35EC4" w14:textId="77777777" w:rsidTr="00A97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32F76E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4AFB86" w14:textId="77777777" w:rsidR="001A6EED" w:rsidRDefault="001A6EED"/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9FFEE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5019DE3" w14:textId="77777777" w:rsidR="001A6EED" w:rsidRDefault="001A6E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2BE0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10944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4D55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4A1067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3FB10" w14:textId="77777777" w:rsidR="001A6EED" w:rsidRDefault="001A6EED"/>
        </w:tc>
      </w:tr>
      <w:tr w:rsidR="001A6EED" w14:paraId="392108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769C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1A6EED" w:rsidRPr="00F0687E" w14:paraId="1A062F6F" w14:textId="77777777" w:rsidTr="00A9763C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34371E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14:paraId="0D747BD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8BEA17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465C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2966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A6D5F8C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0150F651" w14:textId="30F77525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5E6F07CA" w14:textId="77777777" w:rsidTr="00A9763C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A567D07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14:paraId="63077ABA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FC197F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AF481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32CAC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9614C2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739962C5" w14:textId="25A746B9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7ADB0C32" w14:textId="77777777" w:rsidTr="00A9763C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48AC3B2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14:paraId="3A827269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96BEB74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49BA7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43FB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36A0024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1A4C440B" w14:textId="24944883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14:paraId="50CE1A1A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6FCED4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C5E6DD0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79362" w14:textId="77777777" w:rsidR="00A9763C" w:rsidRDefault="00A9763C" w:rsidP="00A9763C"/>
        </w:tc>
      </w:tr>
      <w:tr w:rsidR="00A9763C" w:rsidRPr="00F0687E" w14:paraId="61BE55F4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CC28E5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C499DAC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2D06F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32364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76DE2D6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4B2190D7" w14:textId="3DA4044F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34C40009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F46747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2AEF61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E14E1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4083B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64B5EDC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  <w:p w14:paraId="6F1C8916" w14:textId="5482F37D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14:paraId="5F27F892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423A9A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DCEFDEA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FB6EC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96F6D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F446D75" w14:textId="77777777" w:rsidR="00A9763C" w:rsidRDefault="00A9763C" w:rsidP="00A9763C"/>
        </w:tc>
      </w:tr>
    </w:tbl>
    <w:p w14:paraId="1B77D56E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438F03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3851"/>
        <w:gridCol w:w="1123"/>
        <w:gridCol w:w="1841"/>
        <w:gridCol w:w="1910"/>
        <w:gridCol w:w="4168"/>
      </w:tblGrid>
      <w:tr w:rsidR="001A6EED" w14:paraId="51720CB4" w14:textId="77777777" w:rsidTr="00A9763C">
        <w:trPr>
          <w:trHeight w:val="144"/>
          <w:tblCellSpacing w:w="20" w:type="nil"/>
        </w:trPr>
        <w:tc>
          <w:tcPr>
            <w:tcW w:w="11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D24CD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D9C8E3" w14:textId="77777777" w:rsidR="001A6EED" w:rsidRDefault="001A6EED">
            <w:pPr>
              <w:spacing w:after="0"/>
              <w:ind w:left="135"/>
            </w:pPr>
          </w:p>
        </w:tc>
        <w:tc>
          <w:tcPr>
            <w:tcW w:w="38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C99F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AA4E1F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83F57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CE04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E3C10F" w14:textId="77777777" w:rsidR="001A6EED" w:rsidRDefault="001A6EED">
            <w:pPr>
              <w:spacing w:after="0"/>
              <w:ind w:left="135"/>
            </w:pPr>
          </w:p>
        </w:tc>
      </w:tr>
      <w:tr w:rsidR="001A6EED" w14:paraId="4EB696EF" w14:textId="77777777" w:rsidTr="00A97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5E2E55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243DA7" w14:textId="77777777" w:rsidR="001A6EED" w:rsidRDefault="001A6EED"/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5E3A8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F77D66" w14:textId="77777777" w:rsidR="001A6EED" w:rsidRDefault="001A6E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2624F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D249A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5FE35C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A1FE8A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AEBDDC" w14:textId="77777777" w:rsidR="001A6EED" w:rsidRDefault="001A6EED"/>
        </w:tc>
      </w:tr>
      <w:tr w:rsidR="001A6EED" w:rsidRPr="00F0687E" w14:paraId="39A56D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C92BE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1A6EED" w:rsidRPr="00F0687E" w14:paraId="649160B8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1A74C5A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0CCF4FA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82F145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CAF5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0677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C078ED9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799F050B" w14:textId="0EFEC882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46DDCCF6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3838581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6497939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05D4A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C11D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532A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51780C9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4C7530CC" w14:textId="01B47D35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61441CB8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460CE4D0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77B2EB88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02B6CB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B6349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8CC3AF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07A3F6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1B3BD416" w14:textId="1029D2B6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1539217D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D0E98B0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04044340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94A147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BEF06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D5E91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736E79E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61F1D304" w14:textId="00605039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60B7B65A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C6748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70464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446A88" w14:textId="77777777" w:rsidR="001A6EED" w:rsidRDefault="001A6EED"/>
        </w:tc>
      </w:tr>
      <w:tr w:rsidR="001A6EED" w14:paraId="388298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DB777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A9763C" w:rsidRPr="00F0687E" w14:paraId="07CFC4DA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51D532F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510CD930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F4D93B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EA19E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B2DE6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4D018C0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66ACA200" w14:textId="2E5260A8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7172622E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48BF936C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788760DC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9BD4D3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09B11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98AC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B16DA33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059CF512" w14:textId="66BDD215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1449F69D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2D6E77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F3B51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779988" w14:textId="77777777" w:rsidR="001A6EED" w:rsidRDefault="001A6EED"/>
        </w:tc>
      </w:tr>
      <w:tr w:rsidR="001A6EED" w14:paraId="695F39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86906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A9763C" w:rsidRPr="00F0687E" w14:paraId="58E5A4D3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52356B1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37C17801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257E94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5C0CA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1FB19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2834500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14BAAF59" w14:textId="60FB0E0E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6E373228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7CF11508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47C0C0B4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AD8957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AA12D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61BA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8E7134C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46DED8FD" w14:textId="73DC0919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18DE63D0" w14:textId="77777777" w:rsidTr="00A9763C">
        <w:trPr>
          <w:trHeight w:val="144"/>
          <w:tblCellSpacing w:w="20" w:type="nil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568C16F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26" w:type="dxa"/>
            <w:tcMar>
              <w:top w:w="50" w:type="dxa"/>
              <w:left w:w="100" w:type="dxa"/>
            </w:tcMar>
            <w:vAlign w:val="center"/>
          </w:tcPr>
          <w:p w14:paraId="575A44C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D0D0C2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77B0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6722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0F14FB5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5D6578F6" w14:textId="548BADCA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7798A670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7F25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099E6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0F5765" w14:textId="77777777" w:rsidR="001A6EED" w:rsidRDefault="001A6EED"/>
        </w:tc>
      </w:tr>
      <w:tr w:rsidR="001A6EED" w:rsidRPr="00F0687E" w14:paraId="22428AA3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36145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3B73EF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7A97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D910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7B9E677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  <w:p w14:paraId="7622707E" w14:textId="2AAC98DA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428B8752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CD423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7312B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31B8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2EFE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99ACBDB" w14:textId="77777777" w:rsidR="001A6EED" w:rsidRDefault="001A6EED"/>
        </w:tc>
      </w:tr>
    </w:tbl>
    <w:p w14:paraId="7DD32AE1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20EEA1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169"/>
        <w:gridCol w:w="1073"/>
        <w:gridCol w:w="1841"/>
        <w:gridCol w:w="1910"/>
        <w:gridCol w:w="4168"/>
      </w:tblGrid>
      <w:tr w:rsidR="001A6EED" w14:paraId="64754754" w14:textId="77777777" w:rsidTr="00A9763C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6F57C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86429C" w14:textId="77777777" w:rsidR="001A6EED" w:rsidRDefault="001A6EED">
            <w:pPr>
              <w:spacing w:after="0"/>
              <w:ind w:left="135"/>
            </w:pPr>
          </w:p>
        </w:tc>
        <w:tc>
          <w:tcPr>
            <w:tcW w:w="41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616D7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E970A79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79B20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AF89D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F48BC86" w14:textId="77777777" w:rsidR="001A6EED" w:rsidRDefault="001A6EED">
            <w:pPr>
              <w:spacing w:after="0"/>
              <w:ind w:left="135"/>
            </w:pPr>
          </w:p>
        </w:tc>
      </w:tr>
      <w:tr w:rsidR="001A6EED" w14:paraId="726E4DB9" w14:textId="77777777" w:rsidTr="00A97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3E5BE1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576B9B" w14:textId="77777777" w:rsidR="001A6EED" w:rsidRDefault="001A6EED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C7DAE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248B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03F76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38261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9B56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518FC8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5B144" w14:textId="77777777" w:rsidR="001A6EED" w:rsidRDefault="001A6EED"/>
        </w:tc>
      </w:tr>
      <w:tr w:rsidR="001A6EED" w14:paraId="3EC5B8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A8B21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1A6EED" w:rsidRPr="00F0687E" w14:paraId="61C8A631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2405EA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A7AE8B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3F282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407F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206C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75F8724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472B437B" w14:textId="56D0699C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1A12BB8F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99C7DD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3948B5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B2EB4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854F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F4EB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5790DFB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2CDC4A14" w14:textId="401A5ABB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6814E93B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BB20BB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877DF6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C2DC5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BF8F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A927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B1D5521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0B30BED0" w14:textId="2F57D930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60C2E0EB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5447B1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F31ED9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России. Районирование территории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75102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96E8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1FA0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5478278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32B18EDF" w14:textId="33651DAC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569AD590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B846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52D52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C93249" w14:textId="77777777" w:rsidR="001A6EED" w:rsidRDefault="001A6EED"/>
        </w:tc>
      </w:tr>
      <w:tr w:rsidR="001A6EED" w14:paraId="4D7E54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FFD44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A9763C" w:rsidRPr="00F0687E" w14:paraId="1C752C75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26B1E10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26D0D26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E53A3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B3CC1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675DB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3205F00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5CF41FCF" w14:textId="0BE93DBF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358FF28A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6373954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F9F2788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строение, рельеф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полезные ископаемые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41FB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C0F27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E2442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CDC9B0D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1A61D0B2" w14:textId="26351BFA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6870716A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E58629C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FCBE9A4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CF12DE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3A3C5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7E7D3A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9D3C756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329710E8" w14:textId="5C92FE90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789FC953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CBBE73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FA3196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12632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1B33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62BA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A7C6DB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49F5E004" w14:textId="60846FE3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06776BF0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4FB671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BAFCE6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8D28F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981B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3331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FEA2488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6DEBB479" w14:textId="64885A42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23E9323A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7491E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0E423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0EA553" w14:textId="77777777" w:rsidR="001A6EED" w:rsidRDefault="001A6EED"/>
        </w:tc>
      </w:tr>
      <w:tr w:rsidR="001A6EED" w14:paraId="4BD4FF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38A314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A9763C" w:rsidRPr="00F0687E" w14:paraId="2748CF48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54B2AD6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FB73BE4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818619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2590D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F3E1D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3747EBD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5D9E91B6" w14:textId="572F0408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5BDAD965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F44C0AB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BA02CD8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E55AAC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44A3B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099CA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C991DA9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3588CADA" w14:textId="0913B171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0F2CCF83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5D2ED7A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7ED4FD7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CC1F3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94EC2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F4D41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0274FC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36239C38" w14:textId="1A4E9DCC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31976BA3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5218CC9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322DDB4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FFE55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CE8B5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83BD3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DA7008A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1B0BDFDA" w14:textId="4ACC8A38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03A41B4B" w14:textId="77777777" w:rsidTr="00A9763C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90923F5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EB53C62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A2EED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72433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473CC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CD58D19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431B2696" w14:textId="3792D18C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21357469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B7B4B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9C60E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3DDC34" w14:textId="77777777" w:rsidR="001A6EED" w:rsidRDefault="001A6EED"/>
        </w:tc>
      </w:tr>
      <w:tr w:rsidR="001A6EED" w:rsidRPr="00F0687E" w14:paraId="6829601F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F987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49E40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DBA9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CB2E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4036F9A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  <w:p w14:paraId="65577B7D" w14:textId="52DD2DD4" w:rsidR="001A6EED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2EB5EBF4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596CD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B0427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21C4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3BC3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C85D73" w14:textId="77777777" w:rsidR="001A6EED" w:rsidRDefault="001A6EED"/>
        </w:tc>
      </w:tr>
    </w:tbl>
    <w:p w14:paraId="1429CE21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D57D57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4101"/>
        <w:gridCol w:w="1031"/>
        <w:gridCol w:w="1841"/>
        <w:gridCol w:w="1910"/>
        <w:gridCol w:w="4168"/>
      </w:tblGrid>
      <w:tr w:rsidR="001A6EED" w14:paraId="27E95203" w14:textId="77777777" w:rsidTr="00A9763C">
        <w:trPr>
          <w:trHeight w:val="144"/>
          <w:tblCellSpacing w:w="20" w:type="nil"/>
        </w:trPr>
        <w:tc>
          <w:tcPr>
            <w:tcW w:w="9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3632A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42AF94" w14:textId="77777777" w:rsidR="001A6EED" w:rsidRDefault="001A6EED">
            <w:pPr>
              <w:spacing w:after="0"/>
              <w:ind w:left="135"/>
            </w:pPr>
          </w:p>
        </w:tc>
        <w:tc>
          <w:tcPr>
            <w:tcW w:w="4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567224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65C3D1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160E2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29D74C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352C18" w14:textId="77777777" w:rsidR="001A6EED" w:rsidRDefault="001A6EED">
            <w:pPr>
              <w:spacing w:after="0"/>
              <w:ind w:left="135"/>
            </w:pPr>
          </w:p>
        </w:tc>
      </w:tr>
      <w:tr w:rsidR="001A6EED" w14:paraId="44165331" w14:textId="77777777" w:rsidTr="00A97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C06E5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155CF" w14:textId="77777777" w:rsidR="001A6EED" w:rsidRDefault="001A6EED"/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765BF2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6292DB" w14:textId="77777777" w:rsidR="001A6EED" w:rsidRDefault="001A6E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8C00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DC095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0047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96F375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06C73D" w14:textId="77777777" w:rsidR="001A6EED" w:rsidRDefault="001A6EED"/>
        </w:tc>
      </w:tr>
      <w:tr w:rsidR="001A6EED" w14:paraId="4BA11F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82451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1A6EED" w:rsidRPr="00F0687E" w14:paraId="1EBD71B4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F2F442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535751E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хозяйства России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7ED155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591E1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571D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4B23971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634D1221" w14:textId="14526BC3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3DBBEB31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4BFC79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2C5853A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38E142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8A20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D537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4169F59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6357E368" w14:textId="02EBFFFD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204F5CB3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D3A8B8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7A083E0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941113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EA0D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CDF2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67AB1BA" w14:textId="77777777" w:rsidR="001A6EED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2BF9917E" w14:textId="5B5EB525" w:rsidR="00A9763C" w:rsidRPr="00A9763C" w:rsidRDefault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59CC1EB6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FA41546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74D0D486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A761E6E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A1E47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86C1A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36991AA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4A87E0E9" w14:textId="34062995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19C7575C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6C324AE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0762E4A8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7EAB268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B3486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AAC27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C9CFBF0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0D9B4C35" w14:textId="1D79F96F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51403099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F6F308D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37A659AE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3CB347E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975CE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923DE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CA856FE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6C81F927" w14:textId="711E21F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6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26283509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69538EC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45B57952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DFC127C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DF4C4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3D53F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B1AF728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6998CE1E" w14:textId="0488AECC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8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2CEDEAD2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F874F77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35008716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04B1E65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A0CDE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C6403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16CA951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560585E1" w14:textId="30A8688F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0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5A50601D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564B3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F90370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9CBECC" w14:textId="77777777" w:rsidR="001A6EED" w:rsidRDefault="001A6EED"/>
        </w:tc>
      </w:tr>
      <w:tr w:rsidR="001A6EED" w14:paraId="60F4F9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8427B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A9763C" w:rsidRPr="00F0687E" w14:paraId="2B67272F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11BBD17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1031E144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49BB33C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7F437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0BFA4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E5B4216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7EE4D25D" w14:textId="6E0324D9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2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2F6E7676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F56F10B" w14:textId="77777777" w:rsidR="00A9763C" w:rsidRDefault="00A9763C" w:rsidP="00A976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356A0AF6" w14:textId="7777777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3362A6" w14:textId="77777777" w:rsidR="00A9763C" w:rsidRDefault="00A9763C" w:rsidP="00A9763C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C47A2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4D6B7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A2182DC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571DDB2F" w14:textId="02A62038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4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:rsidRPr="00F0687E" w14:paraId="292046E1" w14:textId="77777777" w:rsidTr="00A9763C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BC3654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088" w:type="dxa"/>
            <w:tcMar>
              <w:top w:w="50" w:type="dxa"/>
              <w:left w:w="100" w:type="dxa"/>
            </w:tcMar>
            <w:vAlign w:val="center"/>
          </w:tcPr>
          <w:p w14:paraId="521161E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FE4F61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0B14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DFF8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20DF3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1A6EED" w14:paraId="4B035F1D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4BEFE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A3FDD7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2008EE" w14:textId="77777777" w:rsidR="001A6EED" w:rsidRDefault="001A6EED"/>
        </w:tc>
      </w:tr>
      <w:tr w:rsidR="00A9763C" w:rsidRPr="00F0687E" w14:paraId="48E41095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4AE68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83A193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A5D6C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EA39F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4BE7AF9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3617C4C2" w14:textId="3A8076C1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7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A9763C" w:rsidRPr="00F0687E" w14:paraId="06B7AFED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CF041" w14:textId="77777777" w:rsidR="00A9763C" w:rsidRDefault="00A9763C" w:rsidP="00A976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879DC6F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A5AAD" w14:textId="77777777" w:rsidR="00A9763C" w:rsidRDefault="00A9763C" w:rsidP="00A97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57C35" w14:textId="77777777" w:rsidR="00A9763C" w:rsidRDefault="00A9763C" w:rsidP="00A9763C">
            <w:pPr>
              <w:spacing w:after="0"/>
              <w:ind w:left="135"/>
              <w:jc w:val="center"/>
            </w:pP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8D3A4A2" w14:textId="77777777" w:rsidR="00A9763C" w:rsidRDefault="00A9763C" w:rsidP="00A9763C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  <w:p w14:paraId="72BAE387" w14:textId="6A5FDA27" w:rsidR="00A9763C" w:rsidRPr="001606EB" w:rsidRDefault="00A9763C" w:rsidP="00A9763C">
            <w:pPr>
              <w:spacing w:after="0"/>
              <w:ind w:left="135"/>
              <w:rPr>
                <w:lang w:val="ru-RU"/>
              </w:rPr>
            </w:pPr>
            <w:r w:rsidRPr="00A9763C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9" w:history="1">
              <w:r w:rsidRPr="00A9763C">
                <w:rPr>
                  <w:rStyle w:val="ab"/>
                  <w:rFonts w:ascii="Times New Roman" w:hAnsi="Times New Roman" w:cs="Times New Roman"/>
                  <w:lang w:val="ru-RU"/>
                </w:rPr>
                <w:t>https://lib.mordgpi.ru/resources/eresources/</w:t>
              </w:r>
            </w:hyperlink>
          </w:p>
        </w:tc>
      </w:tr>
      <w:tr w:rsidR="001A6EED" w14:paraId="7BCE5B9B" w14:textId="77777777" w:rsidTr="00A97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E4D09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82230B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4388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A18B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DC2233A" w14:textId="77777777" w:rsidR="001A6EED" w:rsidRDefault="001A6EED"/>
        </w:tc>
      </w:tr>
    </w:tbl>
    <w:p w14:paraId="369D4CF5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FFE293" w14:textId="77777777" w:rsidR="001A6EED" w:rsidRDefault="00967832">
      <w:pPr>
        <w:spacing w:after="0"/>
        <w:ind w:left="120"/>
      </w:pPr>
      <w:bookmarkStart w:id="14" w:name="block-8197663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9A3D661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1A6EED" w14:paraId="2A02CB9A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40AD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001459" w14:textId="77777777" w:rsidR="001A6EED" w:rsidRDefault="001A6EE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19702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2EF54A5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8EE95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99F58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6C6CB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92CBCC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CA1107F" w14:textId="77777777" w:rsidR="001A6EED" w:rsidRDefault="001A6EED">
            <w:pPr>
              <w:spacing w:after="0"/>
              <w:ind w:left="135"/>
            </w:pPr>
          </w:p>
        </w:tc>
      </w:tr>
      <w:tr w:rsidR="001A6EED" w14:paraId="740F06E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49A943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EF52C5" w14:textId="77777777" w:rsidR="001A6EED" w:rsidRDefault="001A6EE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472AD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42EA00" w14:textId="77777777" w:rsidR="001A6EED" w:rsidRDefault="001A6EE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17B37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4C3E7D" w14:textId="77777777" w:rsidR="001A6EED" w:rsidRDefault="001A6EE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05F09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ECA182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FCD668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BA6058" w14:textId="77777777" w:rsidR="001A6EED" w:rsidRDefault="001A6EED"/>
        </w:tc>
      </w:tr>
      <w:tr w:rsidR="001A6EED" w14:paraId="0605846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87C9B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51712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6DD32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49988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6CDFA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CC485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FFAFBB" w14:textId="77777777" w:rsidR="001A6EED" w:rsidRDefault="0096783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https://m.edsoo.ru/37bbe5e3</w:t>
              </w:r>
            </w:hyperlink>
          </w:p>
        </w:tc>
      </w:tr>
      <w:tr w:rsidR="001A6EED" w14:paraId="0E6BF5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B4693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350CA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32C91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5A601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24095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8681E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316E95" w14:textId="77777777" w:rsidR="001A6EED" w:rsidRDefault="0096783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https://m.edsoo.ru/7e9f8f4e</w:t>
              </w:r>
            </w:hyperlink>
          </w:p>
        </w:tc>
      </w:tr>
      <w:tr w:rsidR="001A6EED" w14:paraId="2E4532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B3A31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84047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мире в древности. Практическая работа "Сравнение карт Эратосфена, Птолемея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AD218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EC040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6314B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1DEB8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E22F82" w14:textId="77777777" w:rsidR="001A6EED" w:rsidRDefault="0096783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https://m.edsoo.ru/2aac49e8</w:t>
              </w:r>
            </w:hyperlink>
          </w:p>
        </w:tc>
      </w:tr>
      <w:tr w:rsidR="001A6EED" w14:paraId="61C0F7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C0218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D38AB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7E6C2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08A30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635BF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CB3E4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215B85" w14:textId="77777777" w:rsidR="001A6EED" w:rsidRDefault="0096783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https://m.edsoo.ru/5fec63b6</w:t>
              </w:r>
            </w:hyperlink>
          </w:p>
        </w:tc>
      </w:tr>
      <w:tr w:rsidR="001A6EED" w14:paraId="0C0AE1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F032E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DD3B7C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3FB1A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902B7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DF4F9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FE116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EE6E51" w14:textId="77777777" w:rsidR="001A6EED" w:rsidRDefault="0096783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https://m.edsoo.ru/e28737c6</w:t>
              </w:r>
            </w:hyperlink>
          </w:p>
        </w:tc>
      </w:tr>
      <w:tr w:rsidR="001A6EED" w14:paraId="66757E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77282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4C4F4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кругосветное плавание. Карта мира после эпохи Великих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8A8BA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1D0B6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4AE73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95652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555A48" w14:textId="77777777" w:rsidR="001A6EED" w:rsidRDefault="0096783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https://m.edsoo.ru/2c5faac7</w:t>
              </w:r>
            </w:hyperlink>
          </w:p>
        </w:tc>
      </w:tr>
      <w:tr w:rsidR="001A6EED" w14:paraId="23569D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7B63C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B0BE23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7B189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6A099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FF491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A4B42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A0151D" w14:textId="77777777" w:rsidR="001A6EED" w:rsidRDefault="0096783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https://m.edsoo.ru/e166d6ae</w:t>
              </w:r>
            </w:hyperlink>
          </w:p>
        </w:tc>
      </w:tr>
      <w:tr w:rsidR="001A6EED" w14:paraId="2BA2ADF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F657C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91773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96FBE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4AA9F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67CC9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207E7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A1861D" w14:textId="77777777" w:rsidR="001A6EED" w:rsidRDefault="0096783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https://m.edsoo.ru/2f9c38fe</w:t>
              </w:r>
            </w:hyperlink>
          </w:p>
        </w:tc>
      </w:tr>
      <w:tr w:rsidR="001A6EED" w14:paraId="61F2C2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F80B9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E137D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открытия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27C50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BDEDB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5649D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5BC9A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549C08" w14:textId="77777777" w:rsidR="001A6EED" w:rsidRDefault="0096783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https://m.edsoo.ru/dabcae8c</w:t>
              </w:r>
            </w:hyperlink>
          </w:p>
        </w:tc>
      </w:tr>
      <w:tr w:rsidR="001A6EED" w14:paraId="1E15A51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2A57C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7534D2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782E7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9C2ED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BE38F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9B1D9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C9F700" w14:textId="77777777" w:rsidR="001A6EED" w:rsidRDefault="0096783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https://m.edsoo.ru/69ff91d4</w:t>
              </w:r>
            </w:hyperlink>
          </w:p>
        </w:tc>
      </w:tr>
      <w:tr w:rsidR="001A6EED" w14:paraId="7DB091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6B91B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C1E6F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Способы определения расстояний на местности. Практическая работа "Определение направлений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C617C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8BE2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755AB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2722C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6D505A" w14:textId="77777777" w:rsidR="001A6EED" w:rsidRDefault="0096783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https://m.edsoo.ru/9eac6e75</w:t>
              </w:r>
            </w:hyperlink>
          </w:p>
        </w:tc>
      </w:tr>
      <w:tr w:rsidR="001A6EED" w14:paraId="475C6C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D4FCD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F3DE6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A8E93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07D9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27E4E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84E61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7B89A6" w14:textId="77777777" w:rsidR="001A6EED" w:rsidRDefault="0096783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https://m.edsoo.ru/d57e14e3</w:t>
              </w:r>
            </w:hyperlink>
          </w:p>
        </w:tc>
      </w:tr>
      <w:tr w:rsidR="001A6EED" w14:paraId="50CFEC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C91FA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D0C49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132DD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D2B8D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0B111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9B5D2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523534" w14:textId="77777777" w:rsidR="001A6EED" w:rsidRDefault="0096783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https://m.edsoo.ru/a9b9323e</w:t>
              </w:r>
            </w:hyperlink>
          </w:p>
        </w:tc>
      </w:tr>
      <w:tr w:rsidR="001A6EED" w14:paraId="50396E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9E7DB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ABA8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E2214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23C45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31024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3090C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2FA77E" w14:textId="77777777" w:rsidR="001A6EED" w:rsidRDefault="0096783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https://m.edsoo.ru/465d49bc</w:t>
              </w:r>
            </w:hyperlink>
          </w:p>
        </w:tc>
      </w:tr>
      <w:tr w:rsidR="001A6EED" w14:paraId="389DA4B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47998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D937F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45D95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B00F8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4FE8E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A60D3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555B54" w14:textId="77777777" w:rsidR="001A6EED" w:rsidRDefault="0096783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https://m.edsoo.ru/4444212f</w:t>
              </w:r>
            </w:hyperlink>
          </w:p>
        </w:tc>
      </w:tr>
      <w:tr w:rsidR="001A6EED" w14:paraId="09D3E80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C5F75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AEE18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0DF95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23528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21C94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34920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D2BE1B" w14:textId="77777777" w:rsidR="001A6EED" w:rsidRDefault="0096783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https://m.edsoo.ru/37732ac5</w:t>
              </w:r>
            </w:hyperlink>
          </w:p>
        </w:tc>
      </w:tr>
      <w:tr w:rsidR="001A6EED" w14:paraId="63BD41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7A173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D8457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ED7C1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BF198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427A4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58C3E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60B99B" w14:textId="77777777" w:rsidR="001A6EED" w:rsidRDefault="0096783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https://m.edsoo.ru/4ae25f4c</w:t>
              </w:r>
            </w:hyperlink>
          </w:p>
        </w:tc>
      </w:tr>
      <w:tr w:rsidR="001A6EED" w14:paraId="530DB1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92552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D9806C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20A58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7BBE8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48423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2017D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402664" w14:textId="77777777" w:rsidR="001A6EED" w:rsidRDefault="0096783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https://m.edsoo.ru/77bfee6e</w:t>
              </w:r>
            </w:hyperlink>
          </w:p>
        </w:tc>
      </w:tr>
      <w:tr w:rsidR="001A6EED" w14:paraId="64AE13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5F804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C8D22D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33CC8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3A627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E10A2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4F9BF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1E2640" w14:textId="77777777" w:rsidR="001A6EED" w:rsidRDefault="0096783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/m.edsoo.ru/bc9a2d88</w:t>
              </w:r>
            </w:hyperlink>
          </w:p>
        </w:tc>
      </w:tr>
      <w:tr w:rsidR="001A6EED" w14:paraId="7DE05F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2E40A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73DFB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5AA2D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26A5E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B7F39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091C8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977E97" w14:textId="77777777" w:rsidR="001A6EED" w:rsidRDefault="0096783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https://m.edsoo.ru/92765e58</w:t>
              </w:r>
            </w:hyperlink>
          </w:p>
        </w:tc>
      </w:tr>
      <w:tr w:rsidR="001A6EED" w14:paraId="440483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ADC9E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27922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в Солнечной системе. Гипотезы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200B2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5907E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91D56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B3D29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A3ABDA" w14:textId="77777777" w:rsidR="001A6EED" w:rsidRDefault="0096783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https://m.edsoo.ru/8d7b6137</w:t>
              </w:r>
            </w:hyperlink>
          </w:p>
        </w:tc>
      </w:tr>
      <w:tr w:rsidR="001A6EED" w14:paraId="07AD69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30775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5EA49C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Дни весеннего и осеннего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DDDF7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D1EC0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58E40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3069F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5EBE0B" w14:textId="77777777" w:rsidR="001A6EED" w:rsidRDefault="0096783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https://m.edsoo.ru/b82f4b89</w:t>
              </w:r>
            </w:hyperlink>
          </w:p>
        </w:tc>
      </w:tr>
      <w:tr w:rsidR="001A6EED" w14:paraId="5EB57B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A745F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334AC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C8277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9E014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A35C7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1EA44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924032" w14:textId="77777777" w:rsidR="001A6EED" w:rsidRDefault="0096783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https://m.edsoo.ru/3b735d7b</w:t>
              </w:r>
            </w:hyperlink>
          </w:p>
        </w:tc>
      </w:tr>
      <w:tr w:rsidR="001A6EED" w14:paraId="52428E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48419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8368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Практическая работа "Выявление закономерностей изменения продолжительности дня и высоты Солнца над горизонтом в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20FE1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C157E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724B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27955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98C175" w14:textId="77777777" w:rsidR="001A6EED" w:rsidRDefault="0096783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https://m.edsoo.ru/b3af4474</w:t>
              </w:r>
            </w:hyperlink>
          </w:p>
        </w:tc>
      </w:tr>
      <w:tr w:rsidR="001A6EED" w14:paraId="354B1F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696A2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194C8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9AB1E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A7243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240D4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1ED78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3E40DB" w14:textId="77777777" w:rsidR="001A6EED" w:rsidRDefault="0096783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https://m.edsoo.ru/5f7b92ac</w:t>
              </w:r>
            </w:hyperlink>
          </w:p>
        </w:tc>
      </w:tr>
      <w:tr w:rsidR="001A6EED" w14:paraId="4CB6F1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FD801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85431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32A11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5B89A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BDE89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91104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29127D" w14:textId="77777777" w:rsidR="001A6EED" w:rsidRDefault="0096783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https://m.edsoo.ru/347c1545</w:t>
              </w:r>
            </w:hyperlink>
          </w:p>
        </w:tc>
      </w:tr>
      <w:tr w:rsidR="001A6EED" w14:paraId="2AE76B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5A71F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D2133A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38686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09B9B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2779B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74B36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13350F" w14:textId="77777777" w:rsidR="001A6EED" w:rsidRDefault="0096783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https://m.edsoo.ru/725c6dde</w:t>
              </w:r>
            </w:hyperlink>
          </w:p>
        </w:tc>
      </w:tr>
      <w:tr w:rsidR="001A6EED" w14:paraId="0965B2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179CD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E85F76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A301A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83C1C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ACF1A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BEE2F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15F505" w14:textId="77777777" w:rsidR="001A6EED" w:rsidRDefault="0096783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https://m.edsoo.ru/34ceab3f</w:t>
              </w:r>
            </w:hyperlink>
          </w:p>
        </w:tc>
      </w:tr>
      <w:tr w:rsidR="001A6EED" w14:paraId="77717E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6EA83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387A8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Разрушение и изменение горных пород и минералов под действием внешних и внутренних процессов. Формирование рельефа земной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C2905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287C5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37504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0E92F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2A2244" w14:textId="77777777" w:rsidR="001A6EED" w:rsidRDefault="0096783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a1aefda</w:t>
              </w:r>
            </w:hyperlink>
          </w:p>
        </w:tc>
      </w:tr>
      <w:tr w:rsidR="001A6EED" w14:paraId="1CEF2D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106D7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4364E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82345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1E488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D0CD3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5E7C7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D9E33C" w14:textId="77777777" w:rsidR="001A6EED" w:rsidRDefault="0096783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https://m.edsoo.ru/22331cf6</w:t>
              </w:r>
            </w:hyperlink>
          </w:p>
        </w:tc>
      </w:tr>
      <w:tr w:rsidR="001A6EED" w14:paraId="07FB7B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C06D6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31DFA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"Литосфера - каменная оболочка Земли" /Всероссийская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5D342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A7728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E13FC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5922A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93BE61" w14:textId="77777777" w:rsidR="001A6EED" w:rsidRDefault="0096783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https://m.edsoo.ru/432d5572</w:t>
              </w:r>
            </w:hyperlink>
          </w:p>
        </w:tc>
      </w:tr>
      <w:tr w:rsidR="001A6EED" w14:paraId="27F2DAE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B5768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90550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1A0A4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0892B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F06EC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D6F0B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DE1C5D" w14:textId="77777777" w:rsidR="001A6EED" w:rsidRDefault="0096783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https://m.edsoo.ru/9c41d21f</w:t>
              </w:r>
            </w:hyperlink>
          </w:p>
        </w:tc>
      </w:tr>
      <w:tr w:rsidR="001A6EED" w14:paraId="5829C8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C39AF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1CDC8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452F5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35DF9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CF8C8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4F0DB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CE8DFB" w14:textId="77777777" w:rsidR="001A6EED" w:rsidRDefault="0096783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https://m.edsoo.ru/f8ab57a6</w:t>
              </w:r>
            </w:hyperlink>
          </w:p>
        </w:tc>
      </w:tr>
      <w:tr w:rsidR="001A6EED" w14:paraId="4E705EB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F5FDF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1C342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Сезонные изменения.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09DD6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80012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B9003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4B4AE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8452FB" w14:textId="77777777" w:rsidR="001A6EED" w:rsidRDefault="0096783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https://m.edsoo.ru/166acd7f</w:t>
              </w:r>
            </w:hyperlink>
          </w:p>
        </w:tc>
      </w:tr>
      <w:tr w:rsidR="001A6EED" w14:paraId="49B11A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EDA1B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261B52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6FAAE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FC44E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ECFCF5" w14:textId="77777777" w:rsidR="001A6EED" w:rsidRDefault="001A6EED"/>
        </w:tc>
      </w:tr>
    </w:tbl>
    <w:p w14:paraId="2A4200ED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2A5C83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971"/>
        <w:gridCol w:w="1188"/>
        <w:gridCol w:w="1841"/>
        <w:gridCol w:w="1910"/>
        <w:gridCol w:w="1347"/>
        <w:gridCol w:w="2873"/>
      </w:tblGrid>
      <w:tr w:rsidR="001A6EED" w14:paraId="3BDF0728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2BF45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48A263" w14:textId="77777777" w:rsidR="001A6EED" w:rsidRDefault="001A6EE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A9D7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C693A1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1A34F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EF1BF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3D1C8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D4A3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9485D4" w14:textId="77777777" w:rsidR="001A6EED" w:rsidRDefault="001A6EED">
            <w:pPr>
              <w:spacing w:after="0"/>
              <w:ind w:left="135"/>
            </w:pPr>
          </w:p>
        </w:tc>
      </w:tr>
      <w:tr w:rsidR="001A6EED" w14:paraId="55B741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226E28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E8F290" w14:textId="77777777" w:rsidR="001A6EED" w:rsidRDefault="001A6EE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AE45E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BB4165" w14:textId="77777777" w:rsidR="001A6EED" w:rsidRDefault="001A6EE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C8A12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DC0659" w14:textId="77777777" w:rsidR="001A6EED" w:rsidRDefault="001A6EE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EC7DB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9FD037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0395AF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925442" w14:textId="77777777" w:rsidR="001A6EED" w:rsidRDefault="001A6EED"/>
        </w:tc>
      </w:tr>
      <w:tr w:rsidR="001A6EED" w14:paraId="2BFB95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4DC1A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0A37D9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0D4B2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08463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7BB22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6D949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EB8288" w14:textId="77777777" w:rsidR="001A6EED" w:rsidRDefault="0096783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https://m.edsoo.ru/e545f6de</w:t>
              </w:r>
            </w:hyperlink>
          </w:p>
        </w:tc>
      </w:tr>
      <w:tr w:rsidR="001A6EED" w14:paraId="78C3B0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9EEC1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D39170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7F24F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BA092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FEB6F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BE4E2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C89332" w14:textId="77777777" w:rsidR="001A6EED" w:rsidRDefault="0096783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https://m.edsoo.ru/42dda293</w:t>
              </w:r>
            </w:hyperlink>
          </w:p>
        </w:tc>
      </w:tr>
      <w:tr w:rsidR="001A6EED" w14:paraId="7E4094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4474E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4587A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72D5D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81378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3AE00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B20F3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FD94C1" w14:textId="77777777" w:rsidR="001A6EED" w:rsidRDefault="0096783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https://m.edsoo.ru/778ceae6</w:t>
              </w:r>
            </w:hyperlink>
          </w:p>
        </w:tc>
      </w:tr>
      <w:tr w:rsidR="001A6EED" w14:paraId="75462A1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9714B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0191DB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изучения и наблюдения за загрязнением </w:t>
            </w:r>
            <w:r>
              <w:rPr>
                <w:rFonts w:ascii="Times New Roman" w:hAnsi="Times New Roman"/>
                <w:color w:val="000000"/>
                <w:sz w:val="24"/>
              </w:rPr>
              <w:t>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456A4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0C13D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611ED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E8860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6B9528" w14:textId="77777777" w:rsidR="001A6EED" w:rsidRDefault="0096783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https://m.edsoo.ru/a6197bda</w:t>
              </w:r>
            </w:hyperlink>
          </w:p>
        </w:tc>
      </w:tr>
      <w:tr w:rsidR="001A6EED" w14:paraId="0E7FA6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C8EF3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8D385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B7400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1FAE3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6A9EB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57913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6A0647" w14:textId="77777777" w:rsidR="001A6EED" w:rsidRDefault="0096783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https://m.edsoo.ru/b22bb55e</w:t>
              </w:r>
            </w:hyperlink>
          </w:p>
        </w:tc>
      </w:tr>
      <w:tr w:rsidR="001A6EED" w14:paraId="773EF2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303FC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0C701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Практическая работа "Характеристика одного из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3418C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A7C45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2417F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B8612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75049D" w14:textId="77777777" w:rsidR="001A6EED" w:rsidRDefault="0096783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https://m.edsoo.ru/6b7d9d6b</w:t>
              </w:r>
            </w:hyperlink>
          </w:p>
        </w:tc>
      </w:tr>
      <w:tr w:rsidR="001A6EED" w14:paraId="266FF3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E0346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4815D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7A7D3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22BC4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9F234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1928F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490B4" w14:textId="77777777" w:rsidR="001A6EED" w:rsidRDefault="0096783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https://m.edsoo.ru/f69897cb</w:t>
              </w:r>
            </w:hyperlink>
          </w:p>
        </w:tc>
      </w:tr>
      <w:tr w:rsidR="001A6EED" w14:paraId="03D56A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CEF32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2376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3E19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91B3F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B21CB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0385D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329D9C" w14:textId="77777777" w:rsidR="001A6EED" w:rsidRDefault="0096783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https://m.edsoo.ru/7f776dfa</w:t>
              </w:r>
            </w:hyperlink>
          </w:p>
        </w:tc>
      </w:tr>
      <w:tr w:rsidR="001A6EED" w14:paraId="22FAD3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5CC75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5868F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BF981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3A3A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F5E23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F3230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93AA59" w14:textId="77777777" w:rsidR="001A6EED" w:rsidRDefault="0096783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https://m.edsoo.ru/86bd63ac</w:t>
              </w:r>
            </w:hyperlink>
          </w:p>
        </w:tc>
      </w:tr>
      <w:tr w:rsidR="001A6EED" w14:paraId="3CE38B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A007E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5C119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1BC48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4FD78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0CE18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35302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84BA15" w14:textId="77777777" w:rsidR="001A6EED" w:rsidRDefault="0096783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https://m.edsoo.ru/7553f2b8</w:t>
              </w:r>
            </w:hyperlink>
          </w:p>
        </w:tc>
      </w:tr>
      <w:tr w:rsidR="001A6EED" w14:paraId="112AFF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76041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87EC6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85038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E5751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C9B06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81FA8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73BD1E" w14:textId="77777777" w:rsidR="001A6EED" w:rsidRDefault="0096783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https://m.edsoo.ru/9414698d</w:t>
              </w:r>
            </w:hyperlink>
          </w:p>
        </w:tc>
      </w:tr>
      <w:tr w:rsidR="001A6EED" w14:paraId="7617EF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A0E4D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77483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1A76D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4D0E1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232E5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B6E96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425B830" w14:textId="77777777" w:rsidR="001A6EED" w:rsidRDefault="0096783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https://m.edsoo.ru/24231dd6</w:t>
              </w:r>
            </w:hyperlink>
          </w:p>
        </w:tc>
      </w:tr>
      <w:tr w:rsidR="001A6EED" w14:paraId="726F0A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3D180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CFC55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D2A40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EB58F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C0CD0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86628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7EBEEB" w14:textId="77777777" w:rsidR="001A6EED" w:rsidRDefault="0096783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https://m.edsoo.ru/ed464c3f</w:t>
              </w:r>
            </w:hyperlink>
          </w:p>
        </w:tc>
      </w:tr>
      <w:tr w:rsidR="001A6EED" w14:paraId="10D796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E33AE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58417C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D4EC0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702C1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58AD9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07A8D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E5CC33" w14:textId="77777777" w:rsidR="001A6EED" w:rsidRDefault="0096783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https://m.edsoo.ru/ca53482b</w:t>
              </w:r>
            </w:hyperlink>
          </w:p>
        </w:tc>
      </w:tr>
      <w:tr w:rsidR="001A6EED" w14:paraId="29208D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C59FC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8F1FB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C0461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4E749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DCA01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F5C81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0A6710" w14:textId="77777777" w:rsidR="001A6EED" w:rsidRDefault="0096783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https://m.edsoo.ru/3e1142c9</w:t>
              </w:r>
            </w:hyperlink>
          </w:p>
        </w:tc>
      </w:tr>
      <w:tr w:rsidR="001A6EED" w14:paraId="7BD5B5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E44C8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8576B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1E7A3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4266D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712DE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FB269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059FF2" w14:textId="77777777" w:rsidR="001A6EED" w:rsidRDefault="0096783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https://m.edsoo.ru/ba5d78c2</w:t>
              </w:r>
            </w:hyperlink>
          </w:p>
        </w:tc>
      </w:tr>
      <w:tr w:rsidR="001A6EED" w14:paraId="4DE101C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AFE7C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5AE81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86F32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2A0FF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B3E59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7C217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1D520A" w14:textId="77777777" w:rsidR="001A6EED" w:rsidRDefault="0096783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https://m.edsoo.ru/5e5ee1ef</w:t>
              </w:r>
            </w:hyperlink>
          </w:p>
        </w:tc>
      </w:tr>
      <w:tr w:rsidR="001A6EED" w14:paraId="07553A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0D24D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4A991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 и климатообразующие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DF79B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4D5F7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530C2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05098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4C75EF" w14:textId="77777777" w:rsidR="001A6EED" w:rsidRDefault="0096783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https://m.edsoo.ru/e134f9e4</w:t>
              </w:r>
            </w:hyperlink>
          </w:p>
        </w:tc>
      </w:tr>
      <w:tr w:rsidR="001A6EED" w14:paraId="4BCCA9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B210D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C3DB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</w:t>
            </w:r>
            <w:r>
              <w:rPr>
                <w:rFonts w:ascii="Times New Roman" w:hAnsi="Times New Roman"/>
                <w:color w:val="000000"/>
                <w:sz w:val="24"/>
              </w:rPr>
              <w:t>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17EE2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17CD6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3062C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495AA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26CE7E" w14:textId="77777777" w:rsidR="001A6EED" w:rsidRDefault="0096783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https://m.edsoo.ru/53e99e4c</w:t>
              </w:r>
            </w:hyperlink>
          </w:p>
        </w:tc>
      </w:tr>
      <w:tr w:rsidR="001A6EED" w14:paraId="69D258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875CD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017F9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88BBB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97337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9EA5C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4B01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81060F" w14:textId="77777777" w:rsidR="001A6EED" w:rsidRDefault="0096783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https://m.edsoo.ru/466e645d</w:t>
              </w:r>
            </w:hyperlink>
          </w:p>
        </w:tc>
      </w:tr>
      <w:tr w:rsidR="001A6EED" w14:paraId="282CE84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8F565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EFA34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573DD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ED698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F55D5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0BC1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068519" w14:textId="77777777" w:rsidR="001A6EED" w:rsidRDefault="0096783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https://m.edsoo.ru/58d61b13</w:t>
              </w:r>
            </w:hyperlink>
          </w:p>
        </w:tc>
      </w:tr>
      <w:tr w:rsidR="001A6EED" w14:paraId="66B942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D7974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2599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C348C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CABA4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58148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191CE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765575" w14:textId="77777777" w:rsidR="001A6EED" w:rsidRDefault="0096783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https://m.edsoo.ru/bee111a8</w:t>
              </w:r>
            </w:hyperlink>
          </w:p>
        </w:tc>
      </w:tr>
      <w:tr w:rsidR="001A6EED" w14:paraId="61BC88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311A7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09A80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C3E98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E3CA4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D2AEA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83E9E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B05513" w14:textId="77777777" w:rsidR="001A6EED" w:rsidRDefault="0096783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https://m.edsoo.ru/7bc73928</w:t>
              </w:r>
            </w:hyperlink>
          </w:p>
        </w:tc>
      </w:tr>
      <w:tr w:rsidR="001A6EED" w14:paraId="7C5EF0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D9049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916F0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Земли. Его разнообразие.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5CD0B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BF8AF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421B9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283F3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0F4F39" w14:textId="77777777" w:rsidR="001A6EED" w:rsidRDefault="0096783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https://m.edsoo.ru/e1a7ffc2</w:t>
              </w:r>
            </w:hyperlink>
          </w:p>
        </w:tc>
      </w:tr>
      <w:tr w:rsidR="001A6EED" w14:paraId="57F621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3AAB0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C07AD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36877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F8B56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3247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AA444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0AB609" w14:textId="77777777" w:rsidR="001A6EED" w:rsidRDefault="0096783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https://m.edsoo.ru/24155ecd</w:t>
              </w:r>
            </w:hyperlink>
          </w:p>
        </w:tc>
      </w:tr>
      <w:tr w:rsidR="001A6EED" w14:paraId="12271C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5D03E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A5A0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0D8EF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32AFA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89D1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49D0D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DCD012" w14:textId="77777777" w:rsidR="001A6EED" w:rsidRDefault="0096783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https://m.edsoo.ru/73897a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8b</w:t>
              </w:r>
            </w:hyperlink>
          </w:p>
        </w:tc>
      </w:tr>
      <w:tr w:rsidR="001A6EED" w14:paraId="429323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89C62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82ED6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D972B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12989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75446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CF0CC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2AC9F8" w14:textId="77777777" w:rsidR="001A6EED" w:rsidRDefault="001A6EED">
            <w:pPr>
              <w:spacing w:after="0"/>
              <w:ind w:left="135"/>
            </w:pPr>
          </w:p>
        </w:tc>
      </w:tr>
      <w:tr w:rsidR="001A6EED" w14:paraId="25DB7D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C41CB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8E70D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8B080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C0939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EB02E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DAA20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876932" w14:textId="77777777" w:rsidR="001A6EED" w:rsidRDefault="0096783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https://m.edsoo.ru/b465ee1b</w:t>
              </w:r>
            </w:hyperlink>
          </w:p>
        </w:tc>
      </w:tr>
      <w:tr w:rsidR="001A6EED" w14:paraId="6FA742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79DF7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7F665A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86372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FDBBD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1AF7B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9D5F6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61AFEF" w14:textId="77777777" w:rsidR="001A6EED" w:rsidRDefault="0096783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https://m.edsoo.ru/ac64d4bb</w:t>
              </w:r>
            </w:hyperlink>
          </w:p>
        </w:tc>
      </w:tr>
      <w:tr w:rsidR="001A6EED" w14:paraId="3B6B584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B04C0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615C51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1F7D0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0D053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8E9A6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C61F7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B1B4A2" w14:textId="77777777" w:rsidR="001A6EED" w:rsidRDefault="0096783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https://m.edsoo.ru/8bfbe8b1</w:t>
              </w:r>
            </w:hyperlink>
          </w:p>
        </w:tc>
      </w:tr>
      <w:tr w:rsidR="001A6EED" w14:paraId="25F741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25B8A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2A1FA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 своей местности. Практическая работа "Характеристика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0E52D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8BF86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C4CD5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06B1F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E51F87" w14:textId="77777777" w:rsidR="001A6EED" w:rsidRDefault="0096783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https://m.edsoo.ru/1bd1835e</w:t>
              </w:r>
            </w:hyperlink>
          </w:p>
        </w:tc>
      </w:tr>
      <w:tr w:rsidR="001A6EED" w14:paraId="288B1F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9D913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D78DC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6776C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451F9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DAAA0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B94F7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2982C8" w14:textId="77777777" w:rsidR="001A6EED" w:rsidRDefault="0096783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https://m.edsoo.ru/e465164e</w:t>
              </w:r>
            </w:hyperlink>
          </w:p>
        </w:tc>
      </w:tr>
      <w:tr w:rsidR="001A6EED" w14:paraId="20E659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4834D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F99B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5895C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77228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754F9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7B421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A2B428" w14:textId="77777777" w:rsidR="001A6EED" w:rsidRDefault="0096783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https://m.edsoo.ru/ac46d7dc</w:t>
              </w:r>
            </w:hyperlink>
          </w:p>
        </w:tc>
      </w:tr>
      <w:tr w:rsidR="001A6EED" w14:paraId="181DBE5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13674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EEF4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 Охрана природы. Природные особо 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DD7B3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CD98D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6D6D7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0D1D5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2C35EF" w14:textId="77777777" w:rsidR="001A6EED" w:rsidRDefault="0096783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https://m.edsoo.ru/5b7be49f</w:t>
              </w:r>
            </w:hyperlink>
          </w:p>
        </w:tc>
      </w:tr>
      <w:tr w:rsidR="001A6EED" w14:paraId="154C09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B98A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5BCE30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5D575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ED2E8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1EBD2B" w14:textId="77777777" w:rsidR="001A6EED" w:rsidRDefault="001A6EED"/>
        </w:tc>
      </w:tr>
    </w:tbl>
    <w:p w14:paraId="21130068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034CC7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41"/>
        <w:gridCol w:w="1160"/>
        <w:gridCol w:w="1841"/>
        <w:gridCol w:w="1910"/>
        <w:gridCol w:w="1347"/>
        <w:gridCol w:w="2873"/>
      </w:tblGrid>
      <w:tr w:rsidR="001A6EED" w14:paraId="4D8039FE" w14:textId="7777777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5549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AA3CA2" w14:textId="77777777" w:rsidR="001A6EED" w:rsidRDefault="001A6EE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4D34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58A9FD0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21D7E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64EE5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17901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00779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F8812B" w14:textId="77777777" w:rsidR="001A6EED" w:rsidRDefault="001A6EED">
            <w:pPr>
              <w:spacing w:after="0"/>
              <w:ind w:left="135"/>
            </w:pPr>
          </w:p>
        </w:tc>
      </w:tr>
      <w:tr w:rsidR="001A6EED" w14:paraId="3FCD0F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DAA5A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BD19D0" w14:textId="77777777" w:rsidR="001A6EED" w:rsidRDefault="001A6EED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93EF3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4DFD94" w14:textId="77777777" w:rsidR="001A6EED" w:rsidRDefault="001A6EED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50611B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E2C2D2" w14:textId="77777777" w:rsidR="001A6EED" w:rsidRDefault="001A6EE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58B93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C78040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FF37C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CCCE4" w14:textId="77777777" w:rsidR="001A6EED" w:rsidRDefault="001A6EED"/>
        </w:tc>
      </w:tr>
      <w:tr w:rsidR="001A6EED" w14:paraId="431D50B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D5EF8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534F4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15684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D4F487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9AC1D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0AFDB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9B4408D" w14:textId="77777777" w:rsidR="001A6EED" w:rsidRDefault="0096783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https://m.edsoo.ru/5bcc383c</w:t>
              </w:r>
            </w:hyperlink>
          </w:p>
        </w:tc>
      </w:tr>
      <w:tr w:rsidR="001A6EED" w14:paraId="4D52AC6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6AE611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D046D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3A6D8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88187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71FCAA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AE235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8E7CB3" w14:textId="77777777" w:rsidR="001A6EED" w:rsidRDefault="0096783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https://m.edsoo.ru/131b7b2f</w:t>
              </w:r>
            </w:hyperlink>
          </w:p>
        </w:tc>
      </w:tr>
      <w:tr w:rsidR="001A6EED" w14:paraId="7E63988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7ADC3C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3CEF54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CB6465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B5C68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8F29F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492C7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03C8FC1" w14:textId="77777777" w:rsidR="001A6EED" w:rsidRDefault="0096783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https://m.edsoo.ru/64b561dd</w:t>
              </w:r>
            </w:hyperlink>
          </w:p>
        </w:tc>
      </w:tr>
      <w:tr w:rsidR="001A6EED" w14:paraId="2D98079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DDE924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9FCDD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3A9B07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E29D0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3AE849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9222C9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F146C9F" w14:textId="77777777" w:rsidR="001A6EED" w:rsidRDefault="0096783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https://m.edsoo.ru/b2c7ce3e</w:t>
              </w:r>
            </w:hyperlink>
          </w:p>
        </w:tc>
      </w:tr>
      <w:tr w:rsidR="001A6EED" w14:paraId="355FAD6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C6756E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7D1D0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D06CB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3E77F0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00DB2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2E4361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7FB0E48" w14:textId="77777777" w:rsidR="001A6EED" w:rsidRDefault="0096783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https://m.edsoo.ru/b585dfca</w:t>
              </w:r>
            </w:hyperlink>
          </w:p>
        </w:tc>
      </w:tr>
      <w:tr w:rsidR="001A6EED" w14:paraId="51DE17C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28C530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5A5B7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Сейсмические пояса Земли. Практическая работа "Объяснение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173738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5236AE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C881C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928483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966A53E" w14:textId="77777777" w:rsidR="001A6EED" w:rsidRDefault="0096783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https://m.edsoo.ru/1bfbf4bd</w:t>
              </w:r>
            </w:hyperlink>
          </w:p>
        </w:tc>
      </w:tr>
      <w:tr w:rsidR="001A6EED" w14:paraId="08B1455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0425E5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29386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рельефа Земли. Внешние и внутренние процессы рельефообразования.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6554E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777166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EA4651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3C7B34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F353EA7" w14:textId="77777777" w:rsidR="001A6EED" w:rsidRDefault="0096783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https://m.edsoo.ru/cf21aaf1</w:t>
              </w:r>
            </w:hyperlink>
          </w:p>
        </w:tc>
      </w:tr>
      <w:tr w:rsidR="001A6EED" w14:paraId="4C8A43B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3BCF43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F0C56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9D1024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2529C5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6458BC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511268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DFF7722" w14:textId="77777777" w:rsidR="001A6EED" w:rsidRDefault="0096783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https://m.edsoo.ru/d2355873</w:t>
              </w:r>
            </w:hyperlink>
          </w:p>
        </w:tc>
      </w:tr>
      <w:tr w:rsidR="001A6EED" w14:paraId="02223F3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F55BB8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08B67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44BB2B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714E48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8F45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7CD0E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5680205" w14:textId="77777777" w:rsidR="001A6EED" w:rsidRDefault="0096783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https://m.edsoo.ru/3d75a3e3</w:t>
              </w:r>
            </w:hyperlink>
          </w:p>
        </w:tc>
      </w:tr>
      <w:tr w:rsidR="001A6EED" w14:paraId="6F6FE70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6DF690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CC57A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4AAD9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8F2DF5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86FB44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063BD5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63242E" w14:textId="77777777" w:rsidR="001A6EED" w:rsidRDefault="0096783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https://m.edsoo.ru/aeff19c6</w:t>
              </w:r>
            </w:hyperlink>
          </w:p>
        </w:tc>
      </w:tr>
      <w:tr w:rsidR="001A6EED" w14:paraId="192FF63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2FDF99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5CE2C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A75E79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842046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B1173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FD3E98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FB3A0E3" w14:textId="77777777" w:rsidR="001A6EED" w:rsidRDefault="0096783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https://m.edsoo.ru/bbf59572</w:t>
              </w:r>
            </w:hyperlink>
          </w:p>
        </w:tc>
      </w:tr>
      <w:tr w:rsidR="001A6EED" w14:paraId="3445653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00555F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C021E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E24D3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4B9728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6B715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E72D5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4C2E7DA" w14:textId="77777777" w:rsidR="001A6EED" w:rsidRDefault="0096783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https://m.edsoo.ru/e645e4f7</w:t>
              </w:r>
            </w:hyperlink>
          </w:p>
        </w:tc>
      </w:tr>
      <w:tr w:rsidR="001A6EED" w14:paraId="3A206F1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49ED9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2B98AF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38D569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03F3FE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583A6C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6A332E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E3E04B" w14:textId="77777777" w:rsidR="001A6EED" w:rsidRDefault="0096783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https://m.edsoo.ru/876a12fa</w:t>
              </w:r>
            </w:hyperlink>
          </w:p>
        </w:tc>
      </w:tr>
      <w:tr w:rsidR="001A6EED" w14:paraId="42C22CE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951C68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3908D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15395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D455D2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14656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8238D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4CC7570" w14:textId="77777777" w:rsidR="001A6EED" w:rsidRDefault="0096783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https://m.edsoo.ru/fbf3c245</w:t>
              </w:r>
            </w:hyperlink>
          </w:p>
        </w:tc>
      </w:tr>
      <w:tr w:rsidR="001A6EED" w14:paraId="5068390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E41138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97D13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 климатических поясов.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Климатограмма. Практическая работа "Описание климата территории по климатической карте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8418E9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07CA0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3DEA84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EB03B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5FB2FDE" w14:textId="77777777" w:rsidR="001A6EED" w:rsidRDefault="0096783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https://m.edsoo.ru/8e498d7c</w:t>
              </w:r>
            </w:hyperlink>
          </w:p>
        </w:tc>
      </w:tr>
      <w:tr w:rsidR="001A6EED" w14:paraId="4BB56F8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961AD0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3777F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2027F8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4E2F90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277F74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563D2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A73E8C3" w14:textId="77777777" w:rsidR="001A6EED" w:rsidRDefault="0096783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https://m.edsoo.ru/c966e315</w:t>
              </w:r>
            </w:hyperlink>
          </w:p>
        </w:tc>
      </w:tr>
      <w:tr w:rsidR="001A6EED" w14:paraId="6EABABF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A83B30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7712F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81F734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995899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CD0F5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D19AF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D3328A9" w14:textId="77777777" w:rsidR="001A6EED" w:rsidRDefault="0096783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https://m.edsoo.ru/a849bea8</w:t>
              </w:r>
            </w:hyperlink>
          </w:p>
        </w:tc>
      </w:tr>
      <w:tr w:rsidR="001A6EED" w14:paraId="653A3F4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AF0208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1BDAB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A18C5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C92EAD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B48C54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1C5EA7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C0F314" w14:textId="77777777" w:rsidR="001A6EED" w:rsidRDefault="0096783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https://m.edsoo.ru/9362ce3b</w:t>
              </w:r>
            </w:hyperlink>
          </w:p>
        </w:tc>
      </w:tr>
      <w:tr w:rsidR="001A6EED" w14:paraId="2808294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69A47A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BCC39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FA8487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5F15B3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463B1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C555B2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19624A1" w14:textId="77777777" w:rsidR="001A6EED" w:rsidRDefault="0096783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https://m.edsoo.ru/fab9f3ca</w:t>
              </w:r>
            </w:hyperlink>
          </w:p>
        </w:tc>
      </w:tr>
      <w:tr w:rsidR="001A6EED" w14:paraId="1C197B6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254FB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6F995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ледовитости и уровня Мирового океана, их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A5A562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A6FA5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DDD67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7928F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62532C5" w14:textId="77777777" w:rsidR="001A6EED" w:rsidRDefault="0096783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https://m.edsoo.ru/753c968b</w:t>
              </w:r>
            </w:hyperlink>
          </w:p>
        </w:tc>
      </w:tr>
      <w:tr w:rsidR="001A6EED" w14:paraId="375612A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9FA4A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7BDDF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проблемы Мирового океана. Практическая работа "Сравнение двух океанов по предложенному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DFF94B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0F9029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E5AAC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D5968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0FC3A52" w14:textId="77777777" w:rsidR="001A6EED" w:rsidRDefault="0096783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https://m.edsoo.ru/79ace2cf</w:t>
              </w:r>
            </w:hyperlink>
          </w:p>
        </w:tc>
      </w:tr>
      <w:tr w:rsidR="001A6EED" w14:paraId="660601B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C15CF8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C85A5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темам: "Атмосфера и климаты Земли" и "Мировой океан —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03EC13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286BCA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FF7D6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57AA58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D2C42A8" w14:textId="77777777" w:rsidR="001A6EED" w:rsidRDefault="0096783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https://m.edsoo.ru/363a46c1</w:t>
              </w:r>
            </w:hyperlink>
          </w:p>
        </w:tc>
      </w:tr>
      <w:tr w:rsidR="001A6EED" w14:paraId="0312588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7BDB4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976BC3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50DEA2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DDFED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C85676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4DD8FB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DF7EDA" w14:textId="77777777" w:rsidR="001A6EED" w:rsidRDefault="0096783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https://m.edsoo.ru/3afa46a2</w:t>
              </w:r>
            </w:hyperlink>
          </w:p>
        </w:tc>
      </w:tr>
      <w:tr w:rsidR="001A6EED" w14:paraId="0707242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1DAD2B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D3702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481A03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ED46E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8C6311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654F32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401E04F" w14:textId="77777777" w:rsidR="001A6EED" w:rsidRDefault="0096783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https://m.edsoo.ru/747f18d6</w:t>
              </w:r>
            </w:hyperlink>
          </w:p>
        </w:tc>
      </w:tr>
      <w:tr w:rsidR="001A6EED" w14:paraId="06312E6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036DF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9FAA7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различий в численности, плотности населения отдельных стран по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5ADD4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6E9105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623CD7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68F1AF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B0B2903" w14:textId="77777777" w:rsidR="001A6EED" w:rsidRDefault="0096783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https://m.edsoo.ru/7dd22dfb</w:t>
              </w:r>
            </w:hyperlink>
          </w:p>
        </w:tc>
      </w:tr>
      <w:tr w:rsidR="001A6EED" w14:paraId="09CBCA9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CE2F3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F605E2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4C6BB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6CD49A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8FADB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F09013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80F88B" w14:textId="77777777" w:rsidR="001A6EED" w:rsidRDefault="0096783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https://m.edsoo.ru/1f714ed1</w:t>
              </w:r>
            </w:hyperlink>
          </w:p>
        </w:tc>
      </w:tr>
      <w:tr w:rsidR="001A6EED" w14:paraId="51203AF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A287B8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18582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Мировые и национальные религии.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6FB26D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C0DC8F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E2A04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C2C0F7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1597D14" w14:textId="77777777" w:rsidR="001A6EED" w:rsidRDefault="0096783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https://m.edsoo.ru/ccc417e7</w:t>
              </w:r>
            </w:hyperlink>
          </w:p>
        </w:tc>
      </w:tr>
      <w:tr w:rsidR="001A6EED" w14:paraId="6104D8A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83C3C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FA1776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662DAD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97337B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2C27E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031E3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AAC2EC" w14:textId="77777777" w:rsidR="001A6EED" w:rsidRDefault="0096783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https://m.edsoo.ru/2766bfa5</w:t>
              </w:r>
            </w:hyperlink>
          </w:p>
        </w:tc>
      </w:tr>
      <w:tr w:rsidR="001A6EED" w14:paraId="6969B94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1F9A2A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E14B1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0A7F3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3BEE38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2B92A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BA4E32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FAA757B" w14:textId="77777777" w:rsidR="001A6EED" w:rsidRDefault="0096783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https://m.edsoo.ru/c19aaffc</w:t>
              </w:r>
            </w:hyperlink>
          </w:p>
        </w:tc>
      </w:tr>
      <w:tr w:rsidR="001A6EED" w14:paraId="1E72C79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7F5276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F5F2D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070DF3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530300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AF375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0EBB4D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D847B16" w14:textId="77777777" w:rsidR="001A6EED" w:rsidRDefault="0096783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https://m.edsoo.ru/831181d4</w:t>
              </w:r>
            </w:hyperlink>
          </w:p>
        </w:tc>
      </w:tr>
      <w:tr w:rsidR="001A6EED" w14:paraId="68A8742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45EF7F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5AB27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47D57D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A0DB4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10927C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4705B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AB2CE7D" w14:textId="77777777" w:rsidR="001A6EED" w:rsidRDefault="0096783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https://m.edsoo.ru/fdd96929</w:t>
              </w:r>
            </w:hyperlink>
          </w:p>
        </w:tc>
      </w:tr>
      <w:tr w:rsidR="001A6EED" w14:paraId="2529738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17D588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BA3B1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7A9BF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1BEBAD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13591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4ED3F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D25FB61" w14:textId="77777777" w:rsidR="001A6EED" w:rsidRDefault="0096783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https://m.edsoo.ru/56f892fa</w:t>
              </w:r>
            </w:hyperlink>
          </w:p>
        </w:tc>
      </w:tr>
      <w:tr w:rsidR="001A6EED" w14:paraId="4156457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410FB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043F2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EF8E34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D335E7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BC3FB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EE44D2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71BC6B" w14:textId="77777777" w:rsidR="001A6EED" w:rsidRDefault="0096783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https://m.edsoo.ru/136c3694</w:t>
              </w:r>
            </w:hyperlink>
          </w:p>
        </w:tc>
      </w:tr>
      <w:tr w:rsidR="001A6EED" w14:paraId="723E976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5B4A67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63568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История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FB92C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53B6B7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964F0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863A6F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0984F5" w14:textId="77777777" w:rsidR="001A6EED" w:rsidRDefault="0096783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https://m.edsoo.ru/16f43e3d</w:t>
              </w:r>
            </w:hyperlink>
          </w:p>
        </w:tc>
      </w:tr>
      <w:tr w:rsidR="001A6EED" w14:paraId="3EAD9B3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644042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5FC74C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6D8FD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13508A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99895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F36C1E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2BA431F" w14:textId="77777777" w:rsidR="001A6EED" w:rsidRDefault="0096783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https://m.edsoo.ru/ae9e5c42</w:t>
              </w:r>
            </w:hyperlink>
          </w:p>
        </w:tc>
      </w:tr>
      <w:tr w:rsidR="001A6EED" w14:paraId="67B73D1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5281AC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97D23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168F30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2404C5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BD04D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9705DA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6C61242" w14:textId="77777777" w:rsidR="001A6EED" w:rsidRDefault="0096783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https://m.edsoo.ru/5e6f5b66</w:t>
              </w:r>
            </w:hyperlink>
          </w:p>
        </w:tc>
      </w:tr>
      <w:tr w:rsidR="001A6EED" w14:paraId="08786F9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BAFE11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5B169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27F1DD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1A8794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4261A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8A925F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C22A748" w14:textId="77777777" w:rsidR="001A6EED" w:rsidRDefault="0096783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https://m.edsoo.ru/fbb652cc</w:t>
              </w:r>
            </w:hyperlink>
          </w:p>
        </w:tc>
      </w:tr>
      <w:tr w:rsidR="001A6EED" w14:paraId="17FC6EB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5DC63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89844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A41A9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39BFBC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217BA1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34BF82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47BAF30" w14:textId="77777777" w:rsidR="001A6EED" w:rsidRDefault="0096783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https://m.edsoo.ru/727eddd8</w:t>
              </w:r>
            </w:hyperlink>
          </w:p>
        </w:tc>
      </w:tr>
      <w:tr w:rsidR="001A6EED" w14:paraId="48FD9F5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A2F8D9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57950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FDDA3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CA9E05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C10AB2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6828B2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2203EF" w14:textId="77777777" w:rsidR="001A6EED" w:rsidRDefault="0096783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https://m.edsoo.ru/59877ec5</w:t>
              </w:r>
            </w:hyperlink>
          </w:p>
        </w:tc>
      </w:tr>
      <w:tr w:rsidR="001A6EED" w14:paraId="27BA791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4D6E3A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E8AB6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05570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EE9817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197B3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99C37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8ED03E0" w14:textId="77777777" w:rsidR="001A6EED" w:rsidRDefault="0096783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https://m.edsoo.ru/51c3ac3f</w:t>
              </w:r>
            </w:hyperlink>
          </w:p>
        </w:tc>
      </w:tr>
      <w:tr w:rsidR="001A6EED" w14:paraId="1A0E8DA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7C3996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E1EE6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8385F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B61B9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4D035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985DCC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736C4C" w14:textId="77777777" w:rsidR="001A6EED" w:rsidRDefault="0096783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https://m.edsoo.ru/1a829eb6</w:t>
              </w:r>
            </w:hyperlink>
          </w:p>
        </w:tc>
      </w:tr>
      <w:tr w:rsidR="001A6EED" w14:paraId="5F938B2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5E1F8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EC7DA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особенностей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размещения населения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F9D099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685E03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8F7693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68BFE2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3A30214" w14:textId="77777777" w:rsidR="001A6EED" w:rsidRDefault="0096783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https://m.edsoo.ru/a148dbb6</w:t>
              </w:r>
            </w:hyperlink>
          </w:p>
        </w:tc>
      </w:tr>
      <w:tr w:rsidR="001A6EED" w14:paraId="6E26989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A4E923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4B23A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 "Описание Австралии или одной из стран Африки или Южной Америки по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A3FDA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24617C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60B04A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FBE994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0B9A2E" w14:textId="77777777" w:rsidR="001A6EED" w:rsidRDefault="0096783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https://m.edsoo.ru/bd5ef821</w:t>
              </w:r>
            </w:hyperlink>
          </w:p>
        </w:tc>
      </w:tr>
      <w:tr w:rsidR="001A6EED" w14:paraId="4F66061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9B80C4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BBE7B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B5553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292CA8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6FF1E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59F535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C4C8A64" w14:textId="77777777" w:rsidR="001A6EED" w:rsidRDefault="0096783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https://m.edsoo.ru/145bfb4d</w:t>
              </w:r>
            </w:hyperlink>
          </w:p>
        </w:tc>
      </w:tr>
      <w:tr w:rsidR="001A6EED" w14:paraId="55F3ACF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05035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5CF52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0365C0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07601A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29BCE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41D3E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E6AE583" w14:textId="77777777" w:rsidR="001A6EED" w:rsidRDefault="0096783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https://m.edsoo.ru/fa61969d</w:t>
              </w:r>
            </w:hyperlink>
          </w:p>
        </w:tc>
      </w:tr>
      <w:tr w:rsidR="001A6EED" w14:paraId="2B202A6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03EE8B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730A7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065BB2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9CA487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04ABE5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E7509E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093416" w14:textId="77777777" w:rsidR="001A6EED" w:rsidRDefault="0096783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https://m.edsoo.ru/3621642d</w:t>
              </w:r>
            </w:hyperlink>
          </w:p>
        </w:tc>
      </w:tr>
      <w:tr w:rsidR="001A6EED" w14:paraId="47837F5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C0869F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D5344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43F0B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0779E8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08DA3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6A9170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E60CBD" w14:textId="77777777" w:rsidR="001A6EED" w:rsidRDefault="0096783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https://m.edsoo.ru/35d26e38</w:t>
              </w:r>
            </w:hyperlink>
          </w:p>
        </w:tc>
      </w:tr>
      <w:tr w:rsidR="001A6EED" w14:paraId="3E7669C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AB9B7F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D2C2B6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D84AD5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5FB9C2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A370F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32A9C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7A7E12E" w14:textId="77777777" w:rsidR="001A6EED" w:rsidRDefault="0096783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https://m.edsoo.ru/8fc1673a</w:t>
              </w:r>
            </w:hyperlink>
          </w:p>
        </w:tc>
      </w:tr>
      <w:tr w:rsidR="001A6EED" w14:paraId="66458E5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FC5608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159F7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Население. Политическая карта.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2948D4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FD855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3F1F1B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D2DB6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B383491" w14:textId="77777777" w:rsidR="001A6EED" w:rsidRDefault="00967832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https://m.edsoo.ru/821378cb</w:t>
              </w:r>
            </w:hyperlink>
          </w:p>
        </w:tc>
      </w:tr>
      <w:tr w:rsidR="001A6EED" w14:paraId="0707807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571AC2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E5BE7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C7B4F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4763F3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6533B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07DFFE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CCEDD2A" w14:textId="77777777" w:rsidR="001A6EED" w:rsidRDefault="00967832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https://m.edsoo.ru/37ffcd43</w:t>
              </w:r>
            </w:hyperlink>
          </w:p>
        </w:tc>
      </w:tr>
      <w:tr w:rsidR="001A6EED" w14:paraId="31B934D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5D7C71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FCCAB8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9F9ABC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A3F5D8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BF35D3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24C76D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A77670D" w14:textId="77777777" w:rsidR="001A6EED" w:rsidRDefault="00967832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https://m.edsoo.ru/676c4852</w:t>
              </w:r>
            </w:hyperlink>
          </w:p>
        </w:tc>
      </w:tr>
      <w:tr w:rsidR="001A6EED" w14:paraId="4E67E54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92DE5A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CF98D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7288A1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94751F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020BCB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2F36FB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12DAFC" w14:textId="77777777" w:rsidR="001A6EED" w:rsidRDefault="00967832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https://m.edsoo.ru/29f45b8c</w:t>
              </w:r>
            </w:hyperlink>
          </w:p>
        </w:tc>
      </w:tr>
      <w:tr w:rsidR="001A6EED" w14:paraId="2E33F44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D334E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A040A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DE1BB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CDB325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27508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484C5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3A57986" w14:textId="77777777" w:rsidR="001A6EED" w:rsidRDefault="00967832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https://m.edsoo.ru/5f4c19ad</w:t>
              </w:r>
            </w:hyperlink>
          </w:p>
        </w:tc>
      </w:tr>
      <w:tr w:rsidR="001A6EED" w14:paraId="153AD2B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A301A1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65E8A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A9C2C8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464542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FCA58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267B5B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FB3F13E" w14:textId="77777777" w:rsidR="001A6EED" w:rsidRDefault="00967832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https://m.edsoo.ru/86fb1714</w:t>
              </w:r>
            </w:hyperlink>
          </w:p>
        </w:tc>
      </w:tr>
      <w:tr w:rsidR="001A6EED" w14:paraId="17379B5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CB24BE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17018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климата. Практическая работа "Объяснение климатических различий территорий, находящихся на одной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0A2C11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ED6141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CD07C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5AF2B5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C1E733C" w14:textId="77777777" w:rsidR="001A6EED" w:rsidRDefault="00967832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https://m.edsoo.ru/258c521e</w:t>
              </w:r>
            </w:hyperlink>
          </w:p>
        </w:tc>
      </w:tr>
      <w:tr w:rsidR="001A6EED" w14:paraId="299571B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B4F2A9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213EA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6DE3D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CB628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90060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843EF5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142C53C" w14:textId="77777777" w:rsidR="001A6EED" w:rsidRDefault="00967832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https://m.edsoo.ru/daa6d5c3</w:t>
              </w:r>
            </w:hyperlink>
          </w:p>
        </w:tc>
      </w:tr>
      <w:tr w:rsidR="001A6EED" w14:paraId="49069FA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37D73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4918A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/ Всероссийская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42875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04E1C6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A5279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EC82D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564D9DC" w14:textId="77777777" w:rsidR="001A6EED" w:rsidRDefault="001A6EED">
            <w:pPr>
              <w:spacing w:after="0"/>
              <w:ind w:left="135"/>
            </w:pPr>
          </w:p>
        </w:tc>
      </w:tr>
      <w:tr w:rsidR="001A6EED" w:rsidRPr="00F0687E" w14:paraId="7286502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E2744C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87275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FE122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80AFCD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92B76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9372B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6A3BC9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1A6EED" w14:paraId="4041D63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5BDF8E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03999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Зональные и азональные 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288C4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39B3A4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1729C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4AB9B4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70CBA8" w14:textId="77777777" w:rsidR="001A6EED" w:rsidRDefault="00967832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https://m.edsoo.ru/dab1d43c</w:t>
              </w:r>
            </w:hyperlink>
          </w:p>
        </w:tc>
      </w:tr>
      <w:tr w:rsidR="001A6EED" w14:paraId="6101ED7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C3717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E5B82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3D59D2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4FAF93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36E20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38B2CB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D3E7B02" w14:textId="77777777" w:rsidR="001A6EED" w:rsidRDefault="00967832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https://m.edsoo.ru/555b31af</w:t>
              </w:r>
            </w:hyperlink>
          </w:p>
        </w:tc>
      </w:tr>
      <w:tr w:rsidR="001A6EED" w14:paraId="34E2B16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1FFE43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E3FB9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53773E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66004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325161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0CCF45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1C6060B" w14:textId="77777777" w:rsidR="001A6EED" w:rsidRDefault="00967832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https://m.edsoo.ru/ca497548</w:t>
              </w:r>
            </w:hyperlink>
          </w:p>
        </w:tc>
      </w:tr>
      <w:tr w:rsidR="001A6EED" w14:paraId="3989073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7BDC1A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BBAED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3023E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DDF64E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2E22D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FC86B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4C94C84" w14:textId="77777777" w:rsidR="001A6EED" w:rsidRDefault="00967832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https://m.edsoo.ru/9175c371</w:t>
              </w:r>
            </w:hyperlink>
          </w:p>
        </w:tc>
      </w:tr>
      <w:tr w:rsidR="001A6EED" w14:paraId="31E36C4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8E7C49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6CCFD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Изменение природы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6EF4F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EB7F9C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2F6FA0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E390A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30240A" w14:textId="77777777" w:rsidR="001A6EED" w:rsidRDefault="00967832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https://m.edsoo.ru/ce4ae22a</w:t>
              </w:r>
            </w:hyperlink>
          </w:p>
        </w:tc>
      </w:tr>
      <w:tr w:rsidR="001A6EED" w14:paraId="2B199BB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CBD8EB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1837A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зон современного вулканизма и землетрясений на территории Северной Америк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1AE3C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5A1C77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A6D656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1D856C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38687EF" w14:textId="77777777" w:rsidR="001A6EED" w:rsidRDefault="00967832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https://m.edsoo.ru/e3efde1b</w:t>
              </w:r>
            </w:hyperlink>
          </w:p>
        </w:tc>
      </w:tr>
      <w:tr w:rsidR="001A6EED" w14:paraId="37875B0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078792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CD932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9431C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D45EEF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EED4D8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C30FB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63DAF9F" w14:textId="77777777" w:rsidR="001A6EED" w:rsidRDefault="00967832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https://m.edsoo.ru/3ff1b496</w:t>
              </w:r>
            </w:hyperlink>
          </w:p>
        </w:tc>
      </w:tr>
      <w:tr w:rsidR="001A6EED" w14:paraId="2C44F3B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EBCD7F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B5FB3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72663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4C6FBA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B21D8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C246DC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C95720C" w14:textId="77777777" w:rsidR="001A6EED" w:rsidRDefault="00967832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https://m.edsoo.ru/5a5c891b</w:t>
              </w:r>
            </w:hyperlink>
          </w:p>
        </w:tc>
      </w:tr>
      <w:tr w:rsidR="001A6EED" w14:paraId="1E3EC9A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C46F75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8BBD7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0F057A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5E3D1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59618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8FF982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07BF3A5" w14:textId="77777777" w:rsidR="001A6EED" w:rsidRDefault="00967832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https://m.edsoo.ru/de7e411f</w:t>
              </w:r>
            </w:hyperlink>
          </w:p>
        </w:tc>
      </w:tr>
      <w:tr w:rsidR="001A6EED" w14:paraId="7F3A63D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9C9B9F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EF42F1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7E8031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ACABC8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B0667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0576C4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4E278A1" w14:textId="77777777" w:rsidR="001A6EED" w:rsidRDefault="001A6EED">
            <w:pPr>
              <w:spacing w:after="0"/>
              <w:ind w:left="135"/>
            </w:pPr>
          </w:p>
        </w:tc>
      </w:tr>
      <w:tr w:rsidR="001A6EED" w14:paraId="1F6031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16425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6FD00C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13395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8BAC2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581D14" w14:textId="77777777" w:rsidR="001A6EED" w:rsidRDefault="001A6EED"/>
        </w:tc>
      </w:tr>
    </w:tbl>
    <w:p w14:paraId="485CAB27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1EE3D1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60"/>
        <w:gridCol w:w="1106"/>
        <w:gridCol w:w="1841"/>
        <w:gridCol w:w="1910"/>
        <w:gridCol w:w="1347"/>
        <w:gridCol w:w="2873"/>
      </w:tblGrid>
      <w:tr w:rsidR="001A6EED" w14:paraId="3CD50691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168AF1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DCF401" w14:textId="77777777" w:rsidR="001A6EED" w:rsidRDefault="001A6EE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9838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87E8F2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00855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09784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8585C23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39FD4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1A75E2E" w14:textId="77777777" w:rsidR="001A6EED" w:rsidRDefault="001A6EED">
            <w:pPr>
              <w:spacing w:after="0"/>
              <w:ind w:left="135"/>
            </w:pPr>
          </w:p>
        </w:tc>
      </w:tr>
      <w:tr w:rsidR="001A6EED" w14:paraId="15A7658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69CC41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CDC2D1" w14:textId="77777777" w:rsidR="001A6EED" w:rsidRDefault="001A6EE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B7804E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C1E28A" w14:textId="77777777" w:rsidR="001A6EED" w:rsidRDefault="001A6EE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1C967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C3F30C" w14:textId="77777777" w:rsidR="001A6EED" w:rsidRDefault="001A6EE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4FDB3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99AE3C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E2B4F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044AD" w14:textId="77777777" w:rsidR="001A6EED" w:rsidRDefault="001A6EED"/>
        </w:tc>
      </w:tr>
      <w:tr w:rsidR="001A6EED" w14:paraId="09FFF8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EFE81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A72BE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4BC7D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F0A7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81D61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FE2BA9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DDB1EF" w14:textId="77777777" w:rsidR="001A6EED" w:rsidRDefault="00967832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https://m.edsoo.ru/c9137cf3</w:t>
              </w:r>
            </w:hyperlink>
          </w:p>
        </w:tc>
      </w:tr>
      <w:tr w:rsidR="001A6EED" w14:paraId="437227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FB045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E3219A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8CE52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405C6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2543E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AA5A7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5D82DC" w14:textId="77777777" w:rsidR="001A6EED" w:rsidRDefault="00967832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https://m.edsoo.ru/fba1cdf3</w:t>
              </w:r>
            </w:hyperlink>
          </w:p>
        </w:tc>
      </w:tr>
      <w:tr w:rsidR="001A6EED" w14:paraId="6A927C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505A7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AA502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D2D83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BD983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852E7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54D68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63169" w14:textId="77777777" w:rsidR="001A6EED" w:rsidRDefault="00967832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https://m.edsoo.ru/86bab18b</w:t>
              </w:r>
            </w:hyperlink>
          </w:p>
        </w:tc>
      </w:tr>
      <w:tr w:rsidR="001A6EED" w14:paraId="31BBC5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AC440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BA783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Воссоединение Крыма с Россией. Практическая работа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A2AE3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037FA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45F32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8D065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381648" w14:textId="77777777" w:rsidR="001A6EED" w:rsidRDefault="00967832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https://m.edsoo.ru/ec55b27e</w:t>
              </w:r>
            </w:hyperlink>
          </w:p>
        </w:tc>
      </w:tr>
      <w:tr w:rsidR="001A6EED" w14:paraId="02E549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97E80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AD3AE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территория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B941A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19659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5A056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8D195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118341" w14:textId="77777777" w:rsidR="001A6EED" w:rsidRDefault="00967832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https://m.edsoo.ru/6512aef3</w:t>
              </w:r>
            </w:hyperlink>
          </w:p>
        </w:tc>
      </w:tr>
      <w:tr w:rsidR="001A6EED" w14:paraId="4E9B59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BDB6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C28B3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Моря, омывающие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253A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A0652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55F63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D47746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F08E99" w14:textId="77777777" w:rsidR="001A6EED" w:rsidRDefault="00967832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https://m.edsoo.ru/6812f387</w:t>
              </w:r>
            </w:hyperlink>
          </w:p>
        </w:tc>
      </w:tr>
      <w:tr w:rsidR="001A6EED" w14:paraId="7E1395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B5116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69A50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EC42F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D13C7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09996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4F5ED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5FDBA" w14:textId="77777777" w:rsidR="001A6EED" w:rsidRDefault="00967832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https://m.edsoo.ru/198df18d</w:t>
              </w:r>
            </w:hyperlink>
          </w:p>
        </w:tc>
      </w:tr>
      <w:tr w:rsidR="001A6EED" w14:paraId="0655B8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4ABED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87F5C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ECAB9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7E65B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11E6D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D29901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44AAB6" w14:textId="77777777" w:rsidR="001A6EED" w:rsidRDefault="00967832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https://m.edsoo.ru/479ce297</w:t>
              </w:r>
            </w:hyperlink>
          </w:p>
        </w:tc>
      </w:tr>
      <w:tr w:rsidR="001A6EED" w14:paraId="6E19FA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91CD5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7EAFC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2B7D0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69487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0D066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BB27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E2BA83" w14:textId="77777777" w:rsidR="001A6EED" w:rsidRDefault="00967832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https://m.edsoo.ru/5acd6487</w:t>
              </w:r>
            </w:hyperlink>
          </w:p>
        </w:tc>
      </w:tr>
      <w:tr w:rsidR="001A6EED" w14:paraId="74F067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A227B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DB6A6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8CFAA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78DCB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74E1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3B8F7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FB8A2B" w14:textId="77777777" w:rsidR="001A6EED" w:rsidRDefault="00967832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https://m.edsoo.ru/2bae2e8d</w:t>
              </w:r>
            </w:hyperlink>
          </w:p>
        </w:tc>
      </w:tr>
      <w:tr w:rsidR="001A6EED" w14:paraId="06C5BC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BE23E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73856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D23E6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B1AC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2BAB2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513B26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570E20" w14:textId="77777777" w:rsidR="001A6EED" w:rsidRDefault="001A6EED">
            <w:pPr>
              <w:spacing w:after="0"/>
              <w:ind w:left="135"/>
            </w:pPr>
          </w:p>
        </w:tc>
      </w:tr>
      <w:tr w:rsidR="001A6EED" w14:paraId="273E83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CC94D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77E76F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F65EA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98D6A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70675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38584F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A085ED" w14:textId="77777777" w:rsidR="001A6EED" w:rsidRDefault="00967832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https://m.edsoo.ru/75d625af</w:t>
              </w:r>
            </w:hyperlink>
          </w:p>
        </w:tc>
      </w:tr>
      <w:tr w:rsidR="001A6EED" w:rsidRPr="00F0687E" w14:paraId="47658C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49A9B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01989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"Географическое пространство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48C0E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1C95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B2D65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D68441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C7C9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6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6EED" w14:paraId="735726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C8C89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C48CB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темам "История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формирования и освоения территории России" и "Географическое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57415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727FE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A247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B0AB2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A29C68" w14:textId="77777777" w:rsidR="001A6EED" w:rsidRDefault="00967832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https://m.edsoo.ru/34aea3bf</w:t>
              </w:r>
            </w:hyperlink>
          </w:p>
        </w:tc>
      </w:tr>
      <w:tr w:rsidR="001A6EED" w14:paraId="010DDF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60C23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06F26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8D0A3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CEBD4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0DF1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BBE82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C4DAE2" w14:textId="77777777" w:rsidR="001A6EED" w:rsidRDefault="00967832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https://m.edsoo.ru/cf555b43</w:t>
              </w:r>
            </w:hyperlink>
          </w:p>
        </w:tc>
      </w:tr>
      <w:tr w:rsidR="001A6EED" w14:paraId="0B9BCD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56456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B224A3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3475D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999B8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F1B0B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1528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BB1185" w14:textId="77777777" w:rsidR="001A6EED" w:rsidRDefault="00967832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https://m.edsoo.ru/1e19b61d</w:t>
              </w:r>
            </w:hyperlink>
          </w:p>
        </w:tc>
      </w:tr>
      <w:tr w:rsidR="001A6EED" w14:paraId="6DAE00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2B157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E42B0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52DA6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91396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53B65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8677CD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AED1A9" w14:textId="77777777" w:rsidR="001A6EED" w:rsidRDefault="00967832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https://m.edsoo.ru/6f975c24</w:t>
              </w:r>
            </w:hyperlink>
          </w:p>
        </w:tc>
      </w:tr>
      <w:tr w:rsidR="001A6EED" w14:paraId="47459E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4EAE3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7E53D1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62389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22C80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FE0F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478288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678AD3" w14:textId="77777777" w:rsidR="001A6EED" w:rsidRDefault="00967832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https://m.edsoo.ru/fb1bad6b</w:t>
              </w:r>
            </w:hyperlink>
          </w:p>
        </w:tc>
      </w:tr>
      <w:tr w:rsidR="001A6EED" w14:paraId="65D7EB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DA1EB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D9621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95FA9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BBE0C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AA1AC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D2869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81DBBE" w14:textId="77777777" w:rsidR="001A6EED" w:rsidRDefault="00967832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https://m.edsoo.ru/b32992cc</w:t>
              </w:r>
            </w:hyperlink>
          </w:p>
        </w:tc>
      </w:tr>
      <w:tr w:rsidR="001A6EED" w14:paraId="373697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651CE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1356D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тектоническим строением, рельефом и размещением основных групп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F7261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7BF0E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D4C30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49B9F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70AA01" w14:textId="77777777" w:rsidR="001A6EED" w:rsidRDefault="00967832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https://m.edsoo.ru/4343ebbe</w:t>
              </w:r>
            </w:hyperlink>
          </w:p>
        </w:tc>
      </w:tr>
      <w:tr w:rsidR="001A6EED" w14:paraId="44022C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8E08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AE93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C2EAE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BB8C8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0A9EE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7F2D5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AE3CE" w14:textId="77777777" w:rsidR="001A6EED" w:rsidRDefault="00967832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/154dc721</w:t>
              </w:r>
            </w:hyperlink>
          </w:p>
        </w:tc>
      </w:tr>
      <w:tr w:rsidR="001A6EED" w14:paraId="005EA1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61D7B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9DD9F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BF483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43743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CE98A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C338BA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40D4B" w14:textId="77777777" w:rsidR="001A6EED" w:rsidRDefault="00967832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https://m.edsoo.ru/39eaa42c</w:t>
              </w:r>
            </w:hyperlink>
          </w:p>
        </w:tc>
      </w:tr>
      <w:tr w:rsidR="001A6EED" w14:paraId="580D6C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76FD5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E15F7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распространения по территории России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198D8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56B68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A52E0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3022E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D7776E" w14:textId="77777777" w:rsidR="001A6EED" w:rsidRDefault="00967832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https://m.edsoo.ru/c988ec9b</w:t>
              </w:r>
            </w:hyperlink>
          </w:p>
        </w:tc>
      </w:tr>
      <w:tr w:rsidR="001A6EED" w14:paraId="40223E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15183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4F0B50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1D64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362FF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DA1BC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68520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1E8006" w14:textId="77777777" w:rsidR="001A6EED" w:rsidRDefault="00967832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https://m.edsoo.ru/38872192</w:t>
              </w:r>
            </w:hyperlink>
          </w:p>
        </w:tc>
      </w:tr>
      <w:tr w:rsidR="001A6EED" w14:paraId="483DB7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C833F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7DA5E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516FF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42598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70C23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6B63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18D203" w14:textId="77777777" w:rsidR="001A6EED" w:rsidRDefault="00967832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https://m.edsoo.ru/7ad9618f</w:t>
              </w:r>
            </w:hyperlink>
          </w:p>
        </w:tc>
      </w:tr>
      <w:tr w:rsidR="001A6EED" w14:paraId="2C48E2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AE28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C1CA5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Факторы, определяющие климат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7CF96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79987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DA430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4B2A4E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A2D16C" w14:textId="77777777" w:rsidR="001A6EED" w:rsidRDefault="00967832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https://m.edsoo.ru/9b429cb3</w:t>
              </w:r>
            </w:hyperlink>
          </w:p>
        </w:tc>
      </w:tr>
      <w:tr w:rsidR="001A6EED" w14:paraId="5F84CE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38098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D34EA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7DFE4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90691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1D8BB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87152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4328E6" w14:textId="77777777" w:rsidR="001A6EED" w:rsidRDefault="00967832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https://m.edsoo.ru/2a5ca8c1</w:t>
              </w:r>
            </w:hyperlink>
          </w:p>
        </w:tc>
      </w:tr>
      <w:tr w:rsidR="001A6EED" w14:paraId="769C93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E2BCE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7558B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813F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82646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53ECA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A9FBD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300E2C" w14:textId="77777777" w:rsidR="001A6EED" w:rsidRDefault="00967832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https://m.edsoo.ru/d9a4fc42</w:t>
              </w:r>
            </w:hyperlink>
          </w:p>
        </w:tc>
      </w:tr>
      <w:tr w:rsidR="001A6EED" w14:paraId="4EB9C64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CE276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CAABB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атмосферных осадков по территории России. Коэффициент увлажнения. Практическая работа "Определение и объяснение по картам закономерностей распределения солнечной радиации, средних температур января и июля, годо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29FA0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6985A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3950D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DEA3D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404C3E" w14:textId="77777777" w:rsidR="001A6EED" w:rsidRDefault="00967832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https://m.edsoo.ru/13f7e726</w:t>
              </w:r>
            </w:hyperlink>
          </w:p>
        </w:tc>
      </w:tr>
      <w:tr w:rsidR="001A6EED" w14:paraId="59C3C1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F8973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CEEC4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4A656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223BC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5BFCD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006D4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6CD8BE" w14:textId="77777777" w:rsidR="001A6EED" w:rsidRDefault="00967832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https://m.edsoo.ru/4e7a18e3</w:t>
              </w:r>
            </w:hyperlink>
          </w:p>
        </w:tc>
      </w:tr>
      <w:tr w:rsidR="001A6EED" w14:paraId="4916D1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DD426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487547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</w:t>
            </w:r>
            <w:r>
              <w:rPr>
                <w:rFonts w:ascii="Times New Roman" w:hAnsi="Times New Roman"/>
                <w:color w:val="000000"/>
                <w:sz w:val="24"/>
              </w:rPr>
              <w:t>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C8102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21004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3DE7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4B143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533B4D" w14:textId="77777777" w:rsidR="001A6EED" w:rsidRDefault="00967832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https://m.edsoo.ru/c77e25e6</w:t>
              </w:r>
            </w:hyperlink>
          </w:p>
        </w:tc>
      </w:tr>
      <w:tr w:rsidR="001A6EED" w14:paraId="16DAC8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630A1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86889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климата своего края. Практическая работа "Оценка влияния основных климатических показателей своего края на жизнь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32F53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F5988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E9DF5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2AEEF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1D6C91" w14:textId="77777777" w:rsidR="001A6EED" w:rsidRDefault="00967832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https://m.edsoo.ru/816ee9f3</w:t>
              </w:r>
            </w:hyperlink>
          </w:p>
        </w:tc>
      </w:tr>
      <w:tr w:rsidR="001A6EED" w14:paraId="204A55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7B79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5B0C5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F4984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82CA9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A3B54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6F947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9F1089" w14:textId="77777777" w:rsidR="001A6EED" w:rsidRDefault="00967832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https://m.edsoo.ru/66146285</w:t>
              </w:r>
            </w:hyperlink>
          </w:p>
        </w:tc>
      </w:tr>
      <w:tr w:rsidR="001A6EED" w14:paraId="11968C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B641D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09703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219E0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B956E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47B14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682CE8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8FAAC1" w14:textId="77777777" w:rsidR="001A6EED" w:rsidRDefault="00967832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https://m.edsoo.ru/4c6f987a</w:t>
              </w:r>
            </w:hyperlink>
          </w:p>
        </w:tc>
      </w:tr>
      <w:tr w:rsidR="001A6EED" w14:paraId="7B604B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8E45F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1E033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рек в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6E5EE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3C6CE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2BE79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5F6EE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2D9957" w14:textId="77777777" w:rsidR="001A6EED" w:rsidRDefault="00967832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https://m.edsoo.ru/3316e8a4</w:t>
              </w:r>
            </w:hyperlink>
          </w:p>
        </w:tc>
      </w:tr>
      <w:tr w:rsidR="001A6EED" w14:paraId="56DB34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484C2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9EC1B2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79ACB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E3EDA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200AB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47BE1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532C68" w14:textId="77777777" w:rsidR="001A6EED" w:rsidRDefault="00967832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https://m.edsoo.ru/b3ad8ecd</w:t>
              </w:r>
            </w:hyperlink>
          </w:p>
        </w:tc>
      </w:tr>
      <w:tr w:rsidR="001A6EED" w14:paraId="707BE1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8A22D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677B87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FAD9B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E014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04513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AD9DC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8B9910" w14:textId="77777777" w:rsidR="001A6EED" w:rsidRDefault="00967832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https://m.edsoo.ru/cb42f551</w:t>
              </w:r>
            </w:hyperlink>
          </w:p>
        </w:tc>
      </w:tr>
      <w:tr w:rsidR="001A6EED" w14:paraId="23B007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E05E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85A7E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87A7E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41385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1B18E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9731B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5AB3CA" w14:textId="77777777" w:rsidR="001A6EED" w:rsidRDefault="00967832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https://m.edsoo.ru/67544eb4</w:t>
              </w:r>
            </w:hyperlink>
          </w:p>
        </w:tc>
      </w:tr>
      <w:tr w:rsidR="001A6EED" w14:paraId="7B6211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16DFA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8F39A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разделу "Природа России". Обобщающее повторение по темам: "Геологическое строение, рельеф и полезные ископаемые", "Климат и климатические ресурсы",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A46F2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49D63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AB865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4CD42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749AC4" w14:textId="77777777" w:rsidR="001A6EED" w:rsidRDefault="00967832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https://m.edsoo.ru/cdfd8947</w:t>
              </w:r>
            </w:hyperlink>
          </w:p>
        </w:tc>
      </w:tr>
      <w:tr w:rsidR="001A6EED" w14:paraId="0A1AAE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48C2A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FD4D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74E5B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9C89D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6210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17F6BF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61CDA2" w14:textId="77777777" w:rsidR="001A6EED" w:rsidRDefault="00967832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https://m.edsoo.ru/9c265a89</w:t>
              </w:r>
            </w:hyperlink>
          </w:p>
        </w:tc>
      </w:tr>
      <w:tr w:rsidR="001A6EED" w14:paraId="6089B0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9D698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7658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зональные типы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2E7F9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E1FA2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46A7B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9E34B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58FA5E" w14:textId="77777777" w:rsidR="001A6EED" w:rsidRDefault="00967832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https://m.edsoo.ru/cc926e28</w:t>
              </w:r>
            </w:hyperlink>
          </w:p>
        </w:tc>
      </w:tr>
      <w:tr w:rsidR="001A6EED" w14:paraId="6CF335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A973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C89D6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4C6D7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1116D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A7474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660F3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6363A9" w14:textId="77777777" w:rsidR="001A6EED" w:rsidRDefault="00967832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https://m.edsoo.ru/38f4732f</w:t>
              </w:r>
            </w:hyperlink>
          </w:p>
        </w:tc>
      </w:tr>
      <w:tr w:rsidR="001A6EED" w14:paraId="2B46C3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5FA55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56AC9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27AFE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9376B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3D85B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3EE13E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53F0B9" w14:textId="77777777" w:rsidR="001A6EED" w:rsidRDefault="00967832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https://m.edsoo.ru/c47ab95c</w:t>
              </w:r>
            </w:hyperlink>
          </w:p>
        </w:tc>
      </w:tr>
      <w:tr w:rsidR="001A6EED" w14:paraId="44F0A4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D7F37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A483F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682D4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9D77E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0E7A1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6DB62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F1665C" w14:textId="77777777" w:rsidR="001A6EED" w:rsidRDefault="00967832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https://m.edsoo.ru/fc7ec21e</w:t>
              </w:r>
            </w:hyperlink>
          </w:p>
        </w:tc>
      </w:tr>
      <w:tr w:rsidR="001A6EED" w14:paraId="25F249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ED1E9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BC1DB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России: взаимосвязь и взаимообусловленность их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CDB80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1A7CC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319EA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A06E1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AB769E" w14:textId="77777777" w:rsidR="001A6EED" w:rsidRDefault="00967832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https://m.edsoo.ru/f5852edb</w:t>
              </w:r>
            </w:hyperlink>
          </w:p>
        </w:tc>
      </w:tr>
      <w:tr w:rsidR="001A6EED" w14:paraId="3FF7E9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EF973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885FA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CAB1F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19DC7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2CBB8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23A16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F2F6EE" w14:textId="77777777" w:rsidR="001A6EED" w:rsidRDefault="00967832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https://m.edsoo.ru/93ec7143</w:t>
              </w:r>
            </w:hyperlink>
          </w:p>
        </w:tc>
      </w:tr>
      <w:tr w:rsidR="001A6EED" w14:paraId="3D8BE8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C5694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65A9B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2C4C7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7E1E3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58F0A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16038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91197F" w14:textId="77777777" w:rsidR="001A6EED" w:rsidRDefault="00967832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https://m.edsoo.ru/1efa5377</w:t>
              </w:r>
            </w:hyperlink>
          </w:p>
        </w:tc>
      </w:tr>
      <w:tr w:rsidR="001A6EED" w14:paraId="3DE166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5E1FB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F3607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C946F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B379D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563BB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3CE89E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B4BDC7" w14:textId="77777777" w:rsidR="001A6EED" w:rsidRDefault="00967832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https://m.edsoo.ru/4a59c7ca</w:t>
              </w:r>
            </w:hyperlink>
          </w:p>
        </w:tc>
      </w:tr>
      <w:tr w:rsidR="001A6EED" w14:paraId="277906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7EC5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71D06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556F6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0078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4EA87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A14A2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57B53" w14:textId="77777777" w:rsidR="001A6EED" w:rsidRDefault="00967832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https://m.edsoo.ru/b3113a1d</w:t>
              </w:r>
            </w:hyperlink>
          </w:p>
        </w:tc>
      </w:tr>
      <w:tr w:rsidR="001A6EED" w14:paraId="40A5BC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08C20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08181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907E1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416B5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BF59D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E695A1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06F304" w14:textId="77777777" w:rsidR="001A6EED" w:rsidRDefault="00967832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https://m.edsoo.ru/19debcf7</w:t>
              </w:r>
            </w:hyperlink>
          </w:p>
        </w:tc>
      </w:tr>
      <w:tr w:rsidR="001A6EED" w14:paraId="6880D4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477CA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85D72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9BCDC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31561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C1205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02EEAC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8AE506" w14:textId="77777777" w:rsidR="001A6EED" w:rsidRDefault="00967832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//m.edsoo.ru/f33af112</w:t>
              </w:r>
            </w:hyperlink>
          </w:p>
        </w:tc>
      </w:tr>
      <w:tr w:rsidR="001A6EED" w14:paraId="2EC7C9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752EF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985DC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535CA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169B7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57A09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B891B3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BA7FDC" w14:textId="77777777" w:rsidR="001A6EED" w:rsidRDefault="00967832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https://m.edsoo.ru/28bd6fd5</w:t>
              </w:r>
            </w:hyperlink>
          </w:p>
        </w:tc>
      </w:tr>
      <w:tr w:rsidR="001A6EED" w14:paraId="58D616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99787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B0178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83276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8C5FD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45432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2CE6CF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9F7847" w14:textId="77777777" w:rsidR="001A6EED" w:rsidRDefault="00967832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https://m.edsoo.ru/5cdb32d9</w:t>
              </w:r>
            </w:hyperlink>
          </w:p>
        </w:tc>
      </w:tr>
      <w:tr w:rsidR="001A6EED" w14:paraId="1EB59B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39975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6F2B3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нные в Красную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D98B3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BE733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57656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D987C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3A4D55" w14:textId="77777777" w:rsidR="001A6EED" w:rsidRDefault="00967832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https://m.edsoo.ru/244b67fb</w:t>
              </w:r>
            </w:hyperlink>
          </w:p>
        </w:tc>
      </w:tr>
      <w:tr w:rsidR="001A6EED" w14:paraId="548DE4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20631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6C0B3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Переписи населения России. Основные меры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9B6E3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E00F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D25F3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9B6FA8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178674" w14:textId="77777777" w:rsidR="001A6EED" w:rsidRDefault="00967832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https://m.edsoo.ru/16d469ea</w:t>
              </w:r>
            </w:hyperlink>
          </w:p>
        </w:tc>
      </w:tr>
      <w:tr w:rsidR="001A6EED" w14:paraId="1D4CA9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929CA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90716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5A97B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7B1C8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0220B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AEC742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1EE539" w14:textId="77777777" w:rsidR="001A6EED" w:rsidRDefault="00967832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https://m.edsoo.ru/3c23db62</w:t>
              </w:r>
            </w:hyperlink>
          </w:p>
        </w:tc>
      </w:tr>
      <w:tr w:rsidR="001A6EED" w14:paraId="296B34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FD4BE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55DF5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66FC0D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E075E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192B4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9E8B1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4A45F9" w14:textId="77777777" w:rsidR="001A6EED" w:rsidRDefault="00967832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https://m.edsoo.ru/6fcfe3f6</w:t>
              </w:r>
            </w:hyperlink>
          </w:p>
        </w:tc>
      </w:tr>
      <w:tr w:rsidR="001A6EED" w14:paraId="7E62D6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D48F8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933B0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4D827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921AA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14ED8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E8453A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4BA7B" w14:textId="77777777" w:rsidR="001A6EED" w:rsidRDefault="00967832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https://m.edsoo.ru/3f96d4e4</w:t>
              </w:r>
            </w:hyperlink>
          </w:p>
        </w:tc>
      </w:tr>
      <w:tr w:rsidR="001A6EED" w14:paraId="75066F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CDBF3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2D21F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Государственная миграционная политика Российской Федерации. Практическая работа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7C755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AE736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8F213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FA4E84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A2EA62" w14:textId="77777777" w:rsidR="001A6EED" w:rsidRDefault="00967832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https://m.edsoo.ru/672b3d13</w:t>
              </w:r>
            </w:hyperlink>
          </w:p>
        </w:tc>
      </w:tr>
      <w:tr w:rsidR="001A6EED" w14:paraId="454462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F2EFD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E7966C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82711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3A7B7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9F6FD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91EB90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06BB18" w14:textId="77777777" w:rsidR="001A6EED" w:rsidRDefault="00967832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https://m.edsoo.ru/638ae913</w:t>
              </w:r>
            </w:hyperlink>
          </w:p>
        </w:tc>
      </w:tr>
      <w:tr w:rsidR="001A6EED" w14:paraId="46A76D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70BBD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E3347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городских и сельских населённых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61BCA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90698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2D45B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D89058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26340C" w14:textId="77777777" w:rsidR="001A6EED" w:rsidRDefault="00967832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https://m.edsoo.ru/9a2b195c</w:t>
              </w:r>
            </w:hyperlink>
          </w:p>
        </w:tc>
      </w:tr>
      <w:tr w:rsidR="001A6EED" w14:paraId="6D9587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0F6A8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75CE7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Сельская местность и современные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7DE7B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F64C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3AAF9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6FFB25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027D81" w14:textId="77777777" w:rsidR="001A6EED" w:rsidRDefault="00967832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https://m.edsoo.ru/76637dd9</w:t>
              </w:r>
            </w:hyperlink>
          </w:p>
        </w:tc>
      </w:tr>
      <w:tr w:rsidR="001A6EED" w14:paraId="10E77B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6E62A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CB237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1B752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6B11F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9E249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EEEDED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2A901E" w14:textId="77777777" w:rsidR="001A6EED" w:rsidRDefault="00967832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https://m.edsoo.ru/58ce67e8</w:t>
              </w:r>
            </w:hyperlink>
          </w:p>
        </w:tc>
      </w:tr>
      <w:tr w:rsidR="001A6EED" w14:paraId="17A50D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78FA7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2CBC5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40F4D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FCF92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EE1C7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C7B568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875A6E" w14:textId="77777777" w:rsidR="001A6EED" w:rsidRDefault="00967832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https://m.edsoo.ru/ea423fc5</w:t>
              </w:r>
            </w:hyperlink>
          </w:p>
        </w:tc>
      </w:tr>
      <w:tr w:rsidR="001A6EED" w14:paraId="2CCAC0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FDCB9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77A1B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84B99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D1698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C9D09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54BA79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82B0F0" w14:textId="77777777" w:rsidR="001A6EED" w:rsidRDefault="00967832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https://m.edsoo.ru/39e647f7</w:t>
              </w:r>
            </w:hyperlink>
          </w:p>
        </w:tc>
      </w:tr>
      <w:tr w:rsidR="001A6EED" w14:paraId="44E68F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397CC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744FA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21B66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5E7DD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F138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6BE04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87E846" w14:textId="77777777" w:rsidR="001A6EED" w:rsidRDefault="00967832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https://m.edsoo.ru/b353b76a</w:t>
              </w:r>
            </w:hyperlink>
          </w:p>
        </w:tc>
      </w:tr>
      <w:tr w:rsidR="001A6EED" w14:paraId="1D74E8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0EE78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D59C8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E3E45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BC38B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D7E2F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2C44C7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574EBF" w14:textId="77777777" w:rsidR="001A6EED" w:rsidRDefault="00967832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https://m.edsoo.ru/b48e6fb5</w:t>
              </w:r>
            </w:hyperlink>
          </w:p>
        </w:tc>
      </w:tr>
      <w:tr w:rsidR="001A6EED" w14:paraId="1B39C7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F62AF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D9FD3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D44AD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484A3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52E7E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9697C6" w14:textId="77777777" w:rsidR="001A6EED" w:rsidRDefault="001A6EE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497C7F" w14:textId="77777777" w:rsidR="001A6EED" w:rsidRDefault="00967832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https://m.edsoo.ru/953be7b2</w:t>
              </w:r>
            </w:hyperlink>
          </w:p>
        </w:tc>
      </w:tr>
      <w:tr w:rsidR="001A6EED" w14:paraId="22C662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A5E3F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1275C5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0F294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AEC22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5A9300" w14:textId="77777777" w:rsidR="001A6EED" w:rsidRDefault="001A6EED"/>
        </w:tc>
      </w:tr>
    </w:tbl>
    <w:p w14:paraId="2FBCEFB6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44E996" w14:textId="77777777" w:rsidR="001A6EED" w:rsidRDefault="00967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73"/>
        <w:gridCol w:w="1126"/>
        <w:gridCol w:w="1841"/>
        <w:gridCol w:w="1910"/>
        <w:gridCol w:w="1347"/>
        <w:gridCol w:w="3008"/>
      </w:tblGrid>
      <w:tr w:rsidR="001A6EED" w14:paraId="7F8D9F17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C222D8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BF7BFB" w14:textId="77777777" w:rsidR="001A6EED" w:rsidRDefault="001A6EE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0418E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73C7C7B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8072B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DD66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5D649C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8A7B7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AA6E435" w14:textId="77777777" w:rsidR="001A6EED" w:rsidRDefault="001A6EED">
            <w:pPr>
              <w:spacing w:after="0"/>
              <w:ind w:left="135"/>
            </w:pPr>
          </w:p>
        </w:tc>
      </w:tr>
      <w:tr w:rsidR="001A6EED" w14:paraId="28A078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1D2D63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632EDE" w14:textId="77777777" w:rsidR="001A6EED" w:rsidRDefault="001A6EED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09D6E3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858CF1" w14:textId="77777777" w:rsidR="001A6EED" w:rsidRDefault="001A6EED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7CE886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F11089" w14:textId="77777777" w:rsidR="001A6EED" w:rsidRDefault="001A6EED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13FF9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3FD5BC" w14:textId="77777777" w:rsidR="001A6EED" w:rsidRDefault="001A6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75D66" w14:textId="77777777" w:rsidR="001A6EED" w:rsidRDefault="001A6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C6D9DB" w14:textId="77777777" w:rsidR="001A6EED" w:rsidRDefault="001A6EED"/>
        </w:tc>
      </w:tr>
      <w:tr w:rsidR="001A6EED" w14:paraId="78DAB6A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F4E078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83B7C8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2E698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92E27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05DBB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CA22E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8AA5063" w14:textId="77777777" w:rsidR="001A6EED" w:rsidRDefault="00967832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https://m.edsoo.ru/9c83e3d1</w:t>
              </w:r>
            </w:hyperlink>
          </w:p>
        </w:tc>
      </w:tr>
      <w:tr w:rsidR="001A6EED" w14:paraId="4E31F48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9E634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53C4F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2030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B7B1F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3304B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49560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75E0B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B3AEA0D" w14:textId="77777777" w:rsidR="001A6EED" w:rsidRDefault="00967832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https://m.edsoo.ru/fc4cbadd</w:t>
              </w:r>
            </w:hyperlink>
          </w:p>
        </w:tc>
      </w:tr>
      <w:tr w:rsidR="001A6EED" w14:paraId="489E28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7F9A90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59823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BE66F2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242CA7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5EF46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D2E8D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3B3648" w14:textId="77777777" w:rsidR="001A6EED" w:rsidRDefault="00967832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https://m.edsoo.ru/962fd5b9</w:t>
              </w:r>
            </w:hyperlink>
          </w:p>
        </w:tc>
      </w:tr>
      <w:tr w:rsidR="001A6EED" w14:paraId="1EB6BD9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76F1E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2BECC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28A7A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B38A9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D8275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6AB4D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A93DDA" w14:textId="77777777" w:rsidR="001A6EED" w:rsidRDefault="00967832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https://m.edsoo.ru/a4cbf597</w:t>
              </w:r>
            </w:hyperlink>
          </w:p>
        </w:tc>
      </w:tr>
      <w:tr w:rsidR="001A6EED" w14:paraId="4561860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95460A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ACE032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21D3F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CCFFC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7E0BE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9A774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DDBB27" w14:textId="77777777" w:rsidR="001A6EED" w:rsidRDefault="00967832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https://m.edsoo.ru/3693af5c</w:t>
              </w:r>
            </w:hyperlink>
          </w:p>
        </w:tc>
      </w:tr>
      <w:tr w:rsidR="001A6EED" w14:paraId="655C6F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5FC9F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D388CD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3427A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E1B27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89658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0929D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96D453" w14:textId="77777777" w:rsidR="001A6EED" w:rsidRDefault="00967832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https://m.edsoo.ru/dca3ee79</w:t>
              </w:r>
            </w:hyperlink>
          </w:p>
        </w:tc>
      </w:tr>
      <w:tr w:rsidR="001A6EED" w14:paraId="2B1C27E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2AE15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13AA6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7D55E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54B3D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8418C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B80DD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F7F91A" w14:textId="77777777" w:rsidR="001A6EED" w:rsidRDefault="00967832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https://m.edsoo.ru/a5589d88</w:t>
              </w:r>
            </w:hyperlink>
          </w:p>
        </w:tc>
      </w:tr>
      <w:tr w:rsidR="001A6EED" w14:paraId="15AC8B9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345B8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83F3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8E979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598D6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92D90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9C99F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CB69F5" w14:textId="77777777" w:rsidR="001A6EED" w:rsidRDefault="00967832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https://m.edsoo.ru/fd7eb729</w:t>
              </w:r>
            </w:hyperlink>
          </w:p>
        </w:tc>
      </w:tr>
      <w:tr w:rsidR="001A6EED" w14:paraId="7FD16B7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73BA1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B6812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2050 года, утвержденной рас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поряжением правительства Российской Федерации от 12 апреля 2025 г. № 908-р". Практическая работа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84D67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242FE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4F86D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F3D31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F63164" w14:textId="77777777" w:rsidR="001A6EED" w:rsidRDefault="00967832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https://m.edsoo.ru/446f542d</w:t>
              </w:r>
            </w:hyperlink>
          </w:p>
        </w:tc>
      </w:tr>
      <w:tr w:rsidR="001A6EED" w14:paraId="71730E9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15BA6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9C1F7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70C8B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D1DBB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E5F7C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5E9AE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687590" w14:textId="77777777" w:rsidR="001A6EED" w:rsidRDefault="00967832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https://m.edsoo.ru/993756ce</w:t>
              </w:r>
            </w:hyperlink>
          </w:p>
        </w:tc>
      </w:tr>
      <w:tr w:rsidR="001A6EED" w14:paraId="5D3884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04C69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43B78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Металлургический комплекс. Металлургические базы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E43E4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364F9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98EC6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B16E3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BDD8B5E" w14:textId="77777777" w:rsidR="001A6EED" w:rsidRDefault="00967832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https://m.edsoo.ru/6cc621dc</w:t>
              </w:r>
            </w:hyperlink>
          </w:p>
        </w:tc>
      </w:tr>
      <w:tr w:rsidR="001A6EED" w14:paraId="3B782CA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314D1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681FAF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9467B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35BF44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B834D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D01A8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95D77A" w14:textId="77777777" w:rsidR="001A6EED" w:rsidRDefault="00967832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https://m.edsoo.ru/7959e2af</w:t>
              </w:r>
            </w:hyperlink>
          </w:p>
        </w:tc>
      </w:tr>
      <w:tr w:rsidR="001A6EED" w14:paraId="0444F1A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56BC0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77D71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себестоимость производства пр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8488C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80A6F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93309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BD0F3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FD8785" w14:textId="77777777" w:rsidR="001A6EED" w:rsidRDefault="00967832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https://m.edsoo.ru/6fe5d1e4</w:t>
              </w:r>
            </w:hyperlink>
          </w:p>
        </w:tc>
      </w:tr>
      <w:tr w:rsidR="001A6EED" w14:paraId="2C16A8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F7629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8D38C8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комплекс. Роль машиностроения в реализации целей политики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импортозамещения.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C81DE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30318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E92FF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E1A60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AAC364" w14:textId="77777777" w:rsidR="001A6EED" w:rsidRDefault="00967832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https://m.edsoo.ru/3d524531</w:t>
              </w:r>
            </w:hyperlink>
          </w:p>
        </w:tc>
      </w:tr>
      <w:tr w:rsidR="001A6EED" w14:paraId="03C69B9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4344B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AF5FB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F8D84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8D4CD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C8DCE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CF176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C1BEEE" w14:textId="77777777" w:rsidR="001A6EED" w:rsidRDefault="00967832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https://m.edsoo.ru/bbc26ece</w:t>
              </w:r>
            </w:hyperlink>
          </w:p>
        </w:tc>
      </w:tr>
      <w:tr w:rsidR="001A6EED" w14:paraId="363112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4C7FC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CE891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86D75F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A5288C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56E9A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4F7D7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8C51F6" w14:textId="77777777" w:rsidR="001A6EED" w:rsidRDefault="00967832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/41ba8d42</w:t>
              </w:r>
            </w:hyperlink>
          </w:p>
        </w:tc>
      </w:tr>
      <w:tr w:rsidR="001A6EED" w14:paraId="49E8E8E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92161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666BD6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43D7C6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B9710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83269A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0AD33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552E95" w14:textId="77777777" w:rsidR="001A6EED" w:rsidRDefault="00967832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https://m.edsoo.ru/28d3e135</w:t>
              </w:r>
            </w:hyperlink>
          </w:p>
        </w:tc>
      </w:tr>
      <w:tr w:rsidR="001A6EED" w14:paraId="7B06A20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3C2A3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CEF6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размещения предприятий.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8E81CD4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A6BA8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4E616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FC55A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6EFDAC" w14:textId="77777777" w:rsidR="001A6EED" w:rsidRDefault="00967832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https://m.edsoo.ru/b797118c</w:t>
              </w:r>
            </w:hyperlink>
          </w:p>
        </w:tc>
      </w:tr>
      <w:tr w:rsidR="001A6EED" w14:paraId="10E211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839C2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0A25F5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Лесопромышлен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5F252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20706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8409B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75681B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27973F" w14:textId="77777777" w:rsidR="001A6EED" w:rsidRDefault="00967832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https://m.edsoo.ru/a3888843</w:t>
              </w:r>
            </w:hyperlink>
          </w:p>
        </w:tc>
      </w:tr>
      <w:tr w:rsidR="001A6EED" w14:paraId="649C2D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CBD06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06DF5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B3D02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4501B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5FC75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6FF44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FA47AA" w14:textId="77777777" w:rsidR="001A6EED" w:rsidRDefault="00967832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https://m.edsoo.ru/5496594e</w:t>
              </w:r>
            </w:hyperlink>
          </w:p>
        </w:tc>
      </w:tr>
      <w:tr w:rsidR="001A6EED" w14:paraId="5ECDFC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934B2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B615EA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73A58C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A2C94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112F7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57C82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A6F9E7" w14:textId="77777777" w:rsidR="001A6EED" w:rsidRDefault="00967832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https://m.edsoo.ru/cdd8ccd7</w:t>
              </w:r>
            </w:hyperlink>
          </w:p>
        </w:tc>
      </w:tr>
      <w:tr w:rsidR="001A6EED" w14:paraId="6CE060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59651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91E58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E5DE5C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447B3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373C0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07A78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B3841E" w14:textId="77777777" w:rsidR="001A6EED" w:rsidRDefault="00967832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https://m.edsoo.ru/18bcfc98</w:t>
              </w:r>
            </w:hyperlink>
          </w:p>
        </w:tc>
      </w:tr>
      <w:tr w:rsidR="001A6EED" w14:paraId="1539114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D25EF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920E0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3237A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8EED2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2C839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C178A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3E39B7" w14:textId="77777777" w:rsidR="001A6EED" w:rsidRDefault="00967832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https://m.edsoo.ru/fdfd9e65</w:t>
              </w:r>
            </w:hyperlink>
          </w:p>
        </w:tc>
      </w:tr>
      <w:tr w:rsidR="001A6EED" w14:paraId="0E8F652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589B9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55148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00FC0C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D2280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55B1C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925CC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FE7304" w14:textId="77777777" w:rsidR="001A6EED" w:rsidRDefault="00967832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https://m.edsoo.ru/1ac815da</w:t>
              </w:r>
            </w:hyperlink>
          </w:p>
        </w:tc>
      </w:tr>
      <w:tr w:rsidR="001A6EED" w14:paraId="714B20A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28570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9F2A17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1E94F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449A3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DC564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E744E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4B1AAD" w14:textId="77777777" w:rsidR="001A6EED" w:rsidRDefault="00967832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https://m.edsoo.ru/9fb9b3fb</w:t>
              </w:r>
            </w:hyperlink>
          </w:p>
        </w:tc>
      </w:tr>
      <w:tr w:rsidR="001A6EED" w14:paraId="768639D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A2FD31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C3383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5125D2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24C2D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531B2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46775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5E5241" w14:textId="77777777" w:rsidR="001A6EED" w:rsidRDefault="00967832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https://m.edsoo.ru/f579635a</w:t>
              </w:r>
            </w:hyperlink>
          </w:p>
        </w:tc>
      </w:tr>
      <w:tr w:rsidR="001A6EED" w14:paraId="47C6A74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64D53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54E4D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комплекс.Транспорт. Состав,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DCE77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A8EA1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296C1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24926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610A640" w14:textId="77777777" w:rsidR="001A6EED" w:rsidRDefault="00967832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https://m.edsoo.ru/d226ec27</w:t>
              </w:r>
            </w:hyperlink>
          </w:p>
        </w:tc>
      </w:tr>
      <w:tr w:rsidR="001A6EED" w14:paraId="486BE51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0B902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A607B3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824E9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0D0A4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5064D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3A640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1C300C" w14:textId="77777777" w:rsidR="001A6EED" w:rsidRDefault="00967832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ps://m.edsoo.ru/3a9af27a</w:t>
              </w:r>
            </w:hyperlink>
          </w:p>
        </w:tc>
      </w:tr>
      <w:tr w:rsidR="001A6EED" w14:paraId="41793C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41A8E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F9B388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694DE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DFA86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4B9A6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705E4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DDAE6C" w14:textId="77777777" w:rsidR="001A6EED" w:rsidRDefault="00967832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https://m.edsoo.ru/fee2c2f9</w:t>
              </w:r>
            </w:hyperlink>
          </w:p>
        </w:tc>
      </w:tr>
      <w:tr w:rsidR="001A6EED" w14:paraId="6098863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22315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CB1AF7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D6391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590C8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341B95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6EDCA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12A033" w14:textId="77777777" w:rsidR="001A6EED" w:rsidRDefault="00967832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1A6EED" w14:paraId="3049251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625B7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5B38B3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Рекреационное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9AF06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05CDA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AE5908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9A3C9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12EE34" w14:textId="77777777" w:rsidR="001A6EED" w:rsidRDefault="00967832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https://m.edsoo.ru/cb463516</w:t>
              </w:r>
            </w:hyperlink>
          </w:p>
        </w:tc>
      </w:tr>
      <w:tr w:rsidR="001A6EED" w14:paraId="096853D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1FF7C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70AD9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"Инфраструктурный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C1153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5882C0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9CE59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2032D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4B0E16" w14:textId="77777777" w:rsidR="001A6EED" w:rsidRDefault="00967832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https://m.edsoo.ru/44772192</w:t>
              </w:r>
            </w:hyperlink>
          </w:p>
        </w:tc>
      </w:tr>
      <w:tr w:rsidR="001A6EED" w14:paraId="15324FE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26402BF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CA04F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2E798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F977E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78B6E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0E60C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A4E6AE" w14:textId="77777777" w:rsidR="001A6EED" w:rsidRDefault="00967832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https://m.edsoo.ru/45ce475a</w:t>
              </w:r>
            </w:hyperlink>
          </w:p>
        </w:tc>
      </w:tr>
      <w:tr w:rsidR="001A6EED" w14:paraId="40A9E7D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2FBDE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94820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4E560F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486AC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34E1E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CC43B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34DF481" w14:textId="77777777" w:rsidR="001A6EED" w:rsidRDefault="00967832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https://m.edsoo.ru/6b3e6db6</w:t>
              </w:r>
            </w:hyperlink>
          </w:p>
        </w:tc>
      </w:tr>
      <w:tr w:rsidR="001A6EED" w14:paraId="03FA47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2FB09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96855F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87524D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6CFDB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4DE94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FA9E6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9AF6C8" w14:textId="77777777" w:rsidR="001A6EED" w:rsidRDefault="00967832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https://m.edsoo.ru/9fb8c7e5</w:t>
              </w:r>
            </w:hyperlink>
          </w:p>
        </w:tc>
      </w:tr>
      <w:tr w:rsidR="001A6EED" w14:paraId="53BFE76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8762D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E72E7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ED6D3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83611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30C39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CB5018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CC680A" w14:textId="77777777" w:rsidR="001A6EED" w:rsidRDefault="00967832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https://m.edsoo.ru/caf6bbb7</w:t>
              </w:r>
            </w:hyperlink>
          </w:p>
        </w:tc>
      </w:tr>
      <w:tr w:rsidR="001A6EED" w14:paraId="47BBFAB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1D34D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81989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хозяйства. Социально-экономические и экологические проблемы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C89DD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5B529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7C216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1A4F4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5F2283" w14:textId="77777777" w:rsidR="001A6EED" w:rsidRDefault="00967832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https://m.edsoo.ru/9d1aef3d</w:t>
              </w:r>
            </w:hyperlink>
          </w:p>
        </w:tc>
      </w:tr>
      <w:tr w:rsidR="001A6EED" w14:paraId="7482261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8F2E3B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ED53CB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B45BB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2FC54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AF7B5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1AECC7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FA6F06" w14:textId="77777777" w:rsidR="001A6EED" w:rsidRDefault="00967832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https://m.edsoo.ru/79ed6b31</w:t>
              </w:r>
            </w:hyperlink>
          </w:p>
        </w:tc>
      </w:tr>
      <w:tr w:rsidR="001A6EED" w14:paraId="6B2D758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FD77A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E466B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461A0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626A5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95A07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398C3C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C5AA91" w14:textId="77777777" w:rsidR="001A6EED" w:rsidRDefault="00967832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https://m.edsoo.ru/ec9de394</w:t>
              </w:r>
            </w:hyperlink>
          </w:p>
        </w:tc>
      </w:tr>
      <w:tr w:rsidR="001A6EED" w14:paraId="19EEDC7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02E21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A82D3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Россия. Географическое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DCC02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8C3576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8FBF03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3B4ED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24D48CD" w14:textId="77777777" w:rsidR="001A6EED" w:rsidRDefault="00967832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https://m.edsoo.ru/6f53ddad</w:t>
              </w:r>
            </w:hyperlink>
          </w:p>
        </w:tc>
      </w:tr>
      <w:tr w:rsidR="001A6EED" w14:paraId="6B79DE9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B8D25D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F163B2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8AA5A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024A4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E8E97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52AD9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D9540A" w14:textId="77777777" w:rsidR="001A6EED" w:rsidRDefault="00967832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https://m.edsoo.ru/35c63c25</w:t>
              </w:r>
            </w:hyperlink>
          </w:p>
        </w:tc>
      </w:tr>
      <w:tr w:rsidR="001A6EED" w14:paraId="43B1306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5D5AB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6CFA5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CBA9E1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40D5E8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5B15D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6112E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1ED3D4" w14:textId="77777777" w:rsidR="001A6EED" w:rsidRDefault="00967832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https://m.edsoo.ru/f11f1241</w:t>
              </w:r>
            </w:hyperlink>
          </w:p>
        </w:tc>
      </w:tr>
      <w:tr w:rsidR="001A6EED" w14:paraId="7460EB0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9B993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51C819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Поволжье.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7616F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5BB7D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A81F6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C96EA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A7331E" w14:textId="77777777" w:rsidR="001A6EED" w:rsidRDefault="00967832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https://m.edsoo.ru/a48ca479</w:t>
              </w:r>
            </w:hyperlink>
          </w:p>
        </w:tc>
      </w:tr>
      <w:tr w:rsidR="001A6EED" w14:paraId="18E0D3B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2633C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9E36D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AA70C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B5759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6DAA0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21B76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856784" w14:textId="77777777" w:rsidR="001A6EED" w:rsidRDefault="00967832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https://m.edsoo.ru/3ded3b76</w:t>
              </w:r>
            </w:hyperlink>
          </w:p>
        </w:tc>
      </w:tr>
      <w:tr w:rsidR="001A6EED" w14:paraId="430EE2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263BF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D75214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749534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8CDC6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F1616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433309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DB1DB0" w14:textId="77777777" w:rsidR="001A6EED" w:rsidRDefault="00967832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https://m.edsoo.ru/31716559</w:t>
              </w:r>
            </w:hyperlink>
          </w:p>
        </w:tc>
      </w:tr>
      <w:tr w:rsidR="001A6EED" w14:paraId="5505A2C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0787E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F6760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1B9A3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F8842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F39BC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ABC435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9317D1" w14:textId="77777777" w:rsidR="001A6EED" w:rsidRDefault="00967832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https://m.edsoo.ru/18fe8f89</w:t>
              </w:r>
            </w:hyperlink>
          </w:p>
        </w:tc>
      </w:tr>
      <w:tr w:rsidR="001A6EED" w14:paraId="09254B0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442EE9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C7A3B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E19327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D724E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B03ED6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676E0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F618E0" w14:textId="77777777" w:rsidR="001A6EED" w:rsidRDefault="00967832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https://m.edsoo.ru/2b32b5bb</w:t>
              </w:r>
            </w:hyperlink>
          </w:p>
        </w:tc>
      </w:tr>
      <w:tr w:rsidR="001A6EED" w14:paraId="091E423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BB222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1931BF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96134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6E48A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6E73CC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12E0E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4BC701" w14:textId="77777777" w:rsidR="001A6EED" w:rsidRDefault="00967832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https://m.edsoo.ru/3d843ab1</w:t>
              </w:r>
            </w:hyperlink>
          </w:p>
        </w:tc>
      </w:tr>
      <w:tr w:rsidR="001A6EED" w14:paraId="3F17185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DEEB14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ED59D2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9BBB4A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6CABE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0A675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2C8DC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4855FA" w14:textId="77777777" w:rsidR="001A6EED" w:rsidRDefault="00967832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https://m.edsoo.ru/98f16e88</w:t>
              </w:r>
            </w:hyperlink>
          </w:p>
        </w:tc>
      </w:tr>
      <w:tr w:rsidR="001A6EED" w14:paraId="060772F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0D5DC7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D38085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FF6577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855DD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6D1DF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23CDB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98EEA2" w14:textId="77777777" w:rsidR="001A6EED" w:rsidRDefault="00967832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https://m.edsoo.ru/736fd74b</w:t>
              </w:r>
            </w:hyperlink>
          </w:p>
        </w:tc>
      </w:tr>
      <w:tr w:rsidR="001A6EED" w14:paraId="594C548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D1B3A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E64880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Особенности хозяйства. Социально-экономические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78128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6B3EC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531BB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5A749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37F205" w14:textId="77777777" w:rsidR="001A6EED" w:rsidRDefault="00967832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https://m.edsoo.ru/75a74662</w:t>
              </w:r>
            </w:hyperlink>
          </w:p>
        </w:tc>
      </w:tr>
      <w:tr w:rsidR="001A6EED" w14:paraId="6E0A697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53870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70C68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Западного макрорегиона. Практическая работа "Классификация субъектов Российской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 одного из географических районов России по уровню социально-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7DFE58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9337D5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D1B341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D6AC6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A041D6" w14:textId="77777777" w:rsidR="001A6EED" w:rsidRDefault="00967832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https://m.edsoo.ru/6b236c6d</w:t>
              </w:r>
            </w:hyperlink>
          </w:p>
        </w:tc>
      </w:tr>
      <w:tr w:rsidR="001A6EED" w14:paraId="0C7DEC6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7DA37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F52251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322A3B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88B0B1A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35AD0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3CA5F0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B6B656" w14:textId="77777777" w:rsidR="001A6EED" w:rsidRDefault="00967832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https://m.edsoo.ru/9a74a951</w:t>
              </w:r>
            </w:hyperlink>
          </w:p>
        </w:tc>
      </w:tr>
      <w:tr w:rsidR="001A6EED" w14:paraId="351E873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E2886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989E1A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F649D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7BF42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5272C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0A2AB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16649C" w14:textId="77777777" w:rsidR="001A6EED" w:rsidRDefault="00967832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https://m.edsoo.ru/8d21c9c3</w:t>
              </w:r>
            </w:hyperlink>
          </w:p>
        </w:tc>
      </w:tr>
      <w:tr w:rsidR="001A6EED" w14:paraId="4BD8DA7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3735C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180956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92AF87E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8BC1DB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98BE5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CB940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FBC59C" w14:textId="77777777" w:rsidR="001A6EED" w:rsidRDefault="00967832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https://m.edsoo.ru/38324447</w:t>
              </w:r>
            </w:hyperlink>
          </w:p>
        </w:tc>
      </w:tr>
      <w:tr w:rsidR="001A6EED" w14:paraId="04EB358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43187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0EA7BB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459F9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08BBB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168DC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4B23BA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A67534" w14:textId="77777777" w:rsidR="001A6EED" w:rsidRDefault="00967832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https://m.edsoo.ru/9ddc58cb</w:t>
              </w:r>
            </w:hyperlink>
          </w:p>
        </w:tc>
      </w:tr>
      <w:tr w:rsidR="001A6EED" w14:paraId="4BF885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71CD5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DE82A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462B0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3EDDC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293C4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F971FD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96D1BA" w14:textId="77777777" w:rsidR="001A6EED" w:rsidRDefault="00967832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https://m.edsoo.ru/adce74ff</w:t>
              </w:r>
            </w:hyperlink>
          </w:p>
        </w:tc>
      </w:tr>
      <w:tr w:rsidR="001A6EED" w14:paraId="151DA49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2F943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5561F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9CEB40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F99C8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F72D01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86552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7DB88B" w14:textId="77777777" w:rsidR="001A6EED" w:rsidRDefault="00967832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https://m.edsoo.ru/523ba9db</w:t>
              </w:r>
            </w:hyperlink>
          </w:p>
        </w:tc>
      </w:tr>
      <w:tr w:rsidR="001A6EED" w14:paraId="7A8523C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40AEBE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7C8019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4B071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5BC63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CEE83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AE87F4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A2618D" w14:textId="77777777" w:rsidR="001A6EED" w:rsidRDefault="00967832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https://m.edsoo.ru/44bb2c52</w:t>
              </w:r>
            </w:hyperlink>
          </w:p>
        </w:tc>
      </w:tr>
      <w:tr w:rsidR="001A6EED" w14:paraId="016E039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B99288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37492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природно-ресурсного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FDCCD5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A7F0A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C81860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5BEF51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F8EB76" w14:textId="77777777" w:rsidR="001A6EED" w:rsidRDefault="00967832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https://m.edsoo.ru/98e66a15</w:t>
              </w:r>
            </w:hyperlink>
          </w:p>
        </w:tc>
      </w:tr>
      <w:tr w:rsidR="001A6EED" w14:paraId="366F78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8C2C63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8FDA30" w14:textId="77777777" w:rsidR="001A6EED" w:rsidRDefault="00967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B22AFE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283E0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E0274C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50749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958080" w14:textId="77777777" w:rsidR="001A6EED" w:rsidRDefault="00967832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https://m.edsoo.ru/d9815673</w:t>
              </w:r>
            </w:hyperlink>
          </w:p>
        </w:tc>
      </w:tr>
      <w:tr w:rsidR="001A6EED" w14:paraId="4FEFE0E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6CDEB1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A8235E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предприятий 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617263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6E245E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761345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CE3833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4ED937" w14:textId="77777777" w:rsidR="001A6EED" w:rsidRDefault="00967832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https://m.edsoo.ru/b2696ba6</w:t>
              </w:r>
            </w:hyperlink>
          </w:p>
        </w:tc>
      </w:tr>
      <w:tr w:rsidR="001A6EED" w14:paraId="46C6F6D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93FA86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FEC325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911B7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D7607A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9CDD4B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E2703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F70D52" w14:textId="77777777" w:rsidR="001A6EED" w:rsidRDefault="00967832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https://m.edsoo.ru/3d4a6887</w:t>
              </w:r>
            </w:hyperlink>
          </w:p>
        </w:tc>
      </w:tr>
      <w:tr w:rsidR="001A6EED" w14:paraId="2ED1450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F8F0E5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3E6A04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75F9B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F9A849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B9EB63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87F9F9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8DAA76" w14:textId="77777777" w:rsidR="001A6EED" w:rsidRDefault="00967832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https://m.edsoo.ru/8cb89534</w:t>
              </w:r>
            </w:hyperlink>
          </w:p>
        </w:tc>
      </w:tr>
      <w:tr w:rsidR="001A6EED" w14:paraId="1F0C3FA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515D42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73664C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2849B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A12F6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A52DAF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D6582F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01D319" w14:textId="77777777" w:rsidR="001A6EED" w:rsidRDefault="00967832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https://m.edsoo.ru/b6b8c421</w:t>
              </w:r>
            </w:hyperlink>
          </w:p>
        </w:tc>
      </w:tr>
      <w:tr w:rsidR="001A6EED" w14:paraId="364680A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F192ED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9E519B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программа Российской Федерации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AD9A66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0914E4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77366D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3E05AE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6C8C13" w14:textId="77777777" w:rsidR="001A6EED" w:rsidRDefault="00967832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https://m.edsoo.ru/14d4746b</w:t>
              </w:r>
            </w:hyperlink>
          </w:p>
        </w:tc>
      </w:tr>
      <w:tr w:rsidR="001A6EED" w14:paraId="2157BAE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C28479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60EED2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составе международных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B6D877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9B0F77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AD37F2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483886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AD3F06" w14:textId="77777777" w:rsidR="001A6EED" w:rsidRDefault="00967832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https://m.edsoo.ru/115c82da</w:t>
              </w:r>
            </w:hyperlink>
          </w:p>
        </w:tc>
      </w:tr>
      <w:tr w:rsidR="001A6EED" w14:paraId="7B33DC1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AABF3C" w14:textId="77777777" w:rsidR="001A6EED" w:rsidRDefault="00967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772FEB" w14:textId="77777777" w:rsidR="001A6EED" w:rsidRDefault="00967832">
            <w:pPr>
              <w:spacing w:after="0"/>
              <w:ind w:left="13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764362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03C77D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08EBC9" w14:textId="77777777" w:rsidR="001A6EED" w:rsidRDefault="001A6EE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4A7502" w14:textId="77777777" w:rsidR="001A6EED" w:rsidRDefault="001A6EE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779248" w14:textId="77777777" w:rsidR="001A6EED" w:rsidRDefault="00967832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https://m.edsoo.ru/82b789b4</w:t>
              </w:r>
            </w:hyperlink>
          </w:p>
        </w:tc>
      </w:tr>
      <w:tr w:rsidR="001A6EED" w14:paraId="6D8D06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8EB1ED" w14:textId="77777777" w:rsidR="001A6EED" w:rsidRPr="001606EB" w:rsidRDefault="00967832">
            <w:pPr>
              <w:spacing w:after="0"/>
              <w:ind w:left="13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704C8FA9" w14:textId="77777777" w:rsidR="001A6EED" w:rsidRDefault="00967832">
            <w:pPr>
              <w:spacing w:after="0"/>
              <w:ind w:left="135"/>
              <w:jc w:val="center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3039EF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2B6343" w14:textId="77777777" w:rsidR="001A6EED" w:rsidRDefault="00967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8BC838" w14:textId="77777777" w:rsidR="001A6EED" w:rsidRDefault="001A6EED"/>
        </w:tc>
      </w:tr>
    </w:tbl>
    <w:p w14:paraId="562FF3A7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A33034" w14:textId="77777777" w:rsidR="001A6EED" w:rsidRDefault="001A6EED">
      <w:pPr>
        <w:sectPr w:rsidR="001A6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7CE8E5" w14:textId="77777777" w:rsidR="001A6EED" w:rsidRPr="001606EB" w:rsidRDefault="00967832">
      <w:pPr>
        <w:spacing w:before="199" w:after="199" w:line="336" w:lineRule="auto"/>
        <w:ind w:left="120"/>
        <w:rPr>
          <w:lang w:val="ru-RU"/>
        </w:rPr>
      </w:pPr>
      <w:bookmarkStart w:id="15" w:name="block-81976625"/>
      <w:bookmarkEnd w:id="14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DFF8744" w14:textId="77777777" w:rsidR="001A6EED" w:rsidRPr="001606EB" w:rsidRDefault="001A6EED">
      <w:pPr>
        <w:spacing w:before="199" w:after="199" w:line="336" w:lineRule="auto"/>
        <w:ind w:left="120"/>
        <w:rPr>
          <w:lang w:val="ru-RU"/>
        </w:rPr>
      </w:pPr>
    </w:p>
    <w:p w14:paraId="1EF4E8BD" w14:textId="77777777" w:rsidR="001A6EED" w:rsidRDefault="0096783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4915481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A6EED" w:rsidRPr="00F0687E" w14:paraId="053EBB8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663BB65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B18E60F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A6EED" w:rsidRPr="00F0687E" w14:paraId="25D950A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ACB0B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6041653" w14:textId="77777777" w:rsidR="001A6EED" w:rsidRPr="001606EB" w:rsidRDefault="00967832">
            <w:pPr>
              <w:spacing w:after="0" w:line="360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:rsidR="001A6EED" w:rsidRPr="00F0687E" w14:paraId="10986B1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CF91DF2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BFE949F" w14:textId="77777777" w:rsidR="001A6EED" w:rsidRPr="001606EB" w:rsidRDefault="00967832">
            <w:pPr>
              <w:spacing w:after="0" w:line="360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1A6EED" w:rsidRPr="00F0687E" w14:paraId="7CE681F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250DDD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35C744D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1A6EED" w:rsidRPr="00F0687E" w14:paraId="0FF7F2D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214D253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3D57BB6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выбирать источники географической информации (картографические, текстовые, видео- и фото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1A6EED" w:rsidRPr="00F0687E" w14:paraId="7B6CBF8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62C40B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ABC0DDD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интегрировать и интерпретировать информацию о путешествиях и географических исследованиях Земли,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в одном или нескольких источниках;</w:t>
            </w:r>
          </w:p>
        </w:tc>
      </w:tr>
      <w:tr w:rsidR="001A6EED" w14:paraId="204F97E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5FBD17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89FAA27" w14:textId="77777777" w:rsidR="001A6EED" w:rsidRDefault="00967832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1A6EED" w:rsidRPr="00F0687E" w14:paraId="4858F48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883249A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A1FFDD0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1A6EED" w:rsidRPr="00F0687E" w14:paraId="1B810C3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7AA6C7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010B1C9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1A6EED" w:rsidRPr="00F0687E" w14:paraId="5C69B56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0BF5E0C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887CA54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1A6EED" w:rsidRPr="00F0687E" w14:paraId="7C85811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E6230A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7F13B86" w14:textId="77777777" w:rsidR="001A6EED" w:rsidRPr="001606EB" w:rsidRDefault="00967832">
            <w:pPr>
              <w:spacing w:after="0" w:line="360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:rsidR="001A6EED" w14:paraId="419F7B2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8B6EBB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C7D652F" w14:textId="77777777" w:rsidR="001A6EED" w:rsidRDefault="00967832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1A6EED" w:rsidRPr="00F0687E" w14:paraId="39DC20C9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E44D1DA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13358A2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1A6EED" w:rsidRPr="00F0687E" w14:paraId="74D8D4F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CE2820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8A2490A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«план местности», «аэрофотоснимок», «стороны горизонта», «азимут»,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1A6EED" w:rsidRPr="00F0687E" w14:paraId="731A321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D6E8A0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4B306D6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1A6EED" w:rsidRPr="00F0687E" w14:paraId="41F875B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F003083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551E62F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чебных и (или) практико-ориентированных задач</w:t>
            </w:r>
          </w:p>
        </w:tc>
      </w:tr>
      <w:tr w:rsidR="001A6EED" w:rsidRPr="00F0687E" w14:paraId="62B3E1D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3C7A7E4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D80D68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1A6EED" w:rsidRPr="00F0687E" w14:paraId="769EC73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EB2622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D22AEF5" w14:textId="77777777" w:rsidR="001A6EED" w:rsidRPr="001606EB" w:rsidRDefault="00967832">
            <w:pPr>
              <w:spacing w:after="0" w:line="360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«Земля – планета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Солнечной системы»</w:t>
            </w:r>
          </w:p>
        </w:tc>
      </w:tr>
      <w:tr w:rsidR="001A6EED" w:rsidRPr="00F0687E" w14:paraId="47284EB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44D7D7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BD435FE" w14:textId="77777777" w:rsidR="001A6EED" w:rsidRPr="001606EB" w:rsidRDefault="00967832">
            <w:pPr>
              <w:spacing w:after="0" w:line="360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:rsidR="001A6EED" w:rsidRPr="00F0687E" w14:paraId="7BB15F69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0602BE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4820973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1A6EED" w:rsidRPr="00F0687E" w14:paraId="3AC33D68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EA628C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777D215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:rsidR="001A6EED" w:rsidRPr="00F0687E" w14:paraId="284CFA4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F17871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4A63BB1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эмпирические зависимости между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1A6EED" w14:paraId="662845F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C2B1F5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D5DE509" w14:textId="77777777" w:rsidR="001A6EED" w:rsidRDefault="00967832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1A6EED" w14:paraId="086B1EA3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211CBD5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FC58ACF" w14:textId="77777777" w:rsidR="001A6EED" w:rsidRDefault="00967832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1A6EED" w14:paraId="5F9EA4A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0831B6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0BDE248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Земли </w:t>
            </w:r>
          </w:p>
        </w:tc>
      </w:tr>
      <w:tr w:rsidR="001A6EED" w:rsidRPr="00F0687E" w14:paraId="6B21450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4201D05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F062E0B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1A6EED" w:rsidRPr="00F0687E" w14:paraId="64CAF1E3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662AA2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226C7C7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1A6EED" w14:paraId="415EB11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8AE6E13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6C1BC39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1A6EED" w14:paraId="416E3FC1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8BBDBA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9E56C09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1A6EED" w:rsidRPr="00F0687E" w14:paraId="23D1470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D90A894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1A00AF5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1A6EED" w:rsidRPr="00F0687E" w14:paraId="7834405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E9D975A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EC4350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1A6EED" w:rsidRPr="00F0687E" w14:paraId="71DFB2A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96076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1A5D4C1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«литосфера», «землетрясение»,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1A6EED" w:rsidRPr="00F0687E" w14:paraId="47BC3E2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DD56F8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0249D87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1A6EED" w:rsidRPr="00F0687E" w14:paraId="57803C3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AA213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8C7E3EF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1A6EED" w14:paraId="6C9F9BC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D91DAA5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F7DEAA6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1A6EED" w:rsidRPr="00F0687E" w14:paraId="7E06387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227E0F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EEEE650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опасных природных явлений в литосфере и средств их предупреждения</w:t>
            </w:r>
          </w:p>
        </w:tc>
      </w:tr>
      <w:tr w:rsidR="001A6EED" w:rsidRPr="00F0687E" w14:paraId="25C3C3B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FB1304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B960828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1A6EED" w:rsidRPr="00F0687E" w14:paraId="18014E9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239285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5CE578B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1A6EED" w:rsidRPr="00F0687E" w14:paraId="303EC87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53070D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E6693BF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1A6EED" w:rsidRPr="00F0687E" w14:paraId="58E39C7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39DABBC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2D24D14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физической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14:paraId="2EF60415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2F07605D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908953E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A6EED" w:rsidRPr="00F0687E" w14:paraId="55A8549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95253F9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66C593E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A6EED" w14:paraId="31916ED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5C155F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50B6794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1A6EED" w14:paraId="0466E67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356BC7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188490B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1A6EED" w:rsidRPr="00F0687E" w14:paraId="349EA1A9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AA52BC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D8DD12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физической карте полушарий, физической карте России, карте океанов,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1A6EED" w:rsidRPr="00F0687E" w14:paraId="212A629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4ACA2F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DF4BE0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1A6EED" w:rsidRPr="00F0687E" w14:paraId="404244C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2150B1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C57D2E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1A6EED" w:rsidRPr="00F0687E" w14:paraId="0C86022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95558D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A3EF69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1A6EED" w:rsidRPr="00F0687E" w14:paraId="7E5B928E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C0E489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B03DDA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нтированных задач</w:t>
            </w:r>
          </w:p>
        </w:tc>
      </w:tr>
      <w:tr w:rsidR="001A6EED" w:rsidRPr="00F0687E" w14:paraId="6477D76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A123C9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8AB08A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1A6EED" w:rsidRPr="00F0687E" w14:paraId="4CA20E7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48FFB2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2A3453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1A6EED" w:rsidRPr="00F0687E" w14:paraId="428D13F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012B94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95A26B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причинно-следственные связи между питанием,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режимом реки и климатом на территории речного бассейна</w:t>
            </w:r>
          </w:p>
        </w:tc>
      </w:tr>
      <w:tr w:rsidR="001A6EED" w:rsidRPr="00F0687E" w14:paraId="058BED2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94433D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88586A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1A6EED" w:rsidRPr="00F0687E" w14:paraId="4BE2443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4155F8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2FFD6D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1A6EED" w:rsidRPr="00F0687E" w14:paraId="7727960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2607FD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B16723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1A6EED" w14:paraId="1C5EC678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4B31DF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690CEEB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1A6EED" w14:paraId="00E7070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AF0ACC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E22320D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1A6EED" w:rsidRPr="00F0687E" w14:paraId="07DBEE61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A06279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92A53C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1A6EED" w:rsidRPr="00F0687E" w14:paraId="4A5D7038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54BBD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CB7986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«атмосфера», «тропосфера», «стратосфера», «верхние слои атмосферы»; погода» и «климат»; «бризы»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»муссоны»</w:t>
            </w:r>
          </w:p>
        </w:tc>
      </w:tr>
      <w:tr w:rsidR="001A6EED" w:rsidRPr="00F0687E" w14:paraId="4E21AF1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DA6E9E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7687A1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1A6EED" w:rsidRPr="00F0687E" w14:paraId="7F4A652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D469ED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94821E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тенденции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1A6EED" w:rsidRPr="00F0687E" w14:paraId="5E0CDD9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416694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AD1649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здушные массы» для решения учебных и (или) практико-ориентированных задач</w:t>
            </w:r>
          </w:p>
        </w:tc>
      </w:tr>
      <w:tr w:rsidR="001A6EED" w:rsidRPr="00F0687E" w14:paraId="72F0AD6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E9E5A9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C0690E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1A6EED" w:rsidRPr="00F0687E" w14:paraId="2AA4F61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63A167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D7C0A5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1A6EED" w:rsidRPr="00F0687E" w14:paraId="2B5C92F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5824F7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330348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1A6EED" w14:paraId="4093C8E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97DBDE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7EA3F87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1A6EED" w14:paraId="061733E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08F1BD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D2CADE0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1A6EED" w:rsidRPr="00F0687E" w14:paraId="3F7DBAB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32E2B5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D41C70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приспособления живых организмов к среде обитания в разных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зонах</w:t>
            </w:r>
          </w:p>
        </w:tc>
      </w:tr>
      <w:tr w:rsidR="001A6EED" w:rsidRPr="00F0687E" w14:paraId="4B64062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571413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4DFDE6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1A6EED" w:rsidRPr="00F0687E" w14:paraId="0CF0BFD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74E212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B5A941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1A6EED" w:rsidRPr="00F0687E" w14:paraId="75BF61C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AFBF0C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E509DB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1A6EED" w:rsidRPr="00F0687E" w14:paraId="6B1633D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A15EEB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673FF4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«почва», «плодородие почв» для решения учебных и (или) практико-ориентированных задач</w:t>
            </w:r>
          </w:p>
        </w:tc>
      </w:tr>
      <w:tr w:rsidR="001A6EED" w14:paraId="3E89076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DCFBD8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5A60E8D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1A6EED" w:rsidRPr="00F0687E" w14:paraId="4AEAA6C1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ED952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A80668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1A6EED" w:rsidRPr="00F0687E" w14:paraId="3CEDDEE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70C262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820C9E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взаимосвязи компонентов природы в природно-территориальном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комплексе</w:t>
            </w:r>
          </w:p>
        </w:tc>
      </w:tr>
      <w:tr w:rsidR="001A6EED" w:rsidRPr="00F0687E" w14:paraId="1F1B202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C8C60A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064339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14:paraId="6EADA09B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15F74F20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BA338FE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A6EED" w:rsidRPr="00F0687E" w14:paraId="025C58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CE5538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A8233B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A6EED" w:rsidRPr="00F0687E" w14:paraId="226F32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C611E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A87A7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1A6EED" w14:paraId="5EACE5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DDECC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D0C89C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1A6EED" w:rsidRPr="00F0687E" w14:paraId="13D0E7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E7C85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FDD49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местоположени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 изученных географических объектов для решения учебных и (или) практико-ориентированных задач</w:t>
            </w:r>
          </w:p>
        </w:tc>
      </w:tr>
      <w:tr w:rsidR="001A6EED" w:rsidRPr="00F0687E" w14:paraId="39E31C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BE8A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F9CAB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1A6EED" w:rsidRPr="00F0687E" w14:paraId="18CE7A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8DA4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3BBD0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рельефа, климата, внутренних вод и органического мира</w:t>
            </w:r>
          </w:p>
        </w:tc>
      </w:tr>
      <w:tr w:rsidR="001A6EED" w:rsidRPr="00F0687E" w14:paraId="28D84B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42120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B982B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1A6EED" w:rsidRPr="00F0687E" w14:paraId="4D14EE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D516A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D23A5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изученные процессы и явления, происходящие в гео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графической оболочке </w:t>
            </w:r>
          </w:p>
        </w:tc>
      </w:tr>
      <w:tr w:rsidR="001A6EED" w:rsidRPr="00F0687E" w14:paraId="1FAF03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04F48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24B7E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1A6EED" w:rsidRPr="00F0687E" w14:paraId="6EBD91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20CB5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25D08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азональность), ритмичность и целостность</w:t>
            </w:r>
          </w:p>
        </w:tc>
      </w:tr>
      <w:tr w:rsidR="001A6EED" w:rsidRPr="00F0687E" w14:paraId="540F2F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85A52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1D248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между компонентами природы в пределах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территорий с использованием различных источников географической информации</w:t>
            </w:r>
          </w:p>
        </w:tc>
      </w:tr>
      <w:tr w:rsidR="001A6EED" w:rsidRPr="00F0687E" w14:paraId="4C1C6A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A8ABE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D68E43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1A6EED" w:rsidRPr="00F0687E" w14:paraId="4364B4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5032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C6D1A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1A6EED" w:rsidRPr="00F0687E" w14:paraId="640A0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742A9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93AAB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1A6EED" w:rsidRPr="00F0687E" w14:paraId="4B5CBD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003D4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3B4F4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изменений в литосфере (рельефа) в результате деятельности человека</w:t>
            </w:r>
          </w:p>
        </w:tc>
      </w:tr>
      <w:tr w:rsidR="001A6EED" w:rsidRPr="00F0687E" w14:paraId="7A09E6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DA8F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BD2A3B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1A6EED" w:rsidRPr="00F0687E" w14:paraId="28F2DA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EC4B7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16FCF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1A6EED" w:rsidRPr="00F0687E" w14:paraId="0A13A7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B0AED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30C57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классифицировать воздушные массы Земли, типы климата по заданным </w:t>
            </w: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показателям</w:t>
            </w:r>
          </w:p>
        </w:tc>
      </w:tr>
      <w:tr w:rsidR="001A6EED" w:rsidRPr="00F0687E" w14:paraId="5A5290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F8AB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1A76F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1A6EED" w:rsidRPr="00F0687E" w14:paraId="3EAA30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780C5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7DF19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«воздушные массы», «муссоны», «пассаты», «западные ветры», «климатообразующий фактор» для решения учебных и (или)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практико-ориентированных задач</w:t>
            </w:r>
          </w:p>
        </w:tc>
      </w:tr>
      <w:tr w:rsidR="001A6EED" w:rsidRPr="00F0687E" w14:paraId="1762E0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11C2F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72062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климат территории по климатической карте и климатограмме</w:t>
            </w:r>
          </w:p>
        </w:tc>
      </w:tr>
      <w:tr w:rsidR="001A6EED" w:rsidRPr="00F0687E" w14:paraId="5440BC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46DDC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B5F9E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1A6EED" w:rsidRPr="00F0687E" w14:paraId="2AEE49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92332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C21D6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1A6EED" w:rsidRPr="00F0687E" w14:paraId="1547E4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7B8C3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BDD2A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1A6EED" w:rsidRPr="00F0687E" w14:paraId="610456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03CEB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1D1039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«Мировой океан – основная ча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сть гидросферы»:</w:t>
            </w:r>
          </w:p>
        </w:tc>
      </w:tr>
      <w:tr w:rsidR="001A6EED" w:rsidRPr="00F0687E" w14:paraId="6AFD49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6B6D7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535BF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1A6EED" w14:paraId="1046C5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0853D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8653B9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1A6EED" w:rsidRPr="00F0687E" w14:paraId="49682C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13FC4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C0C59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температуру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1A6EED" w:rsidRPr="00F0687E" w14:paraId="0187CB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8DBDF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BCFEC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изменения температуры, солёности и органического мира Мирового океана с географической широтой и 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глубиной на основе анализа различных источников географической информации</w:t>
            </w:r>
          </w:p>
        </w:tc>
      </w:tr>
      <w:tr w:rsidR="001A6EED" w:rsidRPr="00F0687E" w14:paraId="40FF8C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857DA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313D0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1A6EED" w:rsidRPr="00F0687E" w14:paraId="32AB3B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C6FBE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BAFDE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1A6EED" w:rsidRPr="00F0687E" w14:paraId="31C0EB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1FC40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B0693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изменений в гидросфере в результате деятельности человека</w:t>
            </w:r>
          </w:p>
        </w:tc>
      </w:tr>
      <w:tr w:rsidR="001A6EED" w:rsidRPr="00F0687E" w14:paraId="3B389F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0FA2A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E04EB7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«Человечество на Земле»</w:t>
            </w:r>
          </w:p>
        </w:tc>
      </w:tr>
      <w:tr w:rsidR="001A6EED" w14:paraId="6205F0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C22A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0B213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1A6EED" w:rsidRPr="00F0687E" w14:paraId="4BF6B1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F00C4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14907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1A6EED" w:rsidRPr="00F0687E" w14:paraId="1B5DE6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164C4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797A8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сравнивать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численность населения крупных стран мира</w:t>
            </w:r>
          </w:p>
        </w:tc>
      </w:tr>
      <w:tr w:rsidR="001A6EED" w:rsidRPr="00F0687E" w14:paraId="682232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591BB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8861F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плотность населения различных территорий</w:t>
            </w:r>
          </w:p>
        </w:tc>
      </w:tr>
      <w:tr w:rsidR="001A6EED" w:rsidRPr="00F0687E" w14:paraId="14F8C7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EA75E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B9262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1A6EED" w:rsidRPr="00F0687E" w14:paraId="51D295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11738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8A75B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1A6EED" w:rsidRPr="00F0687E" w14:paraId="2077E8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B53CD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EC474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крупнейших городов мира</w:t>
            </w:r>
          </w:p>
        </w:tc>
      </w:tr>
      <w:tr w:rsidR="001A6EED" w:rsidRPr="00F0687E" w14:paraId="26CFB8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290C2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C41E6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1A6EED" w:rsidRPr="00F0687E" w14:paraId="06DECA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D59C8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E1AE0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1A6EED" w:rsidRPr="00F0687E" w14:paraId="5BC0DF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FDA15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24684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мировых и национальных религи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1A6EED" w:rsidRPr="00F0687E" w14:paraId="167614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53D96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C847C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языковую классификацию народов мира</w:t>
            </w:r>
          </w:p>
        </w:tc>
      </w:tr>
      <w:tr w:rsidR="001A6EED" w:rsidRPr="00F0687E" w14:paraId="1133A3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EA301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44F33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1A6EED" w:rsidRPr="00F0687E" w14:paraId="069D3E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013A4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25724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карте положение и взаиморасположение отдельных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</w:t>
            </w:r>
          </w:p>
        </w:tc>
      </w:tr>
      <w:tr w:rsidR="001A6EED" w:rsidRPr="00F0687E" w14:paraId="35BEF7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68C7E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CACA4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особенности природы,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хозяйственной деятельности отдельных стран</w:t>
            </w:r>
          </w:p>
        </w:tc>
      </w:tr>
      <w:tr w:rsidR="001A6EED" w:rsidRPr="00F0687E" w14:paraId="7E572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2272A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95728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страны по их существенным признакам</w:t>
            </w:r>
          </w:p>
        </w:tc>
      </w:tr>
      <w:tr w:rsidR="001A6EED" w:rsidRPr="00F0687E" w14:paraId="393E00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EFC8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E8F64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географическую информацию, необходимую для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практико-ориентированных задач</w:t>
            </w:r>
          </w:p>
        </w:tc>
      </w:tr>
      <w:tr w:rsidR="001A6EED" w:rsidRPr="00F0687E" w14:paraId="6A412D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98AEA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706E3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хозяйства отдельных территорий</w:t>
            </w:r>
          </w:p>
        </w:tc>
      </w:tr>
      <w:tr w:rsidR="001A6EED" w:rsidRPr="00F0687E" w14:paraId="64D476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762C8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9694B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о-ориентированных задач</w:t>
            </w:r>
          </w:p>
        </w:tc>
      </w:tr>
      <w:tr w:rsidR="001A6EED" w:rsidRPr="00F0687E" w14:paraId="56A202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C2437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A4000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«Материки и страны»</w:t>
            </w:r>
          </w:p>
        </w:tc>
      </w:tr>
      <w:tr w:rsidR="001A6EED" w14:paraId="601408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517E4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658E61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1A6EED" w:rsidRPr="00F0687E" w14:paraId="1BBB0C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91ABA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72232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1A6EED" w:rsidRPr="00F0687E" w14:paraId="03129E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D7633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07389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1A6EED" w:rsidRPr="00F0687E" w14:paraId="7DDEFB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47E33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E3E54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ля решения различных учебных и практико-ориентированных задач</w:t>
            </w:r>
          </w:p>
        </w:tc>
      </w:tr>
      <w:tr w:rsidR="001A6EED" w:rsidRPr="00F0687E" w14:paraId="3DED5A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6B03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6F611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1A6EED" w:rsidRPr="00F0687E" w14:paraId="3B7BAF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1ABC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170DD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особенности природы,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хозяйства отдельных территорий</w:t>
            </w:r>
          </w:p>
        </w:tc>
      </w:tr>
      <w:tr w:rsidR="001A6EED" w:rsidRPr="00F0687E" w14:paraId="60AEBD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104CC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5D631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яйства отдельных территорий</w:t>
            </w:r>
          </w:p>
        </w:tc>
      </w:tr>
      <w:tr w:rsidR="001A6EED" w:rsidRPr="00F0687E" w14:paraId="4C2D7B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A3CDE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1E584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1A6EED" w:rsidRPr="00F0687E" w14:paraId="5E24E7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E10FB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23F2C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1A6EED" w14:paraId="4B2A30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C5760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4CB0DF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1A6EED" w:rsidRPr="00F0687E" w14:paraId="5CDFA8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9F27D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C8A7F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1A6EED" w:rsidRPr="00F0687E" w14:paraId="61519C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5FBCE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DE9D9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характеризовать этапы освоения и заселения отдельных территорий Земли человеком на основе 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1A6EED" w:rsidRPr="00F0687E" w14:paraId="52AF61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FFEFE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A4070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1A6EED" w:rsidRPr="00F0687E" w14:paraId="7020F5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EF08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CD6EC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1A6EED" w:rsidRPr="00F0687E" w14:paraId="34F735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6DBAC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A2F0A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1A6EED" w:rsidRPr="00F0687E" w14:paraId="7E33D2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D5BCA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B2109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1A6EED" w:rsidRPr="00F0687E" w14:paraId="343051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2F353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1999D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1A6EED" w:rsidRPr="00F0687E" w14:paraId="635C8C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B5CD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E5F7B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1A6EED" w:rsidRPr="00F0687E" w14:paraId="33D9FF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84424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EFBAB2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«Взаимодействие природы и общества»:</w:t>
            </w:r>
          </w:p>
        </w:tc>
      </w:tr>
      <w:tr w:rsidR="001A6EED" w:rsidRPr="00F0687E" w14:paraId="4120BB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3C08F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305B0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влияния закономерностей географической оболочки на жизнь и деятельность людей</w:t>
            </w:r>
          </w:p>
        </w:tc>
      </w:tr>
      <w:tr w:rsidR="001A6EED" w:rsidRPr="00F0687E" w14:paraId="44770A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CA45F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EBA71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1A6EED" w:rsidRPr="00F0687E" w14:paraId="33D5E7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CE703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B397D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(экологическая, сырьева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1A6EED" w:rsidRPr="00F0687E" w14:paraId="513256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27C0E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1F70A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последствиях изменений компонентов природы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результате деятельности человека с использованием разных источников географической информации</w:t>
            </w:r>
          </w:p>
        </w:tc>
      </w:tr>
    </w:tbl>
    <w:p w14:paraId="133786B5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54378606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11D7DD3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A6EED" w:rsidRPr="00F0687E" w14:paraId="2BBC445B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3710C34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EDE6CD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A6EED" w:rsidRPr="00F0687E" w14:paraId="3E6B0ED8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097108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E61F11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Географическое пространство России» </w:t>
            </w:r>
          </w:p>
        </w:tc>
      </w:tr>
      <w:tr w:rsidR="001A6EED" w:rsidRPr="00F0687E" w14:paraId="0BDF44A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C25485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D5408B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«История формирования и освоения территории России»:</w:t>
            </w:r>
          </w:p>
        </w:tc>
      </w:tr>
      <w:tr w:rsidR="001A6EED" w:rsidRPr="00F0687E" w14:paraId="4A248FA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F596AE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467B8A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основные этапы истории формирования и изучения территории России</w:t>
            </w:r>
          </w:p>
        </w:tc>
      </w:tr>
      <w:tr w:rsidR="001A6EED" w:rsidRPr="00F0687E" w14:paraId="358FB03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7A6D1C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C9B0C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 различных источниках информации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(включая интернет-ресурсы) факты, позволяющие определить вклад российских учёных и путешественников в освоение территории России</w:t>
            </w:r>
          </w:p>
        </w:tc>
      </w:tr>
      <w:tr w:rsidR="001A6EED" w:rsidRPr="00F0687E" w14:paraId="4FDFCE9B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467F35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2F0184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географическую информацию, представленную в картографической форме, и систематизировать её в таблице</w:t>
            </w:r>
          </w:p>
        </w:tc>
      </w:tr>
      <w:tr w:rsidR="001A6EED" w:rsidRPr="00F0687E" w14:paraId="288A894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805EB5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6229A68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«Географическое положение и границы России»:</w:t>
            </w:r>
          </w:p>
        </w:tc>
      </w:tr>
      <w:tr w:rsidR="001A6EED" w:rsidRPr="00F0687E" w14:paraId="77E416F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5C07E0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4AF65E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крайние точки и элементы береговой линии России</w:t>
            </w:r>
          </w:p>
        </w:tc>
      </w:tr>
      <w:tr w:rsidR="001A6EED" w:rsidRPr="00F0687E" w14:paraId="5223D27B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45204B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98B5AB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географическое положение России с использованием информации из различн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ых источников</w:t>
            </w:r>
          </w:p>
        </w:tc>
      </w:tr>
      <w:tr w:rsidR="001A6EED" w:rsidRPr="00F0687E" w14:paraId="0CECEEC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34E94C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AE2C7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1A6EED" w:rsidRPr="00F0687E" w14:paraId="79C3DA53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8922E4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B07152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влияние географического положения регионов России на особенности природы, жизнь и хозяйственную деятельность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</w:t>
            </w:r>
          </w:p>
        </w:tc>
      </w:tr>
      <w:tr w:rsidR="001A6EED" w:rsidRPr="00F0687E" w14:paraId="16DB38D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99B9BD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B639F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задач</w:t>
            </w:r>
          </w:p>
        </w:tc>
      </w:tr>
      <w:tr w:rsidR="001A6EED" w:rsidRPr="00F0687E" w14:paraId="47C55A64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3203DB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ED46E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«Время на территории России»:</w:t>
            </w:r>
          </w:p>
        </w:tc>
      </w:tr>
      <w:tr w:rsidR="001A6EED" w:rsidRPr="00F0687E" w14:paraId="58F98F51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92985B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FACF8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мировом, по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ясном и зональном времени для решения практико-ориентированных задач</w:t>
            </w:r>
          </w:p>
        </w:tc>
      </w:tr>
      <w:tr w:rsidR="001A6EED" w14:paraId="2F26492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8FC059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7706D84" w14:textId="77777777" w:rsidR="001A6EED" w:rsidRDefault="00967832">
            <w:pPr>
              <w:spacing w:after="0" w:line="336" w:lineRule="auto"/>
              <w:ind w:left="365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«Административно территориальное устройство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Районирование территории» </w:t>
            </w:r>
          </w:p>
        </w:tc>
      </w:tr>
      <w:tr w:rsidR="001A6EED" w:rsidRPr="00F0687E" w14:paraId="00AE8A8A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AD236A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87E02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1A6EED" w14:paraId="4459C28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305923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C75020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« Природа России»</w:t>
            </w:r>
          </w:p>
        </w:tc>
      </w:tr>
      <w:tr w:rsidR="001A6EED" w:rsidRPr="00F0687E" w14:paraId="24A64235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287916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5E1DB48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«Природные условия и ресурсы России»:</w:t>
            </w:r>
          </w:p>
        </w:tc>
      </w:tr>
      <w:tr w:rsidR="001A6EED" w:rsidRPr="00F0687E" w14:paraId="7EF40BB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946B80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90FD1E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1A6EED" w14:paraId="1572525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37351C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157D3D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1A6EED" w:rsidRPr="00F0687E" w14:paraId="789AC6A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DCCE05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C8420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показатели,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характеризующие состояние окружающей среды</w:t>
            </w:r>
          </w:p>
        </w:tc>
      </w:tr>
      <w:tr w:rsidR="001A6EED" w14:paraId="0852CC7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4C333D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A92DE7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природопользования</w:t>
            </w:r>
          </w:p>
        </w:tc>
      </w:tr>
      <w:tr w:rsidR="001A6EED" w:rsidRPr="00F0687E" w14:paraId="1ECB03D5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B7B9B8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00A1B6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рационального и нерационального природопользования</w:t>
            </w:r>
          </w:p>
        </w:tc>
      </w:tr>
      <w:tr w:rsidR="001A6EED" w:rsidRPr="00F0687E" w14:paraId="6CBD6AE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D5ED70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6CD89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извлекать и использовать информацию из различных источников географической информации (картографические,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1A6EED" w:rsidRPr="00F0687E" w14:paraId="6412196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39BBD2A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8E02E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1A6EED" w:rsidRPr="00F0687E" w14:paraId="48F8C645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5657B5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392978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«Геологическое строение, рельеф и полезные ископаемые»:</w:t>
            </w:r>
          </w:p>
        </w:tc>
      </w:tr>
      <w:tr w:rsidR="001A6EED" w:rsidRPr="00F0687E" w14:paraId="7B4617C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ADB319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093BC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тектонических структур, слагающих территорию</w:t>
            </w:r>
          </w:p>
        </w:tc>
      </w:tr>
      <w:tr w:rsidR="001A6EED" w:rsidRPr="00F0687E" w14:paraId="2A13E55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B0C189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195D1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рельефа отдельных территорий страны</w:t>
            </w:r>
          </w:p>
        </w:tc>
      </w:tr>
      <w:tr w:rsidR="001A6EED" w:rsidRPr="00F0687E" w14:paraId="33914F5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852DD4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DFED07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рельефа отдельных территорий страны</w:t>
            </w:r>
          </w:p>
        </w:tc>
      </w:tr>
      <w:tr w:rsidR="001A6EED" w:rsidRPr="00F0687E" w14:paraId="1CAB71B3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89E515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CA2628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географические процессы и явления, определяющие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рельефа страны, отдельных регионов и своей местности</w:t>
            </w:r>
          </w:p>
        </w:tc>
      </w:tr>
      <w:tr w:rsidR="001A6EED" w:rsidRPr="00F0687E" w14:paraId="7977C54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835958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B62A0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1A6EED" w:rsidRPr="00F0687E" w14:paraId="280B9E1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2D83A7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47C2D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«плита», «щит», «моренный холм», «бараньи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лбы», «бархан», «дюна» для решения учебных и (или) практико-ориентированных задач</w:t>
            </w:r>
          </w:p>
        </w:tc>
      </w:tr>
      <w:tr w:rsidR="001A6EED" w:rsidRPr="00F0687E" w14:paraId="6E5C59A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0BD726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DA0E1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1A6EED" w:rsidRPr="00F0687E" w14:paraId="3784E43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7E95EA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EE1CD10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«Климат и климатические ресурсы»:</w:t>
            </w:r>
          </w:p>
        </w:tc>
      </w:tr>
      <w:tr w:rsidR="001A6EED" w:rsidRPr="00F0687E" w14:paraId="1DDE54A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032C53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C4257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«солнечная радиаци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1A6EED" w:rsidRPr="00F0687E" w14:paraId="7B7B455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56317C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954B6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климата отдельных территорий страны</w:t>
            </w:r>
          </w:p>
        </w:tc>
      </w:tr>
      <w:tr w:rsidR="001A6EED" w:rsidRPr="00F0687E" w14:paraId="531B7E6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321574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1F26A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климата отдельных территорий страны</w:t>
            </w:r>
          </w:p>
        </w:tc>
      </w:tr>
      <w:tr w:rsidR="001A6EED" w:rsidRPr="00F0687E" w14:paraId="57F46A99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0CE3C2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E7214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«солнечная радиация», «годовая амплитуда температур воздуха», «воздушные массы», «испарение»,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«испаряемость», «коэффициент увлажнения» для решения учебных и (или) практико-ориентированных задач</w:t>
            </w:r>
          </w:p>
        </w:tc>
      </w:tr>
      <w:tr w:rsidR="001A6EED" w:rsidRPr="00F0687E" w14:paraId="777D255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6AA463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53EB7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прогнозировать пого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ду территории по карте погоды</w:t>
            </w:r>
          </w:p>
        </w:tc>
      </w:tr>
      <w:tr w:rsidR="001A6EED" w:rsidRPr="00F0687E" w14:paraId="512AE0E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70F91F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60871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1A6EED" w:rsidRPr="00F0687E" w14:paraId="26A84F8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502170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3ACBC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типов климата России</w:t>
            </w:r>
          </w:p>
        </w:tc>
      </w:tr>
      <w:tr w:rsidR="001A6EED" w:rsidRPr="00F0687E" w14:paraId="40C30289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200F8B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A516CA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1A6EED" w:rsidRPr="00F0687E" w14:paraId="648D28A1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4452BD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B0C54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географические процессы и явления, определяющие особенности климата страны, отдельных регионов и своей м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естности</w:t>
            </w:r>
          </w:p>
        </w:tc>
      </w:tr>
      <w:tr w:rsidR="001A6EED" w:rsidRPr="00F0687E" w14:paraId="2053CB2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65CA1A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B22C20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«Моря России. Внутренние воды и водные ресурсы»:</w:t>
            </w:r>
          </w:p>
        </w:tc>
      </w:tr>
      <w:tr w:rsidR="001A6EED" w:rsidRPr="00F0687E" w14:paraId="0F0DF58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9A45C1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6D096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морей, крупных рек и озёр для решения учебных и (или) практико-ориентированных задач</w:t>
            </w:r>
          </w:p>
        </w:tc>
      </w:tr>
      <w:tr w:rsidR="001A6EED" w:rsidRPr="00F0687E" w14:paraId="177915A7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592133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FF7FB8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морей,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крупных рек и озёр России</w:t>
            </w:r>
          </w:p>
        </w:tc>
      </w:tr>
      <w:tr w:rsidR="001A6EED" w:rsidRPr="00F0687E" w14:paraId="7D79A5A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B4076B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173C8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климата морей, крупных рек и озёр России</w:t>
            </w:r>
          </w:p>
        </w:tc>
      </w:tr>
      <w:tr w:rsidR="001A6EED" w:rsidRPr="00F0687E" w14:paraId="4605AFD4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3ED635F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E032B2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«Природно-хозяйственные зоны России»:</w:t>
            </w:r>
          </w:p>
        </w:tc>
      </w:tr>
      <w:tr w:rsidR="001A6EED" w:rsidRPr="00F0687E" w14:paraId="0ED2A44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33737B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60A62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1A6EED" w:rsidRPr="00F0687E" w14:paraId="4D145374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1F5BCB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54BE4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1A6EED" w:rsidRPr="00F0687E" w14:paraId="2C42EB63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FD262A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520895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растител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ьного и животного мира и почв природных зон России</w:t>
            </w:r>
          </w:p>
        </w:tc>
      </w:tr>
      <w:tr w:rsidR="001A6EED" w:rsidRPr="00F0687E" w14:paraId="33D2DFC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E4D01B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46BD2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типов почв России</w:t>
            </w:r>
          </w:p>
        </w:tc>
      </w:tr>
      <w:tr w:rsidR="001A6EED" w:rsidRPr="00F0687E" w14:paraId="61AE3516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3BDEA22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FF0D4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1A6EED" w:rsidRPr="00F0687E" w14:paraId="711BCD6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3377F5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31CC0C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особенностях взаимодействия природы и общества в пределах отдельных территорий для решения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 в контексте реальной жизни</w:t>
            </w:r>
          </w:p>
        </w:tc>
      </w:tr>
      <w:tr w:rsidR="001A6EED" w:rsidRPr="00F0687E" w14:paraId="2EDC5ACE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2A4F7E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C8792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особо охраняемых природных территорий России и своего края,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 и растений, занесённых в Красную книгу России</w:t>
            </w:r>
          </w:p>
        </w:tc>
      </w:tr>
      <w:tr w:rsidR="001A6EED" w14:paraId="4771706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6946CE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237CA4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1A6EED" w14:paraId="6DAB9A5B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5F2DF0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643E02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1A6EED" w:rsidRPr="00F0687E" w14:paraId="7F6EA11A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B4D87C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85E945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1A6EED" w:rsidRPr="00F0687E" w14:paraId="46623430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227632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C146B3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1A6EED" w:rsidRPr="00F0687E" w14:paraId="1325B3C5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078DE0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7EB263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демографические процессы и явлен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ия, характеризующие динамику численности населения России, её отдельных регионов и своего края</w:t>
            </w:r>
          </w:p>
        </w:tc>
      </w:tr>
      <w:tr w:rsidR="001A6EED" w:rsidRPr="00F0687E" w14:paraId="68B1EB24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86E51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3699A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1A6EED" w:rsidRPr="00F0687E" w14:paraId="319BF57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C96C2D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BE324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естественном и механическом движении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1A6EED" w:rsidRPr="00F0687E" w14:paraId="0E6D9471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47255D2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F73897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«рождаемость», «смертность», «естественный прирост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1A6EED" w:rsidRPr="00F0687E" w14:paraId="22E25171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CE4706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2B989A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(таблица, график, географическое описание) географическую информацию, необходимую для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(или) практико-ориентированных задач</w:t>
            </w:r>
          </w:p>
        </w:tc>
      </w:tr>
      <w:tr w:rsidR="001A6EED" w:rsidRPr="00F0687E" w14:paraId="2708FBE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F5B0F0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5B77A0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«Территориальные особенности размещения населения России»:</w:t>
            </w:r>
          </w:p>
        </w:tc>
      </w:tr>
      <w:tr w:rsidR="001A6EED" w:rsidRPr="00F0687E" w14:paraId="50E8EAEC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EB5CC4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F69979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«плотность населения», «основная полоса (зона) расселения», «урбанизация», «городская агломерация», «посёлок городского типа» для решения учебных и (или)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</w:t>
            </w:r>
          </w:p>
        </w:tc>
      </w:tr>
      <w:tr w:rsidR="001A6EED" w:rsidRPr="00F0687E" w14:paraId="539A872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128937A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27D17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территории по плотности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</w:t>
            </w:r>
          </w:p>
        </w:tc>
      </w:tr>
      <w:tr w:rsidR="001A6EED" w:rsidRPr="00F0687E" w14:paraId="67356A86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6A3F0E3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010951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объяснять особенности размещения населения России и её отдельных регионов</w:t>
            </w:r>
          </w:p>
        </w:tc>
      </w:tr>
      <w:tr w:rsidR="001A6EED" w:rsidRPr="00F0687E" w14:paraId="3697AB22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0744939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DEB37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1A6EED" w:rsidRPr="00F0687E" w14:paraId="62F8863D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38CF52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A646D8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«Народы и религии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России»:</w:t>
            </w:r>
          </w:p>
        </w:tc>
      </w:tr>
      <w:tr w:rsidR="001A6EED" w:rsidRPr="00F0687E" w14:paraId="4C34E8B9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342ADB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00F762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этническом и религиозном составе населения для решения практико-ориентированных задач в контексте реальной жизни</w:t>
            </w:r>
          </w:p>
        </w:tc>
      </w:tr>
      <w:tr w:rsidR="001A6EED" w:rsidRPr="00F0687E" w14:paraId="6E4E8BB6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4D0D54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92D6FC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«Половой и возрастной состав населения России»:</w:t>
            </w:r>
          </w:p>
        </w:tc>
      </w:tr>
      <w:tr w:rsidR="001A6EED" w:rsidRPr="00F0687E" w14:paraId="7AFC4F2F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5652C33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18302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«половозрастная струк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1A6EED" w14:paraId="1C153FC8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3C76CA6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4402697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1A6EED" w:rsidRPr="00F0687E" w14:paraId="3D9F6F19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763C95B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48D1A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«трудовые ресурсы», «трудоспособный возраст», «рабочая сила»,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«безработица», «рынок труда», «качество населения» для решения учебных и (или) практико-ориентированных задач</w:t>
            </w:r>
          </w:p>
        </w:tc>
      </w:tr>
      <w:tr w:rsidR="001A6EED" w:rsidRPr="00F0687E" w14:paraId="21650FA8" w14:textId="77777777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14:paraId="2875E8D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72B3B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и) практико-ориентированных задач</w:t>
            </w:r>
          </w:p>
        </w:tc>
      </w:tr>
    </w:tbl>
    <w:p w14:paraId="3D165EE6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1E43603E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9CFF754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A6EED" w:rsidRPr="00F0687E" w14:paraId="116E76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500BF5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BE7A9EB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A6EED" w14:paraId="6CE56A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6E76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4D8D161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1A6EED" w:rsidRPr="00F0687E" w14:paraId="16A773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31B36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5BCCA3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«Общая характеристика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России»:</w:t>
            </w:r>
          </w:p>
        </w:tc>
      </w:tr>
      <w:tr w:rsidR="001A6EED" w:rsidRPr="00F0687E" w14:paraId="7375FF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F7B0B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94266F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фотоизображения, компьютерные базы данных), необходимые для изучения особенностей хозяйства России; географическую информацию,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необходимую для решения учебных и (или) практико-ориентированных задач</w:t>
            </w:r>
          </w:p>
        </w:tc>
      </w:tr>
      <w:tr w:rsidR="001A6EED" w:rsidRPr="00F0687E" w14:paraId="59DC8F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035C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EAC7A4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нных задач</w:t>
            </w:r>
          </w:p>
        </w:tc>
      </w:tr>
      <w:tr w:rsidR="001A6EED" w:rsidRPr="00F0687E" w14:paraId="040A90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75209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16FAB4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</w:t>
            </w:r>
          </w:p>
        </w:tc>
      </w:tr>
      <w:tr w:rsidR="001A6EED" w:rsidRPr="00F0687E" w14:paraId="5694BA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5BD93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72A8F38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географическую информацию, которая является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1A6EED" w:rsidRPr="00F0687E" w14:paraId="3B51DB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CC1E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E681DF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«экономико-географическое положение», «состав хозяйства», «отраслевая, функциональная и территориальная структура»,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 для решения учебных и (или) пр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актико-ориентированных задач</w:t>
            </w:r>
          </w:p>
        </w:tc>
      </w:tr>
      <w:tr w:rsidR="001A6EED" w:rsidRPr="00F0687E" w14:paraId="516333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58F0F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52256A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</w:t>
            </w: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перспективы развития отраслей хозяйства и регионов России</w:t>
            </w:r>
          </w:p>
        </w:tc>
      </w:tr>
      <w:tr w:rsidR="001A6EED" w:rsidRPr="00F0687E" w14:paraId="3F750D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C3AE4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F028A0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территории опережающего развития (ТОР), Арктическую зону и зону Севера России</w:t>
            </w:r>
          </w:p>
        </w:tc>
      </w:tr>
      <w:tr w:rsidR="001A6EED" w:rsidRPr="00F0687E" w14:paraId="28C50E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949A4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7EEA1E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изученные географические объекты, процессы и явления: хозяйство России (состав, отрас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левая, функциональная и территориальная структура, факторы и условия размещения производства, современные формы размещения производства)</w:t>
            </w:r>
          </w:p>
        </w:tc>
      </w:tr>
      <w:tr w:rsidR="001A6EED" w:rsidRPr="00F0687E" w14:paraId="0CB274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CFF54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702ACF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ВВП, ВРП и ИЧР как показатели уровня развития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 её регионов</w:t>
            </w:r>
          </w:p>
        </w:tc>
      </w:tr>
      <w:tr w:rsidR="001A6EED" w:rsidRPr="00F0687E" w14:paraId="40E274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398E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77D66E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природно-ресурсный, человеческий и производственный капитал</w:t>
            </w:r>
          </w:p>
        </w:tc>
      </w:tr>
      <w:tr w:rsidR="001A6EED" w:rsidRPr="00F0687E" w14:paraId="3E361F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A9B87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C16B54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1A6EED" w:rsidRPr="00F0687E" w14:paraId="723E4E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601A9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AEA1BE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1A6EED" w:rsidRPr="00F0687E" w14:paraId="47A5D8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67CA2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7C2CFA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ь знания о факторах и условиях размещения хозяйства для решения различных учебных и практико-ориентированных задач: оценивать условия отдельных территорий для размещения предприятий и различных производств</w:t>
            </w:r>
          </w:p>
        </w:tc>
      </w:tr>
      <w:tr w:rsidR="001A6EED" w:rsidRPr="00F0687E" w14:paraId="37E531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69802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A6676B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критически оценивать финансовые условия жи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1A6EED" w14:paraId="0B4565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B4982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13F0F94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«Топливно-энергетический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комплекс»:</w:t>
            </w:r>
          </w:p>
        </w:tc>
      </w:tr>
      <w:tr w:rsidR="001A6EED" w:rsidRPr="00F0687E" w14:paraId="1333A0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5E41F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B1441F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бных и практико-ориентированных задач</w:t>
            </w:r>
          </w:p>
        </w:tc>
      </w:tr>
      <w:tr w:rsidR="001A6EED" w:rsidRPr="00F0687E" w14:paraId="7C07B1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97F20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62D89A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оценивать влияние отдельных отраслей ТЭК на окружающую среду; условия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1A6EED" w:rsidRPr="00F0687E" w14:paraId="07C81B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2F6F6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CD2A31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зобновляемые источники энергии», «Топливно-энергетический комплекс» для решения учебных и (или) практико-ориентированных задач</w:t>
            </w:r>
          </w:p>
        </w:tc>
      </w:tr>
      <w:tr w:rsidR="001A6EED" w:rsidRPr="00F0687E" w14:paraId="1A9AA9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E5FF2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C79E03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и районы размещения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ТЭК</w:t>
            </w:r>
          </w:p>
        </w:tc>
      </w:tr>
      <w:tr w:rsidR="001A6EED" w:rsidRPr="00F0687E" w14:paraId="4A6E5C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52E9F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9E6E86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для решения различных учебных и практико-ориентированных задач: объяснять особенности размещения отдельных 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1A6EED" w14:paraId="7F24F4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F0FCE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6239C02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</w:t>
            </w:r>
            <w:r>
              <w:rPr>
                <w:rFonts w:ascii="Times New Roman" w:hAnsi="Times New Roman"/>
                <w:color w:val="000000"/>
                <w:sz w:val="24"/>
              </w:rPr>
              <w:t>лекс»:</w:t>
            </w:r>
          </w:p>
        </w:tc>
      </w:tr>
      <w:tr w:rsidR="001A6EED" w:rsidRPr="00F0687E" w14:paraId="3F5DCB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BF3C0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E6E7A7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практико-ориентированных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1A6EED" w:rsidRPr="00F0687E" w14:paraId="4F05C5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5E636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C17904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1A6EED" w:rsidRPr="00F0687E" w14:paraId="596324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74198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004209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металлургического комплекса</w:t>
            </w:r>
          </w:p>
        </w:tc>
      </w:tr>
      <w:tr w:rsidR="001A6EED" w:rsidRPr="00F0687E" w14:paraId="17EC1C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87FEE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B49C3D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щения отдельных 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1A6EED" w:rsidRPr="00F0687E" w14:paraId="0A9C98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0C4AD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A9FAC2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особенностях компонентов природы России и её отдель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пасности</w:t>
            </w:r>
          </w:p>
        </w:tc>
      </w:tr>
      <w:tr w:rsidR="001A6EED" w14:paraId="616AE1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27CA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72C3ED13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1A6EED" w:rsidRPr="00F0687E" w14:paraId="39F42B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6423B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8BC46C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«условия и факторы размещения производства», «машиностроительный комплекс» для решения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и (или) практико-ориентированных задач</w:t>
            </w:r>
          </w:p>
        </w:tc>
      </w:tr>
      <w:tr w:rsidR="001A6EED" w:rsidRPr="00F0687E" w14:paraId="58BC3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41BD8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00FC9C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районы размещения отраслей машиностроительного комплекса</w:t>
            </w:r>
          </w:p>
        </w:tc>
      </w:tr>
      <w:tr w:rsidR="001A6EED" w:rsidRPr="00F0687E" w14:paraId="4CB05A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A7DD8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AEACC6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ительного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1A6EED" w14:paraId="31B031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A3A2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0149BF8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1A6EED" w:rsidRPr="00F0687E" w14:paraId="5AE55F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62A66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697DC2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«условия и факторы размещения производства»,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«химико-лесной комплекс» для решения учебных и (или) практико-ориентированных задач</w:t>
            </w:r>
          </w:p>
        </w:tc>
      </w:tr>
      <w:tr w:rsidR="001A6EED" w:rsidRPr="00F0687E" w14:paraId="25A129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9C8F9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0D3E2F1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1A6EED" w:rsidRPr="00F0687E" w14:paraId="3978D6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C3AF6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82E0B6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факторах и условиях размещения хозяйства для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решения различных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1A6EED" w:rsidRPr="00F0687E" w14:paraId="04DE85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C5C85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DA2AD4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реализуемые проекты по созданию новых производств с учётом экологической безопасности</w:t>
            </w:r>
          </w:p>
        </w:tc>
      </w:tr>
      <w:tr w:rsidR="001A6EED" w14:paraId="38EE3C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BB854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FF5EF68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1A6EED" w:rsidRPr="00F0687E" w14:paraId="54FE7F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848AB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5C9423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1A6EED" w:rsidRPr="00F0687E" w14:paraId="4DC66C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5D7A6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72DA95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районы развития отраслей сельского хозяйства</w:t>
            </w:r>
          </w:p>
        </w:tc>
      </w:tr>
      <w:tr w:rsidR="001A6EED" w:rsidRPr="00F0687E" w14:paraId="7D65C6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6F12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6CDBA0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предприятий АПК; оценивать условия отдельных территорий для размещения предприятий и различных производств АПК</w:t>
            </w:r>
          </w:p>
        </w:tc>
      </w:tr>
      <w:tr w:rsidR="001A6EED" w:rsidRPr="00F0687E" w14:paraId="262005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8E4B8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1F3EEE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1A6EED" w14:paraId="5CDEAA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70AEB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EEB1DAF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1A6EED" w:rsidRPr="00F0687E" w14:paraId="6D5340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4B475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3FD091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применять</w:t>
            </w: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понятия «инфраструктура», «сфера обслуживания» для решения учебных и (или) практико-ориентированных задач</w:t>
            </w:r>
          </w:p>
        </w:tc>
      </w:tr>
      <w:tr w:rsidR="001A6EED" w:rsidRPr="00F0687E" w14:paraId="274B6C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E22E1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590EC93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1A6EED" w:rsidRPr="00F0687E" w14:paraId="4137D7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7FD33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9D73C7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транспортные магистрали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центры</w:t>
            </w:r>
          </w:p>
        </w:tc>
      </w:tr>
      <w:tr w:rsidR="001A6EED" w:rsidRPr="00F0687E" w14:paraId="0E4F6B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43146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67269B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территорий для размещения предприятий инфраструктурного комплекса</w:t>
            </w:r>
          </w:p>
        </w:tc>
      </w:tr>
      <w:tr w:rsidR="001A6EED" w14:paraId="4E206A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ED1F8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7EDF0DC6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1A6EED" w:rsidRPr="00F0687E" w14:paraId="012D5E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A9518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16A98A5A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«Западный макрорегион (Европейская часть) России»:</w:t>
            </w:r>
          </w:p>
        </w:tc>
      </w:tr>
      <w:tr w:rsidR="001A6EED" w:rsidRPr="00F0687E" w14:paraId="1E3862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821EF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EEABBE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влияние географического положения отдельных регионов России на особенности природы,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жизнь и хозяйственную деятельность населения</w:t>
            </w:r>
          </w:p>
        </w:tc>
      </w:tr>
      <w:tr w:rsidR="001A6EED" w:rsidRPr="00F0687E" w14:paraId="4273D6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227FD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A90720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1A6EED" w:rsidRPr="00F0687E" w14:paraId="1B0088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F32A0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BA0985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географические различия населения и хозяйства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рий крупных регионов страны</w:t>
            </w:r>
          </w:p>
        </w:tc>
      </w:tr>
      <w:tr w:rsidR="001A6EED" w:rsidRPr="00F0687E" w14:paraId="5D89E6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73745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2E430E57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«Восточный макрорегион (Азиатская часть) России»:</w:t>
            </w:r>
          </w:p>
        </w:tc>
      </w:tr>
      <w:tr w:rsidR="001A6EED" w:rsidRPr="00F0687E" w14:paraId="1965F6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537D3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3F6AD5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1A6EED" w:rsidRPr="00F0687E" w14:paraId="4472DC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BE744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080B37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1A6EED" w:rsidRPr="00F0687E" w14:paraId="20CAF8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4A53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291DCA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1A6EED" w:rsidRPr="00F0687E" w14:paraId="0D40CF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9A7DC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32D76B6C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«Россия в современном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мире»</w:t>
            </w:r>
          </w:p>
        </w:tc>
      </w:tr>
      <w:tr w:rsidR="001A6EED" w:rsidRPr="00F0687E" w14:paraId="536CBA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65C3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79BC99FF" w14:textId="77777777" w:rsidR="001A6EED" w:rsidRPr="001606EB" w:rsidRDefault="00967832">
            <w:pPr>
              <w:spacing w:after="0" w:line="336" w:lineRule="auto"/>
              <w:ind w:left="365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Тема «Россия в современном мире»:</w:t>
            </w:r>
          </w:p>
        </w:tc>
      </w:tr>
      <w:tr w:rsidR="001A6EED" w:rsidRPr="00F0687E" w14:paraId="760B44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42868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4C305A7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сии, месте и роли России в мире</w:t>
            </w:r>
          </w:p>
        </w:tc>
      </w:tr>
      <w:tr w:rsidR="001A6EED" w:rsidRPr="00F0687E" w14:paraId="690142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42332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BB0643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1A6EED" w:rsidRPr="00F0687E" w14:paraId="7F6B3B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68101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14:paraId="633EE88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 и роль России в мировом хозяйстве</w:t>
            </w:r>
          </w:p>
        </w:tc>
      </w:tr>
    </w:tbl>
    <w:p w14:paraId="4FCF55B6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60180573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149600EB" w14:textId="77777777" w:rsidR="001A6EED" w:rsidRDefault="00967832">
      <w:pPr>
        <w:spacing w:before="199" w:after="199" w:line="336" w:lineRule="auto"/>
        <w:ind w:left="120"/>
      </w:pPr>
      <w:bookmarkStart w:id="16" w:name="block-8197662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9ADFFAD" w14:textId="77777777" w:rsidR="001A6EED" w:rsidRDefault="001A6EED">
      <w:pPr>
        <w:spacing w:before="199" w:after="199" w:line="336" w:lineRule="auto"/>
        <w:ind w:left="120"/>
      </w:pPr>
    </w:p>
    <w:p w14:paraId="0336748E" w14:textId="77777777" w:rsidR="001A6EED" w:rsidRDefault="0096783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14:paraId="5B2223DB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1A6EED" w14:paraId="76D2DC2F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7C67236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3185072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:rsidRPr="00F0687E" w14:paraId="66CD20B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255EED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5B75F3B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1A6EED" w:rsidRPr="00F0687E" w14:paraId="29EA2C0C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66CF4D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CFA505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:rsidR="001A6EED" w14:paraId="52D284A8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7A8929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90D6B1A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1A6EED" w:rsidRPr="00F0687E" w14:paraId="7A2B35C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138146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F744296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A6EED" w14:paraId="6086287E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6BA0EF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ADD22A1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Мирового океана. Географические открытия Новейшего времени</w:t>
            </w:r>
          </w:p>
        </w:tc>
      </w:tr>
      <w:tr w:rsidR="001A6EED" w14:paraId="12873AA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5CC57D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5B52CCCA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1A6EED" w14:paraId="3AAE6A18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8E0CC6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30ED281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1A6EED" w14:paraId="331D1F9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028DC4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4A978D86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</w:p>
        </w:tc>
      </w:tr>
      <w:tr w:rsidR="001A6EED" w:rsidRPr="00F0687E" w14:paraId="0DA4B3C8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F5138B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9F8ECE3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долгота</w:t>
            </w:r>
          </w:p>
        </w:tc>
      </w:tr>
      <w:tr w:rsidR="001A6EED" w14:paraId="6A95B41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291C80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DB3ECF1" w14:textId="77777777" w:rsidR="001A6EED" w:rsidRDefault="00967832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1A6EED" w14:paraId="46CBAAD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C29CAD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A576BB4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Земли и их географические следствия. Вращение Земли вокруг своей оси и его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1A6EED" w:rsidRPr="00F0687E" w14:paraId="3F83CAAE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E64BFE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4A23190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полюсы.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1A6EED" w14:paraId="1A2810B8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E03445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E6169E4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1A6EED" w:rsidRPr="00F0687E" w14:paraId="4B30506B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E1621D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21DC58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Земли: ядро, мантия, земная кора. Строение земной коры: материковая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океаническая кора</w:t>
            </w:r>
          </w:p>
        </w:tc>
      </w:tr>
      <w:tr w:rsidR="001A6EED" w:rsidRPr="00F0687E" w14:paraId="2EE58ECF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789FA6F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3592B7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1A6EED" w:rsidRPr="00F0687E" w14:paraId="380A8125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7A46A7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995848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Рельеф дна Мирового океана. Срединно-океанические хребты. Острова, их типы по происхождению </w:t>
            </w:r>
          </w:p>
        </w:tc>
      </w:tr>
      <w:tr w:rsidR="001A6EED" w:rsidRPr="00F0687E" w14:paraId="5D08CD7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609283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85842D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виды</w:t>
            </w:r>
          </w:p>
        </w:tc>
      </w:tr>
      <w:tr w:rsidR="001A6EED" w:rsidRPr="00F0687E" w14:paraId="2A883E39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BEC072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1E99F11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14:paraId="47C7CBAD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56DD83D0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B16A5D9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1A6EED" w14:paraId="14433B3D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E51CCB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68E82F8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14:paraId="0D21E20C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44502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41C3BC7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1A6EED" w:rsidRPr="00F0687E" w14:paraId="1E428F3B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E99E6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86ED08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гидросферы. Мировой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 воды</w:t>
            </w:r>
          </w:p>
        </w:tc>
      </w:tr>
      <w:tr w:rsidR="001A6EED" w14:paraId="436A796A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7D892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D0351EB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Солёность и температура океанических вод</w:t>
            </w:r>
          </w:p>
        </w:tc>
      </w:tr>
      <w:tr w:rsidR="001A6EED" w14:paraId="1549D5A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C0B79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A4F0A46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Реки: горные и равнинные. Речная система, б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ассейн, водораздел. Пороги и водопады. Питание и режим рек. Озёра. Происхождение озёрных котловин. Озёра сточные и бессточные. </w:t>
            </w:r>
            <w:r>
              <w:rPr>
                <w:rFonts w:ascii="Times New Roman" w:hAnsi="Times New Roman"/>
                <w:color w:val="000000"/>
                <w:sz w:val="24"/>
              </w:rPr>
              <w:t>Болота, их образование</w:t>
            </w:r>
          </w:p>
        </w:tc>
      </w:tr>
      <w:tr w:rsidR="001A6EED" w14:paraId="1CA331A3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973B2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0C5BAFC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</w:tr>
      <w:tr w:rsidR="001A6EED" w14:paraId="77ECE69D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B3F6C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20E4154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явления в гидросфере </w:t>
            </w:r>
          </w:p>
        </w:tc>
      </w:tr>
      <w:tr w:rsidR="001A6EED" w14:paraId="009315D9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58109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B8175DB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1A6EED" w:rsidRPr="00F0687E" w14:paraId="5314880F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9DDA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67935D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1A6EED" w14:paraId="61429BC8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B49A1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C883AC0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 ход и годовой ход температуры воздуха, графическое отображение</w:t>
            </w:r>
          </w:p>
        </w:tc>
      </w:tr>
      <w:tr w:rsidR="001A6EED" w14:paraId="0AEE808C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5F452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8ED1941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Туман.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 осадков</w:t>
            </w:r>
          </w:p>
        </w:tc>
      </w:tr>
      <w:tr w:rsidR="001A6EED" w:rsidRPr="00F0687E" w14:paraId="0A7DA320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C63B9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1E9340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1A6EED" w:rsidRPr="00F0687E" w14:paraId="77509543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E7A70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2000F1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ры. Зависимость климата от географической широты и высоты местности над уровнем моря</w:t>
            </w:r>
          </w:p>
        </w:tc>
      </w:tr>
      <w:tr w:rsidR="001A6EED" w14:paraId="34FEFAC1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7B215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3BB56D5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</w:tr>
      <w:tr w:rsidR="001A6EED" w14:paraId="6C24A4C7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E67BA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921AE34" w14:textId="77777777" w:rsidR="001A6EED" w:rsidRDefault="0096783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1A6EED" w14:paraId="034CC702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D266B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6BB8793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обитания. Жизнь в Океане</w:t>
            </w:r>
          </w:p>
        </w:tc>
      </w:tr>
      <w:tr w:rsidR="001A6EED" w:rsidRPr="00F0687E" w14:paraId="3730AB0A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7B387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9323BE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1A6EED" w14:paraId="23B99BC9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1E793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91D4A55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1A6EED" w14:paraId="1646F617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9A3FF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295C22D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</w:t>
            </w:r>
          </w:p>
        </w:tc>
      </w:tr>
      <w:tr w:rsidR="001A6EED" w:rsidRPr="00F0687E" w14:paraId="348C9A80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5B9D9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44BA279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1A6EED" w14:paraId="7F155502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0FFC8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D570987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</w:tr>
      <w:tr w:rsidR="001A6EED" w14:paraId="56B90FC7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6B2D2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AB11680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наследие ЮНЕСКО</w:t>
            </w:r>
          </w:p>
        </w:tc>
      </w:tr>
    </w:tbl>
    <w:p w14:paraId="149F38FC" w14:textId="77777777" w:rsidR="001A6EED" w:rsidRDefault="001A6EED">
      <w:pPr>
        <w:spacing w:after="0"/>
        <w:ind w:left="120"/>
      </w:pPr>
    </w:p>
    <w:p w14:paraId="3B59E068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202CCDA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1A6EED" w14:paraId="2C750135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0797D38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FC5A5C4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14:paraId="62E9E74E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FBC2027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F2A401A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</w:t>
            </w:r>
          </w:p>
        </w:tc>
      </w:tr>
      <w:tr w:rsidR="001A6EED" w:rsidRPr="00F0687E" w14:paraId="49F6FF2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25B8E93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4D79852D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1A6EED" w14:paraId="671514F2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3A6E23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4414586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по сохранению важнейших биотопов Земли</w:t>
            </w:r>
          </w:p>
        </w:tc>
      </w:tr>
      <w:tr w:rsidR="001A6EED" w14:paraId="4716BB3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ED17E0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5DBAA08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1A6EED" w14:paraId="09C3B86A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E1808D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B16EE61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1A6EED" w:rsidRPr="00F0687E" w14:paraId="461B8096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4865E53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1DD6940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1A6EED" w:rsidRPr="00F0687E" w14:paraId="586037DB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820C725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C84A951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 w:rsidR="001A6EED" w14:paraId="4026F43D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4BA592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71BCA26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1A6EED" w:rsidRPr="00F0687E" w14:paraId="3DD359AB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174993C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61275ACD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селения. Размещение и плотность населения</w:t>
            </w:r>
          </w:p>
        </w:tc>
      </w:tr>
      <w:tr w:rsidR="001A6EED" w:rsidRPr="00F0687E" w14:paraId="52915B1A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023BDE0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6382287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1A6EED" w14:paraId="2738407C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D60C7E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4E2432E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деятельность населения, основные её виды: сельское хозяйство, про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мышленность, сфера услуг. </w:t>
            </w:r>
            <w:r>
              <w:rPr>
                <w:rFonts w:ascii="Times New Roman" w:hAnsi="Times New Roman"/>
                <w:color w:val="000000"/>
                <w:sz w:val="24"/>
              </w:rPr>
              <w:t>Их влияние на природные комплексы. Города и сельские поселения</w:t>
            </w:r>
          </w:p>
        </w:tc>
      </w:tr>
      <w:tr w:rsidR="001A6EED" w14:paraId="2C22538A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40EA9C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19494EF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1A6EED" w14:paraId="1D82CB85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BEBB03F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BD535EE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1A6EED" w14:paraId="60143EEF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DC681E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372A443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</w:tr>
      <w:tr w:rsidR="001A6EED" w14:paraId="12A2299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3BF313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8CEDA86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 южных м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1A6EED" w:rsidRPr="00F0687E" w14:paraId="7570AEE1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222305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4A55312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 – уникальный материк на Земле Освоение человеком Антарктиды. Современные исследования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 Антарктиде. Роль России в открытиях и исследованиях ледового континента</w:t>
            </w:r>
          </w:p>
        </w:tc>
      </w:tr>
      <w:tr w:rsidR="001A6EED" w14:paraId="4C9A7825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F1E9AB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19E2FBF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Зональные и азональные природные комплексы </w:t>
            </w:r>
          </w:p>
        </w:tc>
      </w:tr>
      <w:tr w:rsidR="001A6EED" w14:paraId="6AA9526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D00016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64429DB7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1A6EED" w14:paraId="7142B0AA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CCAA92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5C853C7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природы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</w:p>
        </w:tc>
      </w:tr>
      <w:tr w:rsidR="001A6EED" w14:paraId="71598DBB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6804C84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3042704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1A6EED" w:rsidRPr="00F0687E" w14:paraId="338A8E2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39F318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D3ACAFF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14:paraId="657B3445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42912251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</w:t>
      </w:r>
      <w:r>
        <w:rPr>
          <w:rFonts w:ascii="Times New Roman" w:hAnsi="Times New Roman"/>
          <w:b/>
          <w:color w:val="000000"/>
          <w:sz w:val="28"/>
        </w:rPr>
        <w:t>С</w:t>
      </w:r>
    </w:p>
    <w:p w14:paraId="54DE62CE" w14:textId="77777777" w:rsidR="001A6EED" w:rsidRDefault="001A6E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216"/>
      </w:tblGrid>
      <w:tr w:rsidR="001A6EED" w14:paraId="4BA64F3B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72814975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64EBF86D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:rsidRPr="00F0687E" w14:paraId="308CB5E0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463A57E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474B587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</w:tr>
      <w:tr w:rsidR="001A6EED" w14:paraId="06B91240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212A2F8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6A6D85F6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Страны – соседи России. Ближнее и дальнее зарубежье.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России</w:t>
            </w:r>
          </w:p>
        </w:tc>
      </w:tr>
      <w:tr w:rsidR="001A6EED" w:rsidRPr="00F0687E" w14:paraId="7FD4C7CD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04FDD99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19918CD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1A6EED" w:rsidRPr="00F0687E" w14:paraId="16F859FE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2102106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673C7F9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1A6EED" w14:paraId="6E0BADA0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50A1225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0AF3EDE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Административно-территориальное устройство России. Районирование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районирования территории </w:t>
            </w:r>
          </w:p>
        </w:tc>
      </w:tr>
      <w:tr w:rsidR="001A6EED" w14:paraId="164E52C8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5110D14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0D3A72AF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1A6EED" w14:paraId="19703B4D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55CA86C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5A0EB50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природные ресурсы. Классификация природных ресурсов. Природно-ресурсный капитал и экологический потенциал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России. Основные ресурсные базы. Природные ресурсы суши и морей, омывающих Россию.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рационального природопользования и методы их реализации</w:t>
            </w:r>
          </w:p>
        </w:tc>
      </w:tr>
      <w:tr w:rsidR="001A6EED" w14:paraId="2E564FB7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019FA74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64E1325F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 территории России. Основные тектонические структуры на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Платф</w:t>
            </w:r>
            <w:r>
              <w:rPr>
                <w:rFonts w:ascii="Times New Roman" w:hAnsi="Times New Roman"/>
                <w:color w:val="000000"/>
                <w:sz w:val="24"/>
              </w:rPr>
              <w:t>ормы и плиты. Пояса горообразования. Геохронологическая таблица</w:t>
            </w:r>
          </w:p>
        </w:tc>
      </w:tr>
      <w:tr w:rsidR="001A6EED" w:rsidRPr="00F0687E" w14:paraId="6E825032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403CDF5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7A501D5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рельефа. Современные процессы, формирующие рельеф. Обл</w:t>
            </w:r>
            <w:r w:rsidRPr="001606E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1A6EED" w14:paraId="1E96010A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184B73F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21ADAB6C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</w:tr>
      <w:tr w:rsidR="001A6EED" w:rsidRPr="00F0687E" w14:paraId="73C4A254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7BB295F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0D2F89C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Коэффициент увлажнения</w:t>
            </w:r>
          </w:p>
        </w:tc>
      </w:tr>
      <w:tr w:rsidR="001A6EED" w14:paraId="21B6115F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59945BF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2B98D87E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климата, факторы их формирования, климатические пояса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хозяйственная деятельность людей</w:t>
            </w:r>
          </w:p>
        </w:tc>
      </w:tr>
      <w:tr w:rsidR="001A6EED" w:rsidRPr="00F0687E" w14:paraId="5A3AB900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60C53AC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096DF41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земные воды. Ледники. Многолетняя мерзлота</w:t>
            </w:r>
          </w:p>
        </w:tc>
      </w:tr>
      <w:tr w:rsidR="001A6EED" w:rsidRPr="00F0687E" w14:paraId="35139BFE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19D8253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1419991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сохранению плодородия почв. Растительный и животный мир России</w:t>
            </w:r>
          </w:p>
        </w:tc>
      </w:tr>
      <w:tr w:rsidR="001A6EED" w:rsidRPr="00F0687E" w14:paraId="31D9BB13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4C542A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3EC788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России. Высотная поясность. Природные ресурсы природно-хозяйственных зон и их использование, экологические проблемы. Прогнозируемые последствия изменений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климата для разных природно-хозяйственных зон на территории России</w:t>
            </w:r>
          </w:p>
        </w:tc>
      </w:tr>
      <w:tr w:rsidR="001A6EED" w:rsidRPr="00F0687E" w14:paraId="21B0E731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08EA996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2B0CB60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1A6EED" w14:paraId="3628374A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1AA20DC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5F86ADB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1A6EED" w14:paraId="2ED9295C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3FDDE2A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3E4D1987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Геодемографическое положение России. Основные меры современной демографической политики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дарства</w:t>
            </w:r>
          </w:p>
        </w:tc>
      </w:tr>
      <w:tr w:rsidR="001A6EED" w:rsidRPr="00F0687E" w14:paraId="6F536B98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5C1475A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17F3641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России. Половозрастные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1A6EED" w:rsidRPr="00F0687E" w14:paraId="2DE87E50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6E538A9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15F9DEE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Общий прирост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населения. Прогнозы изменения численности населения России</w:t>
            </w:r>
          </w:p>
        </w:tc>
      </w:tr>
      <w:tr w:rsidR="001A6EED" w:rsidRPr="00F0687E" w14:paraId="0F85B0E8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4B42805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142ECD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1A6EED" w14:paraId="01114783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16E066D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39D6D0B3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бенности размещения населения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Основная полоса расселения</w:t>
            </w:r>
          </w:p>
        </w:tc>
      </w:tr>
      <w:tr w:rsidR="001A6EED" w14:paraId="3A5F643B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0EF10FF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50FDF9A7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Урбанизация в России. Крупнейшие города и городские агломерации.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городов по численности населения</w:t>
            </w:r>
          </w:p>
        </w:tc>
      </w:tr>
      <w:tr w:rsidR="001A6EED" w14:paraId="17EDD21D" w14:textId="77777777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14:paraId="7895047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14:paraId="07D88187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Качество населения и показатели, характеризующие его. </w:t>
            </w:r>
            <w:r>
              <w:rPr>
                <w:rFonts w:ascii="Times New Roman" w:hAnsi="Times New Roman"/>
                <w:color w:val="000000"/>
                <w:sz w:val="24"/>
              </w:rPr>
              <w:t>ИЧР и его географические различия</w:t>
            </w:r>
          </w:p>
        </w:tc>
      </w:tr>
    </w:tbl>
    <w:p w14:paraId="19A2739C" w14:textId="77777777" w:rsidR="001A6EED" w:rsidRDefault="001A6EED">
      <w:pPr>
        <w:spacing w:after="0"/>
        <w:ind w:left="120"/>
      </w:pPr>
    </w:p>
    <w:p w14:paraId="0839EFAF" w14:textId="77777777" w:rsidR="001A6EED" w:rsidRDefault="009678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1ACAF0B" w14:textId="77777777" w:rsidR="001A6EED" w:rsidRDefault="001A6EE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8258"/>
      </w:tblGrid>
      <w:tr w:rsidR="001A6EED" w14:paraId="3EA305D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8C401C0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22840AE7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14:paraId="6116F67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F235B8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5A7BF947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1A6EED" w:rsidRPr="00F0687E" w14:paraId="64E8831A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8F99BE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2ADFC07F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отраслевая, функциональная и территориальная структура хозяйства</w:t>
            </w:r>
          </w:p>
        </w:tc>
      </w:tr>
      <w:tr w:rsidR="001A6EED" w:rsidRPr="00F0687E" w14:paraId="7780A1F1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6FA7AC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244E136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ВВП, ВРП как показатели уровня развития страны и регионов</w:t>
            </w:r>
          </w:p>
        </w:tc>
      </w:tr>
      <w:tr w:rsidR="001A6EED" w:rsidRPr="00F0687E" w14:paraId="53A599E5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CD185C7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2D05D413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1A6EED" w14:paraId="00039F40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30DBA7D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0B80E27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отраслей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</w:p>
        </w:tc>
      </w:tr>
      <w:tr w:rsidR="001A6EED" w14:paraId="39FD5329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6010CC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1530BEE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1A6EED" w14:paraId="542339E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66C15BC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3B8ABA8B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1A6EED" w:rsidRPr="00F0687E" w14:paraId="785FBBD7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670C00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0E83FBC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комплекс: чёрная и цветная металлургия</w:t>
            </w:r>
          </w:p>
        </w:tc>
      </w:tr>
      <w:tr w:rsidR="001A6EED" w:rsidRPr="00F0687E" w14:paraId="2342833C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BB6152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635732B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1A6EED" w14:paraId="5683F527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9B150F7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327BE81A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 (АПК). Сельское хозяйство: растениеводство и животноводство.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</w:t>
            </w:r>
          </w:p>
        </w:tc>
      </w:tr>
      <w:tr w:rsidR="001A6EED" w:rsidRPr="00F0687E" w14:paraId="7B7996F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F60AC7E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5AC610A6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1A6EED" w14:paraId="7FF548DE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2A10901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76E3104D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1A6EED" w:rsidRPr="00F0687E" w14:paraId="26600DE9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FF956F8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B8A5EB5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России. Западный макрорегион (Европейская часть) России. Географические особенности географических районов: Европейский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Север России, Северо-Запад России, Центральная Россия, Поволжье, Юг европейской части России, Урал. Географическое положение.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1A6EED" w:rsidRPr="00F0687E" w14:paraId="4EAAA9B7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E027A69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501EF505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России. Географические особенности географических районов: Сибирь и Дал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 </w:t>
            </w:r>
          </w:p>
        </w:tc>
      </w:tr>
      <w:tr w:rsidR="001A6EED" w:rsidRPr="00F0687E" w14:paraId="17B879A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43DB6B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4E9726CE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по уровню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развития</w:t>
            </w:r>
          </w:p>
        </w:tc>
      </w:tr>
      <w:tr w:rsidR="001A6EED" w14:paraId="54B781B2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B1F4306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95B0ABC" w14:textId="77777777" w:rsidR="001A6EED" w:rsidRDefault="0096783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1A6EED" w14:paraId="160B2444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EF77ABC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172C3572" w14:textId="77777777" w:rsidR="001A6EED" w:rsidRDefault="00967832">
            <w:pPr>
              <w:spacing w:after="0" w:line="360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страны Содружества Независимых Государств. Евразийский экономический союз</w:t>
            </w:r>
          </w:p>
        </w:tc>
      </w:tr>
      <w:tr w:rsidR="001A6EED" w:rsidRPr="00F0687E" w14:paraId="43F8D46D" w14:textId="77777777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47B13FA" w14:textId="77777777" w:rsidR="001A6EED" w:rsidRDefault="0096783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14:paraId="40BA3E67" w14:textId="77777777" w:rsidR="001A6EED" w:rsidRPr="001606EB" w:rsidRDefault="0096783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для мировой цивилизации г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еографического пространства России как комплекса природных, культурных и экономических ценностей</w:t>
            </w:r>
          </w:p>
        </w:tc>
      </w:tr>
    </w:tbl>
    <w:p w14:paraId="3BFA3FBA" w14:textId="77777777" w:rsidR="001A6EED" w:rsidRPr="001606EB" w:rsidRDefault="001A6EED">
      <w:pPr>
        <w:spacing w:after="0"/>
        <w:ind w:left="120"/>
        <w:rPr>
          <w:lang w:val="ru-RU"/>
        </w:rPr>
      </w:pPr>
    </w:p>
    <w:p w14:paraId="0A6B8C27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5AEC75E1" w14:textId="77777777" w:rsidR="001A6EED" w:rsidRPr="001606EB" w:rsidRDefault="00967832">
      <w:pPr>
        <w:spacing w:before="199" w:after="199" w:line="336" w:lineRule="auto"/>
        <w:ind w:left="120"/>
        <w:rPr>
          <w:lang w:val="ru-RU"/>
        </w:rPr>
      </w:pPr>
      <w:bookmarkStart w:id="17" w:name="block-81976622"/>
      <w:bookmarkEnd w:id="16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14:paraId="3C731E0B" w14:textId="77777777" w:rsidR="001A6EED" w:rsidRPr="001606EB" w:rsidRDefault="001A6EE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1A6EED" w:rsidRPr="00F0687E" w14:paraId="23882784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75455A7" w14:textId="77777777" w:rsidR="001A6EED" w:rsidRDefault="00967832">
            <w:pPr>
              <w:spacing w:after="0"/>
              <w:ind w:left="272"/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966B059" w14:textId="77777777" w:rsidR="001A6EED" w:rsidRPr="001606EB" w:rsidRDefault="00967832">
            <w:pPr>
              <w:spacing w:after="0"/>
              <w:ind w:left="272"/>
              <w:rPr>
                <w:lang w:val="ru-RU"/>
              </w:rPr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A6EED" w:rsidRPr="00F0687E" w14:paraId="3872F055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960BCF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4F3ED4B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Освоение и применение системы знаний о размещении и основных свойствах географических объек</w:t>
            </w:r>
            <w:r w:rsidRPr="001606E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тов,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 w:rsidRPr="001606E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</w:t>
            </w:r>
            <w:r w:rsidRPr="001606E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ития, понимание роли и места географической науки в системе научных дисциплин </w:t>
            </w:r>
          </w:p>
        </w:tc>
      </w:tr>
      <w:tr w:rsidR="001A6EED" w:rsidRPr="00F0687E" w14:paraId="230F7BAE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C7AB8C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B0FAA9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экономической, политической, научной и культурной сферах</w:t>
            </w:r>
          </w:p>
        </w:tc>
      </w:tr>
      <w:tr w:rsidR="001A6EED" w:rsidRPr="00F0687E" w14:paraId="51FEDAA4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408978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8AAF82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1A6EED" w:rsidRPr="00F0687E" w14:paraId="6012B48B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916A3C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495560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ы, явления и процессы на основе выделения их существенных признаков</w:t>
            </w:r>
          </w:p>
        </w:tc>
      </w:tr>
      <w:tr w:rsidR="001A6EED" w:rsidRPr="00F0687E" w14:paraId="414547A3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8A51C7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1414D7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1A6EED" w:rsidRPr="00F0687E" w14:paraId="53BE2B34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9DA12A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E0A7F3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взаимосвязи между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изученными природными, социальными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1A6EED" w:rsidRPr="00F0687E" w14:paraId="7E57C2AC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18C50C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F03581A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географические знания для описания существенных признаков разнообразных явлений и процессов в повседневной жизни, положения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взаиморасположения объектов и явлений в пространстве</w:t>
            </w:r>
          </w:p>
        </w:tc>
      </w:tr>
      <w:tr w:rsidR="001A6EED" w:rsidRPr="00F0687E" w14:paraId="47953696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07D4298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14A39B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1A6EED" w:rsidRPr="00F0687E" w14:paraId="2A5CD85F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25C045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F1E598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1A6EED" w:rsidRPr="00F0687E" w14:paraId="7D16733D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6E58FE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FCF41A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представлять в различных формах (в виде карты,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1A6EED" w:rsidRPr="00F0687E" w14:paraId="7C8A0702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614FE7C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17B26BD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 и компонентов природы в разных географических условиях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точки зрения концепции устойчивого развития</w:t>
            </w:r>
          </w:p>
        </w:tc>
      </w:tr>
      <w:tr w:rsidR="001A6EED" w:rsidRPr="00F0687E" w14:paraId="2EDE51D6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563BDC9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189CF3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ения качества жизни человека, семьи и финансового благополучия</w:t>
            </w:r>
          </w:p>
        </w:tc>
      </w:tr>
    </w:tbl>
    <w:p w14:paraId="21F639B7" w14:textId="77777777" w:rsidR="001A6EED" w:rsidRPr="001606EB" w:rsidRDefault="001A6EED">
      <w:pPr>
        <w:spacing w:after="0" w:line="336" w:lineRule="auto"/>
        <w:ind w:left="120"/>
        <w:rPr>
          <w:lang w:val="ru-RU"/>
        </w:rPr>
      </w:pPr>
    </w:p>
    <w:p w14:paraId="7E10D314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667EAFE8" w14:textId="77777777" w:rsidR="001A6EED" w:rsidRPr="001606EB" w:rsidRDefault="00967832">
      <w:pPr>
        <w:spacing w:before="199" w:after="199" w:line="336" w:lineRule="auto"/>
        <w:ind w:left="120"/>
        <w:rPr>
          <w:lang w:val="ru-RU"/>
        </w:rPr>
      </w:pPr>
      <w:bookmarkStart w:id="18" w:name="block-81976624"/>
      <w:bookmarkEnd w:id="17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14:paraId="252F4B0C" w14:textId="77777777" w:rsidR="001A6EED" w:rsidRPr="001606EB" w:rsidRDefault="001A6EE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1A6EED" w14:paraId="542ACF5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25ED730" w14:textId="77777777" w:rsidR="001A6EED" w:rsidRDefault="00967832">
            <w:pPr>
              <w:spacing w:after="0"/>
              <w:ind w:left="272"/>
            </w:pPr>
            <w:r w:rsidRPr="001606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B721F62" w14:textId="77777777" w:rsidR="001A6EED" w:rsidRDefault="009678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6EED" w14:paraId="387EB9B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961F7A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E67A05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1A6EED" w:rsidRPr="00F0687E" w14:paraId="2CFB156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0A77D5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8066F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1A6EED" w14:paraId="70CAB69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70098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02B1B7F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1A6EED" w14:paraId="71D25F8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BCBCEC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4C9190A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1A6EED" w:rsidRPr="00F0687E" w14:paraId="1F03737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EA8E35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0274EB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знаки, способы картографического изображения</w:t>
            </w:r>
          </w:p>
        </w:tc>
      </w:tr>
      <w:tr w:rsidR="001A6EED" w:rsidRPr="00F0687E" w14:paraId="6D7E9AB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2722DF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15964D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1A6EED" w:rsidRPr="00F0687E" w14:paraId="29A297D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D016B8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A87750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1A6EED" w14:paraId="650BB85A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DA6FED2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A8AAC95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1A6EED" w14:paraId="1CD5746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DAC47F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550839A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1A6EED" w14:paraId="41783F1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3DE610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53C9DA3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1A6EED" w14:paraId="563CEE0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D1A57F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6AE4294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</w:tr>
      <w:tr w:rsidR="001A6EED" w14:paraId="689296B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A852AB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1C5491C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1A6EED" w14:paraId="0675381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AAC67E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31C0EEC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Ледовитость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 океана</w:t>
            </w:r>
          </w:p>
        </w:tc>
      </w:tr>
      <w:tr w:rsidR="001A6EED" w:rsidRPr="00F0687E" w14:paraId="3CADAD4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9F4D73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0F045A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1A6EED" w14:paraId="116A9F5A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DDD55C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F31B7F2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1A6EED" w14:paraId="09E7913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26FEA6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A805FC9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Ветер и причины его возникновения. Вода в атмосфере. Погода и её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1A6EED" w:rsidRPr="00F0687E" w14:paraId="72BFD0A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3BAB3B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C8E1B72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 на Земле</w:t>
            </w:r>
          </w:p>
        </w:tc>
      </w:tr>
      <w:tr w:rsidR="001A6EED" w14:paraId="55C0168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3B5B58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D028BF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1A6EED" w:rsidRPr="00F0687E" w14:paraId="63DE2CD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52C77A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5F645B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1A6EED" w:rsidRPr="00F0687E" w14:paraId="3DE2E21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D6C05E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42A82A6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1A6EED" w14:paraId="3600677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408404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B96DF47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1A6EED" w14:paraId="120B0AA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88DC3F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1A42ACF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1A6EED" w:rsidRPr="00F0687E" w14:paraId="3D0A404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CA3D4F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42E3DE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1A6EED" w14:paraId="1281EF1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D50D0D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067A06B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1A6EED" w:rsidRPr="00F0687E" w14:paraId="28BD640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DBDB3A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1A2AC6C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1A6EED" w14:paraId="160A838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4B3549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EC1A602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людей на Земле. Современная численность населения мира. Факторы, влияющие на ро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1A6EED" w14:paraId="50DADCE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C65968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04DB9B9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1A6EED" w:rsidRPr="00F0687E" w14:paraId="5D7F9C4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758621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4B777E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1A6EED" w14:paraId="7DCB4C8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39B34F3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44B09FE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1A6EED" w:rsidRPr="00F0687E" w14:paraId="4904CEC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B44EA6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DE082C0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1A6EED" w:rsidRPr="00F0687E" w14:paraId="1DCB565A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87E5A2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2554F2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1A6EED" w:rsidRPr="00F0687E" w14:paraId="65505A0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CBC8ED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8C0BE4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1A6EED" w:rsidRPr="00F0687E" w14:paraId="27AA7D3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69B574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070EFC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1A6EED" w14:paraId="20D0ED5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2930A2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DF9BCE7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1606E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1A6EED" w:rsidRPr="00F0687E" w14:paraId="071552B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A2E138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4AFCB4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Принципы рационального приро</w:t>
            </w:r>
            <w:r w:rsidRPr="001606E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допользования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1A6EED" w:rsidRPr="00F0687E" w14:paraId="31D6E1B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812B84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134636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1A6EED" w:rsidRPr="00F0687E" w14:paraId="035D31D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B9E7EF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A791D1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1A6EED" w14:paraId="2FEC7B8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94E4AC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B97217D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1A6EED" w14:paraId="3B7B296A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E4C7A1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6F54C40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1A6EED" w14:paraId="4CB84B9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EF08C3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D400979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1A6EED" w:rsidRPr="00F0687E" w14:paraId="09BD66A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38913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628792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1A6EED" w14:paraId="0ACBDF3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218BEA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A571BA1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1A6EED" w14:paraId="64B9457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A3EC76D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5756BE6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1A6EED" w:rsidRPr="00F0687E" w14:paraId="399D1E8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AA200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39B587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1A6EED" w14:paraId="337ABD8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BA9DAD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E3D5F39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1A6EED" w14:paraId="0AA15F9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C5201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36CA922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1A6EED" w:rsidRPr="00F0687E" w14:paraId="32384E5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DCB5F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D3E831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1A6EED" w:rsidRPr="00F0687E" w14:paraId="0141BD8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5224DE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01358C9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атмосферных осадков по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1A6EED" w14:paraId="64D009F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210F22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F27CC28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климата на жизнь и хозяйственную деятельность населения. Наблюдаемые климатические измене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1A6EED" w:rsidRPr="00F0687E" w14:paraId="4794DDB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C1A8D0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1A08ED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Моря как аквальные природные комплексы. Реки России. Опасные гидрологические природные явления и их распространение по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1A6EED" w:rsidRPr="00F0687E" w14:paraId="63C884E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50BA3BB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A95116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1A6EED" w:rsidRPr="00F0687E" w14:paraId="3EB8FDC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E9FD43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49CCED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мира России. Растения и животные, занесённые в Красную книгу России</w:t>
            </w:r>
          </w:p>
        </w:tc>
      </w:tr>
      <w:tr w:rsidR="001A6EED" w:rsidRPr="00F0687E" w14:paraId="750FED1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9ECA11F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5EDF654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1A6EED" w14:paraId="19ECCE9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F06D5B4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441587F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селение России</w:t>
            </w:r>
          </w:p>
        </w:tc>
      </w:tr>
      <w:tr w:rsidR="001A6EED" w14:paraId="4DD72EA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CBE312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77064C9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1A6EED" w14:paraId="079F5A3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325F9B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2E99FAB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1A6EED" w:rsidRPr="00F0687E" w14:paraId="1F34356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75388AE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AAF394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размещения населения. Основная полоса расселения</w:t>
            </w:r>
          </w:p>
        </w:tc>
      </w:tr>
      <w:tr w:rsidR="001A6EED" w14:paraId="49B8DB6A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0F077A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42AD1A1" w14:textId="77777777" w:rsidR="001A6EED" w:rsidRDefault="00967832">
            <w:pPr>
              <w:spacing w:after="0" w:line="336" w:lineRule="auto"/>
              <w:ind w:left="365"/>
              <w:jc w:val="both"/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1A6EED" w:rsidRPr="00F0687E" w14:paraId="4959900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3C647C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8BB6D35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сификация народов России. Крупнейшие народы России и их расселение</w:t>
            </w:r>
          </w:p>
        </w:tc>
      </w:tr>
      <w:tr w:rsidR="001A6EED" w:rsidRPr="00F0687E" w14:paraId="35DCF0C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BF632AF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F031F8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1A6EED" w:rsidRPr="00F0687E" w14:paraId="0B85D60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80DFCC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A81DA3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1A6EED" w:rsidRPr="00F0687E" w14:paraId="45B84C1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871706A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2F2551F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1A6EED" w14:paraId="3AB1C5F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A4C19A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80C27B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</w:t>
            </w:r>
            <w:r>
              <w:rPr>
                <w:rFonts w:ascii="Times New Roman" w:hAnsi="Times New Roman"/>
                <w:color w:val="000000"/>
                <w:sz w:val="24"/>
              </w:rPr>
              <w:t>о России</w:t>
            </w:r>
          </w:p>
        </w:tc>
      </w:tr>
      <w:tr w:rsidR="001A6EED" w:rsidRPr="00F0687E" w14:paraId="0FC7218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1049A6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8A43D0E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показатели уровня развития страны и регионов </w:t>
            </w:r>
          </w:p>
        </w:tc>
      </w:tr>
      <w:tr w:rsidR="001A6EED" w14:paraId="4A946E7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55EBB11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E3B78C1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1A6EED" w14:paraId="587107D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B5D8EF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F415546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1A6EED" w14:paraId="4EA5D9F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3479449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C1076AE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1A6EED" w14:paraId="1ACD198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A7A0B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8CE3B7D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1A6EED" w14:paraId="1F2FB45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959384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ED07BF0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1A6EED" w14:paraId="543E4B2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425C40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7DDD4ED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</w:t>
            </w:r>
          </w:p>
        </w:tc>
      </w:tr>
      <w:tr w:rsidR="001A6EED" w14:paraId="461967B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4D62D2C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78FE38C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1A6EED" w:rsidRPr="00F0687E" w14:paraId="11D5B9E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7ACF355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0FFD687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1A6EED" w:rsidRPr="00F0687E" w14:paraId="5A1C967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F4AC4D7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26E3CBB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1A6EED" w14:paraId="35EAC52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5C64156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1C53763" w14:textId="77777777" w:rsidR="001A6EED" w:rsidRDefault="0096783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1A6EED" w:rsidRPr="00F0687E" w14:paraId="203232E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A9B4510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1B53801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1A6EED" w:rsidRPr="00F0687E" w14:paraId="07EC07F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0D714F8" w14:textId="77777777" w:rsidR="001A6EED" w:rsidRDefault="0096783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64C4B28" w14:textId="77777777" w:rsidR="001A6EED" w:rsidRPr="001606EB" w:rsidRDefault="0096783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Всемирного </w:t>
            </w:r>
            <w:r w:rsidRPr="001606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природного и культурного наследия ЮНЕСКО на территории России</w:t>
            </w:r>
          </w:p>
        </w:tc>
      </w:tr>
    </w:tbl>
    <w:p w14:paraId="04F943D4" w14:textId="77777777" w:rsidR="001A6EED" w:rsidRPr="001606EB" w:rsidRDefault="001A6EED">
      <w:pPr>
        <w:spacing w:after="0" w:line="336" w:lineRule="auto"/>
        <w:ind w:left="120"/>
        <w:rPr>
          <w:lang w:val="ru-RU"/>
        </w:rPr>
      </w:pPr>
    </w:p>
    <w:p w14:paraId="69ABD3FC" w14:textId="77777777" w:rsidR="001A6EED" w:rsidRPr="001606EB" w:rsidRDefault="001A6EED">
      <w:pPr>
        <w:rPr>
          <w:lang w:val="ru-RU"/>
        </w:rPr>
        <w:sectPr w:rsidR="001A6EED" w:rsidRPr="001606EB">
          <w:pgSz w:w="11906" w:h="16383"/>
          <w:pgMar w:top="1134" w:right="850" w:bottom="1134" w:left="1701" w:header="720" w:footer="720" w:gutter="0"/>
          <w:cols w:space="720"/>
        </w:sectPr>
      </w:pPr>
    </w:p>
    <w:p w14:paraId="7FF05EAF" w14:textId="77777777" w:rsidR="001A6EED" w:rsidRPr="001606EB" w:rsidRDefault="00967832" w:rsidP="001606EB">
      <w:pPr>
        <w:spacing w:after="0" w:line="240" w:lineRule="auto"/>
        <w:ind w:left="120"/>
        <w:jc w:val="center"/>
        <w:rPr>
          <w:lang w:val="ru-RU"/>
        </w:rPr>
      </w:pPr>
      <w:bookmarkStart w:id="19" w:name="block-81976623"/>
      <w:bookmarkEnd w:id="18"/>
      <w:r w:rsidRPr="001606E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36D4E3E" w14:textId="77777777" w:rsidR="001A6EED" w:rsidRPr="001606EB" w:rsidRDefault="00967832" w:rsidP="001606EB">
      <w:pPr>
        <w:spacing w:after="0" w:line="240" w:lineRule="auto"/>
        <w:ind w:left="120"/>
        <w:jc w:val="center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289C094" w14:textId="09301883" w:rsidR="001A6EED" w:rsidRPr="001606EB" w:rsidRDefault="00967832" w:rsidP="009F469A">
      <w:pPr>
        <w:spacing w:after="0" w:line="240" w:lineRule="auto"/>
        <w:ind w:left="120"/>
        <w:rPr>
          <w:lang w:val="ru-RU"/>
        </w:rPr>
      </w:pPr>
      <w:r w:rsidRPr="001606EB">
        <w:rPr>
          <w:rFonts w:ascii="Times New Roman" w:hAnsi="Times New Roman"/>
          <w:color w:val="000000"/>
          <w:sz w:val="28"/>
          <w:lang w:val="ru-RU"/>
        </w:rPr>
        <w:t xml:space="preserve">• География: 5 - 6-е классы: учебник; 12-е издание, переработанное Алексеев А.И., </w:t>
      </w:r>
      <w:r w:rsidRPr="001606EB">
        <w:rPr>
          <w:rFonts w:ascii="Times New Roman" w:hAnsi="Times New Roman"/>
          <w:color w:val="000000"/>
          <w:sz w:val="28"/>
          <w:lang w:val="ru-RU"/>
        </w:rPr>
        <w:t>Николина В.В., Липкина Е.К. и др. Акционерное общество «Издательство «Просвещение»</w:t>
      </w:r>
      <w:r w:rsidRPr="001606EB">
        <w:rPr>
          <w:sz w:val="28"/>
          <w:lang w:val="ru-RU"/>
        </w:rPr>
        <w:br/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• География: 7-й класс: учебник; 11-е издание, переработанное Алексеев А.И., Николина В.В., Липкина Е.К. и др. Акционерное общество «Издательство «Просвещение»</w:t>
      </w:r>
      <w:r w:rsidRPr="001606EB">
        <w:rPr>
          <w:sz w:val="28"/>
          <w:lang w:val="ru-RU"/>
        </w:rPr>
        <w:br/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• География</w:t>
      </w:r>
      <w:r w:rsidRPr="001606EB">
        <w:rPr>
          <w:rFonts w:ascii="Times New Roman" w:hAnsi="Times New Roman"/>
          <w:color w:val="000000"/>
          <w:sz w:val="28"/>
          <w:lang w:val="ru-RU"/>
        </w:rPr>
        <w:t>: 8-й класс: учебник; 12-е издание, переработанное Алексеев А.И., Николина В.В., Липкина Е.К. и др. Акционерное общество «Издательство «Просвещение»</w:t>
      </w:r>
      <w:r w:rsidRPr="001606EB">
        <w:rPr>
          <w:sz w:val="28"/>
          <w:lang w:val="ru-RU"/>
        </w:rPr>
        <w:br/>
      </w:r>
      <w:bookmarkStart w:id="20" w:name="52efa130-4e90-4033-b437-d2a7fae05a91"/>
      <w:r w:rsidRPr="001606EB">
        <w:rPr>
          <w:rFonts w:ascii="Times New Roman" w:hAnsi="Times New Roman"/>
          <w:color w:val="000000"/>
          <w:sz w:val="28"/>
          <w:lang w:val="ru-RU"/>
        </w:rPr>
        <w:t xml:space="preserve"> • География: 9-й класс: учебник; 11-е издание, переработанное Алексеев А.И., Николина В.В., Липкина Е.К. и</w:t>
      </w:r>
      <w:r w:rsidRPr="001606EB">
        <w:rPr>
          <w:rFonts w:ascii="Times New Roman" w:hAnsi="Times New Roman"/>
          <w:color w:val="000000"/>
          <w:sz w:val="28"/>
          <w:lang w:val="ru-RU"/>
        </w:rPr>
        <w:t xml:space="preserve"> др. Акционерное общество «Издательство «Просвещение»</w:t>
      </w:r>
      <w:bookmarkEnd w:id="20"/>
    </w:p>
    <w:p w14:paraId="49ADACEE" w14:textId="77777777" w:rsidR="001A6EED" w:rsidRPr="001606EB" w:rsidRDefault="001A6EED" w:rsidP="001606EB">
      <w:pPr>
        <w:spacing w:after="0" w:line="240" w:lineRule="auto"/>
        <w:ind w:left="120"/>
        <w:rPr>
          <w:lang w:val="ru-RU"/>
        </w:rPr>
      </w:pPr>
    </w:p>
    <w:p w14:paraId="26D00506" w14:textId="77777777" w:rsidR="001A6EED" w:rsidRPr="001606EB" w:rsidRDefault="00967832" w:rsidP="009F469A">
      <w:pPr>
        <w:spacing w:after="0" w:line="240" w:lineRule="auto"/>
        <w:ind w:left="120"/>
        <w:jc w:val="center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55D7380" w14:textId="430B2C94" w:rsidR="001A6EED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</w:pPr>
      <w:r w:rsidRPr="001606EB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1606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606EB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«География»</w:t>
      </w:r>
      <w:r w:rsidRPr="001606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606EB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378" w:history="1">
        <w:r w:rsidRPr="001606EB">
          <w:rPr>
            <w:rStyle w:val="ab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https://edsoo.ru/wp-content/uploads/2025/08/geografiya.pdf</w:t>
        </w:r>
      </w:hyperlink>
    </w:p>
    <w:p w14:paraId="1E068717" w14:textId="5C1A33B0" w:rsidR="001606EB" w:rsidRPr="001606EB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9F9F9"/>
          <w:lang w:val="ru-RU"/>
        </w:rPr>
      </w:pPr>
      <w:r w:rsidRPr="001606EB">
        <w:rPr>
          <w:lang w:val="ru-RU"/>
        </w:rPr>
        <w:t xml:space="preserve">• </w:t>
      </w:r>
      <w:r w:rsidRPr="001606EB">
        <w:rPr>
          <w:rFonts w:ascii="Times New Roman" w:hAnsi="Times New Roman" w:cs="Times New Roman"/>
          <w:sz w:val="28"/>
          <w:szCs w:val="28"/>
          <w:lang w:val="ru-RU"/>
        </w:rPr>
        <w:t>Система оценки достижений планируемых предметных результатов освоения учебного предмета «География». Среднее общее образование : методические рекомендации. – М. : ФГБНУ «Институт содержания и методов обучения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79" w:history="1"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so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soo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geografiya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_2024.</w:t>
        </w:r>
        <w:r w:rsidRPr="001606E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  <w:r w:rsidRPr="001606EB">
        <w:rPr>
          <w:rFonts w:ascii="Times New Roman" w:hAnsi="Times New Roman" w:cs="Times New Roman"/>
          <w:color w:val="000000"/>
          <w:sz w:val="44"/>
          <w:szCs w:val="44"/>
          <w:shd w:val="clear" w:color="auto" w:fill="F9F9F9"/>
          <w:lang w:val="ru-RU"/>
        </w:rPr>
        <w:t xml:space="preserve"> </w:t>
      </w:r>
    </w:p>
    <w:p w14:paraId="01EFFD45" w14:textId="6AE59CF1" w:rsidR="001606EB" w:rsidRPr="001606EB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  <w:shd w:val="clear" w:color="auto" w:fill="F9F9F9"/>
          <w:lang w:val="ru-RU"/>
        </w:rPr>
      </w:pPr>
      <w:r w:rsidRPr="001606EB">
        <w:rPr>
          <w:rFonts w:ascii="Times New Roman" w:hAnsi="Times New Roman" w:cs="Times New Roman"/>
          <w:sz w:val="28"/>
          <w:szCs w:val="28"/>
          <w:lang w:val="ru-RU"/>
        </w:rPr>
        <w:t>Банк заданий для текущего оценивания по учебному предмету «География». Основное общее образование. – М. : ФГБНУ «Институт содержания и методов обучения»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80" w:history="1"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wp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/2024/10/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bank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zadanij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dlya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tekushhego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oczenivaniya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po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uchebnomu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predmetu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geografiya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-1.</w:t>
        </w:r>
        <w:r w:rsidRPr="001606EB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14:paraId="061E46B6" w14:textId="5A1B57EB" w:rsidR="001606EB" w:rsidRPr="001606EB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9F9F9"/>
          <w:lang w:val="ru-RU"/>
        </w:rPr>
      </w:pPr>
      <w:r w:rsidRPr="001606EB">
        <w:rPr>
          <w:rFonts w:ascii="Times New Roman" w:hAnsi="Times New Roman" w:cs="Times New Roman"/>
          <w:sz w:val="28"/>
          <w:szCs w:val="28"/>
          <w:lang w:val="ru-RU"/>
        </w:rPr>
        <w:t>Система оценки достижений планируемых предметных результатов освоения учебного предмета «География». 5–9 классы : методические 10 с.: рекомендации. – М. : ФГБНУ «Институт стратегии развития образования»</w:t>
      </w:r>
      <w:r w:rsidR="009F469A" w:rsidRPr="009F469A">
        <w:rPr>
          <w:lang w:val="ru-RU"/>
        </w:rPr>
        <w:t xml:space="preserve"> </w:t>
      </w:r>
      <w:hyperlink r:id="rId381" w:history="1"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mp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oczenka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geografiya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_1.</w:t>
        </w:r>
        <w:r w:rsidR="009F469A" w:rsidRPr="009F469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708D43EC" w14:textId="3553C4FB" w:rsidR="001606EB" w:rsidRPr="009F469A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  <w:shd w:val="clear" w:color="auto" w:fill="F9F9F9"/>
        </w:rPr>
      </w:pPr>
      <w:r w:rsidRPr="001606EB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рекомендации. </w:t>
      </w:r>
      <w:hyperlink r:id="rId382" w:history="1">
        <w:r w:rsidR="009F469A" w:rsidRPr="009F469A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https://edsoo.ru/wp-content/uploads/2023/12/soczialno gumanitarnyj-blok_01.pdf</w:t>
        </w:r>
      </w:hyperlink>
    </w:p>
    <w:p w14:paraId="33C593B8" w14:textId="024E7FD0" w:rsidR="001606EB" w:rsidRPr="009F469A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2F5496" w:themeColor="accent1" w:themeShade="BF"/>
          <w:sz w:val="36"/>
          <w:szCs w:val="36"/>
          <w:shd w:val="clear" w:color="auto" w:fill="F9F9F9"/>
          <w:lang w:val="ru-RU"/>
        </w:rPr>
      </w:pPr>
      <w:r w:rsidRPr="001606EB">
        <w:rPr>
          <w:rFonts w:ascii="Times New Roman" w:hAnsi="Times New Roman" w:cs="Times New Roman"/>
          <w:sz w:val="28"/>
          <w:szCs w:val="28"/>
          <w:lang w:val="ru-RU"/>
        </w:rPr>
        <w:t>География. 5 класс. Реализация требований ФГОС основного общего образования : методическое пособие для учителя. – М. : ФГБНУ «Институт стратегии развития образования РАО</w:t>
      </w:r>
      <w:r w:rsidR="009F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83" w:history="1">
        <w:r w:rsidR="009F469A" w:rsidRPr="00AD112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https://edsoo.ru/2023/08/31/metodicheskoe-posobie-geografiya-5-klass-2022-g/</w:t>
        </w:r>
      </w:hyperlink>
    </w:p>
    <w:p w14:paraId="03BC9F69" w14:textId="2D0AE29E" w:rsidR="001606EB" w:rsidRPr="009F469A" w:rsidRDefault="001606EB" w:rsidP="001606EB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9F9F9"/>
          <w:lang w:val="ru-RU"/>
        </w:rPr>
      </w:pPr>
      <w:r w:rsidRPr="001606EB">
        <w:rPr>
          <w:rFonts w:ascii="Times New Roman" w:hAnsi="Times New Roman" w:cs="Times New Roman"/>
          <w:sz w:val="28"/>
          <w:szCs w:val="28"/>
          <w:lang w:val="ru-RU"/>
        </w:rPr>
        <w:t>Преподавание социально-гуманитарных дисциплин в школе: ресурсы диалога. 5–9 классы : методическое пособие. – М. : ФГБНУ «Институт стратегии развития образования РАО»</w:t>
      </w:r>
      <w:r w:rsidR="009F469A" w:rsidRPr="009F469A">
        <w:rPr>
          <w:lang w:val="ru-RU"/>
        </w:rPr>
        <w:t xml:space="preserve"> </w:t>
      </w:r>
      <w:hyperlink r:id="rId384" w:history="1"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</w:rPr>
          <w:t>https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  <w:lang w:val="ru-RU"/>
          </w:rPr>
          <w:t>://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</w:rPr>
          <w:t>clck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  <w:lang w:val="ru-RU"/>
          </w:rPr>
          <w:t>.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</w:rPr>
          <w:t>ru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  <w:lang w:val="ru-RU"/>
          </w:rPr>
          <w:t>/3</w:t>
        </w:r>
        <w:r w:rsidR="009F469A" w:rsidRPr="009F469A">
          <w:rPr>
            <w:rStyle w:val="ab"/>
            <w:rFonts w:ascii="Times New Roman" w:hAnsi="Times New Roman" w:cs="Times New Roman"/>
            <w:color w:val="2F5496" w:themeColor="accent1" w:themeShade="BF"/>
            <w:sz w:val="28"/>
            <w:szCs w:val="28"/>
          </w:rPr>
          <w:t>NSGyc</w:t>
        </w:r>
      </w:hyperlink>
    </w:p>
    <w:p w14:paraId="3BF4390D" w14:textId="583E506A" w:rsidR="001606EB" w:rsidRPr="009F469A" w:rsidRDefault="001606EB" w:rsidP="009F469A">
      <w:pPr>
        <w:pStyle w:val="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2F5496" w:themeColor="accent1" w:themeShade="BF"/>
          <w:sz w:val="44"/>
          <w:szCs w:val="44"/>
          <w:shd w:val="clear" w:color="auto" w:fill="F9F9F9"/>
          <w:lang w:val="ru-RU"/>
        </w:rPr>
      </w:pPr>
      <w:r w:rsidRPr="009F469A">
        <w:rPr>
          <w:rFonts w:ascii="Times New Roman" w:hAnsi="Times New Roman" w:cs="Times New Roman"/>
          <w:sz w:val="28"/>
          <w:szCs w:val="28"/>
          <w:lang w:val="ru-RU"/>
        </w:rPr>
        <w:t>Планируемые предметные результаты освоения ФОП ООО как объект внутришкольного оценивания. География</w:t>
      </w:r>
      <w:r w:rsidR="009F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85" w:history="1">
        <w:r w:rsidR="009F469A" w:rsidRPr="00AD1127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content/uploads/2023/11/ambarczumova-14.11.2023-1.pdf</w:t>
        </w:r>
      </w:hyperlink>
    </w:p>
    <w:p w14:paraId="3D24B171" w14:textId="77777777" w:rsidR="001A6EED" w:rsidRPr="001606EB" w:rsidRDefault="001A6EED" w:rsidP="001606EB">
      <w:pPr>
        <w:spacing w:after="0" w:line="240" w:lineRule="auto"/>
        <w:ind w:left="120"/>
        <w:rPr>
          <w:lang w:val="ru-RU"/>
        </w:rPr>
      </w:pPr>
    </w:p>
    <w:p w14:paraId="43B821E1" w14:textId="77777777" w:rsidR="001A6EED" w:rsidRPr="001606EB" w:rsidRDefault="00967832" w:rsidP="009F469A">
      <w:pPr>
        <w:spacing w:after="0" w:line="240" w:lineRule="auto"/>
        <w:ind w:left="120"/>
        <w:jc w:val="center"/>
        <w:rPr>
          <w:lang w:val="ru-RU"/>
        </w:rPr>
      </w:pPr>
      <w:r w:rsidRPr="001606E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9"/>
    <w:p w14:paraId="1FAFA230" w14:textId="55AD8681" w:rsidR="009F469A" w:rsidRDefault="009F469A" w:rsidP="009F469A">
      <w:pPr>
        <w:pStyle w:val="af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F469A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386" w:history="1">
        <w:r w:rsidRPr="00AD112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https://m.edsoo.ru/7f416c48</w:t>
        </w:r>
      </w:hyperlink>
    </w:p>
    <w:p w14:paraId="6451F70E" w14:textId="1E3CA9A6" w:rsidR="009F469A" w:rsidRDefault="00444BFA" w:rsidP="009F469A">
      <w:pPr>
        <w:pStyle w:val="af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444BFA">
        <w:rPr>
          <w:rFonts w:ascii="Times New Roman" w:hAnsi="Times New Roman" w:cs="Times New Roman"/>
          <w:sz w:val="28"/>
          <w:szCs w:val="28"/>
          <w:lang w:val="ru-RU"/>
        </w:rPr>
        <w:t>ГАОУ ВО МГПУ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87" w:history="1">
        <w:r w:rsidRPr="00AD112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https://lib.mordgpi.ru/resources/eresources/</w:t>
        </w:r>
      </w:hyperlink>
    </w:p>
    <w:p w14:paraId="60F7C4BB" w14:textId="77777777" w:rsidR="00444BFA" w:rsidRPr="009F469A" w:rsidRDefault="00444BFA" w:rsidP="00444BFA">
      <w:pPr>
        <w:pStyle w:val="af"/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14:paraId="447DE97F" w14:textId="77777777" w:rsidR="00B331AC" w:rsidRPr="001606EB" w:rsidRDefault="00B331AC" w:rsidP="001606EB">
      <w:pPr>
        <w:spacing w:line="240" w:lineRule="auto"/>
        <w:rPr>
          <w:lang w:val="ru-RU"/>
        </w:rPr>
      </w:pPr>
    </w:p>
    <w:sectPr w:rsidR="00B331AC" w:rsidRPr="001606E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47A93" w14:textId="77777777" w:rsidR="00967832" w:rsidRDefault="00967832">
      <w:pPr>
        <w:spacing w:after="0" w:line="240" w:lineRule="auto"/>
      </w:pPr>
      <w:r>
        <w:separator/>
      </w:r>
    </w:p>
  </w:endnote>
  <w:endnote w:type="continuationSeparator" w:id="0">
    <w:p w14:paraId="5E04C785" w14:textId="77777777" w:rsidR="00967832" w:rsidRDefault="00967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CEF41" w14:textId="68004553" w:rsidR="00563EFE" w:rsidRDefault="00967832">
    <w:pPr>
      <w:pStyle w:val="af1"/>
      <w:spacing w:line="14" w:lineRule="auto"/>
      <w:ind w:left="0"/>
      <w:jc w:val="left"/>
      <w:rPr>
        <w:sz w:val="20"/>
      </w:rPr>
    </w:pPr>
    <w:r>
      <w:rPr>
        <w:noProof/>
      </w:rPr>
      <w:pict w14:anchorId="2D0BB47B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0F4A54CE" w14:textId="77777777" w:rsidR="00563EFE" w:rsidRDefault="00967832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45BA5" w14:textId="77777777" w:rsidR="00967832" w:rsidRDefault="00967832">
      <w:pPr>
        <w:spacing w:after="0" w:line="240" w:lineRule="auto"/>
      </w:pPr>
      <w:r>
        <w:separator/>
      </w:r>
    </w:p>
  </w:footnote>
  <w:footnote w:type="continuationSeparator" w:id="0">
    <w:p w14:paraId="4A554508" w14:textId="77777777" w:rsidR="00967832" w:rsidRDefault="00967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C1E94" w14:textId="77777777" w:rsidR="00563EFE" w:rsidRDefault="00563EFE">
    <w:pPr>
      <w:pStyle w:val="af1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03434"/>
    <w:multiLevelType w:val="hybridMultilevel"/>
    <w:tmpl w:val="CBB2245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34988"/>
    <w:multiLevelType w:val="multilevel"/>
    <w:tmpl w:val="49EC3F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60F5B"/>
    <w:multiLevelType w:val="hybridMultilevel"/>
    <w:tmpl w:val="900819FA"/>
    <w:lvl w:ilvl="0" w:tplc="F73A1414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601D78">
      <w:numFmt w:val="bullet"/>
      <w:lvlText w:val="•"/>
      <w:lvlJc w:val="left"/>
      <w:pPr>
        <w:ind w:left="590" w:hanging="273"/>
      </w:pPr>
      <w:rPr>
        <w:rFonts w:hint="default"/>
        <w:lang w:val="ru-RU" w:eastAsia="en-US" w:bidi="ar-SA"/>
      </w:rPr>
    </w:lvl>
    <w:lvl w:ilvl="2" w:tplc="F3D62470">
      <w:numFmt w:val="bullet"/>
      <w:lvlText w:val="•"/>
      <w:lvlJc w:val="left"/>
      <w:pPr>
        <w:ind w:left="1060" w:hanging="273"/>
      </w:pPr>
      <w:rPr>
        <w:rFonts w:hint="default"/>
        <w:lang w:val="ru-RU" w:eastAsia="en-US" w:bidi="ar-SA"/>
      </w:rPr>
    </w:lvl>
    <w:lvl w:ilvl="3" w:tplc="64B60C90">
      <w:numFmt w:val="bullet"/>
      <w:lvlText w:val="•"/>
      <w:lvlJc w:val="left"/>
      <w:pPr>
        <w:ind w:left="1530" w:hanging="273"/>
      </w:pPr>
      <w:rPr>
        <w:rFonts w:hint="default"/>
        <w:lang w:val="ru-RU" w:eastAsia="en-US" w:bidi="ar-SA"/>
      </w:rPr>
    </w:lvl>
    <w:lvl w:ilvl="4" w:tplc="70B650F0">
      <w:numFmt w:val="bullet"/>
      <w:lvlText w:val="•"/>
      <w:lvlJc w:val="left"/>
      <w:pPr>
        <w:ind w:left="2001" w:hanging="273"/>
      </w:pPr>
      <w:rPr>
        <w:rFonts w:hint="default"/>
        <w:lang w:val="ru-RU" w:eastAsia="en-US" w:bidi="ar-SA"/>
      </w:rPr>
    </w:lvl>
    <w:lvl w:ilvl="5" w:tplc="7C4CEA2C">
      <w:numFmt w:val="bullet"/>
      <w:lvlText w:val="•"/>
      <w:lvlJc w:val="left"/>
      <w:pPr>
        <w:ind w:left="2471" w:hanging="273"/>
      </w:pPr>
      <w:rPr>
        <w:rFonts w:hint="default"/>
        <w:lang w:val="ru-RU" w:eastAsia="en-US" w:bidi="ar-SA"/>
      </w:rPr>
    </w:lvl>
    <w:lvl w:ilvl="6" w:tplc="16B46734">
      <w:numFmt w:val="bullet"/>
      <w:lvlText w:val="•"/>
      <w:lvlJc w:val="left"/>
      <w:pPr>
        <w:ind w:left="2941" w:hanging="273"/>
      </w:pPr>
      <w:rPr>
        <w:rFonts w:hint="default"/>
        <w:lang w:val="ru-RU" w:eastAsia="en-US" w:bidi="ar-SA"/>
      </w:rPr>
    </w:lvl>
    <w:lvl w:ilvl="7" w:tplc="A8D6C806">
      <w:numFmt w:val="bullet"/>
      <w:lvlText w:val="•"/>
      <w:lvlJc w:val="left"/>
      <w:pPr>
        <w:ind w:left="3412" w:hanging="273"/>
      </w:pPr>
      <w:rPr>
        <w:rFonts w:hint="default"/>
        <w:lang w:val="ru-RU" w:eastAsia="en-US" w:bidi="ar-SA"/>
      </w:rPr>
    </w:lvl>
    <w:lvl w:ilvl="8" w:tplc="4936038E">
      <w:numFmt w:val="bullet"/>
      <w:lvlText w:val="•"/>
      <w:lvlJc w:val="left"/>
      <w:pPr>
        <w:ind w:left="3882" w:hanging="273"/>
      </w:pPr>
      <w:rPr>
        <w:rFonts w:hint="default"/>
        <w:lang w:val="ru-RU" w:eastAsia="en-US" w:bidi="ar-SA"/>
      </w:rPr>
    </w:lvl>
  </w:abstractNum>
  <w:abstractNum w:abstractNumId="3" w15:restartNumberingAfterBreak="0">
    <w:nsid w:val="11AC2B32"/>
    <w:multiLevelType w:val="hybridMultilevel"/>
    <w:tmpl w:val="B5A2852C"/>
    <w:lvl w:ilvl="0" w:tplc="80723E8A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2CD28C">
      <w:numFmt w:val="bullet"/>
      <w:lvlText w:val="•"/>
      <w:lvlJc w:val="left"/>
      <w:pPr>
        <w:ind w:left="588" w:hanging="273"/>
      </w:pPr>
      <w:rPr>
        <w:rFonts w:hint="default"/>
        <w:lang w:val="ru-RU" w:eastAsia="en-US" w:bidi="ar-SA"/>
      </w:rPr>
    </w:lvl>
    <w:lvl w:ilvl="2" w:tplc="F92476BE">
      <w:numFmt w:val="bullet"/>
      <w:lvlText w:val="•"/>
      <w:lvlJc w:val="left"/>
      <w:pPr>
        <w:ind w:left="1056" w:hanging="273"/>
      </w:pPr>
      <w:rPr>
        <w:rFonts w:hint="default"/>
        <w:lang w:val="ru-RU" w:eastAsia="en-US" w:bidi="ar-SA"/>
      </w:rPr>
    </w:lvl>
    <w:lvl w:ilvl="3" w:tplc="E3D4D58C">
      <w:numFmt w:val="bullet"/>
      <w:lvlText w:val="•"/>
      <w:lvlJc w:val="left"/>
      <w:pPr>
        <w:ind w:left="1524" w:hanging="273"/>
      </w:pPr>
      <w:rPr>
        <w:rFonts w:hint="default"/>
        <w:lang w:val="ru-RU" w:eastAsia="en-US" w:bidi="ar-SA"/>
      </w:rPr>
    </w:lvl>
    <w:lvl w:ilvl="4" w:tplc="F4283B5E">
      <w:numFmt w:val="bullet"/>
      <w:lvlText w:val="•"/>
      <w:lvlJc w:val="left"/>
      <w:pPr>
        <w:ind w:left="1992" w:hanging="273"/>
      </w:pPr>
      <w:rPr>
        <w:rFonts w:hint="default"/>
        <w:lang w:val="ru-RU" w:eastAsia="en-US" w:bidi="ar-SA"/>
      </w:rPr>
    </w:lvl>
    <w:lvl w:ilvl="5" w:tplc="FCFCD2CA">
      <w:numFmt w:val="bullet"/>
      <w:lvlText w:val="•"/>
      <w:lvlJc w:val="left"/>
      <w:pPr>
        <w:ind w:left="2461" w:hanging="273"/>
      </w:pPr>
      <w:rPr>
        <w:rFonts w:hint="default"/>
        <w:lang w:val="ru-RU" w:eastAsia="en-US" w:bidi="ar-SA"/>
      </w:rPr>
    </w:lvl>
    <w:lvl w:ilvl="6" w:tplc="06EAB19E">
      <w:numFmt w:val="bullet"/>
      <w:lvlText w:val="•"/>
      <w:lvlJc w:val="left"/>
      <w:pPr>
        <w:ind w:left="2929" w:hanging="273"/>
      </w:pPr>
      <w:rPr>
        <w:rFonts w:hint="default"/>
        <w:lang w:val="ru-RU" w:eastAsia="en-US" w:bidi="ar-SA"/>
      </w:rPr>
    </w:lvl>
    <w:lvl w:ilvl="7" w:tplc="805A616C">
      <w:numFmt w:val="bullet"/>
      <w:lvlText w:val="•"/>
      <w:lvlJc w:val="left"/>
      <w:pPr>
        <w:ind w:left="3397" w:hanging="273"/>
      </w:pPr>
      <w:rPr>
        <w:rFonts w:hint="default"/>
        <w:lang w:val="ru-RU" w:eastAsia="en-US" w:bidi="ar-SA"/>
      </w:rPr>
    </w:lvl>
    <w:lvl w:ilvl="8" w:tplc="E8967882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4" w15:restartNumberingAfterBreak="0">
    <w:nsid w:val="13C34FA2"/>
    <w:multiLevelType w:val="hybridMultilevel"/>
    <w:tmpl w:val="6B700BEA"/>
    <w:lvl w:ilvl="0" w:tplc="752EC448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C39B2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EB9A240C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41D05090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3832341A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2F068156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613CCD4A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49AA7A48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BDA888FA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5" w15:restartNumberingAfterBreak="0">
    <w:nsid w:val="15CB46E0"/>
    <w:multiLevelType w:val="hybridMultilevel"/>
    <w:tmpl w:val="64023946"/>
    <w:lvl w:ilvl="0" w:tplc="9B963516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B449A4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798456CE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6EAC5100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CFA21FC6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758275F4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6D3E441C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42FC1C44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CDAA8F96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6" w15:restartNumberingAfterBreak="0">
    <w:nsid w:val="1CC734CC"/>
    <w:multiLevelType w:val="multilevel"/>
    <w:tmpl w:val="604E03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2F3D7C"/>
    <w:multiLevelType w:val="hybridMultilevel"/>
    <w:tmpl w:val="FCA02050"/>
    <w:lvl w:ilvl="0" w:tplc="24042BE6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464098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50C02D7A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1542EDEE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6A06C124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0E960246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B1942066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4A18CE2A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C1685D04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8" w15:restartNumberingAfterBreak="0">
    <w:nsid w:val="1E9620C7"/>
    <w:multiLevelType w:val="hybridMultilevel"/>
    <w:tmpl w:val="2F7034FA"/>
    <w:lvl w:ilvl="0" w:tplc="C6D223FA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0FC93A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1F94D2B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E904D7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11CCCCE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15EA8E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4E2D1B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0D212E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AD2174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1F454991"/>
    <w:multiLevelType w:val="multilevel"/>
    <w:tmpl w:val="EB06CD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1004AF"/>
    <w:multiLevelType w:val="hybridMultilevel"/>
    <w:tmpl w:val="BAA84870"/>
    <w:lvl w:ilvl="0" w:tplc="6720B00A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1E56FA">
      <w:numFmt w:val="bullet"/>
      <w:lvlText w:val="•"/>
      <w:lvlJc w:val="left"/>
      <w:pPr>
        <w:ind w:left="588" w:hanging="273"/>
      </w:pPr>
      <w:rPr>
        <w:rFonts w:hint="default"/>
        <w:lang w:val="ru-RU" w:eastAsia="en-US" w:bidi="ar-SA"/>
      </w:rPr>
    </w:lvl>
    <w:lvl w:ilvl="2" w:tplc="23363ABA">
      <w:numFmt w:val="bullet"/>
      <w:lvlText w:val="•"/>
      <w:lvlJc w:val="left"/>
      <w:pPr>
        <w:ind w:left="1056" w:hanging="273"/>
      </w:pPr>
      <w:rPr>
        <w:rFonts w:hint="default"/>
        <w:lang w:val="ru-RU" w:eastAsia="en-US" w:bidi="ar-SA"/>
      </w:rPr>
    </w:lvl>
    <w:lvl w:ilvl="3" w:tplc="55D4FA54">
      <w:numFmt w:val="bullet"/>
      <w:lvlText w:val="•"/>
      <w:lvlJc w:val="left"/>
      <w:pPr>
        <w:ind w:left="1524" w:hanging="273"/>
      </w:pPr>
      <w:rPr>
        <w:rFonts w:hint="default"/>
        <w:lang w:val="ru-RU" w:eastAsia="en-US" w:bidi="ar-SA"/>
      </w:rPr>
    </w:lvl>
    <w:lvl w:ilvl="4" w:tplc="11E871D4">
      <w:numFmt w:val="bullet"/>
      <w:lvlText w:val="•"/>
      <w:lvlJc w:val="left"/>
      <w:pPr>
        <w:ind w:left="1992" w:hanging="273"/>
      </w:pPr>
      <w:rPr>
        <w:rFonts w:hint="default"/>
        <w:lang w:val="ru-RU" w:eastAsia="en-US" w:bidi="ar-SA"/>
      </w:rPr>
    </w:lvl>
    <w:lvl w:ilvl="5" w:tplc="4F1EB530">
      <w:numFmt w:val="bullet"/>
      <w:lvlText w:val="•"/>
      <w:lvlJc w:val="left"/>
      <w:pPr>
        <w:ind w:left="2461" w:hanging="273"/>
      </w:pPr>
      <w:rPr>
        <w:rFonts w:hint="default"/>
        <w:lang w:val="ru-RU" w:eastAsia="en-US" w:bidi="ar-SA"/>
      </w:rPr>
    </w:lvl>
    <w:lvl w:ilvl="6" w:tplc="A794425E">
      <w:numFmt w:val="bullet"/>
      <w:lvlText w:val="•"/>
      <w:lvlJc w:val="left"/>
      <w:pPr>
        <w:ind w:left="2929" w:hanging="273"/>
      </w:pPr>
      <w:rPr>
        <w:rFonts w:hint="default"/>
        <w:lang w:val="ru-RU" w:eastAsia="en-US" w:bidi="ar-SA"/>
      </w:rPr>
    </w:lvl>
    <w:lvl w:ilvl="7" w:tplc="666EF038">
      <w:numFmt w:val="bullet"/>
      <w:lvlText w:val="•"/>
      <w:lvlJc w:val="left"/>
      <w:pPr>
        <w:ind w:left="3397" w:hanging="273"/>
      </w:pPr>
      <w:rPr>
        <w:rFonts w:hint="default"/>
        <w:lang w:val="ru-RU" w:eastAsia="en-US" w:bidi="ar-SA"/>
      </w:rPr>
    </w:lvl>
    <w:lvl w:ilvl="8" w:tplc="2CA05BB8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11" w15:restartNumberingAfterBreak="0">
    <w:nsid w:val="26C9350C"/>
    <w:multiLevelType w:val="hybridMultilevel"/>
    <w:tmpl w:val="B8D0AFAE"/>
    <w:lvl w:ilvl="0" w:tplc="14A6874E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2E9148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EA1CF0D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EF60F2A6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68608C7A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8798689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4810FCB2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8FE1AB6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0BBCA61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2" w15:restartNumberingAfterBreak="0">
    <w:nsid w:val="26EB3B43"/>
    <w:multiLevelType w:val="hybridMultilevel"/>
    <w:tmpl w:val="8B049884"/>
    <w:lvl w:ilvl="0" w:tplc="988CB78E">
      <w:start w:val="1"/>
      <w:numFmt w:val="decimal"/>
      <w:lvlText w:val="%1)"/>
      <w:lvlJc w:val="left"/>
      <w:pPr>
        <w:ind w:left="564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3E14D4">
      <w:numFmt w:val="bullet"/>
      <w:lvlText w:val="•"/>
      <w:lvlJc w:val="left"/>
      <w:pPr>
        <w:ind w:left="1524" w:hanging="426"/>
      </w:pPr>
      <w:rPr>
        <w:rFonts w:hint="default"/>
        <w:lang w:val="ru-RU" w:eastAsia="en-US" w:bidi="ar-SA"/>
      </w:rPr>
    </w:lvl>
    <w:lvl w:ilvl="2" w:tplc="6A48E77A">
      <w:numFmt w:val="bullet"/>
      <w:lvlText w:val="•"/>
      <w:lvlJc w:val="left"/>
      <w:pPr>
        <w:ind w:left="2489" w:hanging="426"/>
      </w:pPr>
      <w:rPr>
        <w:rFonts w:hint="default"/>
        <w:lang w:val="ru-RU" w:eastAsia="en-US" w:bidi="ar-SA"/>
      </w:rPr>
    </w:lvl>
    <w:lvl w:ilvl="3" w:tplc="D98E9D1A">
      <w:numFmt w:val="bullet"/>
      <w:lvlText w:val="•"/>
      <w:lvlJc w:val="left"/>
      <w:pPr>
        <w:ind w:left="3454" w:hanging="426"/>
      </w:pPr>
      <w:rPr>
        <w:rFonts w:hint="default"/>
        <w:lang w:val="ru-RU" w:eastAsia="en-US" w:bidi="ar-SA"/>
      </w:rPr>
    </w:lvl>
    <w:lvl w:ilvl="4" w:tplc="5C6C0AEE">
      <w:numFmt w:val="bullet"/>
      <w:lvlText w:val="•"/>
      <w:lvlJc w:val="left"/>
      <w:pPr>
        <w:ind w:left="4419" w:hanging="426"/>
      </w:pPr>
      <w:rPr>
        <w:rFonts w:hint="default"/>
        <w:lang w:val="ru-RU" w:eastAsia="en-US" w:bidi="ar-SA"/>
      </w:rPr>
    </w:lvl>
    <w:lvl w:ilvl="5" w:tplc="CF2C7264">
      <w:numFmt w:val="bullet"/>
      <w:lvlText w:val="•"/>
      <w:lvlJc w:val="left"/>
      <w:pPr>
        <w:ind w:left="5384" w:hanging="426"/>
      </w:pPr>
      <w:rPr>
        <w:rFonts w:hint="default"/>
        <w:lang w:val="ru-RU" w:eastAsia="en-US" w:bidi="ar-SA"/>
      </w:rPr>
    </w:lvl>
    <w:lvl w:ilvl="6" w:tplc="D26C2EEC">
      <w:numFmt w:val="bullet"/>
      <w:lvlText w:val="•"/>
      <w:lvlJc w:val="left"/>
      <w:pPr>
        <w:ind w:left="6349" w:hanging="426"/>
      </w:pPr>
      <w:rPr>
        <w:rFonts w:hint="default"/>
        <w:lang w:val="ru-RU" w:eastAsia="en-US" w:bidi="ar-SA"/>
      </w:rPr>
    </w:lvl>
    <w:lvl w:ilvl="7" w:tplc="8E0A9674">
      <w:numFmt w:val="bullet"/>
      <w:lvlText w:val="•"/>
      <w:lvlJc w:val="left"/>
      <w:pPr>
        <w:ind w:left="7314" w:hanging="426"/>
      </w:pPr>
      <w:rPr>
        <w:rFonts w:hint="default"/>
        <w:lang w:val="ru-RU" w:eastAsia="en-US" w:bidi="ar-SA"/>
      </w:rPr>
    </w:lvl>
    <w:lvl w:ilvl="8" w:tplc="75967876">
      <w:numFmt w:val="bullet"/>
      <w:lvlText w:val="•"/>
      <w:lvlJc w:val="left"/>
      <w:pPr>
        <w:ind w:left="8279" w:hanging="426"/>
      </w:pPr>
      <w:rPr>
        <w:rFonts w:hint="default"/>
        <w:lang w:val="ru-RU" w:eastAsia="en-US" w:bidi="ar-SA"/>
      </w:rPr>
    </w:lvl>
  </w:abstractNum>
  <w:abstractNum w:abstractNumId="13" w15:restartNumberingAfterBreak="0">
    <w:nsid w:val="28EF1E75"/>
    <w:multiLevelType w:val="hybridMultilevel"/>
    <w:tmpl w:val="6AFCB046"/>
    <w:lvl w:ilvl="0" w:tplc="24B20C14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C23F42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5ADE6C82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42147AD2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2BFCD96C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8EDC191E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0F78DEEC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B6B24A7C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E49A876A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14" w15:restartNumberingAfterBreak="0">
    <w:nsid w:val="298A4CAE"/>
    <w:multiLevelType w:val="hybridMultilevel"/>
    <w:tmpl w:val="D0C82B12"/>
    <w:lvl w:ilvl="0" w:tplc="96F0EA2A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5CA4B9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3BCB54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197646A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BD389EC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4100F00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3E5C9BD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39B6443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53EE5D6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5" w15:restartNumberingAfterBreak="0">
    <w:nsid w:val="2CE22400"/>
    <w:multiLevelType w:val="hybridMultilevel"/>
    <w:tmpl w:val="832A5EBA"/>
    <w:lvl w:ilvl="0" w:tplc="64928A0E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6A1A42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BE545670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8368C702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514C5736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3F3C3E16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62EED8AE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1F24FFAA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B5285842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16" w15:restartNumberingAfterBreak="0">
    <w:nsid w:val="2F477C29"/>
    <w:multiLevelType w:val="hybridMultilevel"/>
    <w:tmpl w:val="17BCF934"/>
    <w:lvl w:ilvl="0" w:tplc="E59E6978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842594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2730B3A6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818A31C8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4866E676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B9E66166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051411E8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50A67DD0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3662AB92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17" w15:restartNumberingAfterBreak="0">
    <w:nsid w:val="35357E22"/>
    <w:multiLevelType w:val="hybridMultilevel"/>
    <w:tmpl w:val="53EE5CD4"/>
    <w:lvl w:ilvl="0" w:tplc="A9F46CAC">
      <w:start w:val="1"/>
      <w:numFmt w:val="decimal"/>
      <w:lvlText w:val="%1."/>
      <w:lvlJc w:val="left"/>
      <w:pPr>
        <w:ind w:left="116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D43368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786E7D22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ED9281C4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B9CE9AEA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97A051D2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3CA4DA6C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08E6DABA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93BABFF8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18" w15:restartNumberingAfterBreak="0">
    <w:nsid w:val="35483DB8"/>
    <w:multiLevelType w:val="multilevel"/>
    <w:tmpl w:val="043A7A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3B177C"/>
    <w:multiLevelType w:val="hybridMultilevel"/>
    <w:tmpl w:val="6BBEBA04"/>
    <w:lvl w:ilvl="0" w:tplc="BFA84ACA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B5A251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18FCC89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B34C0D5E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478C29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42286490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55A591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87C9DBE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1FC6401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0" w15:restartNumberingAfterBreak="0">
    <w:nsid w:val="3A8005A6"/>
    <w:multiLevelType w:val="multilevel"/>
    <w:tmpl w:val="C9AC7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6A0937"/>
    <w:multiLevelType w:val="hybridMultilevel"/>
    <w:tmpl w:val="5FC0CE1E"/>
    <w:lvl w:ilvl="0" w:tplc="0FF463D2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6695E8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62F47F86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9A10F32E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DFE02E42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0666D1E6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E2D475A6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C08EA098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6F72DB16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22" w15:restartNumberingAfterBreak="0">
    <w:nsid w:val="41C31F48"/>
    <w:multiLevelType w:val="hybridMultilevel"/>
    <w:tmpl w:val="6A524D6E"/>
    <w:lvl w:ilvl="0" w:tplc="D26AE55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B046CA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038482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A1AE2A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0D64FED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34F639D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8B386CF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74AC648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9828AA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3" w15:restartNumberingAfterBreak="0">
    <w:nsid w:val="426A1A28"/>
    <w:multiLevelType w:val="hybridMultilevel"/>
    <w:tmpl w:val="4DE0DC9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4" w15:restartNumberingAfterBreak="0">
    <w:nsid w:val="451879DB"/>
    <w:multiLevelType w:val="hybridMultilevel"/>
    <w:tmpl w:val="15909A24"/>
    <w:lvl w:ilvl="0" w:tplc="CC2EBE6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5D2161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8166CC6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B8A879B4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759C67A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23046D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6488AD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3AEA8F1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7F28A10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5" w15:restartNumberingAfterBreak="0">
    <w:nsid w:val="45D305B6"/>
    <w:multiLevelType w:val="hybridMultilevel"/>
    <w:tmpl w:val="B22E2C7C"/>
    <w:lvl w:ilvl="0" w:tplc="110E8532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6075B4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E1484C6E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652E0F24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2B3029A6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1E1CA172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0B4E21FC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1A768E16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5DEE0AFA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26" w15:restartNumberingAfterBreak="0">
    <w:nsid w:val="48FC32F7"/>
    <w:multiLevelType w:val="multilevel"/>
    <w:tmpl w:val="D07A62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870997"/>
    <w:multiLevelType w:val="multilevel"/>
    <w:tmpl w:val="19E0F7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D177411"/>
    <w:multiLevelType w:val="multilevel"/>
    <w:tmpl w:val="074C6E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3634E5"/>
    <w:multiLevelType w:val="multilevel"/>
    <w:tmpl w:val="F54E4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3427D2"/>
    <w:multiLevelType w:val="multilevel"/>
    <w:tmpl w:val="C7AC93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864641"/>
    <w:multiLevelType w:val="hybridMultilevel"/>
    <w:tmpl w:val="CD34EE7E"/>
    <w:lvl w:ilvl="0" w:tplc="01489E6E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28CDC8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0506F05C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E52E48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524711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42FE909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9B4C4EB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0E3EB5F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46AFC0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2" w15:restartNumberingAfterBreak="0">
    <w:nsid w:val="63E924D9"/>
    <w:multiLevelType w:val="hybridMultilevel"/>
    <w:tmpl w:val="B6A44452"/>
    <w:lvl w:ilvl="0" w:tplc="7768495C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1C9290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376EE0CA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4988785A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A516D558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231C5314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78E0A440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D7022654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BB6EDD44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33" w15:restartNumberingAfterBreak="0">
    <w:nsid w:val="64776E9E"/>
    <w:multiLevelType w:val="hybridMultilevel"/>
    <w:tmpl w:val="FC84D90C"/>
    <w:lvl w:ilvl="0" w:tplc="46E65A62">
      <w:start w:val="3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EC9C82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A94EAE96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1C86A070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923EFE5A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6254CBE4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904E83BC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356AA77A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80E2EC6C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34" w15:restartNumberingAfterBreak="0">
    <w:nsid w:val="6CA71843"/>
    <w:multiLevelType w:val="multilevel"/>
    <w:tmpl w:val="D72421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CB340B"/>
    <w:multiLevelType w:val="hybridMultilevel"/>
    <w:tmpl w:val="965E4256"/>
    <w:lvl w:ilvl="0" w:tplc="27FEAADA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766492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A1FE33D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9E8020B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1FE04232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08B8CFF8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E6E695FC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557E1BEC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92FC6A6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36" w15:restartNumberingAfterBreak="0">
    <w:nsid w:val="715E6F69"/>
    <w:multiLevelType w:val="multilevel"/>
    <w:tmpl w:val="AE28A4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68B08D3"/>
    <w:multiLevelType w:val="hybridMultilevel"/>
    <w:tmpl w:val="841C86B8"/>
    <w:lvl w:ilvl="0" w:tplc="E74E617A">
      <w:start w:val="2"/>
      <w:numFmt w:val="decimal"/>
      <w:lvlText w:val="%1."/>
      <w:lvlJc w:val="left"/>
      <w:pPr>
        <w:ind w:left="390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98FEA2">
      <w:numFmt w:val="bullet"/>
      <w:lvlText w:val="•"/>
      <w:lvlJc w:val="left"/>
      <w:pPr>
        <w:ind w:left="842" w:hanging="273"/>
      </w:pPr>
      <w:rPr>
        <w:rFonts w:hint="default"/>
        <w:lang w:val="ru-RU" w:eastAsia="en-US" w:bidi="ar-SA"/>
      </w:rPr>
    </w:lvl>
    <w:lvl w:ilvl="2" w:tplc="37868E82">
      <w:numFmt w:val="bullet"/>
      <w:lvlText w:val="•"/>
      <w:lvlJc w:val="left"/>
      <w:pPr>
        <w:ind w:left="1284" w:hanging="273"/>
      </w:pPr>
      <w:rPr>
        <w:rFonts w:hint="default"/>
        <w:lang w:val="ru-RU" w:eastAsia="en-US" w:bidi="ar-SA"/>
      </w:rPr>
    </w:lvl>
    <w:lvl w:ilvl="3" w:tplc="9F9E2032">
      <w:numFmt w:val="bullet"/>
      <w:lvlText w:val="•"/>
      <w:lvlJc w:val="left"/>
      <w:pPr>
        <w:ind w:left="1726" w:hanging="273"/>
      </w:pPr>
      <w:rPr>
        <w:rFonts w:hint="default"/>
        <w:lang w:val="ru-RU" w:eastAsia="en-US" w:bidi="ar-SA"/>
      </w:rPr>
    </w:lvl>
    <w:lvl w:ilvl="4" w:tplc="6986D3EE">
      <w:numFmt w:val="bullet"/>
      <w:lvlText w:val="•"/>
      <w:lvlJc w:val="left"/>
      <w:pPr>
        <w:ind w:left="2169" w:hanging="273"/>
      </w:pPr>
      <w:rPr>
        <w:rFonts w:hint="default"/>
        <w:lang w:val="ru-RU" w:eastAsia="en-US" w:bidi="ar-SA"/>
      </w:rPr>
    </w:lvl>
    <w:lvl w:ilvl="5" w:tplc="FE989BA2">
      <w:numFmt w:val="bullet"/>
      <w:lvlText w:val="•"/>
      <w:lvlJc w:val="left"/>
      <w:pPr>
        <w:ind w:left="2611" w:hanging="273"/>
      </w:pPr>
      <w:rPr>
        <w:rFonts w:hint="default"/>
        <w:lang w:val="ru-RU" w:eastAsia="en-US" w:bidi="ar-SA"/>
      </w:rPr>
    </w:lvl>
    <w:lvl w:ilvl="6" w:tplc="0476679C">
      <w:numFmt w:val="bullet"/>
      <w:lvlText w:val="•"/>
      <w:lvlJc w:val="left"/>
      <w:pPr>
        <w:ind w:left="3053" w:hanging="273"/>
      </w:pPr>
      <w:rPr>
        <w:rFonts w:hint="default"/>
        <w:lang w:val="ru-RU" w:eastAsia="en-US" w:bidi="ar-SA"/>
      </w:rPr>
    </w:lvl>
    <w:lvl w:ilvl="7" w:tplc="5AB6659A">
      <w:numFmt w:val="bullet"/>
      <w:lvlText w:val="•"/>
      <w:lvlJc w:val="left"/>
      <w:pPr>
        <w:ind w:left="3496" w:hanging="273"/>
      </w:pPr>
      <w:rPr>
        <w:rFonts w:hint="default"/>
        <w:lang w:val="ru-RU" w:eastAsia="en-US" w:bidi="ar-SA"/>
      </w:rPr>
    </w:lvl>
    <w:lvl w:ilvl="8" w:tplc="1F94B6FE">
      <w:numFmt w:val="bullet"/>
      <w:lvlText w:val="•"/>
      <w:lvlJc w:val="left"/>
      <w:pPr>
        <w:ind w:left="3938" w:hanging="273"/>
      </w:pPr>
      <w:rPr>
        <w:rFonts w:hint="default"/>
        <w:lang w:val="ru-RU" w:eastAsia="en-US" w:bidi="ar-SA"/>
      </w:rPr>
    </w:lvl>
  </w:abstractNum>
  <w:abstractNum w:abstractNumId="38" w15:restartNumberingAfterBreak="0">
    <w:nsid w:val="79CD0C39"/>
    <w:multiLevelType w:val="multilevel"/>
    <w:tmpl w:val="512A45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307EED"/>
    <w:multiLevelType w:val="hybridMultilevel"/>
    <w:tmpl w:val="52E6D742"/>
    <w:lvl w:ilvl="0" w:tplc="A31C1C8A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227930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AE6AB3D6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B1047750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AE86F5F4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1C540A70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C616D22A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48682442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83E21070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40" w15:restartNumberingAfterBreak="0">
    <w:nsid w:val="7C9F2BFA"/>
    <w:multiLevelType w:val="multilevel"/>
    <w:tmpl w:val="A3D21E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28"/>
  </w:num>
  <w:num w:numId="3">
    <w:abstractNumId w:val="18"/>
  </w:num>
  <w:num w:numId="4">
    <w:abstractNumId w:val="36"/>
  </w:num>
  <w:num w:numId="5">
    <w:abstractNumId w:val="26"/>
  </w:num>
  <w:num w:numId="6">
    <w:abstractNumId w:val="40"/>
  </w:num>
  <w:num w:numId="7">
    <w:abstractNumId w:val="29"/>
  </w:num>
  <w:num w:numId="8">
    <w:abstractNumId w:val="6"/>
  </w:num>
  <w:num w:numId="9">
    <w:abstractNumId w:val="9"/>
  </w:num>
  <w:num w:numId="10">
    <w:abstractNumId w:val="30"/>
  </w:num>
  <w:num w:numId="11">
    <w:abstractNumId w:val="20"/>
  </w:num>
  <w:num w:numId="12">
    <w:abstractNumId w:val="27"/>
  </w:num>
  <w:num w:numId="13">
    <w:abstractNumId w:val="1"/>
  </w:num>
  <w:num w:numId="14">
    <w:abstractNumId w:val="38"/>
  </w:num>
  <w:num w:numId="15">
    <w:abstractNumId w:val="23"/>
  </w:num>
  <w:num w:numId="16">
    <w:abstractNumId w:val="0"/>
  </w:num>
  <w:num w:numId="17">
    <w:abstractNumId w:val="22"/>
  </w:num>
  <w:num w:numId="18">
    <w:abstractNumId w:val="11"/>
  </w:num>
  <w:num w:numId="19">
    <w:abstractNumId w:val="17"/>
  </w:num>
  <w:num w:numId="20">
    <w:abstractNumId w:val="4"/>
  </w:num>
  <w:num w:numId="21">
    <w:abstractNumId w:val="32"/>
  </w:num>
  <w:num w:numId="22">
    <w:abstractNumId w:val="16"/>
  </w:num>
  <w:num w:numId="23">
    <w:abstractNumId w:val="13"/>
  </w:num>
  <w:num w:numId="24">
    <w:abstractNumId w:val="21"/>
  </w:num>
  <w:num w:numId="25">
    <w:abstractNumId w:val="15"/>
  </w:num>
  <w:num w:numId="26">
    <w:abstractNumId w:val="39"/>
  </w:num>
  <w:num w:numId="27">
    <w:abstractNumId w:val="33"/>
  </w:num>
  <w:num w:numId="28">
    <w:abstractNumId w:val="5"/>
  </w:num>
  <w:num w:numId="29">
    <w:abstractNumId w:val="7"/>
  </w:num>
  <w:num w:numId="30">
    <w:abstractNumId w:val="25"/>
  </w:num>
  <w:num w:numId="31">
    <w:abstractNumId w:val="2"/>
  </w:num>
  <w:num w:numId="32">
    <w:abstractNumId w:val="37"/>
  </w:num>
  <w:num w:numId="33">
    <w:abstractNumId w:val="10"/>
  </w:num>
  <w:num w:numId="34">
    <w:abstractNumId w:val="3"/>
  </w:num>
  <w:num w:numId="35">
    <w:abstractNumId w:val="35"/>
  </w:num>
  <w:num w:numId="36">
    <w:abstractNumId w:val="12"/>
  </w:num>
  <w:num w:numId="37">
    <w:abstractNumId w:val="31"/>
  </w:num>
  <w:num w:numId="38">
    <w:abstractNumId w:val="14"/>
  </w:num>
  <w:num w:numId="39">
    <w:abstractNumId w:val="8"/>
  </w:num>
  <w:num w:numId="40">
    <w:abstractNumId w:val="1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A6EED"/>
    <w:rsid w:val="001606EB"/>
    <w:rsid w:val="001A6EED"/>
    <w:rsid w:val="00444BFA"/>
    <w:rsid w:val="00563EFE"/>
    <w:rsid w:val="008B0B75"/>
    <w:rsid w:val="00967832"/>
    <w:rsid w:val="009F469A"/>
    <w:rsid w:val="00A9763C"/>
    <w:rsid w:val="00B331AC"/>
    <w:rsid w:val="00EF2561"/>
    <w:rsid w:val="00F0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9768CF"/>
  <w15:docId w15:val="{B539A708-0078-4543-85B5-D869C9CB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1606EB"/>
    <w:rPr>
      <w:color w:val="605E5C"/>
      <w:shd w:val="clear" w:color="auto" w:fill="E1DFDD"/>
    </w:rPr>
  </w:style>
  <w:style w:type="paragraph" w:styleId="af">
    <w:name w:val="List Paragraph"/>
    <w:basedOn w:val="a"/>
    <w:uiPriority w:val="1"/>
    <w:unhideWhenUsed/>
    <w:qFormat/>
    <w:rsid w:val="001606EB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1606EB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A9763C"/>
  </w:style>
  <w:style w:type="table" w:customStyle="1" w:styleId="TableNormal">
    <w:name w:val="Table Normal"/>
    <w:uiPriority w:val="2"/>
    <w:semiHidden/>
    <w:unhideWhenUsed/>
    <w:qFormat/>
    <w:rsid w:val="00A9763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A9763C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A9763C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1">
    <w:name w:val="Body Text"/>
    <w:basedOn w:val="a"/>
    <w:link w:val="af2"/>
    <w:uiPriority w:val="1"/>
    <w:qFormat/>
    <w:rsid w:val="00A9763C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A9763C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A976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A9763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A9763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f9c38fe" TargetMode="External"/><Relationship Id="rId299" Type="http://schemas.openxmlformats.org/officeDocument/2006/relationships/hyperlink" Target="https://m.edsoo.ru/3f96d4e4" TargetMode="External"/><Relationship Id="rId21" Type="http://schemas.openxmlformats.org/officeDocument/2006/relationships/hyperlink" Target="https://m.edsoo.ru/7f413b38" TargetMode="External"/><Relationship Id="rId63" Type="http://schemas.openxmlformats.org/officeDocument/2006/relationships/hyperlink" Target="https://m.edsoo.ru/7f418d72" TargetMode="External"/><Relationship Id="rId159" Type="http://schemas.openxmlformats.org/officeDocument/2006/relationships/hyperlink" Target="https://m.edsoo.ru/ba5d78c2" TargetMode="External"/><Relationship Id="rId324" Type="http://schemas.openxmlformats.org/officeDocument/2006/relationships/hyperlink" Target="https://m.edsoo.ru/bbc26ece" TargetMode="External"/><Relationship Id="rId366" Type="http://schemas.openxmlformats.org/officeDocument/2006/relationships/hyperlink" Target="https://m.edsoo.ru/adce74ff" TargetMode="External"/><Relationship Id="rId170" Type="http://schemas.openxmlformats.org/officeDocument/2006/relationships/hyperlink" Target="https://m.edsoo.ru/b465ee1b" TargetMode="External"/><Relationship Id="rId226" Type="http://schemas.openxmlformats.org/officeDocument/2006/relationships/hyperlink" Target="https://m.edsoo.ru/37ffcd43" TargetMode="External"/><Relationship Id="rId268" Type="http://schemas.openxmlformats.org/officeDocument/2006/relationships/hyperlink" Target="https://m.edsoo.ru/2a5ca8c1" TargetMode="External"/><Relationship Id="rId32" Type="http://schemas.openxmlformats.org/officeDocument/2006/relationships/hyperlink" Target="https://lib.mordgpi.ru/resources/eresources/" TargetMode="External"/><Relationship Id="rId74" Type="http://schemas.openxmlformats.org/officeDocument/2006/relationships/hyperlink" Target="https://lib.mordgpi.ru/resources/eresources/" TargetMode="External"/><Relationship Id="rId128" Type="http://schemas.openxmlformats.org/officeDocument/2006/relationships/hyperlink" Target="https://m.edsoo.ru/bc9a2d88" TargetMode="External"/><Relationship Id="rId335" Type="http://schemas.openxmlformats.org/officeDocument/2006/relationships/hyperlink" Target="https://m.edsoo.ru/f579635a" TargetMode="External"/><Relationship Id="rId377" Type="http://schemas.openxmlformats.org/officeDocument/2006/relationships/hyperlink" Target="https://m.edsoo.ru/82b789b4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b585dfca" TargetMode="External"/><Relationship Id="rId237" Type="http://schemas.openxmlformats.org/officeDocument/2006/relationships/hyperlink" Target="https://m.edsoo.ru/9175c371" TargetMode="External"/><Relationship Id="rId279" Type="http://schemas.openxmlformats.org/officeDocument/2006/relationships/hyperlink" Target="https://m.edsoo.ru/67544eb4" TargetMode="External"/><Relationship Id="rId43" Type="http://schemas.openxmlformats.org/officeDocument/2006/relationships/hyperlink" Target="https://m.edsoo.ru/7f416c48" TargetMode="External"/><Relationship Id="rId139" Type="http://schemas.openxmlformats.org/officeDocument/2006/relationships/hyperlink" Target="https://m.edsoo.ru/22331cf6" TargetMode="External"/><Relationship Id="rId290" Type="http://schemas.openxmlformats.org/officeDocument/2006/relationships/hyperlink" Target="https://m.edsoo.ru/b3113a1d" TargetMode="External"/><Relationship Id="rId304" Type="http://schemas.openxmlformats.org/officeDocument/2006/relationships/hyperlink" Target="https://m.edsoo.ru/58ce67e8" TargetMode="External"/><Relationship Id="rId346" Type="http://schemas.openxmlformats.org/officeDocument/2006/relationships/hyperlink" Target="https://m.edsoo.ru/9d1aef3d" TargetMode="External"/><Relationship Id="rId388" Type="http://schemas.openxmlformats.org/officeDocument/2006/relationships/fontTable" Target="fontTable.xml"/><Relationship Id="rId85" Type="http://schemas.openxmlformats.org/officeDocument/2006/relationships/hyperlink" Target="https://m.edsoo.ru/7f41b112" TargetMode="External"/><Relationship Id="rId150" Type="http://schemas.openxmlformats.org/officeDocument/2006/relationships/hyperlink" Target="https://m.edsoo.ru/f69897cb" TargetMode="External"/><Relationship Id="rId192" Type="http://schemas.openxmlformats.org/officeDocument/2006/relationships/hyperlink" Target="https://m.edsoo.ru/c966e315" TargetMode="External"/><Relationship Id="rId206" Type="http://schemas.openxmlformats.org/officeDocument/2006/relationships/hyperlink" Target="https://m.edsoo.ru/831181d4" TargetMode="External"/><Relationship Id="rId248" Type="http://schemas.openxmlformats.org/officeDocument/2006/relationships/hyperlink" Target="https://m.edsoo.ru/6812f387" TargetMode="External"/><Relationship Id="rId12" Type="http://schemas.openxmlformats.org/officeDocument/2006/relationships/hyperlink" Target="https://lib.mordgpi.ru/resources/eresources/" TargetMode="External"/><Relationship Id="rId108" Type="http://schemas.openxmlformats.org/officeDocument/2006/relationships/hyperlink" Target="https://m.edsoo.ru/7f41b112" TargetMode="External"/><Relationship Id="rId315" Type="http://schemas.openxmlformats.org/officeDocument/2006/relationships/hyperlink" Target="https://m.edsoo.ru/dca3ee79" TargetMode="External"/><Relationship Id="rId357" Type="http://schemas.openxmlformats.org/officeDocument/2006/relationships/hyperlink" Target="https://m.edsoo.ru/3d843ab1" TargetMode="External"/><Relationship Id="rId54" Type="http://schemas.openxmlformats.org/officeDocument/2006/relationships/hyperlink" Target="https://lib.mordgpi.ru/resources/eresources/" TargetMode="External"/><Relationship Id="rId96" Type="http://schemas.openxmlformats.org/officeDocument/2006/relationships/hyperlink" Target="https://lib.mordgpi.ru/resources/eresources/" TargetMode="External"/><Relationship Id="rId161" Type="http://schemas.openxmlformats.org/officeDocument/2006/relationships/hyperlink" Target="https://m.edsoo.ru/e134f9e4" TargetMode="External"/><Relationship Id="rId217" Type="http://schemas.openxmlformats.org/officeDocument/2006/relationships/hyperlink" Target="https://m.edsoo.ru/1a829eb6" TargetMode="External"/><Relationship Id="rId259" Type="http://schemas.openxmlformats.org/officeDocument/2006/relationships/hyperlink" Target="https://m.edsoo.ru/fb1bad6b" TargetMode="External"/><Relationship Id="rId23" Type="http://schemas.openxmlformats.org/officeDocument/2006/relationships/hyperlink" Target="https://m.edsoo.ru/7f413b38" TargetMode="External"/><Relationship Id="rId119" Type="http://schemas.openxmlformats.org/officeDocument/2006/relationships/hyperlink" Target="https://m.edsoo.ru/69ff91d4" TargetMode="External"/><Relationship Id="rId270" Type="http://schemas.openxmlformats.org/officeDocument/2006/relationships/hyperlink" Target="https://m.edsoo.ru/13f7e726" TargetMode="External"/><Relationship Id="rId326" Type="http://schemas.openxmlformats.org/officeDocument/2006/relationships/hyperlink" Target="https://m.edsoo.ru/28d3e135" TargetMode="External"/><Relationship Id="rId65" Type="http://schemas.openxmlformats.org/officeDocument/2006/relationships/hyperlink" Target="https://m.edsoo.ru/7f418d72" TargetMode="External"/><Relationship Id="rId130" Type="http://schemas.openxmlformats.org/officeDocument/2006/relationships/hyperlink" Target="https://m.edsoo.ru/8d7b6137" TargetMode="External"/><Relationship Id="rId368" Type="http://schemas.openxmlformats.org/officeDocument/2006/relationships/hyperlink" Target="https://m.edsoo.ru/44bb2c52" TargetMode="External"/><Relationship Id="rId172" Type="http://schemas.openxmlformats.org/officeDocument/2006/relationships/hyperlink" Target="https://m.edsoo.ru/8bfbe8b1" TargetMode="External"/><Relationship Id="rId228" Type="http://schemas.openxmlformats.org/officeDocument/2006/relationships/hyperlink" Target="https://m.edsoo.ru/29f45b8c" TargetMode="External"/><Relationship Id="rId281" Type="http://schemas.openxmlformats.org/officeDocument/2006/relationships/hyperlink" Target="https://m.edsoo.ru/9c265a89" TargetMode="External"/><Relationship Id="rId337" Type="http://schemas.openxmlformats.org/officeDocument/2006/relationships/hyperlink" Target="https://m.edsoo.ru/3a9af27a" TargetMode="External"/><Relationship Id="rId34" Type="http://schemas.openxmlformats.org/officeDocument/2006/relationships/hyperlink" Target="https://lib.mordgpi.ru/resources/eresources/" TargetMode="External"/><Relationship Id="rId76" Type="http://schemas.openxmlformats.org/officeDocument/2006/relationships/hyperlink" Target="https://lib.mordgpi.ru/resources/eresources/" TargetMode="External"/><Relationship Id="rId141" Type="http://schemas.openxmlformats.org/officeDocument/2006/relationships/hyperlink" Target="https://m.edsoo.ru/9c41d21f" TargetMode="External"/><Relationship Id="rId379" Type="http://schemas.openxmlformats.org/officeDocument/2006/relationships/hyperlink" Target="https://edsoo.ru/wp-content/uploads/2024/12/so_soo_geografiya_2024.pdf" TargetMode="External"/><Relationship Id="rId7" Type="http://schemas.openxmlformats.org/officeDocument/2006/relationships/header" Target="header1.xml"/><Relationship Id="rId183" Type="http://schemas.openxmlformats.org/officeDocument/2006/relationships/hyperlink" Target="https://m.edsoo.ru/cf21aaf1" TargetMode="External"/><Relationship Id="rId239" Type="http://schemas.openxmlformats.org/officeDocument/2006/relationships/hyperlink" Target="https://m.edsoo.ru/e3efde1b" TargetMode="External"/><Relationship Id="rId250" Type="http://schemas.openxmlformats.org/officeDocument/2006/relationships/hyperlink" Target="https://m.edsoo.ru/479ce297" TargetMode="External"/><Relationship Id="rId292" Type="http://schemas.openxmlformats.org/officeDocument/2006/relationships/hyperlink" Target="https://m.edsoo.ru/f33af112" TargetMode="External"/><Relationship Id="rId306" Type="http://schemas.openxmlformats.org/officeDocument/2006/relationships/hyperlink" Target="https://m.edsoo.ru/39e647f7" TargetMode="External"/><Relationship Id="rId45" Type="http://schemas.openxmlformats.org/officeDocument/2006/relationships/hyperlink" Target="https://m.edsoo.ru/7f416c48" TargetMode="External"/><Relationship Id="rId87" Type="http://schemas.openxmlformats.org/officeDocument/2006/relationships/hyperlink" Target="https://m.edsoo.ru/7f41b112" TargetMode="External"/><Relationship Id="rId110" Type="http://schemas.openxmlformats.org/officeDocument/2006/relationships/hyperlink" Target="https://m.edsoo.ru/37bbe5e3" TargetMode="External"/><Relationship Id="rId348" Type="http://schemas.openxmlformats.org/officeDocument/2006/relationships/hyperlink" Target="https://m.edsoo.ru/ec9de394" TargetMode="External"/><Relationship Id="rId152" Type="http://schemas.openxmlformats.org/officeDocument/2006/relationships/hyperlink" Target="https://m.edsoo.ru/86bd63ac" TargetMode="External"/><Relationship Id="rId194" Type="http://schemas.openxmlformats.org/officeDocument/2006/relationships/hyperlink" Target="https://m.edsoo.ru/9362ce3b" TargetMode="External"/><Relationship Id="rId208" Type="http://schemas.openxmlformats.org/officeDocument/2006/relationships/hyperlink" Target="https://m.edsoo.ru/56f892fa" TargetMode="External"/><Relationship Id="rId261" Type="http://schemas.openxmlformats.org/officeDocument/2006/relationships/hyperlink" Target="https://m.edsoo.ru/4343ebbe" TargetMode="External"/><Relationship Id="rId14" Type="http://schemas.openxmlformats.org/officeDocument/2006/relationships/hyperlink" Target="https://lib.mordgpi.ru/resources/eresources/" TargetMode="External"/><Relationship Id="rId56" Type="http://schemas.openxmlformats.org/officeDocument/2006/relationships/hyperlink" Target="https://lib.mordgpi.ru/resources/eresources/" TargetMode="External"/><Relationship Id="rId317" Type="http://schemas.openxmlformats.org/officeDocument/2006/relationships/hyperlink" Target="https://m.edsoo.ru/fd7eb729" TargetMode="External"/><Relationship Id="rId359" Type="http://schemas.openxmlformats.org/officeDocument/2006/relationships/hyperlink" Target="https://m.edsoo.ru/736fd74b" TargetMode="External"/><Relationship Id="rId98" Type="http://schemas.openxmlformats.org/officeDocument/2006/relationships/hyperlink" Target="https://lib.mordgpi.ru/resources/eresources/" TargetMode="External"/><Relationship Id="rId121" Type="http://schemas.openxmlformats.org/officeDocument/2006/relationships/hyperlink" Target="https://m.edsoo.ru/d57e14e3" TargetMode="External"/><Relationship Id="rId163" Type="http://schemas.openxmlformats.org/officeDocument/2006/relationships/hyperlink" Target="https://m.edsoo.ru/466e645d" TargetMode="External"/><Relationship Id="rId219" Type="http://schemas.openxmlformats.org/officeDocument/2006/relationships/hyperlink" Target="https://m.edsoo.ru/bd5ef821" TargetMode="External"/><Relationship Id="rId370" Type="http://schemas.openxmlformats.org/officeDocument/2006/relationships/hyperlink" Target="https://m.edsoo.ru/d9815673" TargetMode="External"/><Relationship Id="rId230" Type="http://schemas.openxmlformats.org/officeDocument/2006/relationships/hyperlink" Target="https://m.edsoo.ru/86fb1714" TargetMode="External"/><Relationship Id="rId25" Type="http://schemas.openxmlformats.org/officeDocument/2006/relationships/hyperlink" Target="https://m.edsoo.ru/7f414f38" TargetMode="External"/><Relationship Id="rId67" Type="http://schemas.openxmlformats.org/officeDocument/2006/relationships/hyperlink" Target="https://m.edsoo.ru/7f418d72" TargetMode="External"/><Relationship Id="rId272" Type="http://schemas.openxmlformats.org/officeDocument/2006/relationships/hyperlink" Target="https://m.edsoo.ru/c77e25e6" TargetMode="External"/><Relationship Id="rId328" Type="http://schemas.openxmlformats.org/officeDocument/2006/relationships/hyperlink" Target="https://m.edsoo.ru/a3888843" TargetMode="External"/><Relationship Id="rId132" Type="http://schemas.openxmlformats.org/officeDocument/2006/relationships/hyperlink" Target="https://m.edsoo.ru/3b735d7b" TargetMode="External"/><Relationship Id="rId174" Type="http://schemas.openxmlformats.org/officeDocument/2006/relationships/hyperlink" Target="https://m.edsoo.ru/e465164e" TargetMode="External"/><Relationship Id="rId381" Type="http://schemas.openxmlformats.org/officeDocument/2006/relationships/hyperlink" Target="https://edsoo.ru/wp-content/uploads/2023/12/mp_oczenka_geografiya_1.pdf" TargetMode="External"/><Relationship Id="rId241" Type="http://schemas.openxmlformats.org/officeDocument/2006/relationships/hyperlink" Target="https://m.edsoo.ru/5a5c891b" TargetMode="External"/><Relationship Id="rId36" Type="http://schemas.openxmlformats.org/officeDocument/2006/relationships/hyperlink" Target="https://lib.mordgpi.ru/resources/eresources/" TargetMode="External"/><Relationship Id="rId283" Type="http://schemas.openxmlformats.org/officeDocument/2006/relationships/hyperlink" Target="https://m.edsoo.ru/38f4732f" TargetMode="External"/><Relationship Id="rId339" Type="http://schemas.openxmlformats.org/officeDocument/2006/relationships/hyperlink" Target="https://m.edsoo.ru/88667c28%5D%5D" TargetMode="External"/><Relationship Id="rId78" Type="http://schemas.openxmlformats.org/officeDocument/2006/relationships/hyperlink" Target="https://lib.mordgpi.ru/resources/eresources/" TargetMode="External"/><Relationship Id="rId101" Type="http://schemas.openxmlformats.org/officeDocument/2006/relationships/hyperlink" Target="https://m.edsoo.ru/7f41b112" TargetMode="External"/><Relationship Id="rId143" Type="http://schemas.openxmlformats.org/officeDocument/2006/relationships/hyperlink" Target="https://m.edsoo.ru/166acd7f" TargetMode="External"/><Relationship Id="rId185" Type="http://schemas.openxmlformats.org/officeDocument/2006/relationships/hyperlink" Target="https://m.edsoo.ru/3d75a3e3" TargetMode="External"/><Relationship Id="rId350" Type="http://schemas.openxmlformats.org/officeDocument/2006/relationships/hyperlink" Target="https://m.edsoo.ru/35c63c25" TargetMode="External"/><Relationship Id="rId9" Type="http://schemas.openxmlformats.org/officeDocument/2006/relationships/hyperlink" Target="https://m.edsoo.ru/7f413b38" TargetMode="External"/><Relationship Id="rId210" Type="http://schemas.openxmlformats.org/officeDocument/2006/relationships/hyperlink" Target="https://m.edsoo.ru/16f43e3d" TargetMode="External"/><Relationship Id="rId252" Type="http://schemas.openxmlformats.org/officeDocument/2006/relationships/hyperlink" Target="https://m.edsoo.ru/2bae2e8d" TargetMode="External"/><Relationship Id="rId294" Type="http://schemas.openxmlformats.org/officeDocument/2006/relationships/hyperlink" Target="https://m.edsoo.ru/5cdb32d9" TargetMode="External"/><Relationship Id="rId308" Type="http://schemas.openxmlformats.org/officeDocument/2006/relationships/hyperlink" Target="https://m.edsoo.ru/b48e6fb5" TargetMode="External"/><Relationship Id="rId47" Type="http://schemas.openxmlformats.org/officeDocument/2006/relationships/hyperlink" Target="https://m.edsoo.ru/7f416c48" TargetMode="External"/><Relationship Id="rId89" Type="http://schemas.openxmlformats.org/officeDocument/2006/relationships/hyperlink" Target="https://m.edsoo.ru/7f41b112" TargetMode="External"/><Relationship Id="rId112" Type="http://schemas.openxmlformats.org/officeDocument/2006/relationships/hyperlink" Target="https://m.edsoo.ru/2aac49e8" TargetMode="External"/><Relationship Id="rId154" Type="http://schemas.openxmlformats.org/officeDocument/2006/relationships/hyperlink" Target="https://m.edsoo.ru/9414698d" TargetMode="External"/><Relationship Id="rId361" Type="http://schemas.openxmlformats.org/officeDocument/2006/relationships/hyperlink" Target="https://m.edsoo.ru/6b236c6d" TargetMode="External"/><Relationship Id="rId196" Type="http://schemas.openxmlformats.org/officeDocument/2006/relationships/hyperlink" Target="https://m.edsoo.ru/753c968b" TargetMode="External"/><Relationship Id="rId200" Type="http://schemas.openxmlformats.org/officeDocument/2006/relationships/hyperlink" Target="https://m.edsoo.ru/747f18d6" TargetMode="External"/><Relationship Id="rId382" Type="http://schemas.openxmlformats.org/officeDocument/2006/relationships/hyperlink" Target="https://edsoo.ru/wp-content/uploads/2023/12/soczialno%20gumanitarnyj-blok_01.pdf" TargetMode="External"/><Relationship Id="rId16" Type="http://schemas.openxmlformats.org/officeDocument/2006/relationships/hyperlink" Target="https://lib.mordgpi.ru/resources/eresources/" TargetMode="External"/><Relationship Id="rId221" Type="http://schemas.openxmlformats.org/officeDocument/2006/relationships/hyperlink" Target="https://m.edsoo.ru/fa61969d" TargetMode="External"/><Relationship Id="rId242" Type="http://schemas.openxmlformats.org/officeDocument/2006/relationships/hyperlink" Target="https://m.edsoo.ru/de7e411f" TargetMode="External"/><Relationship Id="rId263" Type="http://schemas.openxmlformats.org/officeDocument/2006/relationships/hyperlink" Target="https://m.edsoo.ru/39eaa42c" TargetMode="External"/><Relationship Id="rId284" Type="http://schemas.openxmlformats.org/officeDocument/2006/relationships/hyperlink" Target="https://m.edsoo.ru/c47ab95c" TargetMode="External"/><Relationship Id="rId319" Type="http://schemas.openxmlformats.org/officeDocument/2006/relationships/hyperlink" Target="https://m.edsoo.ru/993756ce" TargetMode="External"/><Relationship Id="rId37" Type="http://schemas.openxmlformats.org/officeDocument/2006/relationships/hyperlink" Target="https://m.edsoo.ru/7f416c48" TargetMode="External"/><Relationship Id="rId58" Type="http://schemas.openxmlformats.org/officeDocument/2006/relationships/hyperlink" Target="https://lib.mordgpi.ru/resources/eresources/" TargetMode="External"/><Relationship Id="rId79" Type="http://schemas.openxmlformats.org/officeDocument/2006/relationships/hyperlink" Target="https://m.edsoo.ru/7f418d72" TargetMode="External"/><Relationship Id="rId102" Type="http://schemas.openxmlformats.org/officeDocument/2006/relationships/hyperlink" Target="https://lib.mordgpi.ru/resources/eresources/" TargetMode="External"/><Relationship Id="rId123" Type="http://schemas.openxmlformats.org/officeDocument/2006/relationships/hyperlink" Target="https://m.edsoo.ru/465d49bc" TargetMode="External"/><Relationship Id="rId144" Type="http://schemas.openxmlformats.org/officeDocument/2006/relationships/hyperlink" Target="https://m.edsoo.ru/e545f6de" TargetMode="External"/><Relationship Id="rId330" Type="http://schemas.openxmlformats.org/officeDocument/2006/relationships/hyperlink" Target="https://m.edsoo.ru/cdd8ccd7" TargetMode="External"/><Relationship Id="rId90" Type="http://schemas.openxmlformats.org/officeDocument/2006/relationships/hyperlink" Target="https://lib.mordgpi.ru/resources/eresources/" TargetMode="External"/><Relationship Id="rId165" Type="http://schemas.openxmlformats.org/officeDocument/2006/relationships/hyperlink" Target="https://m.edsoo.ru/bee111a8" TargetMode="External"/><Relationship Id="rId186" Type="http://schemas.openxmlformats.org/officeDocument/2006/relationships/hyperlink" Target="https://m.edsoo.ru/aeff19c6" TargetMode="External"/><Relationship Id="rId351" Type="http://schemas.openxmlformats.org/officeDocument/2006/relationships/hyperlink" Target="https://m.edsoo.ru/f11f1241" TargetMode="External"/><Relationship Id="rId372" Type="http://schemas.openxmlformats.org/officeDocument/2006/relationships/hyperlink" Target="https://m.edsoo.ru/3d4a6887" TargetMode="External"/><Relationship Id="rId211" Type="http://schemas.openxmlformats.org/officeDocument/2006/relationships/hyperlink" Target="https://m.edsoo.ru/ae9e5c42" TargetMode="External"/><Relationship Id="rId232" Type="http://schemas.openxmlformats.org/officeDocument/2006/relationships/hyperlink" Target="https://m.edsoo.ru/daa6d5c3" TargetMode="External"/><Relationship Id="rId253" Type="http://schemas.openxmlformats.org/officeDocument/2006/relationships/hyperlink" Target="https://m.edsoo.ru/75d625af" TargetMode="External"/><Relationship Id="rId274" Type="http://schemas.openxmlformats.org/officeDocument/2006/relationships/hyperlink" Target="https://m.edsoo.ru/66146285" TargetMode="External"/><Relationship Id="rId295" Type="http://schemas.openxmlformats.org/officeDocument/2006/relationships/hyperlink" Target="https://m.edsoo.ru/244b67fb" TargetMode="External"/><Relationship Id="rId309" Type="http://schemas.openxmlformats.org/officeDocument/2006/relationships/hyperlink" Target="https://m.edsoo.ru/953be7b2" TargetMode="External"/><Relationship Id="rId27" Type="http://schemas.openxmlformats.org/officeDocument/2006/relationships/hyperlink" Target="https://m.edsoo.ru/7f414f38" TargetMode="External"/><Relationship Id="rId48" Type="http://schemas.openxmlformats.org/officeDocument/2006/relationships/hyperlink" Target="https://lib.mordgpi.ru/resources/eresources/" TargetMode="External"/><Relationship Id="rId69" Type="http://schemas.openxmlformats.org/officeDocument/2006/relationships/hyperlink" Target="https://m.edsoo.ru/7f418d72" TargetMode="External"/><Relationship Id="rId113" Type="http://schemas.openxmlformats.org/officeDocument/2006/relationships/hyperlink" Target="https://m.edsoo.ru/5fec63b6" TargetMode="External"/><Relationship Id="rId134" Type="http://schemas.openxmlformats.org/officeDocument/2006/relationships/hyperlink" Target="https://m.edsoo.ru/5f7b92ac" TargetMode="External"/><Relationship Id="rId320" Type="http://schemas.openxmlformats.org/officeDocument/2006/relationships/hyperlink" Target="https://m.edsoo.ru/6cc621dc" TargetMode="External"/><Relationship Id="rId80" Type="http://schemas.openxmlformats.org/officeDocument/2006/relationships/hyperlink" Target="https://lib.mordgpi.ru/resources/eresources/" TargetMode="External"/><Relationship Id="rId155" Type="http://schemas.openxmlformats.org/officeDocument/2006/relationships/hyperlink" Target="https://m.edsoo.ru/24231dd6" TargetMode="External"/><Relationship Id="rId176" Type="http://schemas.openxmlformats.org/officeDocument/2006/relationships/hyperlink" Target="https://m.edsoo.ru/5b7be49f" TargetMode="External"/><Relationship Id="rId197" Type="http://schemas.openxmlformats.org/officeDocument/2006/relationships/hyperlink" Target="https://m.edsoo.ru/79ace2cf" TargetMode="External"/><Relationship Id="rId341" Type="http://schemas.openxmlformats.org/officeDocument/2006/relationships/hyperlink" Target="https://m.edsoo.ru/44772192" TargetMode="External"/><Relationship Id="rId362" Type="http://schemas.openxmlformats.org/officeDocument/2006/relationships/hyperlink" Target="https://m.edsoo.ru/9a74a951" TargetMode="External"/><Relationship Id="rId383" Type="http://schemas.openxmlformats.org/officeDocument/2006/relationships/hyperlink" Target="https://edsoo.ru/2023/08/31/metodicheskoe-posobie-geografiya-5-klass-2022-g/" TargetMode="External"/><Relationship Id="rId201" Type="http://schemas.openxmlformats.org/officeDocument/2006/relationships/hyperlink" Target="https://m.edsoo.ru/7dd22dfb" TargetMode="External"/><Relationship Id="rId222" Type="http://schemas.openxmlformats.org/officeDocument/2006/relationships/hyperlink" Target="https://m.edsoo.ru/3621642d" TargetMode="External"/><Relationship Id="rId243" Type="http://schemas.openxmlformats.org/officeDocument/2006/relationships/hyperlink" Target="https://m.edsoo.ru/c9137cf3" TargetMode="External"/><Relationship Id="rId264" Type="http://schemas.openxmlformats.org/officeDocument/2006/relationships/hyperlink" Target="https://m.edsoo.ru/c988ec9b" TargetMode="External"/><Relationship Id="rId285" Type="http://schemas.openxmlformats.org/officeDocument/2006/relationships/hyperlink" Target="https://m.edsoo.ru/fc7ec21e" TargetMode="External"/><Relationship Id="rId17" Type="http://schemas.openxmlformats.org/officeDocument/2006/relationships/hyperlink" Target="https://m.edsoo.ru/7f413b38" TargetMode="External"/><Relationship Id="rId38" Type="http://schemas.openxmlformats.org/officeDocument/2006/relationships/hyperlink" Target="https://lib.mordgpi.ru/resources/eresources/" TargetMode="External"/><Relationship Id="rId59" Type="http://schemas.openxmlformats.org/officeDocument/2006/relationships/hyperlink" Target="https://m.edsoo.ru/7f418d72" TargetMode="External"/><Relationship Id="rId103" Type="http://schemas.openxmlformats.org/officeDocument/2006/relationships/hyperlink" Target="https://m.edsoo.ru/7f41b112" TargetMode="External"/><Relationship Id="rId124" Type="http://schemas.openxmlformats.org/officeDocument/2006/relationships/hyperlink" Target="https://m.edsoo.ru/4444212f" TargetMode="External"/><Relationship Id="rId310" Type="http://schemas.openxmlformats.org/officeDocument/2006/relationships/hyperlink" Target="https://m.edsoo.ru/9c83e3d1" TargetMode="External"/><Relationship Id="rId70" Type="http://schemas.openxmlformats.org/officeDocument/2006/relationships/hyperlink" Target="https://lib.mordgpi.ru/resources/eresources/" TargetMode="External"/><Relationship Id="rId91" Type="http://schemas.openxmlformats.org/officeDocument/2006/relationships/hyperlink" Target="https://m.edsoo.ru/7f41b112" TargetMode="External"/><Relationship Id="rId145" Type="http://schemas.openxmlformats.org/officeDocument/2006/relationships/hyperlink" Target="https://m.edsoo.ru/42dda293" TargetMode="External"/><Relationship Id="rId166" Type="http://schemas.openxmlformats.org/officeDocument/2006/relationships/hyperlink" Target="https://m.edsoo.ru/7bc73928" TargetMode="External"/><Relationship Id="rId187" Type="http://schemas.openxmlformats.org/officeDocument/2006/relationships/hyperlink" Target="https://m.edsoo.ru/bbf59572" TargetMode="External"/><Relationship Id="rId331" Type="http://schemas.openxmlformats.org/officeDocument/2006/relationships/hyperlink" Target="https://m.edsoo.ru/18bcfc98" TargetMode="External"/><Relationship Id="rId352" Type="http://schemas.openxmlformats.org/officeDocument/2006/relationships/hyperlink" Target="https://m.edsoo.ru/a48ca479" TargetMode="External"/><Relationship Id="rId373" Type="http://schemas.openxmlformats.org/officeDocument/2006/relationships/hyperlink" Target="https://m.edsoo.ru/8cb8953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5e6f5b66" TargetMode="External"/><Relationship Id="rId233" Type="http://schemas.openxmlformats.org/officeDocument/2006/relationships/hyperlink" Target="https://m.edsoo.ru/8865d962" TargetMode="External"/><Relationship Id="rId254" Type="http://schemas.openxmlformats.org/officeDocument/2006/relationships/hyperlink" Target="https://m.edsoo.ru/8865f2b2" TargetMode="External"/><Relationship Id="rId28" Type="http://schemas.openxmlformats.org/officeDocument/2006/relationships/hyperlink" Target="https://lib.mordgpi.ru/resources/eresources/" TargetMode="External"/><Relationship Id="rId49" Type="http://schemas.openxmlformats.org/officeDocument/2006/relationships/hyperlink" Target="https://m.edsoo.ru/7f416c48" TargetMode="External"/><Relationship Id="rId114" Type="http://schemas.openxmlformats.org/officeDocument/2006/relationships/hyperlink" Target="https://m.edsoo.ru/e28737c6" TargetMode="External"/><Relationship Id="rId275" Type="http://schemas.openxmlformats.org/officeDocument/2006/relationships/hyperlink" Target="https://m.edsoo.ru/4c6f987a" TargetMode="External"/><Relationship Id="rId296" Type="http://schemas.openxmlformats.org/officeDocument/2006/relationships/hyperlink" Target="https://m.edsoo.ru/16d469ea" TargetMode="External"/><Relationship Id="rId300" Type="http://schemas.openxmlformats.org/officeDocument/2006/relationships/hyperlink" Target="https://m.edsoo.ru/672b3d13" TargetMode="External"/><Relationship Id="rId60" Type="http://schemas.openxmlformats.org/officeDocument/2006/relationships/hyperlink" Target="https://lib.mordgpi.ru/resources/eresources/" TargetMode="External"/><Relationship Id="rId81" Type="http://schemas.openxmlformats.org/officeDocument/2006/relationships/hyperlink" Target="https://m.edsoo.ru/7f418d72" TargetMode="External"/><Relationship Id="rId135" Type="http://schemas.openxmlformats.org/officeDocument/2006/relationships/hyperlink" Target="https://m.edsoo.ru/347c1545" TargetMode="External"/><Relationship Id="rId156" Type="http://schemas.openxmlformats.org/officeDocument/2006/relationships/hyperlink" Target="https://m.edsoo.ru/ed464c3f" TargetMode="External"/><Relationship Id="rId177" Type="http://schemas.openxmlformats.org/officeDocument/2006/relationships/hyperlink" Target="https://m.edsoo.ru/5bcc383c" TargetMode="External"/><Relationship Id="rId198" Type="http://schemas.openxmlformats.org/officeDocument/2006/relationships/hyperlink" Target="https://m.edsoo.ru/363a46c1" TargetMode="External"/><Relationship Id="rId321" Type="http://schemas.openxmlformats.org/officeDocument/2006/relationships/hyperlink" Target="https://m.edsoo.ru/7959e2af" TargetMode="External"/><Relationship Id="rId342" Type="http://schemas.openxmlformats.org/officeDocument/2006/relationships/hyperlink" Target="https://m.edsoo.ru/45ce475a" TargetMode="External"/><Relationship Id="rId363" Type="http://schemas.openxmlformats.org/officeDocument/2006/relationships/hyperlink" Target="https://m.edsoo.ru/8d21c9c3" TargetMode="External"/><Relationship Id="rId384" Type="http://schemas.openxmlformats.org/officeDocument/2006/relationships/hyperlink" Target="https://clck.ru/3NSGyc" TargetMode="External"/><Relationship Id="rId202" Type="http://schemas.openxmlformats.org/officeDocument/2006/relationships/hyperlink" Target="https://m.edsoo.ru/1f714ed1" TargetMode="External"/><Relationship Id="rId223" Type="http://schemas.openxmlformats.org/officeDocument/2006/relationships/hyperlink" Target="https://m.edsoo.ru/35d26e38" TargetMode="External"/><Relationship Id="rId244" Type="http://schemas.openxmlformats.org/officeDocument/2006/relationships/hyperlink" Target="https://m.edsoo.ru/fba1cdf3" TargetMode="External"/><Relationship Id="rId18" Type="http://schemas.openxmlformats.org/officeDocument/2006/relationships/hyperlink" Target="https://lib.mordgpi.ru/resources/eresources/" TargetMode="External"/><Relationship Id="rId39" Type="http://schemas.openxmlformats.org/officeDocument/2006/relationships/hyperlink" Target="https://m.edsoo.ru/7f416c48" TargetMode="External"/><Relationship Id="rId265" Type="http://schemas.openxmlformats.org/officeDocument/2006/relationships/hyperlink" Target="https://m.edsoo.ru/38872192" TargetMode="External"/><Relationship Id="rId286" Type="http://schemas.openxmlformats.org/officeDocument/2006/relationships/hyperlink" Target="https://m.edsoo.ru/f5852edb" TargetMode="External"/><Relationship Id="rId50" Type="http://schemas.openxmlformats.org/officeDocument/2006/relationships/hyperlink" Target="https://lib.mordgpi.ru/resources/eresources/" TargetMode="External"/><Relationship Id="rId104" Type="http://schemas.openxmlformats.org/officeDocument/2006/relationships/hyperlink" Target="https://lib.mordgpi.ru/resources/eresources/" TargetMode="External"/><Relationship Id="rId125" Type="http://schemas.openxmlformats.org/officeDocument/2006/relationships/hyperlink" Target="https://m.edsoo.ru/37732ac5" TargetMode="External"/><Relationship Id="rId146" Type="http://schemas.openxmlformats.org/officeDocument/2006/relationships/hyperlink" Target="https://m.edsoo.ru/778ceae6" TargetMode="External"/><Relationship Id="rId167" Type="http://schemas.openxmlformats.org/officeDocument/2006/relationships/hyperlink" Target="https://m.edsoo.ru/e1a7ffc2" TargetMode="External"/><Relationship Id="rId188" Type="http://schemas.openxmlformats.org/officeDocument/2006/relationships/hyperlink" Target="https://m.edsoo.ru/e645e4f7" TargetMode="External"/><Relationship Id="rId311" Type="http://schemas.openxmlformats.org/officeDocument/2006/relationships/hyperlink" Target="https://m.edsoo.ru/fc4cbadd" TargetMode="External"/><Relationship Id="rId332" Type="http://schemas.openxmlformats.org/officeDocument/2006/relationships/hyperlink" Target="https://m.edsoo.ru/fdfd9e65" TargetMode="External"/><Relationship Id="rId353" Type="http://schemas.openxmlformats.org/officeDocument/2006/relationships/hyperlink" Target="https://m.edsoo.ru/3ded3b76" TargetMode="External"/><Relationship Id="rId374" Type="http://schemas.openxmlformats.org/officeDocument/2006/relationships/hyperlink" Target="https://m.edsoo.ru/b6b8c421" TargetMode="External"/><Relationship Id="rId71" Type="http://schemas.openxmlformats.org/officeDocument/2006/relationships/hyperlink" Target="https://m.edsoo.ru/7f418d72" TargetMode="External"/><Relationship Id="rId92" Type="http://schemas.openxmlformats.org/officeDocument/2006/relationships/hyperlink" Target="https://lib.mordgpi.ru/resources/eresources/" TargetMode="External"/><Relationship Id="rId213" Type="http://schemas.openxmlformats.org/officeDocument/2006/relationships/hyperlink" Target="https://m.edsoo.ru/fbb652cc" TargetMode="External"/><Relationship Id="rId234" Type="http://schemas.openxmlformats.org/officeDocument/2006/relationships/hyperlink" Target="https://m.edsoo.ru/dab1d43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f38" TargetMode="External"/><Relationship Id="rId255" Type="http://schemas.openxmlformats.org/officeDocument/2006/relationships/hyperlink" Target="https://m.edsoo.ru/34aea3bf" TargetMode="External"/><Relationship Id="rId276" Type="http://schemas.openxmlformats.org/officeDocument/2006/relationships/hyperlink" Target="https://m.edsoo.ru/3316e8a4" TargetMode="External"/><Relationship Id="rId297" Type="http://schemas.openxmlformats.org/officeDocument/2006/relationships/hyperlink" Target="https://m.edsoo.ru/3c23db62" TargetMode="External"/><Relationship Id="rId40" Type="http://schemas.openxmlformats.org/officeDocument/2006/relationships/hyperlink" Target="https://lib.mordgpi.ru/resources/eresources/" TargetMode="External"/><Relationship Id="rId115" Type="http://schemas.openxmlformats.org/officeDocument/2006/relationships/hyperlink" Target="https://m.edsoo.ru/2c5faac7" TargetMode="External"/><Relationship Id="rId136" Type="http://schemas.openxmlformats.org/officeDocument/2006/relationships/hyperlink" Target="https://m.edsoo.ru/725c6dde" TargetMode="External"/><Relationship Id="rId157" Type="http://schemas.openxmlformats.org/officeDocument/2006/relationships/hyperlink" Target="https://m.edsoo.ru/ca53482b" TargetMode="External"/><Relationship Id="rId178" Type="http://schemas.openxmlformats.org/officeDocument/2006/relationships/hyperlink" Target="https://m.edsoo.ru/131b7b2f" TargetMode="External"/><Relationship Id="rId301" Type="http://schemas.openxmlformats.org/officeDocument/2006/relationships/hyperlink" Target="https://m.edsoo.ru/638ae913" TargetMode="External"/><Relationship Id="rId322" Type="http://schemas.openxmlformats.org/officeDocument/2006/relationships/hyperlink" Target="https://m.edsoo.ru/6fe5d1e4" TargetMode="External"/><Relationship Id="rId343" Type="http://schemas.openxmlformats.org/officeDocument/2006/relationships/hyperlink" Target="https://m.edsoo.ru/6b3e6db6" TargetMode="External"/><Relationship Id="rId364" Type="http://schemas.openxmlformats.org/officeDocument/2006/relationships/hyperlink" Target="https://m.edsoo.ru/38324447" TargetMode="External"/><Relationship Id="rId61" Type="http://schemas.openxmlformats.org/officeDocument/2006/relationships/hyperlink" Target="https://m.edsoo.ru/7f418d72" TargetMode="External"/><Relationship Id="rId82" Type="http://schemas.openxmlformats.org/officeDocument/2006/relationships/hyperlink" Target="https://lib.mordgpi.ru/resources/eresources/" TargetMode="External"/><Relationship Id="rId199" Type="http://schemas.openxmlformats.org/officeDocument/2006/relationships/hyperlink" Target="https://m.edsoo.ru/3afa46a2" TargetMode="External"/><Relationship Id="rId203" Type="http://schemas.openxmlformats.org/officeDocument/2006/relationships/hyperlink" Target="https://m.edsoo.ru/ccc417e7" TargetMode="External"/><Relationship Id="rId385" Type="http://schemas.openxmlformats.org/officeDocument/2006/relationships/hyperlink" Target="https://edsoo.ru/wp%20content/uploads/2023/11/ambarczumova-14.11.2023-1.pdf" TargetMode="External"/><Relationship Id="rId19" Type="http://schemas.openxmlformats.org/officeDocument/2006/relationships/hyperlink" Target="https://m.edsoo.ru/7f413b38" TargetMode="External"/><Relationship Id="rId224" Type="http://schemas.openxmlformats.org/officeDocument/2006/relationships/hyperlink" Target="https://m.edsoo.ru/8fc1673a" TargetMode="External"/><Relationship Id="rId245" Type="http://schemas.openxmlformats.org/officeDocument/2006/relationships/hyperlink" Target="https://m.edsoo.ru/86bab18b" TargetMode="External"/><Relationship Id="rId266" Type="http://schemas.openxmlformats.org/officeDocument/2006/relationships/hyperlink" Target="https://m.edsoo.ru/7ad9618f" TargetMode="External"/><Relationship Id="rId287" Type="http://schemas.openxmlformats.org/officeDocument/2006/relationships/hyperlink" Target="https://m.edsoo.ru/93ec7143" TargetMode="External"/><Relationship Id="rId30" Type="http://schemas.openxmlformats.org/officeDocument/2006/relationships/hyperlink" Target="https://lib.mordgpi.ru/resources/eresources/" TargetMode="External"/><Relationship Id="rId105" Type="http://schemas.openxmlformats.org/officeDocument/2006/relationships/hyperlink" Target="https://m.edsoo.ru/7f41b112" TargetMode="External"/><Relationship Id="rId126" Type="http://schemas.openxmlformats.org/officeDocument/2006/relationships/hyperlink" Target="https://m.edsoo.ru/4ae25f4c" TargetMode="External"/><Relationship Id="rId147" Type="http://schemas.openxmlformats.org/officeDocument/2006/relationships/hyperlink" Target="https://m.edsoo.ru/a6197bda" TargetMode="External"/><Relationship Id="rId168" Type="http://schemas.openxmlformats.org/officeDocument/2006/relationships/hyperlink" Target="https://m.edsoo.ru/24155ecd" TargetMode="External"/><Relationship Id="rId312" Type="http://schemas.openxmlformats.org/officeDocument/2006/relationships/hyperlink" Target="https://m.edsoo.ru/962fd5b9" TargetMode="External"/><Relationship Id="rId333" Type="http://schemas.openxmlformats.org/officeDocument/2006/relationships/hyperlink" Target="https://m.edsoo.ru/1ac815da" TargetMode="External"/><Relationship Id="rId354" Type="http://schemas.openxmlformats.org/officeDocument/2006/relationships/hyperlink" Target="https://m.edsoo.ru/31716559" TargetMode="External"/><Relationship Id="rId51" Type="http://schemas.openxmlformats.org/officeDocument/2006/relationships/hyperlink" Target="https://m.edsoo.ru/7f416c48" TargetMode="External"/><Relationship Id="rId72" Type="http://schemas.openxmlformats.org/officeDocument/2006/relationships/hyperlink" Target="https://lib.mordgpi.ru/resources/eresources/" TargetMode="External"/><Relationship Id="rId93" Type="http://schemas.openxmlformats.org/officeDocument/2006/relationships/hyperlink" Target="https://m.edsoo.ru/7f41b112" TargetMode="External"/><Relationship Id="rId189" Type="http://schemas.openxmlformats.org/officeDocument/2006/relationships/hyperlink" Target="https://m.edsoo.ru/876a12fa" TargetMode="External"/><Relationship Id="rId375" Type="http://schemas.openxmlformats.org/officeDocument/2006/relationships/hyperlink" Target="https://m.edsoo.ru/14d4746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27eddd8" TargetMode="External"/><Relationship Id="rId235" Type="http://schemas.openxmlformats.org/officeDocument/2006/relationships/hyperlink" Target="https://m.edsoo.ru/555b31af" TargetMode="External"/><Relationship Id="rId256" Type="http://schemas.openxmlformats.org/officeDocument/2006/relationships/hyperlink" Target="https://m.edsoo.ru/cf555b43" TargetMode="External"/><Relationship Id="rId277" Type="http://schemas.openxmlformats.org/officeDocument/2006/relationships/hyperlink" Target="https://m.edsoo.ru/b3ad8ecd" TargetMode="External"/><Relationship Id="rId298" Type="http://schemas.openxmlformats.org/officeDocument/2006/relationships/hyperlink" Target="https://m.edsoo.ru/6fcfe3f6" TargetMode="External"/><Relationship Id="rId116" Type="http://schemas.openxmlformats.org/officeDocument/2006/relationships/hyperlink" Target="https://m.edsoo.ru/e166d6ae" TargetMode="External"/><Relationship Id="rId137" Type="http://schemas.openxmlformats.org/officeDocument/2006/relationships/hyperlink" Target="https://m.edsoo.ru/34ceab3f" TargetMode="External"/><Relationship Id="rId158" Type="http://schemas.openxmlformats.org/officeDocument/2006/relationships/hyperlink" Target="https://m.edsoo.ru/3e1142c9" TargetMode="External"/><Relationship Id="rId302" Type="http://schemas.openxmlformats.org/officeDocument/2006/relationships/hyperlink" Target="https://m.edsoo.ru/9a2b195c" TargetMode="External"/><Relationship Id="rId323" Type="http://schemas.openxmlformats.org/officeDocument/2006/relationships/hyperlink" Target="https://m.edsoo.ru/3d524531" TargetMode="External"/><Relationship Id="rId344" Type="http://schemas.openxmlformats.org/officeDocument/2006/relationships/hyperlink" Target="https://m.edsoo.ru/9fb8c7e5" TargetMode="External"/><Relationship Id="rId20" Type="http://schemas.openxmlformats.org/officeDocument/2006/relationships/hyperlink" Target="https://lib.mordgpi.ru/resources/eresources/" TargetMode="External"/><Relationship Id="rId41" Type="http://schemas.openxmlformats.org/officeDocument/2006/relationships/hyperlink" Target="https://m.edsoo.ru/7f416c48" TargetMode="External"/><Relationship Id="rId62" Type="http://schemas.openxmlformats.org/officeDocument/2006/relationships/hyperlink" Target="https://lib.mordgpi.ru/resources/eresources/" TargetMode="External"/><Relationship Id="rId83" Type="http://schemas.openxmlformats.org/officeDocument/2006/relationships/hyperlink" Target="https://m.edsoo.ru/7f418d72" TargetMode="External"/><Relationship Id="rId179" Type="http://schemas.openxmlformats.org/officeDocument/2006/relationships/hyperlink" Target="https://m.edsoo.ru/64b561dd" TargetMode="External"/><Relationship Id="rId365" Type="http://schemas.openxmlformats.org/officeDocument/2006/relationships/hyperlink" Target="https://m.edsoo.ru/9ddc58cb" TargetMode="External"/><Relationship Id="rId386" Type="http://schemas.openxmlformats.org/officeDocument/2006/relationships/hyperlink" Target="https://m.edsoo.ru/7f416c48" TargetMode="External"/><Relationship Id="rId190" Type="http://schemas.openxmlformats.org/officeDocument/2006/relationships/hyperlink" Target="https://m.edsoo.ru/fbf3c245" TargetMode="External"/><Relationship Id="rId204" Type="http://schemas.openxmlformats.org/officeDocument/2006/relationships/hyperlink" Target="https://m.edsoo.ru/2766bfa5" TargetMode="External"/><Relationship Id="rId225" Type="http://schemas.openxmlformats.org/officeDocument/2006/relationships/hyperlink" Target="https://m.edsoo.ru/821378cb" TargetMode="External"/><Relationship Id="rId246" Type="http://schemas.openxmlformats.org/officeDocument/2006/relationships/hyperlink" Target="https://m.edsoo.ru/ec55b27e" TargetMode="External"/><Relationship Id="rId267" Type="http://schemas.openxmlformats.org/officeDocument/2006/relationships/hyperlink" Target="https://m.edsoo.ru/9b429cb3" TargetMode="External"/><Relationship Id="rId288" Type="http://schemas.openxmlformats.org/officeDocument/2006/relationships/hyperlink" Target="https://m.edsoo.ru/1efa5377" TargetMode="External"/><Relationship Id="rId106" Type="http://schemas.openxmlformats.org/officeDocument/2006/relationships/hyperlink" Target="https://m.edsoo.ru/7f41b112" TargetMode="External"/><Relationship Id="rId127" Type="http://schemas.openxmlformats.org/officeDocument/2006/relationships/hyperlink" Target="https://m.edsoo.ru/77bfee6e" TargetMode="External"/><Relationship Id="rId313" Type="http://schemas.openxmlformats.org/officeDocument/2006/relationships/hyperlink" Target="https://m.edsoo.ru/a4cbf597" TargetMode="External"/><Relationship Id="rId10" Type="http://schemas.openxmlformats.org/officeDocument/2006/relationships/hyperlink" Target="https://lib.mordgpi.ru/resources/eresources/" TargetMode="External"/><Relationship Id="rId31" Type="http://schemas.openxmlformats.org/officeDocument/2006/relationships/hyperlink" Target="https://m.edsoo.ru/7f414f38" TargetMode="External"/><Relationship Id="rId52" Type="http://schemas.openxmlformats.org/officeDocument/2006/relationships/hyperlink" Target="https://lib.mordgpi.ru/resources/eresources/" TargetMode="External"/><Relationship Id="rId73" Type="http://schemas.openxmlformats.org/officeDocument/2006/relationships/hyperlink" Target="https://m.edsoo.ru/7f418d72" TargetMode="External"/><Relationship Id="rId94" Type="http://schemas.openxmlformats.org/officeDocument/2006/relationships/hyperlink" Target="https://lib.mordgpi.ru/resources/eresources/" TargetMode="External"/><Relationship Id="rId148" Type="http://schemas.openxmlformats.org/officeDocument/2006/relationships/hyperlink" Target="https://m.edsoo.ru/b22bb55e" TargetMode="External"/><Relationship Id="rId169" Type="http://schemas.openxmlformats.org/officeDocument/2006/relationships/hyperlink" Target="https://m.edsoo.ru/73897a8b" TargetMode="External"/><Relationship Id="rId334" Type="http://schemas.openxmlformats.org/officeDocument/2006/relationships/hyperlink" Target="https://m.edsoo.ru/9fb9b3fb" TargetMode="External"/><Relationship Id="rId355" Type="http://schemas.openxmlformats.org/officeDocument/2006/relationships/hyperlink" Target="https://m.edsoo.ru/18fe8f89" TargetMode="External"/><Relationship Id="rId376" Type="http://schemas.openxmlformats.org/officeDocument/2006/relationships/hyperlink" Target="https://m.edsoo.ru/115c82d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b2c7ce3e" TargetMode="External"/><Relationship Id="rId215" Type="http://schemas.openxmlformats.org/officeDocument/2006/relationships/hyperlink" Target="https://m.edsoo.ru/59877ec5" TargetMode="External"/><Relationship Id="rId236" Type="http://schemas.openxmlformats.org/officeDocument/2006/relationships/hyperlink" Target="https://m.edsoo.ru/ca497548" TargetMode="External"/><Relationship Id="rId257" Type="http://schemas.openxmlformats.org/officeDocument/2006/relationships/hyperlink" Target="https://m.edsoo.ru/1e19b61d" TargetMode="External"/><Relationship Id="rId278" Type="http://schemas.openxmlformats.org/officeDocument/2006/relationships/hyperlink" Target="https://m.edsoo.ru/cb42f551" TargetMode="External"/><Relationship Id="rId303" Type="http://schemas.openxmlformats.org/officeDocument/2006/relationships/hyperlink" Target="https://m.edsoo.ru/76637dd9" TargetMode="External"/><Relationship Id="rId42" Type="http://schemas.openxmlformats.org/officeDocument/2006/relationships/hyperlink" Target="https://lib.mordgpi.ru/resources/eresources/" TargetMode="External"/><Relationship Id="rId84" Type="http://schemas.openxmlformats.org/officeDocument/2006/relationships/hyperlink" Target="https://lib.mordgpi.ru/resources/eresources/" TargetMode="External"/><Relationship Id="rId138" Type="http://schemas.openxmlformats.org/officeDocument/2006/relationships/hyperlink" Target="https://m.edsoo.ru/9a1aefda" TargetMode="External"/><Relationship Id="rId345" Type="http://schemas.openxmlformats.org/officeDocument/2006/relationships/hyperlink" Target="https://m.edsoo.ru/caf6bbb7" TargetMode="External"/><Relationship Id="rId387" Type="http://schemas.openxmlformats.org/officeDocument/2006/relationships/hyperlink" Target="https://lib.mordgpi.ru/resources/eresources/" TargetMode="External"/><Relationship Id="rId191" Type="http://schemas.openxmlformats.org/officeDocument/2006/relationships/hyperlink" Target="https://m.edsoo.ru/8e498d7c" TargetMode="External"/><Relationship Id="rId205" Type="http://schemas.openxmlformats.org/officeDocument/2006/relationships/hyperlink" Target="https://m.edsoo.ru/c19aaffc" TargetMode="External"/><Relationship Id="rId247" Type="http://schemas.openxmlformats.org/officeDocument/2006/relationships/hyperlink" Target="https://m.edsoo.ru/6512aef3" TargetMode="External"/><Relationship Id="rId107" Type="http://schemas.openxmlformats.org/officeDocument/2006/relationships/hyperlink" Target="https://lib.mordgpi.ru/resources/eresources/" TargetMode="External"/><Relationship Id="rId289" Type="http://schemas.openxmlformats.org/officeDocument/2006/relationships/hyperlink" Target="https://m.edsoo.ru/4a59c7ca" TargetMode="External"/><Relationship Id="rId11" Type="http://schemas.openxmlformats.org/officeDocument/2006/relationships/hyperlink" Target="https://m.edsoo.ru/7f413b38" TargetMode="External"/><Relationship Id="rId53" Type="http://schemas.openxmlformats.org/officeDocument/2006/relationships/hyperlink" Target="https://m.edsoo.ru/7f416c48" TargetMode="External"/><Relationship Id="rId149" Type="http://schemas.openxmlformats.org/officeDocument/2006/relationships/hyperlink" Target="https://m.edsoo.ru/6b7d9d6b" TargetMode="External"/><Relationship Id="rId314" Type="http://schemas.openxmlformats.org/officeDocument/2006/relationships/hyperlink" Target="https://m.edsoo.ru/3693af5c" TargetMode="External"/><Relationship Id="rId356" Type="http://schemas.openxmlformats.org/officeDocument/2006/relationships/hyperlink" Target="https://m.edsoo.ru/2b32b5bb" TargetMode="External"/><Relationship Id="rId95" Type="http://schemas.openxmlformats.org/officeDocument/2006/relationships/hyperlink" Target="https://m.edsoo.ru/7f41b112" TargetMode="External"/><Relationship Id="rId160" Type="http://schemas.openxmlformats.org/officeDocument/2006/relationships/hyperlink" Target="https://m.edsoo.ru/5e5ee1ef" TargetMode="External"/><Relationship Id="rId216" Type="http://schemas.openxmlformats.org/officeDocument/2006/relationships/hyperlink" Target="https://m.edsoo.ru/51c3ac3f" TargetMode="External"/><Relationship Id="rId258" Type="http://schemas.openxmlformats.org/officeDocument/2006/relationships/hyperlink" Target="https://m.edsoo.ru/6f975c24" TargetMode="External"/><Relationship Id="rId22" Type="http://schemas.openxmlformats.org/officeDocument/2006/relationships/hyperlink" Target="https://lib.mordgpi.ru/resources/eresources/" TargetMode="External"/><Relationship Id="rId64" Type="http://schemas.openxmlformats.org/officeDocument/2006/relationships/hyperlink" Target="https://lib.mordgpi.ru/resources/eresources/" TargetMode="External"/><Relationship Id="rId118" Type="http://schemas.openxmlformats.org/officeDocument/2006/relationships/hyperlink" Target="https://m.edsoo.ru/dabcae8c" TargetMode="External"/><Relationship Id="rId325" Type="http://schemas.openxmlformats.org/officeDocument/2006/relationships/hyperlink" Target="https://m.edsoo.ru/41ba8d42" TargetMode="External"/><Relationship Id="rId367" Type="http://schemas.openxmlformats.org/officeDocument/2006/relationships/hyperlink" Target="https://m.edsoo.ru/523ba9db" TargetMode="External"/><Relationship Id="rId171" Type="http://schemas.openxmlformats.org/officeDocument/2006/relationships/hyperlink" Target="https://m.edsoo.ru/ac64d4bb" TargetMode="External"/><Relationship Id="rId227" Type="http://schemas.openxmlformats.org/officeDocument/2006/relationships/hyperlink" Target="https://m.edsoo.ru/676c4852" TargetMode="External"/><Relationship Id="rId269" Type="http://schemas.openxmlformats.org/officeDocument/2006/relationships/hyperlink" Target="https://m.edsoo.ru/d9a4fc42" TargetMode="External"/><Relationship Id="rId33" Type="http://schemas.openxmlformats.org/officeDocument/2006/relationships/hyperlink" Target="https://m.edsoo.ru/7f414f38" TargetMode="External"/><Relationship Id="rId129" Type="http://schemas.openxmlformats.org/officeDocument/2006/relationships/hyperlink" Target="https://m.edsoo.ru/92765e58" TargetMode="External"/><Relationship Id="rId280" Type="http://schemas.openxmlformats.org/officeDocument/2006/relationships/hyperlink" Target="https://m.edsoo.ru/cdfd8947" TargetMode="External"/><Relationship Id="rId336" Type="http://schemas.openxmlformats.org/officeDocument/2006/relationships/hyperlink" Target="https://m.edsoo.ru/d226ec27" TargetMode="External"/><Relationship Id="rId75" Type="http://schemas.openxmlformats.org/officeDocument/2006/relationships/hyperlink" Target="https://m.edsoo.ru/7f418d72" TargetMode="External"/><Relationship Id="rId140" Type="http://schemas.openxmlformats.org/officeDocument/2006/relationships/hyperlink" Target="https://m.edsoo.ru/432d5572" TargetMode="External"/><Relationship Id="rId182" Type="http://schemas.openxmlformats.org/officeDocument/2006/relationships/hyperlink" Target="https://m.edsoo.ru/1bfbf4bd" TargetMode="External"/><Relationship Id="rId378" Type="http://schemas.openxmlformats.org/officeDocument/2006/relationships/hyperlink" Target="https://edsoo.ru/wp-content/uploads/2025/08/geografiya.pd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ce4ae22a" TargetMode="External"/><Relationship Id="rId291" Type="http://schemas.openxmlformats.org/officeDocument/2006/relationships/hyperlink" Target="https://m.edsoo.ru/19debcf7" TargetMode="External"/><Relationship Id="rId305" Type="http://schemas.openxmlformats.org/officeDocument/2006/relationships/hyperlink" Target="https://m.edsoo.ru/ea423fc5" TargetMode="External"/><Relationship Id="rId347" Type="http://schemas.openxmlformats.org/officeDocument/2006/relationships/hyperlink" Target="https://m.edsoo.ru/79ed6b31" TargetMode="External"/><Relationship Id="rId44" Type="http://schemas.openxmlformats.org/officeDocument/2006/relationships/hyperlink" Target="https://lib.mordgpi.ru/resources/eresources/" TargetMode="External"/><Relationship Id="rId86" Type="http://schemas.openxmlformats.org/officeDocument/2006/relationships/hyperlink" Target="https://lib.mordgpi.ru/resources/eresources/" TargetMode="External"/><Relationship Id="rId151" Type="http://schemas.openxmlformats.org/officeDocument/2006/relationships/hyperlink" Target="https://m.edsoo.ru/7f776dfa" TargetMode="External"/><Relationship Id="rId389" Type="http://schemas.openxmlformats.org/officeDocument/2006/relationships/theme" Target="theme/theme1.xml"/><Relationship Id="rId193" Type="http://schemas.openxmlformats.org/officeDocument/2006/relationships/hyperlink" Target="https://m.edsoo.ru/a849bea8" TargetMode="External"/><Relationship Id="rId207" Type="http://schemas.openxmlformats.org/officeDocument/2006/relationships/hyperlink" Target="https://m.edsoo.ru/fdd96929" TargetMode="External"/><Relationship Id="rId249" Type="http://schemas.openxmlformats.org/officeDocument/2006/relationships/hyperlink" Target="https://m.edsoo.ru/198df18d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lib.mordgpi.ru/resources/eresources/" TargetMode="External"/><Relationship Id="rId260" Type="http://schemas.openxmlformats.org/officeDocument/2006/relationships/hyperlink" Target="https://m.edsoo.ru/b32992cc" TargetMode="External"/><Relationship Id="rId316" Type="http://schemas.openxmlformats.org/officeDocument/2006/relationships/hyperlink" Target="https://m.edsoo.ru/a5589d88" TargetMode="External"/><Relationship Id="rId55" Type="http://schemas.openxmlformats.org/officeDocument/2006/relationships/hyperlink" Target="https://m.edsoo.ru/7f418d72" TargetMode="External"/><Relationship Id="rId97" Type="http://schemas.openxmlformats.org/officeDocument/2006/relationships/hyperlink" Target="https://m.edsoo.ru/7f41b112" TargetMode="External"/><Relationship Id="rId120" Type="http://schemas.openxmlformats.org/officeDocument/2006/relationships/hyperlink" Target="https://m.edsoo.ru/9eac6e75" TargetMode="External"/><Relationship Id="rId358" Type="http://schemas.openxmlformats.org/officeDocument/2006/relationships/hyperlink" Target="https://m.edsoo.ru/98f16e88" TargetMode="External"/><Relationship Id="rId162" Type="http://schemas.openxmlformats.org/officeDocument/2006/relationships/hyperlink" Target="https://m.edsoo.ru/53e99e4c" TargetMode="External"/><Relationship Id="rId218" Type="http://schemas.openxmlformats.org/officeDocument/2006/relationships/hyperlink" Target="https://m.edsoo.ru/a148dbb6" TargetMode="External"/><Relationship Id="rId271" Type="http://schemas.openxmlformats.org/officeDocument/2006/relationships/hyperlink" Target="https://m.edsoo.ru/4e7a18e3" TargetMode="External"/><Relationship Id="rId24" Type="http://schemas.openxmlformats.org/officeDocument/2006/relationships/hyperlink" Target="https://lib.mordgpi.ru/resources/eresources/" TargetMode="External"/><Relationship Id="rId66" Type="http://schemas.openxmlformats.org/officeDocument/2006/relationships/hyperlink" Target="https://lib.mordgpi.ru/resources/eresources/" TargetMode="External"/><Relationship Id="rId131" Type="http://schemas.openxmlformats.org/officeDocument/2006/relationships/hyperlink" Target="https://m.edsoo.ru/b82f4b89" TargetMode="External"/><Relationship Id="rId327" Type="http://schemas.openxmlformats.org/officeDocument/2006/relationships/hyperlink" Target="https://m.edsoo.ru/b797118c" TargetMode="External"/><Relationship Id="rId369" Type="http://schemas.openxmlformats.org/officeDocument/2006/relationships/hyperlink" Target="https://m.edsoo.ru/98e66a15" TargetMode="External"/><Relationship Id="rId173" Type="http://schemas.openxmlformats.org/officeDocument/2006/relationships/hyperlink" Target="https://m.edsoo.ru/1bd1835e" TargetMode="External"/><Relationship Id="rId229" Type="http://schemas.openxmlformats.org/officeDocument/2006/relationships/hyperlink" Target="https://m.edsoo.ru/5f4c19ad" TargetMode="External"/><Relationship Id="rId380" Type="http://schemas.openxmlformats.org/officeDocument/2006/relationships/hyperlink" Target="https://edsoo.ru/wp%20content/uploads/2024/10/bank-zadanij-dlya-tekushhego-oczenivaniya-po%20uchebnomu-predmetu-geografiya-1.pdf" TargetMode="External"/><Relationship Id="rId240" Type="http://schemas.openxmlformats.org/officeDocument/2006/relationships/hyperlink" Target="https://m.edsoo.ru/3ff1b496" TargetMode="External"/><Relationship Id="rId35" Type="http://schemas.openxmlformats.org/officeDocument/2006/relationships/hyperlink" Target="https://m.edsoo.ru/7f416c48" TargetMode="External"/><Relationship Id="rId77" Type="http://schemas.openxmlformats.org/officeDocument/2006/relationships/hyperlink" Target="https://m.edsoo.ru/7f418d72" TargetMode="External"/><Relationship Id="rId100" Type="http://schemas.openxmlformats.org/officeDocument/2006/relationships/hyperlink" Target="https://lib.mordgpi.ru/resources/eresources/" TargetMode="External"/><Relationship Id="rId282" Type="http://schemas.openxmlformats.org/officeDocument/2006/relationships/hyperlink" Target="https://m.edsoo.ru/cc926e28" TargetMode="External"/><Relationship Id="rId338" Type="http://schemas.openxmlformats.org/officeDocument/2006/relationships/hyperlink" Target="https://m.edsoo.ru/fee2c2f9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m.edsoo.ru/f8ab57a6" TargetMode="External"/><Relationship Id="rId184" Type="http://schemas.openxmlformats.org/officeDocument/2006/relationships/hyperlink" Target="https://m.edsoo.ru/d2355873" TargetMode="External"/><Relationship Id="rId251" Type="http://schemas.openxmlformats.org/officeDocument/2006/relationships/hyperlink" Target="https://m.edsoo.ru/5acd6487" TargetMode="External"/><Relationship Id="rId46" Type="http://schemas.openxmlformats.org/officeDocument/2006/relationships/hyperlink" Target="https://lib.mordgpi.ru/resources/eresources/" TargetMode="External"/><Relationship Id="rId293" Type="http://schemas.openxmlformats.org/officeDocument/2006/relationships/hyperlink" Target="https://m.edsoo.ru/28bd6fd5" TargetMode="External"/><Relationship Id="rId307" Type="http://schemas.openxmlformats.org/officeDocument/2006/relationships/hyperlink" Target="https://m.edsoo.ru/b353b76a" TargetMode="External"/><Relationship Id="rId349" Type="http://schemas.openxmlformats.org/officeDocument/2006/relationships/hyperlink" Target="https://m.edsoo.ru/6f53ddad" TargetMode="External"/><Relationship Id="rId88" Type="http://schemas.openxmlformats.org/officeDocument/2006/relationships/hyperlink" Target="https://lib.mordgpi.ru/resources/eresources/" TargetMode="External"/><Relationship Id="rId111" Type="http://schemas.openxmlformats.org/officeDocument/2006/relationships/hyperlink" Target="https://m.edsoo.ru/7e9f8f4e" TargetMode="External"/><Relationship Id="rId153" Type="http://schemas.openxmlformats.org/officeDocument/2006/relationships/hyperlink" Target="https://m.edsoo.ru/7553f2b8" TargetMode="External"/><Relationship Id="rId195" Type="http://schemas.openxmlformats.org/officeDocument/2006/relationships/hyperlink" Target="https://m.edsoo.ru/fab9f3ca" TargetMode="External"/><Relationship Id="rId209" Type="http://schemas.openxmlformats.org/officeDocument/2006/relationships/hyperlink" Target="https://m.edsoo.ru/136c3694" TargetMode="External"/><Relationship Id="rId360" Type="http://schemas.openxmlformats.org/officeDocument/2006/relationships/hyperlink" Target="https://m.edsoo.ru/75a74662" TargetMode="External"/><Relationship Id="rId220" Type="http://schemas.openxmlformats.org/officeDocument/2006/relationships/hyperlink" Target="https://m.edsoo.ru/145bfb4d" TargetMode="External"/><Relationship Id="rId15" Type="http://schemas.openxmlformats.org/officeDocument/2006/relationships/hyperlink" Target="https://m.edsoo.ru/7f413b38" TargetMode="External"/><Relationship Id="rId57" Type="http://schemas.openxmlformats.org/officeDocument/2006/relationships/hyperlink" Target="https://m.edsoo.ru/7f418d72" TargetMode="External"/><Relationship Id="rId262" Type="http://schemas.openxmlformats.org/officeDocument/2006/relationships/hyperlink" Target="https://m.edsoo.ru/154dc721" TargetMode="External"/><Relationship Id="rId318" Type="http://schemas.openxmlformats.org/officeDocument/2006/relationships/hyperlink" Target="https://m.edsoo.ru/446f542d" TargetMode="External"/><Relationship Id="rId99" Type="http://schemas.openxmlformats.org/officeDocument/2006/relationships/hyperlink" Target="https://m.edsoo.ru/7f41b112" TargetMode="External"/><Relationship Id="rId122" Type="http://schemas.openxmlformats.org/officeDocument/2006/relationships/hyperlink" Target="https://m.edsoo.ru/a9b9323e" TargetMode="External"/><Relationship Id="rId164" Type="http://schemas.openxmlformats.org/officeDocument/2006/relationships/hyperlink" Target="https://m.edsoo.ru/58d61b13" TargetMode="External"/><Relationship Id="rId371" Type="http://schemas.openxmlformats.org/officeDocument/2006/relationships/hyperlink" Target="https://m.edsoo.ru/b2696ba6" TargetMode="External"/><Relationship Id="rId26" Type="http://schemas.openxmlformats.org/officeDocument/2006/relationships/hyperlink" Target="https://lib.mordgpi.ru/resources/eresources/" TargetMode="External"/><Relationship Id="rId231" Type="http://schemas.openxmlformats.org/officeDocument/2006/relationships/hyperlink" Target="https://m.edsoo.ru/258c521e" TargetMode="External"/><Relationship Id="rId273" Type="http://schemas.openxmlformats.org/officeDocument/2006/relationships/hyperlink" Target="https://m.edsoo.ru/816ee9f3" TargetMode="External"/><Relationship Id="rId329" Type="http://schemas.openxmlformats.org/officeDocument/2006/relationships/hyperlink" Target="https://m.edsoo.ru/5496594e" TargetMode="External"/><Relationship Id="rId68" Type="http://schemas.openxmlformats.org/officeDocument/2006/relationships/hyperlink" Target="https://lib.mordgpi.ru/resources/eresources/" TargetMode="External"/><Relationship Id="rId133" Type="http://schemas.openxmlformats.org/officeDocument/2006/relationships/hyperlink" Target="https://m.edsoo.ru/b3af4474" TargetMode="External"/><Relationship Id="rId175" Type="http://schemas.openxmlformats.org/officeDocument/2006/relationships/hyperlink" Target="https://m.edsoo.ru/ac46d7dc" TargetMode="External"/><Relationship Id="rId340" Type="http://schemas.openxmlformats.org/officeDocument/2006/relationships/hyperlink" Target="https://m.edsoo.ru/cb463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217</Pages>
  <Words>45808</Words>
  <Characters>261109</Characters>
  <Application>Microsoft Office Word</Application>
  <DocSecurity>0</DocSecurity>
  <Lines>2175</Lines>
  <Paragraphs>612</Paragraphs>
  <ScaleCrop>false</ScaleCrop>
  <Company/>
  <LinksUpToDate>false</LinksUpToDate>
  <CharactersWithSpaces>306305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Директор</cp:lastModifiedBy>
  <cp:revision>4</cp:revision>
  <cp:lastPrinted>2026-06-24T12:06:00Z</cp:lastPrinted>
  <dcterms:created xsi:type="dcterms:W3CDTF">2026-06-24T10:40:00Z</dcterms:created>
  <dcterms:modified xsi:type="dcterms:W3CDTF">2026-10-21T14:03:00Z</dcterms:modified>
</cp:coreProperties>
</file>